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17378DE" wp14:editId="15F0A3D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77688E">
        <w:t>Prepositions</w:t>
      </w:r>
      <w:proofErr w:type="spellEnd"/>
      <w:r w:rsidR="0077688E">
        <w:t xml:space="preserve"> and </w:t>
      </w:r>
      <w:proofErr w:type="spellStart"/>
      <w:r w:rsidR="0077688E">
        <w:t>furniture</w:t>
      </w:r>
      <w:proofErr w:type="spellEnd"/>
      <w:r w:rsidR="00CA0AA0">
        <w:t xml:space="preserve"> - </w:t>
      </w:r>
      <w:proofErr w:type="spellStart"/>
      <w:r w:rsidR="00CA0AA0">
        <w:t>flashcards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7F6992">
        <w:t>19.12.2012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0101A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</w:t>
      </w:r>
      <w:r w:rsidR="0077688E">
        <w:rPr>
          <w:rFonts w:ascii="Calibri" w:hAnsi="Calibri" w:cs="Calibri"/>
          <w:b/>
          <w:color w:val="C00000"/>
          <w:sz w:val="40"/>
          <w:szCs w:val="56"/>
        </w:rPr>
        <w:t>7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0101AA" w:rsidRDefault="000101AA" w:rsidP="000101AA">
      <w:pPr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0101AA" w:rsidRDefault="000101AA" w:rsidP="000101AA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obsahuje obrázky k slovní zásobě My house/my </w:t>
      </w:r>
      <w:proofErr w:type="spellStart"/>
      <w:r>
        <w:rPr>
          <w:rFonts w:ascii="Calibri" w:hAnsi="Calibri" w:cs="Calibri"/>
          <w:sz w:val="24"/>
          <w:szCs w:val="24"/>
        </w:rPr>
        <w:t>flat</w:t>
      </w:r>
      <w:proofErr w:type="spellEnd"/>
      <w:r>
        <w:rPr>
          <w:rFonts w:ascii="Calibri" w:hAnsi="Calibri" w:cs="Calibri"/>
          <w:sz w:val="24"/>
          <w:szCs w:val="24"/>
        </w:rPr>
        <w:t xml:space="preserve">. Můžete je použít bez textu nebo s textem – záleží na zvyku. Lze si je vybarvit, vytisknout a </w:t>
      </w:r>
      <w:proofErr w:type="spellStart"/>
      <w:r>
        <w:rPr>
          <w:rFonts w:ascii="Calibri" w:hAnsi="Calibri" w:cs="Calibri"/>
          <w:sz w:val="24"/>
          <w:szCs w:val="24"/>
        </w:rPr>
        <w:t>zalaminovat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0101AA" w:rsidRDefault="000101AA" w:rsidP="000101AA">
      <w:pPr>
        <w:jc w:val="both"/>
        <w:rPr>
          <w:rFonts w:ascii="Calibri" w:hAnsi="Calibri" w:cs="Calibri"/>
          <w:sz w:val="24"/>
          <w:szCs w:val="24"/>
        </w:rPr>
      </w:pPr>
    </w:p>
    <w:p w:rsidR="000101AA" w:rsidRDefault="000101AA" w:rsidP="000101AA">
      <w:pPr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Aktivity s </w:t>
      </w:r>
      <w:proofErr w:type="spellStart"/>
      <w:r>
        <w:rPr>
          <w:rFonts w:ascii="Calibri" w:hAnsi="Calibri" w:cs="Calibri"/>
          <w:b/>
          <w:sz w:val="28"/>
          <w:szCs w:val="28"/>
        </w:rPr>
        <w:t>flashcards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p w:rsidR="000101AA" w:rsidRDefault="000101AA" w:rsidP="000101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Test paměti: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rozhází na zem karty s obrázky, tak by na ně bylo vidět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mají jednu minutu na to, aby si obrázky zapamatovali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dále pracují ve skupinách (velikost je libovolná) – za dvě minuty musí napsat co nejvíce slov, která si zapamatovali</w:t>
      </w:r>
    </w:p>
    <w:p w:rsidR="000101AA" w:rsidRDefault="000101AA" w:rsidP="000101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Výuka nových slovíček s </w:t>
      </w:r>
      <w:proofErr w:type="spellStart"/>
      <w:r>
        <w:rPr>
          <w:rFonts w:ascii="Calibri" w:hAnsi="Calibri" w:cs="Calibri"/>
          <w:sz w:val="24"/>
          <w:szCs w:val="24"/>
        </w:rPr>
        <w:t>flashcards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přilepí řadu obrázků (slovíček), které chce naučit na tabuli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několikrát je zopakuje, tak jak jdou po sobě, žáci po něm opakují (můžeme dát povel nahlas, tiše…)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následně, až si je učitel jistý, že žáci si slovíčka pamatují, začne postupně skrývat (obracet) obrázky, žáci stále vyjmenovávají řadu slovíček, dokud nejsou všechna obrácená rubem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můžeme pokládat následně otázky: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here</w:t>
      </w:r>
      <w:proofErr w:type="spellEnd"/>
      <w:r>
        <w:rPr>
          <w:rFonts w:ascii="Calibri" w:hAnsi="Calibri" w:cs="Calibri"/>
          <w:sz w:val="24"/>
          <w:szCs w:val="24"/>
        </w:rPr>
        <w:t xml:space="preserve">? </w:t>
      </w:r>
      <w:proofErr w:type="gramStart"/>
      <w:r>
        <w:rPr>
          <w:rFonts w:ascii="Calibri" w:hAnsi="Calibri" w:cs="Calibri"/>
          <w:sz w:val="24"/>
          <w:szCs w:val="24"/>
        </w:rPr>
        <w:t>and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must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nere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tímto způsobem si žáci několikrát projdou nová slovíčka a učení potom snazší</w:t>
      </w:r>
    </w:p>
    <w:p w:rsidR="000101AA" w:rsidRDefault="000101AA" w:rsidP="000101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Závod s kartami s obrázky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před zahájením hry učitel rozmístí karty s obrázky, které chce procvičovat po třídě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rozdělí žáky ve třídě na týmy, každý žák dostane jedno číslo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pokládáme otázky, např. </w:t>
      </w:r>
      <w:proofErr w:type="spellStart"/>
      <w:r>
        <w:rPr>
          <w:rFonts w:ascii="Calibri" w:hAnsi="Calibri" w:cs="Calibri"/>
          <w:i/>
          <w:sz w:val="24"/>
          <w:szCs w:val="24"/>
        </w:rPr>
        <w:t>Number</w:t>
      </w:r>
      <w:proofErr w:type="spellEnd"/>
      <w:r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sz w:val="24"/>
          <w:szCs w:val="24"/>
        </w:rPr>
        <w:t>three</w:t>
      </w:r>
      <w:proofErr w:type="spellEnd"/>
      <w:r>
        <w:rPr>
          <w:rFonts w:ascii="Calibri" w:hAnsi="Calibri" w:cs="Calibri"/>
          <w:i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i/>
          <w:sz w:val="24"/>
          <w:szCs w:val="24"/>
        </w:rPr>
        <w:t>where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 xml:space="preserve"> the bathroom?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en-US"/>
        </w:rPr>
        <w:t>d</w:t>
      </w:r>
      <w:proofErr w:type="spellStart"/>
      <w:r>
        <w:rPr>
          <w:rFonts w:ascii="Calibri" w:hAnsi="Calibri" w:cs="Calibri"/>
          <w:sz w:val="24"/>
          <w:szCs w:val="24"/>
        </w:rPr>
        <w:t>ěti</w:t>
      </w:r>
      <w:proofErr w:type="spellEnd"/>
      <w:r>
        <w:rPr>
          <w:rFonts w:ascii="Calibri" w:hAnsi="Calibri" w:cs="Calibri"/>
          <w:sz w:val="24"/>
          <w:szCs w:val="24"/>
        </w:rPr>
        <w:t xml:space="preserve"> z týmů, kterým bylo přiděleno číslo tři budou závodit, kdo dříve najde správnou kartu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nejrychlejší získá bod pro svůj tým</w:t>
      </w:r>
    </w:p>
    <w:p w:rsidR="000101AA" w:rsidRDefault="000101AA" w:rsidP="000101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Padáková hra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opakování známé slovní zásoby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nejprve ukážeme žákům karty s obrázky a ptáme se </w:t>
      </w:r>
      <w:r>
        <w:rPr>
          <w:rFonts w:ascii="Calibri" w:hAnsi="Calibri" w:cs="Calibri"/>
          <w:i/>
          <w:sz w:val="24"/>
          <w:szCs w:val="24"/>
        </w:rPr>
        <w:t>„</w:t>
      </w:r>
      <w:proofErr w:type="spellStart"/>
      <w:r>
        <w:rPr>
          <w:rFonts w:ascii="Calibri" w:hAnsi="Calibri" w:cs="Calibri"/>
          <w:i/>
          <w:sz w:val="24"/>
          <w:szCs w:val="24"/>
        </w:rPr>
        <w:t>What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>
        <w:rPr>
          <w:rFonts w:ascii="Calibri" w:hAnsi="Calibri" w:cs="Calibri"/>
          <w:i/>
          <w:sz w:val="24"/>
          <w:szCs w:val="24"/>
        </w:rPr>
        <w:t>“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 zvolíme jednu kartu, kterou dáme na tabuli lícem dolů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vedle karty nakreslíme obrázek s parašutistou visícím na padáku na pěti provázcích a znovu se ptáme dětí </w:t>
      </w:r>
      <w:r>
        <w:rPr>
          <w:rFonts w:ascii="Calibri" w:hAnsi="Calibri" w:cs="Calibri"/>
          <w:i/>
          <w:sz w:val="24"/>
          <w:szCs w:val="24"/>
        </w:rPr>
        <w:t>„</w:t>
      </w:r>
      <w:proofErr w:type="spellStart"/>
      <w:r>
        <w:rPr>
          <w:rFonts w:ascii="Calibri" w:hAnsi="Calibri" w:cs="Calibri"/>
          <w:i/>
          <w:sz w:val="24"/>
          <w:szCs w:val="24"/>
        </w:rPr>
        <w:t>What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>
        <w:rPr>
          <w:rFonts w:ascii="Calibri" w:hAnsi="Calibri" w:cs="Calibri"/>
          <w:i/>
          <w:sz w:val="24"/>
          <w:szCs w:val="24"/>
        </w:rPr>
        <w:t>“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pokud někdo odpoví špatně, umažeme z padáku provázek</w:t>
      </w:r>
    </w:p>
    <w:p w:rsidR="000101AA" w:rsidRDefault="000101AA" w:rsidP="000101AA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lze hrát v týmech – dva parašutisté, dva obrázky – střídáme děti z jednotlivých týmů (měníme obrázky tak dlouho, dokud někdo neprohraje)</w:t>
      </w: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pomocí </w:t>
      </w:r>
      <w:proofErr w:type="spellStart"/>
      <w:r w:rsidR="00EB4A72">
        <w:rPr>
          <w:rFonts w:ascii="Calibri" w:hAnsi="Calibri" w:cs="Calibri"/>
          <w:sz w:val="24"/>
          <w:szCs w:val="24"/>
        </w:rPr>
        <w:t>flashcards</w:t>
      </w:r>
      <w:proofErr w:type="spellEnd"/>
      <w:r w:rsidR="00EB4A72">
        <w:rPr>
          <w:rFonts w:ascii="Calibri" w:hAnsi="Calibri" w:cs="Calibri"/>
          <w:sz w:val="24"/>
          <w:szCs w:val="24"/>
        </w:rPr>
        <w:t xml:space="preserve"> osvojili nová slovíčka.</w:t>
      </w:r>
    </w:p>
    <w:p w:rsidR="00715B9E" w:rsidRPr="00606AA8" w:rsidRDefault="00505035" w:rsidP="00606AA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zvolený způsob procvičení učiva </w:t>
      </w:r>
      <w:r w:rsidR="00EB4A72">
        <w:rPr>
          <w:rFonts w:ascii="Calibri" w:hAnsi="Calibri" w:cs="Calibri"/>
          <w:sz w:val="24"/>
          <w:szCs w:val="24"/>
        </w:rPr>
        <w:t>oslovil</w:t>
      </w:r>
      <w:r>
        <w:rPr>
          <w:rFonts w:ascii="Calibri" w:hAnsi="Calibri" w:cs="Calibri"/>
          <w:sz w:val="24"/>
          <w:szCs w:val="24"/>
        </w:rPr>
        <w:t>.</w:t>
      </w:r>
    </w:p>
    <w:p w:rsidR="00606AA8" w:rsidRDefault="00606AA8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6BB8A" wp14:editId="10057879">
                <wp:simplePos x="0" y="0"/>
                <wp:positionH relativeFrom="column">
                  <wp:posOffset>114300</wp:posOffset>
                </wp:positionH>
                <wp:positionV relativeFrom="paragraph">
                  <wp:posOffset>97790</wp:posOffset>
                </wp:positionV>
                <wp:extent cx="6486525" cy="9391650"/>
                <wp:effectExtent l="19050" t="19050" r="47625" b="3810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mpd="thinThick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9pt;margin-top:7.7pt;width:510.75pt;height:73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" filled="f" strokecolor="black [3213]" strokeweight="4pt">
                <v:stroke linestyle="thinThick"/>
              </v:rect>
            </w:pict>
          </mc:Fallback>
        </mc:AlternateContent>
      </w:r>
    </w:p>
    <w:p w:rsidR="00CD6618" w:rsidRDefault="0034762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457200" y="836295"/>
            <wp:positionH relativeFrom="margin">
              <wp:align>center</wp:align>
            </wp:positionH>
            <wp:positionV relativeFrom="margin">
              <wp:align>center</wp:align>
            </wp:positionV>
            <wp:extent cx="5986145" cy="556641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145" cy="556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Pr="00CD6618" w:rsidRDefault="008C1B9B" w:rsidP="00CD6618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>in</w:t>
      </w: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CD6618" w:rsidRDefault="0034762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B14865" wp14:editId="343324D5">
                <wp:simplePos x="0" y="0"/>
                <wp:positionH relativeFrom="column">
                  <wp:posOffset>33655</wp:posOffset>
                </wp:positionH>
                <wp:positionV relativeFrom="paragraph">
                  <wp:posOffset>102870</wp:posOffset>
                </wp:positionV>
                <wp:extent cx="6486525" cy="9391650"/>
                <wp:effectExtent l="19050" t="19050" r="47625" b="3810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.65pt;margin-top:8.1pt;width:510.75pt;height:73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HcW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mBLDGozodl09/dDm6ecjGSd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" filled="f" strokecolor="windowText" strokeweight="4pt">
                <v:stroke linestyle="thinThick"/>
              </v:rect>
            </w:pict>
          </mc:Fallback>
        </mc:AlternateContent>
      </w:r>
    </w:p>
    <w:p w:rsidR="00CD6618" w:rsidRDefault="0034762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457200" y="836295"/>
            <wp:positionH relativeFrom="margin">
              <wp:align>center</wp:align>
            </wp:positionH>
            <wp:positionV relativeFrom="margin">
              <wp:align>center</wp:align>
            </wp:positionV>
            <wp:extent cx="6038215" cy="4624070"/>
            <wp:effectExtent l="0" t="0" r="0" b="0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xt-to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215" cy="462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Pr="00CD6618" w:rsidRDefault="008C1B9B" w:rsidP="00805156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next</w:t>
      </w:r>
      <w:proofErr w:type="spellEnd"/>
      <w:r>
        <w:rPr>
          <w:rFonts w:ascii="Comic Sans MS" w:hAnsi="Comic Sans MS" w:cs="Calibri"/>
          <w:b/>
          <w:sz w:val="144"/>
          <w:szCs w:val="144"/>
        </w:rPr>
        <w:t xml:space="preserve"> to</w:t>
      </w: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805156" w:rsidRDefault="0034762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203CEC" wp14:editId="16CE05F9">
                <wp:simplePos x="0" y="0"/>
                <wp:positionH relativeFrom="column">
                  <wp:posOffset>40005</wp:posOffset>
                </wp:positionH>
                <wp:positionV relativeFrom="paragraph">
                  <wp:posOffset>107950</wp:posOffset>
                </wp:positionV>
                <wp:extent cx="6486525" cy="9391650"/>
                <wp:effectExtent l="19050" t="19050" r="47625" b="3810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.15pt;margin-top:8.5pt;width:510.75pt;height:73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4J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lBLDGozodl09/dDm6ecjmSZ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805156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1" locked="0" layoutInCell="1" allowOverlap="1" wp14:anchorId="13DBC4C9" wp14:editId="7119175A">
            <wp:simplePos x="0" y="0"/>
            <wp:positionH relativeFrom="margin">
              <wp:posOffset>549275</wp:posOffset>
            </wp:positionH>
            <wp:positionV relativeFrom="margin">
              <wp:posOffset>604520</wp:posOffset>
            </wp:positionV>
            <wp:extent cx="5374005" cy="710184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n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4005" cy="710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8C1B9B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>on</w:t>
      </w: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34762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25FA8F" wp14:editId="010A1CDD">
                <wp:simplePos x="0" y="0"/>
                <wp:positionH relativeFrom="column">
                  <wp:posOffset>104775</wp:posOffset>
                </wp:positionH>
                <wp:positionV relativeFrom="paragraph">
                  <wp:posOffset>100330</wp:posOffset>
                </wp:positionV>
                <wp:extent cx="6486525" cy="9391650"/>
                <wp:effectExtent l="19050" t="19050" r="47625" b="381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8.25pt;margin-top:7.9pt;width:510.75pt;height:73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8176" behindDoc="1" locked="0" layoutInCell="1" allowOverlap="1" wp14:anchorId="5F323925" wp14:editId="24C728BE">
            <wp:simplePos x="0" y="0"/>
            <wp:positionH relativeFrom="margin">
              <wp:posOffset>902970</wp:posOffset>
            </wp:positionH>
            <wp:positionV relativeFrom="margin">
              <wp:posOffset>946785</wp:posOffset>
            </wp:positionV>
            <wp:extent cx="4977130" cy="6468110"/>
            <wp:effectExtent l="0" t="0" r="0" b="0"/>
            <wp:wrapSquare wrapText="bothSides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de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7130" cy="646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8C1B9B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under</w:t>
      </w:r>
      <w:proofErr w:type="spellEnd"/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34762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99200" behindDoc="1" locked="0" layoutInCell="1" allowOverlap="1" wp14:anchorId="38D15F09" wp14:editId="5337A7B9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202045" cy="4321175"/>
            <wp:effectExtent l="0" t="0" r="0" b="0"/>
            <wp:wrapSquare wrapText="bothSides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d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2045" cy="432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2A3AAD" wp14:editId="0419C9DB">
                <wp:simplePos x="0" y="0"/>
                <wp:positionH relativeFrom="column">
                  <wp:posOffset>95250</wp:posOffset>
                </wp:positionH>
                <wp:positionV relativeFrom="paragraph">
                  <wp:posOffset>81915</wp:posOffset>
                </wp:positionV>
                <wp:extent cx="6486525" cy="9391650"/>
                <wp:effectExtent l="19050" t="19050" r="47625" b="3810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7.5pt;margin-top:6.45pt;width:510.75pt;height:739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665B29" w:rsidRPr="00CD6618" w:rsidRDefault="008C1B9B" w:rsidP="008C1B9B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bed</w:t>
      </w:r>
      <w:proofErr w:type="spellEnd"/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B60C0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958A1C" wp14:editId="2DE01403">
                <wp:simplePos x="0" y="0"/>
                <wp:positionH relativeFrom="column">
                  <wp:posOffset>28575</wp:posOffset>
                </wp:positionH>
                <wp:positionV relativeFrom="paragraph">
                  <wp:posOffset>74930</wp:posOffset>
                </wp:positionV>
                <wp:extent cx="6486525" cy="9391650"/>
                <wp:effectExtent l="19050" t="19050" r="47625" b="3810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2.25pt;margin-top:5.9pt;width:510.75pt;height:73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  <w:r w:rsidR="00665B29"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6C87A4" wp14:editId="469C5C2B">
                <wp:simplePos x="0" y="0"/>
                <wp:positionH relativeFrom="column">
                  <wp:posOffset>28575</wp:posOffset>
                </wp:positionH>
                <wp:positionV relativeFrom="paragraph">
                  <wp:posOffset>78740</wp:posOffset>
                </wp:positionV>
                <wp:extent cx="6486525" cy="9391650"/>
                <wp:effectExtent l="19050" t="19050" r="47625" b="3810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2.25pt;margin-top:6.2pt;width:510.75pt;height:73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1MzeQIAAM8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0224" behindDoc="1" locked="0" layoutInCell="1" allowOverlap="1" wp14:anchorId="5C01DAE6" wp14:editId="4E379274">
            <wp:simplePos x="0" y="0"/>
            <wp:positionH relativeFrom="margin">
              <wp:posOffset>457200</wp:posOffset>
            </wp:positionH>
            <wp:positionV relativeFrom="margin">
              <wp:posOffset>1034415</wp:posOffset>
            </wp:positionV>
            <wp:extent cx="5805170" cy="6400165"/>
            <wp:effectExtent l="0" t="0" r="0" b="0"/>
            <wp:wrapThrough wrapText="bothSides">
              <wp:wrapPolygon edited="0">
                <wp:start x="2835" y="0"/>
                <wp:lineTo x="2835" y="64"/>
                <wp:lineTo x="4962" y="1029"/>
                <wp:lineTo x="3261" y="1672"/>
                <wp:lineTo x="1063" y="2572"/>
                <wp:lineTo x="496" y="2829"/>
                <wp:lineTo x="567" y="3150"/>
                <wp:lineTo x="1063" y="4115"/>
                <wp:lineTo x="992" y="18516"/>
                <wp:lineTo x="354" y="20316"/>
                <wp:lineTo x="567" y="20959"/>
                <wp:lineTo x="5954" y="21152"/>
                <wp:lineTo x="15877" y="21152"/>
                <wp:lineTo x="15948" y="21024"/>
                <wp:lineTo x="16870" y="20573"/>
                <wp:lineTo x="19989" y="20573"/>
                <wp:lineTo x="20201" y="20509"/>
                <wp:lineTo x="19422" y="19545"/>
                <wp:lineTo x="20910" y="18645"/>
                <wp:lineTo x="20910" y="17166"/>
                <wp:lineTo x="20343" y="16459"/>
                <wp:lineTo x="20556" y="2057"/>
                <wp:lineTo x="20839" y="1029"/>
                <wp:lineTo x="20981" y="643"/>
                <wp:lineTo x="19280" y="514"/>
                <wp:lineTo x="3190" y="0"/>
                <wp:lineTo x="2835" y="0"/>
              </wp:wrapPolygon>
            </wp:wrapThrough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pboard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5170" cy="640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8C1B9B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cupboard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C6AFA2" wp14:editId="7A4CB988">
                <wp:simplePos x="0" y="0"/>
                <wp:positionH relativeFrom="column">
                  <wp:posOffset>26035</wp:posOffset>
                </wp:positionH>
                <wp:positionV relativeFrom="paragraph">
                  <wp:posOffset>100330</wp:posOffset>
                </wp:positionV>
                <wp:extent cx="6486525" cy="9391650"/>
                <wp:effectExtent l="19050" t="19050" r="47625" b="3810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2.05pt;margin-top:7.9pt;width:510.75pt;height:73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A03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iBLDGozodl09/dDm6ecjGSV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" filled="f" strokecolor="windowText" strokeweight="4pt">
                <v:stroke linestyle="thinThick"/>
              </v:rect>
            </w:pict>
          </mc:Fallback>
        </mc:AlternateContent>
      </w: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8C1B9B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1248" behindDoc="1" locked="0" layoutInCell="1" allowOverlap="1" wp14:anchorId="0D6260F4" wp14:editId="122E35A7">
            <wp:simplePos x="0" y="0"/>
            <wp:positionH relativeFrom="margin">
              <wp:posOffset>461645</wp:posOffset>
            </wp:positionH>
            <wp:positionV relativeFrom="margin">
              <wp:posOffset>1070610</wp:posOffset>
            </wp:positionV>
            <wp:extent cx="6052820" cy="4907915"/>
            <wp:effectExtent l="0" t="0" r="0" b="0"/>
            <wp:wrapThrough wrapText="bothSides">
              <wp:wrapPolygon edited="0">
                <wp:start x="10673" y="1425"/>
                <wp:lineTo x="2855" y="1928"/>
                <wp:lineTo x="2583" y="2599"/>
                <wp:lineTo x="3399" y="2934"/>
                <wp:lineTo x="2515" y="3437"/>
                <wp:lineTo x="1496" y="4192"/>
                <wp:lineTo x="1360" y="5617"/>
                <wp:lineTo x="1088" y="12324"/>
                <wp:lineTo x="1088" y="15343"/>
                <wp:lineTo x="1360" y="16349"/>
                <wp:lineTo x="2719" y="17774"/>
                <wp:lineTo x="5914" y="20457"/>
                <wp:lineTo x="6866" y="20457"/>
                <wp:lineTo x="7342" y="20289"/>
                <wp:lineTo x="15432" y="19116"/>
                <wp:lineTo x="18423" y="19032"/>
                <wp:lineTo x="20326" y="18529"/>
                <wp:lineTo x="20394" y="16349"/>
                <wp:lineTo x="20666" y="10983"/>
                <wp:lineTo x="19443" y="9642"/>
                <wp:lineTo x="17607" y="8300"/>
                <wp:lineTo x="17811" y="2431"/>
                <wp:lineTo x="14480" y="1677"/>
                <wp:lineTo x="12237" y="1425"/>
                <wp:lineTo x="10673" y="1425"/>
              </wp:wrapPolygon>
            </wp:wrapThrough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fa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2820" cy="490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="Calibri"/>
          <w:b/>
          <w:sz w:val="144"/>
          <w:szCs w:val="144"/>
        </w:rPr>
        <w:t>sofa</w: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D5AEC3" wp14:editId="7C9E2EC0">
                <wp:simplePos x="0" y="0"/>
                <wp:positionH relativeFrom="column">
                  <wp:posOffset>9525</wp:posOffset>
                </wp:positionH>
                <wp:positionV relativeFrom="paragraph">
                  <wp:posOffset>78740</wp:posOffset>
                </wp:positionV>
                <wp:extent cx="6486525" cy="9391650"/>
                <wp:effectExtent l="19050" t="19050" r="47625" b="3810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.75pt;margin-top:6.2pt;width:510.75pt;height:739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B60C0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2272" behindDoc="1" locked="0" layoutInCell="1" allowOverlap="1" wp14:anchorId="3E8DBD14" wp14:editId="5E9B749E">
            <wp:simplePos x="0" y="0"/>
            <wp:positionH relativeFrom="margin">
              <wp:posOffset>297432</wp:posOffset>
            </wp:positionH>
            <wp:positionV relativeFrom="margin">
              <wp:posOffset>1080362</wp:posOffset>
            </wp:positionV>
            <wp:extent cx="5826125" cy="4235450"/>
            <wp:effectExtent l="0" t="0" r="0" b="0"/>
            <wp:wrapThrough wrapText="bothSides">
              <wp:wrapPolygon edited="0">
                <wp:start x="6921" y="777"/>
                <wp:lineTo x="1130" y="6121"/>
                <wp:lineTo x="989" y="6412"/>
                <wp:lineTo x="989" y="7189"/>
                <wp:lineTo x="2119" y="8744"/>
                <wp:lineTo x="2331" y="16516"/>
                <wp:lineTo x="1978" y="16904"/>
                <wp:lineTo x="2613" y="17876"/>
                <wp:lineTo x="12995" y="18070"/>
                <wp:lineTo x="12925" y="19722"/>
                <wp:lineTo x="13419" y="20596"/>
                <wp:lineTo x="13490" y="20790"/>
                <wp:lineTo x="13843" y="20790"/>
                <wp:lineTo x="13913" y="20596"/>
                <wp:lineTo x="14549" y="19625"/>
                <wp:lineTo x="14620" y="18070"/>
                <wp:lineTo x="14902" y="16516"/>
                <wp:lineTo x="14902" y="15641"/>
                <wp:lineTo x="14690" y="14961"/>
                <wp:lineTo x="18928" y="14961"/>
                <wp:lineTo x="19705" y="14767"/>
                <wp:lineTo x="19564" y="13407"/>
                <wp:lineTo x="19917" y="7189"/>
                <wp:lineTo x="20270" y="5635"/>
                <wp:lineTo x="20976" y="4080"/>
                <wp:lineTo x="21117" y="3109"/>
                <wp:lineTo x="20411" y="2623"/>
                <wp:lineTo x="18716" y="2332"/>
                <wp:lineTo x="10100" y="1166"/>
                <wp:lineTo x="8051" y="777"/>
                <wp:lineTo x="6921" y="777"/>
              </wp:wrapPolygon>
            </wp:wrapThrough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6125" cy="423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8C1B9B" w:rsidRDefault="008C1B9B" w:rsidP="008C1B9B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gramStart"/>
      <w:r>
        <w:rPr>
          <w:rFonts w:ascii="Comic Sans MS" w:hAnsi="Comic Sans MS" w:cs="Calibri"/>
          <w:b/>
          <w:sz w:val="144"/>
          <w:szCs w:val="144"/>
        </w:rPr>
        <w:t>table</w:t>
      </w:r>
      <w:proofErr w:type="gramEnd"/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5027E7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omic Sans MS" w:hAnsi="Comic Sans MS" w:cs="Calibri"/>
          <w:b/>
          <w:sz w:val="144"/>
          <w:szCs w:val="144"/>
        </w:rPr>
        <w:br w:type="page"/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t xml:space="preserve"> </w:t>
      </w:r>
      <w:r w:rsidR="005027E7"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21EEC6" wp14:editId="5AD1EA16">
                <wp:simplePos x="0" y="0"/>
                <wp:positionH relativeFrom="column">
                  <wp:posOffset>38100</wp:posOffset>
                </wp:positionH>
                <wp:positionV relativeFrom="paragraph">
                  <wp:posOffset>115570</wp:posOffset>
                </wp:positionV>
                <wp:extent cx="6486525" cy="9391650"/>
                <wp:effectExtent l="19050" t="19050" r="47625" b="3810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3pt;margin-top:9.1pt;width:510.75pt;height:739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dmeQIAAM8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" filled="f" strokecolor="windowText" strokeweight="4pt">
                <v:stroke linestyle="thinThick"/>
              </v:rect>
            </w:pict>
          </mc:Fallback>
        </mc:AlternateContent>
      </w: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8C1B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3296" behindDoc="1" locked="0" layoutInCell="1" allowOverlap="1" wp14:anchorId="4A036CCD" wp14:editId="0071CC5E">
            <wp:simplePos x="457200" y="836295"/>
            <wp:positionH relativeFrom="margin">
              <wp:align>center</wp:align>
            </wp:positionH>
            <wp:positionV relativeFrom="margin">
              <wp:posOffset>1316055</wp:posOffset>
            </wp:positionV>
            <wp:extent cx="6150610" cy="6541135"/>
            <wp:effectExtent l="0" t="0" r="0" b="0"/>
            <wp:wrapThrough wrapText="bothSides">
              <wp:wrapPolygon edited="0">
                <wp:start x="6021" y="440"/>
                <wp:lineTo x="5151" y="755"/>
                <wp:lineTo x="3947" y="1321"/>
                <wp:lineTo x="3947" y="1573"/>
                <wp:lineTo x="1204" y="2831"/>
                <wp:lineTo x="1070" y="3020"/>
                <wp:lineTo x="937" y="20004"/>
                <wp:lineTo x="1070" y="20759"/>
                <wp:lineTo x="6422" y="21388"/>
                <wp:lineTo x="6690" y="21514"/>
                <wp:lineTo x="7025" y="21514"/>
                <wp:lineTo x="10035" y="21388"/>
                <wp:lineTo x="16391" y="20948"/>
                <wp:lineTo x="16391" y="20696"/>
                <wp:lineTo x="20472" y="18683"/>
                <wp:lineTo x="20539" y="14657"/>
                <wp:lineTo x="21341" y="13651"/>
                <wp:lineTo x="20472" y="12644"/>
                <wp:lineTo x="20873" y="755"/>
                <wp:lineTo x="17796" y="566"/>
                <wp:lineTo x="6422" y="440"/>
                <wp:lineTo x="6021" y="440"/>
              </wp:wrapPolygon>
            </wp:wrapThrough>
            <wp:docPr id="1026" name="Obrázek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drobe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0610" cy="654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Default="008C1B9B">
      <w:pPr>
        <w:rPr>
          <w:rFonts w:ascii="Calibri" w:hAnsi="Calibri" w:cs="Calibri"/>
          <w:b/>
          <w:sz w:val="28"/>
          <w:szCs w:val="28"/>
        </w:rPr>
      </w:pPr>
    </w:p>
    <w:p w:rsidR="008C1B9B" w:rsidRPr="008C1B9B" w:rsidRDefault="008C1B9B" w:rsidP="008C1B9B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 w:rsidRPr="008C1B9B">
        <w:rPr>
          <w:rFonts w:ascii="Comic Sans MS" w:hAnsi="Comic Sans MS" w:cs="Calibri"/>
          <w:b/>
          <w:sz w:val="144"/>
          <w:szCs w:val="144"/>
        </w:rPr>
        <w:t>wardrobe</w:t>
      </w:r>
      <w:proofErr w:type="spellEnd"/>
    </w:p>
    <w:p w:rsidR="00331AAC" w:rsidRDefault="00331AAC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8C20E9" w:rsidRDefault="008C20E9" w:rsidP="008C20E9">
      <w:pPr>
        <w:rPr>
          <w:sz w:val="24"/>
          <w:szCs w:val="24"/>
        </w:rPr>
      </w:pPr>
      <w:r>
        <w:rPr>
          <w:sz w:val="24"/>
          <w:szCs w:val="24"/>
        </w:rPr>
        <w:t>Ilustrace: archiv autora</w:t>
      </w:r>
    </w:p>
    <w:p w:rsidR="00EB4A72" w:rsidRDefault="00EB4A72" w:rsidP="00EB4A72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EB4A72" w:rsidRDefault="00EB4A72" w:rsidP="00EB4A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45.</w:t>
      </w:r>
    </w:p>
    <w:p w:rsidR="00EB4A72" w:rsidRDefault="00EB4A72" w:rsidP="00EB4A72">
      <w:pPr>
        <w:spacing w:after="0" w:line="240" w:lineRule="auto"/>
        <w:rPr>
          <w:sz w:val="24"/>
          <w:szCs w:val="24"/>
        </w:rPr>
      </w:pPr>
    </w:p>
    <w:p w:rsidR="008C20E9" w:rsidRDefault="008C20E9" w:rsidP="008C20E9">
      <w:pPr>
        <w:rPr>
          <w:sz w:val="24"/>
          <w:szCs w:val="24"/>
        </w:rPr>
      </w:pPr>
      <w:r>
        <w:rPr>
          <w:sz w:val="24"/>
          <w:szCs w:val="24"/>
        </w:rPr>
        <w:t xml:space="preserve">MAIDMENT, S., ROBERTS, L.: Metodická příručka pro učitele k učebnici Happy House 2. 1.vyd. Oxford University </w:t>
      </w:r>
      <w:proofErr w:type="spellStart"/>
      <w:r>
        <w:rPr>
          <w:sz w:val="24"/>
          <w:szCs w:val="24"/>
        </w:rPr>
        <w:t>Press</w:t>
      </w:r>
      <w:proofErr w:type="spellEnd"/>
      <w:r>
        <w:rPr>
          <w:sz w:val="24"/>
          <w:szCs w:val="24"/>
        </w:rPr>
        <w:t xml:space="preserve">, 2008. </w:t>
      </w:r>
      <w:r>
        <w:rPr>
          <w:rStyle w:val="Siln"/>
          <w:sz w:val="24"/>
          <w:szCs w:val="24"/>
        </w:rPr>
        <w:t>ISBN:</w:t>
      </w:r>
      <w:r>
        <w:rPr>
          <w:sz w:val="24"/>
          <w:szCs w:val="24"/>
        </w:rPr>
        <w:t xml:space="preserve"> 978-0-19-431821-1. s. 76 – 77.</w:t>
      </w:r>
    </w:p>
    <w:p w:rsidR="008C20E9" w:rsidRDefault="008C20E9" w:rsidP="008C20E9">
      <w:pPr>
        <w:rPr>
          <w:sz w:val="24"/>
          <w:szCs w:val="24"/>
        </w:rPr>
      </w:pPr>
      <w:r>
        <w:rPr>
          <w:sz w:val="24"/>
          <w:szCs w:val="24"/>
        </w:rPr>
        <w:t xml:space="preserve">BUDDEN, J. </w:t>
      </w:r>
      <w:proofErr w:type="spellStart"/>
      <w:r>
        <w:rPr>
          <w:i/>
          <w:sz w:val="24"/>
          <w:szCs w:val="24"/>
        </w:rPr>
        <w:t>Teaching</w:t>
      </w:r>
      <w:proofErr w:type="spellEnd"/>
      <w:r>
        <w:rPr>
          <w:i/>
          <w:sz w:val="24"/>
          <w:szCs w:val="24"/>
        </w:rPr>
        <w:t xml:space="preserve"> english.org.uk: </w:t>
      </w:r>
      <w:proofErr w:type="spellStart"/>
      <w:r>
        <w:rPr>
          <w:i/>
          <w:sz w:val="24"/>
          <w:szCs w:val="24"/>
        </w:rPr>
        <w:t>Using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flashcards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young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learners</w:t>
      </w:r>
      <w:proofErr w:type="spellEnd"/>
      <w:r>
        <w:rPr>
          <w:sz w:val="24"/>
          <w:szCs w:val="24"/>
        </w:rPr>
        <w:t xml:space="preserve"> [online]. 24. únor 2004. [cit. 2013-01-10]. Dostupný z WWW: &lt;http://www.teachingenglish.org.uk/articles/using-flash-cards-young-learners&gt;.</w:t>
      </w:r>
    </w:p>
    <w:p w:rsidR="008C20E9" w:rsidRDefault="008C20E9" w:rsidP="008C20E9">
      <w:pPr>
        <w:spacing w:after="0" w:line="240" w:lineRule="auto"/>
        <w:rPr>
          <w:sz w:val="28"/>
          <w:szCs w:val="28"/>
        </w:rPr>
      </w:pPr>
    </w:p>
    <w:p w:rsidR="000B44D8" w:rsidRPr="00031941" w:rsidRDefault="000B44D8" w:rsidP="008C20E9">
      <w:pPr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B1F0E"/>
    <w:multiLevelType w:val="hybridMultilevel"/>
    <w:tmpl w:val="A87E70E0"/>
    <w:lvl w:ilvl="0" w:tplc="94DC598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BE7614"/>
    <w:multiLevelType w:val="hybridMultilevel"/>
    <w:tmpl w:val="EE70F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1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1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10"/>
  </w:num>
  <w:num w:numId="6">
    <w:abstractNumId w:val="1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7"/>
  </w:num>
  <w:num w:numId="12">
    <w:abstractNumId w:val="4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1AA"/>
    <w:rsid w:val="000104E0"/>
    <w:rsid w:val="00026AD8"/>
    <w:rsid w:val="00031941"/>
    <w:rsid w:val="0004122D"/>
    <w:rsid w:val="00041B89"/>
    <w:rsid w:val="000B44D8"/>
    <w:rsid w:val="000B5F0D"/>
    <w:rsid w:val="000C075B"/>
    <w:rsid w:val="000C7361"/>
    <w:rsid w:val="00116774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D0DDC"/>
    <w:rsid w:val="001F1D80"/>
    <w:rsid w:val="00237D11"/>
    <w:rsid w:val="002651B5"/>
    <w:rsid w:val="0028366F"/>
    <w:rsid w:val="00284D4D"/>
    <w:rsid w:val="002E5A2F"/>
    <w:rsid w:val="00303652"/>
    <w:rsid w:val="00312773"/>
    <w:rsid w:val="00331AAC"/>
    <w:rsid w:val="00347622"/>
    <w:rsid w:val="00366936"/>
    <w:rsid w:val="0038783B"/>
    <w:rsid w:val="003B4A3C"/>
    <w:rsid w:val="003B617F"/>
    <w:rsid w:val="003B795C"/>
    <w:rsid w:val="003E712A"/>
    <w:rsid w:val="0043183F"/>
    <w:rsid w:val="0044444F"/>
    <w:rsid w:val="00484581"/>
    <w:rsid w:val="00494D3B"/>
    <w:rsid w:val="004A5B51"/>
    <w:rsid w:val="004B4D40"/>
    <w:rsid w:val="004C1A3C"/>
    <w:rsid w:val="004E6F08"/>
    <w:rsid w:val="005027E7"/>
    <w:rsid w:val="00505035"/>
    <w:rsid w:val="00511AC1"/>
    <w:rsid w:val="005167A7"/>
    <w:rsid w:val="005401BC"/>
    <w:rsid w:val="005721A9"/>
    <w:rsid w:val="005B75A4"/>
    <w:rsid w:val="005E345E"/>
    <w:rsid w:val="005F024B"/>
    <w:rsid w:val="00606AA8"/>
    <w:rsid w:val="00621CC5"/>
    <w:rsid w:val="00665B29"/>
    <w:rsid w:val="0067772F"/>
    <w:rsid w:val="006A6C91"/>
    <w:rsid w:val="006B3462"/>
    <w:rsid w:val="006C1FB6"/>
    <w:rsid w:val="006F523B"/>
    <w:rsid w:val="007010BB"/>
    <w:rsid w:val="00715B9E"/>
    <w:rsid w:val="00715C58"/>
    <w:rsid w:val="00753927"/>
    <w:rsid w:val="00771A8D"/>
    <w:rsid w:val="0077688E"/>
    <w:rsid w:val="00784E25"/>
    <w:rsid w:val="007950DD"/>
    <w:rsid w:val="007C63B7"/>
    <w:rsid w:val="007F6992"/>
    <w:rsid w:val="00803E31"/>
    <w:rsid w:val="00805156"/>
    <w:rsid w:val="00835DAE"/>
    <w:rsid w:val="00853C97"/>
    <w:rsid w:val="00894DF6"/>
    <w:rsid w:val="0089558D"/>
    <w:rsid w:val="008A60BF"/>
    <w:rsid w:val="008B2DEB"/>
    <w:rsid w:val="008C1B9B"/>
    <w:rsid w:val="008C20E9"/>
    <w:rsid w:val="008F6AA1"/>
    <w:rsid w:val="008F7391"/>
    <w:rsid w:val="00915083"/>
    <w:rsid w:val="00926840"/>
    <w:rsid w:val="00955B6E"/>
    <w:rsid w:val="0096003E"/>
    <w:rsid w:val="00962E8A"/>
    <w:rsid w:val="0098176C"/>
    <w:rsid w:val="009E1F6B"/>
    <w:rsid w:val="00A54BE2"/>
    <w:rsid w:val="00AB0859"/>
    <w:rsid w:val="00AB64BA"/>
    <w:rsid w:val="00AF3937"/>
    <w:rsid w:val="00B01186"/>
    <w:rsid w:val="00B14131"/>
    <w:rsid w:val="00B60C00"/>
    <w:rsid w:val="00BA2869"/>
    <w:rsid w:val="00BB6E2A"/>
    <w:rsid w:val="00BC7A20"/>
    <w:rsid w:val="00BE6282"/>
    <w:rsid w:val="00C059D0"/>
    <w:rsid w:val="00C458EB"/>
    <w:rsid w:val="00C84C48"/>
    <w:rsid w:val="00CA0AA0"/>
    <w:rsid w:val="00CB020F"/>
    <w:rsid w:val="00CB4547"/>
    <w:rsid w:val="00CC2161"/>
    <w:rsid w:val="00CC25A6"/>
    <w:rsid w:val="00CC2B18"/>
    <w:rsid w:val="00CD6618"/>
    <w:rsid w:val="00CF787B"/>
    <w:rsid w:val="00D01895"/>
    <w:rsid w:val="00D4597E"/>
    <w:rsid w:val="00D55F9B"/>
    <w:rsid w:val="00DB179E"/>
    <w:rsid w:val="00DB587F"/>
    <w:rsid w:val="00DC30DF"/>
    <w:rsid w:val="00DD1692"/>
    <w:rsid w:val="00E00777"/>
    <w:rsid w:val="00E17E37"/>
    <w:rsid w:val="00E236E6"/>
    <w:rsid w:val="00E64037"/>
    <w:rsid w:val="00EA38E8"/>
    <w:rsid w:val="00EB4A72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8C20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8C20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7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F9E3E-1F9C-4FBC-804D-4FB7F3EDB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476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15</cp:revision>
  <cp:lastPrinted>2013-05-25T21:31:00Z</cp:lastPrinted>
  <dcterms:created xsi:type="dcterms:W3CDTF">2013-03-05T22:31:00Z</dcterms:created>
  <dcterms:modified xsi:type="dcterms:W3CDTF">2013-05-25T21:31:00Z</dcterms:modified>
</cp:coreProperties>
</file>