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DBB" w:rsidRPr="00231DBB" w:rsidRDefault="00231DBB" w:rsidP="00231DBB">
      <w:pPr>
        <w:ind w:left="2832" w:firstLine="708"/>
        <w:rPr>
          <w:rFonts w:ascii="Calibri" w:eastAsia="Calibri" w:hAnsi="Calibri" w:cs="Times New Roman"/>
        </w:rPr>
      </w:pPr>
      <w:r w:rsidRPr="00231DBB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6695A3AD" wp14:editId="15B50F26">
            <wp:extent cx="3923665" cy="865505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66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ZÁKLADNÍ ŠKOLA SLOVAN, KROMĚŘÍŽ, PŘÍSPĚVKOVÁ ORGANIZACE</w:t>
      </w: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ZEYEROVA 3354, 767 01 KROMĚŘÍŽ</w:t>
      </w: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projekt v rámci vzdělávacího programu</w:t>
      </w: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VZDĚLÁNÍ PRO KONKURENCESCHOPNOST</w:t>
      </w: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ŠABLONA ČÍSLO: III/2</w:t>
      </w: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NÁZEV:  INOVACE A ZKVALITNĚNÍ VÝUKY PROSTŘEDNICTVÍM ICT</w:t>
      </w:r>
    </w:p>
    <w:p w:rsidR="00231DBB" w:rsidRP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PŘEDMĚT: Vlastivěda</w:t>
      </w:r>
    </w:p>
    <w:p w:rsidR="00231DBB" w:rsidRP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ROČNÍK: čtvrtý</w:t>
      </w:r>
    </w:p>
    <w:p w:rsidR="00231DBB" w:rsidRP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TÉMA:</w:t>
      </w:r>
      <w:r>
        <w:rPr>
          <w:rFonts w:ascii="Times New Roman" w:eastAsia="Calibri" w:hAnsi="Times New Roman" w:cs="Times New Roman"/>
          <w:sz w:val="28"/>
          <w:szCs w:val="28"/>
        </w:rPr>
        <w:t xml:space="preserve"> Hra- otázky a odpovědi</w:t>
      </w:r>
    </w:p>
    <w:p w:rsidR="00231DBB" w:rsidRP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AUTOR: Mgr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31DBB">
        <w:rPr>
          <w:rFonts w:ascii="Times New Roman" w:eastAsia="Calibri" w:hAnsi="Times New Roman" w:cs="Times New Roman"/>
          <w:sz w:val="28"/>
          <w:szCs w:val="28"/>
        </w:rPr>
        <w:t xml:space="preserve"> Táňa </w:t>
      </w:r>
      <w:proofErr w:type="spellStart"/>
      <w:r w:rsidRPr="00231DBB">
        <w:rPr>
          <w:rFonts w:ascii="Times New Roman" w:eastAsia="Calibri" w:hAnsi="Times New Roman" w:cs="Times New Roman"/>
          <w:sz w:val="28"/>
          <w:szCs w:val="28"/>
        </w:rPr>
        <w:t>Kočířová</w:t>
      </w:r>
      <w:proofErr w:type="spellEnd"/>
    </w:p>
    <w:p w:rsidR="00231DBB" w:rsidRP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DATUM VYTVOŘENÍ: 12.</w:t>
      </w:r>
      <w:r w:rsidR="00441B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1DBB">
        <w:rPr>
          <w:rFonts w:ascii="Times New Roman" w:eastAsia="Calibri" w:hAnsi="Times New Roman" w:cs="Times New Roman"/>
          <w:sz w:val="28"/>
          <w:szCs w:val="28"/>
        </w:rPr>
        <w:t>4.</w:t>
      </w:r>
      <w:r w:rsidR="00441B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1DBB">
        <w:rPr>
          <w:rFonts w:ascii="Times New Roman" w:eastAsia="Calibri" w:hAnsi="Times New Roman" w:cs="Times New Roman"/>
          <w:sz w:val="28"/>
          <w:szCs w:val="28"/>
        </w:rPr>
        <w:t>2012</w:t>
      </w: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1DBB">
        <w:rPr>
          <w:rFonts w:ascii="Times New Roman" w:eastAsia="Calibri" w:hAnsi="Times New Roman" w:cs="Times New Roman"/>
          <w:sz w:val="28"/>
          <w:szCs w:val="28"/>
        </w:rPr>
        <w:t>VY_32_INOVACE_</w:t>
      </w:r>
      <w:r>
        <w:rPr>
          <w:rFonts w:ascii="Times New Roman" w:eastAsia="Calibri" w:hAnsi="Times New Roman" w:cs="Times New Roman"/>
          <w:sz w:val="28"/>
          <w:szCs w:val="28"/>
        </w:rPr>
        <w:t>38</w:t>
      </w:r>
      <w:r w:rsidRPr="00231DBB">
        <w:rPr>
          <w:rFonts w:ascii="Times New Roman" w:eastAsia="Calibri" w:hAnsi="Times New Roman" w:cs="Times New Roman"/>
          <w:sz w:val="28"/>
          <w:szCs w:val="28"/>
        </w:rPr>
        <w:t xml:space="preserve">_TK  </w:t>
      </w:r>
    </w:p>
    <w:p w:rsid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Default="00231DB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231DBB" w:rsidRPr="005B6BAD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5B6BAD">
        <w:rPr>
          <w:rFonts w:ascii="Times New Roman" w:eastAsia="Calibri" w:hAnsi="Times New Roman" w:cs="Times New Roman"/>
          <w:sz w:val="32"/>
          <w:szCs w:val="32"/>
        </w:rPr>
        <w:lastRenderedPageBreak/>
        <w:t>ANOTACE</w:t>
      </w:r>
    </w:p>
    <w:p w:rsid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5B6BAD">
        <w:rPr>
          <w:rFonts w:ascii="Times New Roman" w:eastAsia="Calibri" w:hAnsi="Times New Roman" w:cs="Times New Roman"/>
          <w:sz w:val="32"/>
          <w:szCs w:val="32"/>
        </w:rPr>
        <w:t>Digitální učební materiál slouží žákům k procvičení již známého učiva od pravěku po husitství.</w:t>
      </w:r>
    </w:p>
    <w:p w:rsidR="005B6BAD" w:rsidRP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5B6BAD">
        <w:rPr>
          <w:rFonts w:ascii="Times New Roman" w:eastAsia="Calibri" w:hAnsi="Times New Roman" w:cs="Times New Roman"/>
          <w:sz w:val="32"/>
          <w:szCs w:val="32"/>
        </w:rPr>
        <w:t>Žáci si mohou prověřit znalosti, které získali během pololetí čtvrtého ročníku.</w:t>
      </w:r>
    </w:p>
    <w:p w:rsidR="005B6BAD" w:rsidRP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5B6BAD">
        <w:rPr>
          <w:rFonts w:ascii="Times New Roman" w:eastAsia="Calibri" w:hAnsi="Times New Roman" w:cs="Times New Roman"/>
          <w:sz w:val="32"/>
          <w:szCs w:val="32"/>
        </w:rPr>
        <w:t>PILOTÁŽ</w:t>
      </w: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Tabulku s vypracovanými otázkami si žáci rozstříhali.</w:t>
      </w: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Pracují ve skupinách po třech nebo čtyřech žácích.</w:t>
      </w:r>
    </w:p>
    <w:p w:rsidR="005B6BAD" w:rsidRP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Karty s otázkami jsou na jedné hromádce, tak že není vidět text. Žák, který 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>je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 xml:space="preserve"> na řadě otočí kartu a odpoví na otázku.  Ostatní hodnotí odpověď a zapíší body, vyhrává ten, který získal nejvíce bodů (správných odpovědí).</w:t>
      </w: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6BAD" w:rsidRDefault="005B6BAD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1DBB" w:rsidRDefault="00231DBB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1513"/>
        <w:tblW w:w="15020" w:type="dxa"/>
        <w:tblLook w:val="04A0" w:firstRow="1" w:lastRow="0" w:firstColumn="1" w:lastColumn="0" w:noHBand="0" w:noVBand="1"/>
      </w:tblPr>
      <w:tblGrid>
        <w:gridCol w:w="2739"/>
        <w:gridCol w:w="2835"/>
        <w:gridCol w:w="2976"/>
        <w:gridCol w:w="3261"/>
        <w:gridCol w:w="3209"/>
      </w:tblGrid>
      <w:tr w:rsidR="00231DBB" w:rsidRPr="00CE0BD8" w:rsidTr="005B6BAD">
        <w:trPr>
          <w:trHeight w:val="1700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lastRenderedPageBreak/>
              <w:t>Naše nejvzácnější soška z</w:t>
            </w:r>
          </w:p>
          <w:p w:rsidR="00231DBB" w:rsidRPr="00231DBB" w:rsidRDefault="00231DBB" w:rsidP="005B6BAD">
            <w:pPr>
              <w:jc w:val="center"/>
              <w:rPr>
                <w:b/>
                <w:sz w:val="24"/>
                <w:szCs w:val="24"/>
              </w:rPr>
            </w:pPr>
            <w:r w:rsidRPr="00231DBB">
              <w:rPr>
                <w:b/>
                <w:sz w:val="28"/>
                <w:szCs w:val="28"/>
              </w:rPr>
              <w:t>pravěku se nazývá?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to byl Sámo?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E0BD8">
              <w:rPr>
                <w:color w:val="000000" w:themeColor="text1"/>
                <w:sz w:val="28"/>
                <w:szCs w:val="28"/>
              </w:rPr>
              <w:t>Jak se jmenovali slovanští věrozvěsti a odkud přišli?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byl nazýván králem železným a zlatým?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byl dcerou Přemysla Otakara I. A co založila?</w:t>
            </w:r>
          </w:p>
        </w:tc>
      </w:tr>
      <w:tr w:rsidR="00231DBB" w:rsidRPr="00CE0BD8" w:rsidTr="005B6BAD">
        <w:trPr>
          <w:trHeight w:val="1696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Kdo usedl na český trůn po smrti Karla IV.?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Jak získal kníže Břetislav svou ženu a jak se jmenovala?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Co potvrzovala Zlatá bula sicilská, kdo a kdy ji získal?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sídlil v našich zemích před příchodem Slovanů?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Jak se nazývá první slovanské písmo?</w:t>
            </w:r>
          </w:p>
        </w:tc>
      </w:tr>
      <w:tr w:rsidR="00231DBB" w:rsidRPr="00CE0BD8" w:rsidTr="005B6BAD">
        <w:trPr>
          <w:trHeight w:val="1819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Z jakého rodu pocházel biskup Vojtěch?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byl posledním panovníkem z rodu Přemyslovců, jak, kde a kdy zemřel?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povolal věrozvěsty na Velkou Moravu?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Koho si vzal Jan Lucemburský za manželku?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stál v čele kmenů starých Slovanů?</w:t>
            </w:r>
          </w:p>
        </w:tc>
      </w:tr>
      <w:tr w:rsidR="00231DBB" w:rsidRPr="00CE0BD8" w:rsidTr="005B6BAD">
        <w:trPr>
          <w:trHeight w:val="1828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Kdo zaznamenal naše nejstarší pověsti?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 xml:space="preserve">Co to bylo </w:t>
            </w:r>
            <w:proofErr w:type="spellStart"/>
            <w:r w:rsidRPr="00CE0BD8">
              <w:rPr>
                <w:sz w:val="28"/>
                <w:szCs w:val="28"/>
              </w:rPr>
              <w:t>oppidium</w:t>
            </w:r>
            <w:proofErr w:type="spellEnd"/>
            <w:r w:rsidRPr="00CE0BD8">
              <w:rPr>
                <w:sz w:val="28"/>
                <w:szCs w:val="28"/>
              </w:rPr>
              <w:t>?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Ve kterém století přišli Slované na naše území?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 xml:space="preserve">Z kterého rodu byl Karel IV. </w:t>
            </w:r>
            <w:proofErr w:type="gramStart"/>
            <w:r w:rsidRPr="00CE0BD8">
              <w:rPr>
                <w:sz w:val="28"/>
                <w:szCs w:val="28"/>
              </w:rPr>
              <w:t>Po</w:t>
            </w:r>
            <w:proofErr w:type="gramEnd"/>
            <w:r w:rsidRPr="00CE0BD8">
              <w:rPr>
                <w:sz w:val="28"/>
                <w:szCs w:val="28"/>
              </w:rPr>
              <w:t xml:space="preserve"> otci, z kterého po </w:t>
            </w:r>
            <w:proofErr w:type="gramStart"/>
            <w:r w:rsidRPr="00CE0BD8">
              <w:rPr>
                <w:sz w:val="28"/>
                <w:szCs w:val="28"/>
              </w:rPr>
              <w:t>matce?</w:t>
            </w:r>
            <w:proofErr w:type="gramEnd"/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byl mistr Jan Hus?</w:t>
            </w:r>
          </w:p>
        </w:tc>
      </w:tr>
      <w:tr w:rsidR="00231DBB" w:rsidRPr="00CE0BD8" w:rsidTr="005B6BAD">
        <w:trPr>
          <w:trHeight w:val="1842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Kdo byl zakladatelem Velkomoravské říše?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Jak se nazývá koruna, kterou dal vyrobit Karel IV.?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Kde jsou uloženy korunovační klenoty?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Kdy si připomínáme památku Jana Husa?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Čí památku si připomínáme státním svátkem 28. Září?</w:t>
            </w:r>
          </w:p>
        </w:tc>
      </w:tr>
      <w:tr w:rsidR="00231DBB" w:rsidRPr="00CE0BD8" w:rsidTr="005B6BAD">
        <w:trPr>
          <w:trHeight w:val="1700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lastRenderedPageBreak/>
              <w:t>Naše nejvzácnější soška z</w:t>
            </w:r>
          </w:p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pravěku se nazývá?</w:t>
            </w:r>
          </w:p>
          <w:p w:rsidR="00231DBB" w:rsidRPr="00231DBB" w:rsidRDefault="00231DBB" w:rsidP="005B6BAD">
            <w:pPr>
              <w:jc w:val="center"/>
              <w:rPr>
                <w:b/>
                <w:sz w:val="24"/>
                <w:szCs w:val="24"/>
              </w:rPr>
            </w:pPr>
            <w:r w:rsidRPr="00231DBB">
              <w:rPr>
                <w:b/>
                <w:sz w:val="24"/>
                <w:szCs w:val="24"/>
              </w:rPr>
              <w:t>(Věstonická Venuše)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to byl Sámo?</w:t>
            </w:r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4"/>
                <w:szCs w:val="24"/>
              </w:rPr>
              <w:t>(franský kupec</w:t>
            </w:r>
            <w:r w:rsidRPr="00CE0BD8">
              <w:rPr>
                <w:sz w:val="28"/>
                <w:szCs w:val="28"/>
              </w:rPr>
              <w:t>)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E0BD8">
              <w:rPr>
                <w:color w:val="000000" w:themeColor="text1"/>
                <w:sz w:val="28"/>
                <w:szCs w:val="28"/>
              </w:rPr>
              <w:t>Jak se jmenovali slovanští věrozvěsti a odkud přišli?</w:t>
            </w:r>
          </w:p>
          <w:p w:rsidR="00231DBB" w:rsidRPr="00CE0BD8" w:rsidRDefault="00231DBB" w:rsidP="005B6BA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E0BD8">
              <w:rPr>
                <w:color w:val="000000" w:themeColor="text1"/>
                <w:sz w:val="24"/>
                <w:szCs w:val="24"/>
              </w:rPr>
              <w:t xml:space="preserve">(Cyril a </w:t>
            </w:r>
            <w:proofErr w:type="spellStart"/>
            <w:proofErr w:type="gramStart"/>
            <w:r w:rsidRPr="00CE0BD8">
              <w:rPr>
                <w:color w:val="000000" w:themeColor="text1"/>
                <w:sz w:val="24"/>
                <w:szCs w:val="24"/>
              </w:rPr>
              <w:t>Metoděj,z</w:t>
            </w:r>
            <w:proofErr w:type="spellEnd"/>
            <w:r w:rsidRPr="00CE0BD8">
              <w:rPr>
                <w:color w:val="000000" w:themeColor="text1"/>
                <w:sz w:val="24"/>
                <w:szCs w:val="24"/>
              </w:rPr>
              <w:t xml:space="preserve"> Byzancie</w:t>
            </w:r>
            <w:proofErr w:type="gramEnd"/>
            <w:r w:rsidRPr="00CE0BD8"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byl nazýván králem železným a zlatým?</w:t>
            </w:r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(</w:t>
            </w:r>
            <w:r w:rsidRPr="00CE0BD8">
              <w:rPr>
                <w:sz w:val="24"/>
                <w:szCs w:val="24"/>
              </w:rPr>
              <w:t>Přemysl Otakar II.)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byl dcerou Přemysla Otakara I. A co založila?</w:t>
            </w:r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4"/>
                <w:szCs w:val="24"/>
              </w:rPr>
              <w:t>(Anežka Česká, Špitál</w:t>
            </w:r>
            <w:r w:rsidRPr="00CE0BD8">
              <w:rPr>
                <w:sz w:val="28"/>
                <w:szCs w:val="28"/>
              </w:rPr>
              <w:t>)</w:t>
            </w:r>
          </w:p>
        </w:tc>
      </w:tr>
      <w:tr w:rsidR="00231DBB" w:rsidRPr="00CE0BD8" w:rsidTr="005B6BAD">
        <w:trPr>
          <w:trHeight w:val="1696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Kdo usedl na český trůn po smrti Karla IV.?</w:t>
            </w:r>
          </w:p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(</w:t>
            </w:r>
            <w:r w:rsidRPr="00231DBB">
              <w:rPr>
                <w:b/>
                <w:sz w:val="24"/>
                <w:szCs w:val="24"/>
              </w:rPr>
              <w:t>Václav IV</w:t>
            </w:r>
            <w:r w:rsidRPr="00231DBB">
              <w:rPr>
                <w:b/>
                <w:sz w:val="28"/>
                <w:szCs w:val="28"/>
              </w:rPr>
              <w:t>.)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Jak získal kníže Břetislav svou ženu a jak se jmenovala?</w:t>
            </w:r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(</w:t>
            </w:r>
            <w:r w:rsidRPr="00CE0BD8">
              <w:rPr>
                <w:sz w:val="24"/>
                <w:szCs w:val="24"/>
              </w:rPr>
              <w:t>unesl ji z kláštera,</w:t>
            </w:r>
            <w:r w:rsidRPr="00CE0BD8">
              <w:rPr>
                <w:sz w:val="28"/>
                <w:szCs w:val="28"/>
              </w:rPr>
              <w:t xml:space="preserve"> </w:t>
            </w:r>
            <w:r w:rsidRPr="00CE0BD8">
              <w:rPr>
                <w:sz w:val="24"/>
                <w:szCs w:val="24"/>
              </w:rPr>
              <w:t>Jitka</w:t>
            </w:r>
            <w:r w:rsidRPr="00CE0BD8">
              <w:rPr>
                <w:sz w:val="28"/>
                <w:szCs w:val="28"/>
              </w:rPr>
              <w:t>)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Co potvrzovala Zlatá bula sicilská, kdo a kdy ji získal?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>(nezávislost českého království, dědičnost z otce na syna)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sídlil v našich zemích před příchodem Slovanů?</w:t>
            </w:r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4"/>
                <w:szCs w:val="24"/>
              </w:rPr>
              <w:t>(Keltové, Germáni</w:t>
            </w:r>
            <w:r w:rsidRPr="00CE0BD8">
              <w:rPr>
                <w:sz w:val="28"/>
                <w:szCs w:val="28"/>
              </w:rPr>
              <w:t>)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Jak se nazývá první slovanské písmo?</w:t>
            </w:r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(hlaholice)</w:t>
            </w:r>
          </w:p>
        </w:tc>
      </w:tr>
      <w:tr w:rsidR="00231DBB" w:rsidRPr="00CE0BD8" w:rsidTr="005B6BAD">
        <w:trPr>
          <w:trHeight w:val="1819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Z jakého rodu pocházel biskup Vojtěch?</w:t>
            </w:r>
          </w:p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(</w:t>
            </w:r>
            <w:r w:rsidRPr="00231DBB">
              <w:rPr>
                <w:b/>
                <w:sz w:val="24"/>
                <w:szCs w:val="24"/>
              </w:rPr>
              <w:t>Slavníkovců</w:t>
            </w:r>
            <w:r w:rsidRPr="00231DBB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byl posledním panovníkem z rodu Přemyslovců, jak, kde a kdy zemřel?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 xml:space="preserve">(Václav III., zavražděn neznámým vrahem  </w:t>
            </w:r>
            <w:proofErr w:type="gramStart"/>
            <w:r w:rsidRPr="00CE0BD8">
              <w:rPr>
                <w:sz w:val="24"/>
                <w:szCs w:val="24"/>
              </w:rPr>
              <w:t>r.1306</w:t>
            </w:r>
            <w:proofErr w:type="gramEnd"/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povolal věrozvěsty na Velkou Moravu?</w:t>
            </w:r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4"/>
                <w:szCs w:val="24"/>
              </w:rPr>
              <w:t>(kníže Rastislav</w:t>
            </w:r>
            <w:r w:rsidRPr="00CE0BD8">
              <w:rPr>
                <w:sz w:val="28"/>
                <w:szCs w:val="28"/>
              </w:rPr>
              <w:t>)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Koho si vzal Jan Lucemburský za manželku?</w:t>
            </w:r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4"/>
                <w:szCs w:val="24"/>
              </w:rPr>
              <w:t>(Elišku Přemyslovnu</w:t>
            </w:r>
            <w:r w:rsidRPr="00CE0BD8">
              <w:rPr>
                <w:sz w:val="28"/>
                <w:szCs w:val="28"/>
              </w:rPr>
              <w:t>)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stál v čele kmenů starých Slovanů?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>((knížata)</w:t>
            </w:r>
          </w:p>
        </w:tc>
      </w:tr>
      <w:tr w:rsidR="00231DBB" w:rsidRPr="00CE0BD8" w:rsidTr="005B6BAD">
        <w:trPr>
          <w:trHeight w:val="1496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Kdo zaznamenal naše nejstarší pověsti?</w:t>
            </w:r>
          </w:p>
          <w:p w:rsidR="00231DBB" w:rsidRPr="00231DBB" w:rsidRDefault="00231DBB" w:rsidP="005B6BAD">
            <w:pPr>
              <w:jc w:val="center"/>
              <w:rPr>
                <w:b/>
                <w:sz w:val="24"/>
                <w:szCs w:val="24"/>
              </w:rPr>
            </w:pPr>
            <w:r w:rsidRPr="00231DBB">
              <w:rPr>
                <w:b/>
                <w:sz w:val="24"/>
                <w:szCs w:val="24"/>
              </w:rPr>
              <w:t>(</w:t>
            </w:r>
            <w:proofErr w:type="spellStart"/>
            <w:r w:rsidRPr="00231DBB">
              <w:rPr>
                <w:b/>
                <w:sz w:val="24"/>
                <w:szCs w:val="24"/>
              </w:rPr>
              <w:t>Kosmsm</w:t>
            </w:r>
            <w:proofErr w:type="spellEnd"/>
            <w:r w:rsidRPr="00231DBB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 xml:space="preserve">Co to bylo </w:t>
            </w:r>
            <w:proofErr w:type="spellStart"/>
            <w:r w:rsidRPr="00CE0BD8">
              <w:rPr>
                <w:sz w:val="28"/>
                <w:szCs w:val="28"/>
              </w:rPr>
              <w:t>oppidium</w:t>
            </w:r>
            <w:proofErr w:type="spellEnd"/>
            <w:r w:rsidRPr="00CE0BD8">
              <w:rPr>
                <w:sz w:val="28"/>
                <w:szCs w:val="28"/>
              </w:rPr>
              <w:t>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>(sídliště opevněné hradbami)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Ve kterém století přišli Slované na naše území?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 xml:space="preserve">( v 5. </w:t>
            </w:r>
            <w:proofErr w:type="spellStart"/>
            <w:proofErr w:type="gramStart"/>
            <w:r w:rsidRPr="00CE0BD8">
              <w:rPr>
                <w:sz w:val="24"/>
                <w:szCs w:val="24"/>
              </w:rPr>
              <w:t>stol.n.</w:t>
            </w:r>
            <w:proofErr w:type="gramEnd"/>
            <w:r w:rsidRPr="00CE0BD8">
              <w:rPr>
                <w:sz w:val="24"/>
                <w:szCs w:val="24"/>
              </w:rPr>
              <w:t>l</w:t>
            </w:r>
            <w:proofErr w:type="spellEnd"/>
            <w:r w:rsidRPr="00CE0BD8">
              <w:rPr>
                <w:sz w:val="24"/>
                <w:szCs w:val="24"/>
              </w:rPr>
              <w:t>.)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 xml:space="preserve">Z kterého rodu byl Karel IV. </w:t>
            </w:r>
            <w:proofErr w:type="gramStart"/>
            <w:r w:rsidRPr="00CE0BD8">
              <w:rPr>
                <w:sz w:val="28"/>
                <w:szCs w:val="28"/>
              </w:rPr>
              <w:t>Po</w:t>
            </w:r>
            <w:proofErr w:type="gramEnd"/>
            <w:r w:rsidRPr="00CE0BD8">
              <w:rPr>
                <w:sz w:val="28"/>
                <w:szCs w:val="28"/>
              </w:rPr>
              <w:t xml:space="preserve"> otci, z kterého po </w:t>
            </w:r>
            <w:proofErr w:type="gramStart"/>
            <w:r w:rsidRPr="00CE0BD8">
              <w:rPr>
                <w:sz w:val="28"/>
                <w:szCs w:val="28"/>
              </w:rPr>
              <w:t>matce?</w:t>
            </w:r>
            <w:proofErr w:type="gramEnd"/>
          </w:p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(</w:t>
            </w:r>
            <w:r w:rsidRPr="00CE0BD8">
              <w:rPr>
                <w:sz w:val="24"/>
                <w:szCs w:val="24"/>
              </w:rPr>
              <w:t>Lucemburkové, Přemyslovci</w:t>
            </w:r>
            <w:r w:rsidRPr="00CE0BD8">
              <w:rPr>
                <w:sz w:val="28"/>
                <w:szCs w:val="28"/>
              </w:rPr>
              <w:t>)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Kdo byl mistr Jan Hus?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>(mistr na pražské univerzitě, kazatel)</w:t>
            </w:r>
          </w:p>
        </w:tc>
      </w:tr>
      <w:tr w:rsidR="00231DBB" w:rsidRPr="00CE0BD8" w:rsidTr="005B6BAD">
        <w:trPr>
          <w:trHeight w:val="1842"/>
        </w:trPr>
        <w:tc>
          <w:tcPr>
            <w:tcW w:w="2739" w:type="dxa"/>
          </w:tcPr>
          <w:p w:rsidR="00231DBB" w:rsidRPr="00231DBB" w:rsidRDefault="00231DBB" w:rsidP="005B6BAD">
            <w:pPr>
              <w:jc w:val="center"/>
              <w:rPr>
                <w:b/>
                <w:sz w:val="28"/>
                <w:szCs w:val="28"/>
              </w:rPr>
            </w:pPr>
            <w:r w:rsidRPr="00231DBB">
              <w:rPr>
                <w:b/>
                <w:sz w:val="28"/>
                <w:szCs w:val="28"/>
              </w:rPr>
              <w:t>Kdo byl zakladatelem Velkomoravské říše?</w:t>
            </w:r>
          </w:p>
          <w:p w:rsidR="00231DBB" w:rsidRPr="00231DBB" w:rsidRDefault="00231DBB" w:rsidP="005B6BA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231DBB">
              <w:rPr>
                <w:b/>
                <w:sz w:val="24"/>
                <w:szCs w:val="24"/>
              </w:rPr>
              <w:t>( kníže</w:t>
            </w:r>
            <w:proofErr w:type="gramEnd"/>
            <w:r w:rsidRPr="00231DBB">
              <w:rPr>
                <w:b/>
                <w:sz w:val="24"/>
                <w:szCs w:val="24"/>
              </w:rPr>
              <w:t xml:space="preserve"> Mojmír)</w:t>
            </w:r>
          </w:p>
        </w:tc>
        <w:tc>
          <w:tcPr>
            <w:tcW w:w="2835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Jak se nazývá koruna, kterou dal vyrobit Karel IV.?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>(svatováclavská)</w:t>
            </w:r>
          </w:p>
        </w:tc>
        <w:tc>
          <w:tcPr>
            <w:tcW w:w="2976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Kde jsou uloženy korunovační klenoty?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proofErr w:type="gramStart"/>
            <w:r w:rsidRPr="00CE0BD8">
              <w:rPr>
                <w:sz w:val="24"/>
                <w:szCs w:val="24"/>
              </w:rPr>
              <w:t>( na</w:t>
            </w:r>
            <w:proofErr w:type="gramEnd"/>
            <w:r w:rsidRPr="00CE0BD8">
              <w:rPr>
                <w:sz w:val="24"/>
                <w:szCs w:val="24"/>
              </w:rPr>
              <w:t xml:space="preserve"> Pražském hradě)</w:t>
            </w:r>
          </w:p>
        </w:tc>
        <w:tc>
          <w:tcPr>
            <w:tcW w:w="3261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Kdy si připomínáme památku Jana Husa?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>(6.7.)</w:t>
            </w:r>
          </w:p>
        </w:tc>
        <w:tc>
          <w:tcPr>
            <w:tcW w:w="3209" w:type="dxa"/>
          </w:tcPr>
          <w:p w:rsidR="00231DBB" w:rsidRPr="00CE0BD8" w:rsidRDefault="00231DBB" w:rsidP="005B6BAD">
            <w:pPr>
              <w:jc w:val="center"/>
              <w:rPr>
                <w:sz w:val="28"/>
                <w:szCs w:val="28"/>
              </w:rPr>
            </w:pPr>
            <w:r w:rsidRPr="00CE0BD8">
              <w:rPr>
                <w:sz w:val="28"/>
                <w:szCs w:val="28"/>
              </w:rPr>
              <w:t>Čí památku si připomínáme státním svátkem 28. Září?</w:t>
            </w:r>
          </w:p>
          <w:p w:rsidR="00231DBB" w:rsidRPr="00CE0BD8" w:rsidRDefault="00231DBB" w:rsidP="005B6BAD">
            <w:pPr>
              <w:jc w:val="center"/>
              <w:rPr>
                <w:sz w:val="24"/>
                <w:szCs w:val="24"/>
              </w:rPr>
            </w:pPr>
            <w:r w:rsidRPr="00CE0BD8">
              <w:rPr>
                <w:sz w:val="24"/>
                <w:szCs w:val="24"/>
              </w:rPr>
              <w:t>(Sv. Václava)</w:t>
            </w:r>
          </w:p>
        </w:tc>
      </w:tr>
    </w:tbl>
    <w:p w:rsidR="00231DBB" w:rsidRDefault="001051A1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CITACE:</w:t>
      </w:r>
    </w:p>
    <w:p w:rsidR="001051A1" w:rsidRDefault="001051A1" w:rsidP="00231D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Vlastní tvorba</w:t>
      </w:r>
    </w:p>
    <w:p w:rsid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1DBB" w:rsidRPr="00231DBB" w:rsidRDefault="00231DBB" w:rsidP="00231D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E0BD8" w:rsidRDefault="00CE0BD8"/>
    <w:p w:rsidR="00712DB0" w:rsidRDefault="00712DB0"/>
    <w:sectPr w:rsidR="00712DB0" w:rsidSect="00E672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0E9"/>
    <w:rsid w:val="00031437"/>
    <w:rsid w:val="000D494F"/>
    <w:rsid w:val="000F7BC6"/>
    <w:rsid w:val="00102C76"/>
    <w:rsid w:val="001051A1"/>
    <w:rsid w:val="0012061F"/>
    <w:rsid w:val="00130D4D"/>
    <w:rsid w:val="0015338A"/>
    <w:rsid w:val="0015726A"/>
    <w:rsid w:val="001930E9"/>
    <w:rsid w:val="001D499A"/>
    <w:rsid w:val="00231DBB"/>
    <w:rsid w:val="00233B1A"/>
    <w:rsid w:val="00241EC1"/>
    <w:rsid w:val="003451FD"/>
    <w:rsid w:val="00351E00"/>
    <w:rsid w:val="003B46E4"/>
    <w:rsid w:val="00441B13"/>
    <w:rsid w:val="0046603D"/>
    <w:rsid w:val="005B24E8"/>
    <w:rsid w:val="005B6BAD"/>
    <w:rsid w:val="005D0B56"/>
    <w:rsid w:val="005E695A"/>
    <w:rsid w:val="00603339"/>
    <w:rsid w:val="00633F7D"/>
    <w:rsid w:val="00640854"/>
    <w:rsid w:val="00706FDC"/>
    <w:rsid w:val="00712DB0"/>
    <w:rsid w:val="007506BB"/>
    <w:rsid w:val="007742DD"/>
    <w:rsid w:val="008C2AB3"/>
    <w:rsid w:val="008D4E61"/>
    <w:rsid w:val="008E1083"/>
    <w:rsid w:val="008F52D1"/>
    <w:rsid w:val="009837E4"/>
    <w:rsid w:val="00A33FBE"/>
    <w:rsid w:val="00A91626"/>
    <w:rsid w:val="00A9669B"/>
    <w:rsid w:val="00AB53F0"/>
    <w:rsid w:val="00B23D27"/>
    <w:rsid w:val="00B3088F"/>
    <w:rsid w:val="00B47E83"/>
    <w:rsid w:val="00BB4B42"/>
    <w:rsid w:val="00BC096C"/>
    <w:rsid w:val="00C02B4A"/>
    <w:rsid w:val="00C4453B"/>
    <w:rsid w:val="00CB0923"/>
    <w:rsid w:val="00CE0BD8"/>
    <w:rsid w:val="00CF2507"/>
    <w:rsid w:val="00D10364"/>
    <w:rsid w:val="00D24D85"/>
    <w:rsid w:val="00DC4F60"/>
    <w:rsid w:val="00DE1B1B"/>
    <w:rsid w:val="00E67273"/>
    <w:rsid w:val="00E854CC"/>
    <w:rsid w:val="00EE3F45"/>
    <w:rsid w:val="00F002EE"/>
    <w:rsid w:val="00FD5913"/>
    <w:rsid w:val="00F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7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31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D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7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31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D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536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5</cp:revision>
  <cp:lastPrinted>2012-12-11T07:30:00Z</cp:lastPrinted>
  <dcterms:created xsi:type="dcterms:W3CDTF">2012-08-27T12:14:00Z</dcterms:created>
  <dcterms:modified xsi:type="dcterms:W3CDTF">2012-12-11T07:30:00Z</dcterms:modified>
</cp:coreProperties>
</file>