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C23C3B" w:rsidRDefault="00C23C3B" w:rsidP="00337286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C23C3B" w:rsidRDefault="00C23C3B" w:rsidP="00337286">
            <w:pPr>
              <w:spacing w:line="360" w:lineRule="auto"/>
            </w:pPr>
            <w:r>
              <w:t>říjen 2011</w:t>
            </w:r>
          </w:p>
        </w:tc>
      </w:tr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C23C3B" w:rsidRDefault="00C23C3B" w:rsidP="00337286">
            <w:pPr>
              <w:spacing w:line="360" w:lineRule="auto"/>
            </w:pPr>
            <w:r>
              <w:t>2. roč.</w:t>
            </w:r>
          </w:p>
        </w:tc>
      </w:tr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C23C3B" w:rsidRDefault="00C23C3B" w:rsidP="00337286">
            <w:pPr>
              <w:spacing w:line="360" w:lineRule="auto"/>
            </w:pPr>
            <w:r>
              <w:t>Člověk a jeho svět</w:t>
            </w:r>
          </w:p>
        </w:tc>
      </w:tr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C23C3B" w:rsidRDefault="00CE30D2" w:rsidP="00337286">
            <w:pPr>
              <w:spacing w:line="360" w:lineRule="auto"/>
            </w:pPr>
            <w:r>
              <w:t>Přírodověda</w:t>
            </w:r>
          </w:p>
        </w:tc>
      </w:tr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C23C3B" w:rsidRDefault="00CE30D2" w:rsidP="00337286">
            <w:pPr>
              <w:spacing w:line="360" w:lineRule="auto"/>
            </w:pPr>
            <w:r>
              <w:t xml:space="preserve">Rozmanitost přírody - </w:t>
            </w:r>
            <w:r w:rsidR="00C23C3B">
              <w:t>Podzim</w:t>
            </w:r>
          </w:p>
        </w:tc>
      </w:tr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C23C3B" w:rsidRDefault="00C23C3B" w:rsidP="00337286">
            <w:pPr>
              <w:spacing w:line="360" w:lineRule="auto"/>
            </w:pPr>
            <w:r>
              <w:t>Zemědělské plodiny</w:t>
            </w:r>
          </w:p>
        </w:tc>
      </w:tr>
      <w:tr w:rsidR="00C23C3B" w:rsidTr="00337286">
        <w:tc>
          <w:tcPr>
            <w:tcW w:w="2410" w:type="dxa"/>
          </w:tcPr>
          <w:p w:rsidR="00C23C3B" w:rsidRDefault="00C23C3B" w:rsidP="00337286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CE30D2" w:rsidRDefault="00C23C3B" w:rsidP="00337286">
            <w:pPr>
              <w:spacing w:line="360" w:lineRule="auto"/>
            </w:pPr>
            <w:r>
              <w:t>Pracovní list slouží k procvičování a opakování učiva o zemědělských plodinách.</w:t>
            </w:r>
          </w:p>
          <w:p w:rsidR="00CE30D2" w:rsidRDefault="00C23C3B" w:rsidP="00337286">
            <w:pPr>
              <w:spacing w:line="360" w:lineRule="auto"/>
            </w:pPr>
            <w:r>
              <w:t xml:space="preserve"> Žáci v 1. cvičení vybarvují políčka s plodinami, které se u nás na polích a zahradách běžně pěstují. </w:t>
            </w:r>
          </w:p>
          <w:p w:rsidR="00CE30D2" w:rsidRDefault="00C23C3B" w:rsidP="00337286">
            <w:pPr>
              <w:spacing w:line="360" w:lineRule="auto"/>
            </w:pPr>
            <w:r>
              <w:t xml:space="preserve">Ve 2. cvičení dopisují názvy obilovin a luštěnin. Luštěniny označují barevným podtržením. </w:t>
            </w:r>
          </w:p>
          <w:p w:rsidR="00C23C3B" w:rsidRDefault="00C23C3B" w:rsidP="00337286">
            <w:pPr>
              <w:spacing w:line="360" w:lineRule="auto"/>
            </w:pPr>
            <w:r>
              <w:t>Ve 3. cvičení mezi fotografiemi vyhledají obrázek pole, pod tímto obrázkem nakreslí hnědou hvězdičku.</w:t>
            </w:r>
          </w:p>
          <w:p w:rsidR="00C055CC" w:rsidRDefault="00C055CC" w:rsidP="00337286">
            <w:pPr>
              <w:spacing w:line="360" w:lineRule="auto"/>
            </w:pPr>
            <w:r>
              <w:rPr>
                <w:b/>
                <w:i/>
              </w:rPr>
              <w:t>Použité fotografie jsou z vlastních zdrojů.</w:t>
            </w:r>
            <w:bookmarkStart w:id="0" w:name="_GoBack"/>
            <w:bookmarkEnd w:id="0"/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>
      <w:pPr>
        <w:spacing w:line="240" w:lineRule="auto"/>
        <w:rPr>
          <w:sz w:val="24"/>
        </w:rPr>
      </w:pPr>
    </w:p>
    <w:p w:rsidR="00C23C3B" w:rsidRDefault="00C23C3B" w:rsidP="00C23C3B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Datum:</w:t>
      </w:r>
    </w:p>
    <w:p w:rsidR="00C23C3B" w:rsidRDefault="00C23C3B" w:rsidP="00C23C3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Vybarvi políčka s plodinami, které se u nás na polích běžně pěstují.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1"/>
        <w:gridCol w:w="2133"/>
        <w:gridCol w:w="2146"/>
        <w:gridCol w:w="2158"/>
      </w:tblGrid>
      <w:tr w:rsidR="00C23C3B" w:rsidRPr="00E901DD" w:rsidTr="00337286">
        <w:trPr>
          <w:trHeight w:hRule="exact" w:val="425"/>
        </w:trPr>
        <w:tc>
          <w:tcPr>
            <w:tcW w:w="2131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obiloviny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mák</w:t>
            </w:r>
          </w:p>
        </w:tc>
        <w:tc>
          <w:tcPr>
            <w:tcW w:w="2146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rýže</w:t>
            </w:r>
          </w:p>
        </w:tc>
        <w:tc>
          <w:tcPr>
            <w:tcW w:w="2158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slunečnice</w:t>
            </w:r>
          </w:p>
        </w:tc>
      </w:tr>
      <w:tr w:rsidR="00C23C3B" w:rsidRPr="00E901DD" w:rsidTr="00337286">
        <w:trPr>
          <w:trHeight w:hRule="exact" w:val="425"/>
        </w:trPr>
        <w:tc>
          <w:tcPr>
            <w:tcW w:w="2131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banány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luštěniny</w:t>
            </w:r>
          </w:p>
        </w:tc>
        <w:tc>
          <w:tcPr>
            <w:tcW w:w="2146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brambory</w:t>
            </w:r>
          </w:p>
        </w:tc>
        <w:tc>
          <w:tcPr>
            <w:tcW w:w="2158" w:type="dxa"/>
            <w:shd w:val="clear" w:color="auto" w:fill="auto"/>
            <w:vAlign w:val="center"/>
          </w:tcPr>
          <w:p w:rsidR="00C23C3B" w:rsidRPr="00E901DD" w:rsidRDefault="00C23C3B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901DD">
              <w:rPr>
                <w:sz w:val="28"/>
                <w:szCs w:val="28"/>
              </w:rPr>
              <w:t>řepa</w:t>
            </w:r>
          </w:p>
        </w:tc>
      </w:tr>
    </w:tbl>
    <w:p w:rsidR="00C23C3B" w:rsidRDefault="00C23C3B" w:rsidP="00C23C3B">
      <w:pPr>
        <w:spacing w:line="360" w:lineRule="auto"/>
        <w:rPr>
          <w:sz w:val="28"/>
          <w:szCs w:val="28"/>
        </w:rPr>
      </w:pPr>
    </w:p>
    <w:p w:rsidR="00C23C3B" w:rsidRDefault="00C23C3B" w:rsidP="00C23C3B">
      <w:pPr>
        <w:spacing w:line="360" w:lineRule="auto"/>
        <w:rPr>
          <w:sz w:val="28"/>
          <w:szCs w:val="28"/>
        </w:rPr>
      </w:pPr>
    </w:p>
    <w:p w:rsidR="00C23C3B" w:rsidRDefault="00C23C3B" w:rsidP="00C23C3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názvy obilovin a luštěnin. Luštěniny podtrhni zeleně.</w:t>
      </w:r>
    </w:p>
    <w:p w:rsidR="00C23C3B" w:rsidRDefault="00C23C3B" w:rsidP="00C23C3B">
      <w:pPr>
        <w:spacing w:line="480" w:lineRule="auto"/>
        <w:ind w:left="720"/>
        <w:rPr>
          <w:sz w:val="36"/>
          <w:szCs w:val="36"/>
        </w:rPr>
      </w:pPr>
      <w:proofErr w:type="gramStart"/>
      <w:r>
        <w:rPr>
          <w:sz w:val="36"/>
          <w:szCs w:val="36"/>
        </w:rPr>
        <w:t>P Š  .  .  .  C  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H  .  .  CH</w:t>
      </w:r>
      <w:proofErr w:type="gram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.  .  .  .  Ř I  C E</w:t>
      </w:r>
    </w:p>
    <w:p w:rsidR="00C23C3B" w:rsidRDefault="00C23C3B" w:rsidP="00C23C3B">
      <w:pPr>
        <w:spacing w:line="480" w:lineRule="auto"/>
        <w:ind w:left="720"/>
        <w:rPr>
          <w:sz w:val="36"/>
          <w:szCs w:val="36"/>
        </w:rPr>
      </w:pPr>
      <w:proofErr w:type="gramStart"/>
      <w:r>
        <w:rPr>
          <w:sz w:val="36"/>
          <w:szCs w:val="36"/>
        </w:rPr>
        <w:t>F  .  Z  .  .  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J  .  Č  .  .  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Ž  .  T  .</w:t>
      </w:r>
      <w:proofErr w:type="gramEnd"/>
    </w:p>
    <w:p w:rsidR="00C23C3B" w:rsidRDefault="00C23C3B" w:rsidP="00C23C3B">
      <w:pPr>
        <w:spacing w:line="480" w:lineRule="auto"/>
        <w:ind w:left="720"/>
        <w:rPr>
          <w:sz w:val="36"/>
          <w:szCs w:val="36"/>
        </w:rPr>
      </w:pPr>
      <w:proofErr w:type="gramStart"/>
      <w:r>
        <w:rPr>
          <w:sz w:val="36"/>
          <w:szCs w:val="36"/>
        </w:rPr>
        <w:t>Č  O  .  .  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O V  .  .</w:t>
      </w:r>
      <w:proofErr w:type="gramEnd"/>
    </w:p>
    <w:p w:rsidR="00C23C3B" w:rsidRDefault="00C23C3B" w:rsidP="00C23C3B">
      <w:pPr>
        <w:spacing w:line="480" w:lineRule="auto"/>
        <w:ind w:left="720"/>
        <w:rPr>
          <w:sz w:val="36"/>
          <w:szCs w:val="36"/>
        </w:rPr>
      </w:pPr>
    </w:p>
    <w:p w:rsidR="00C23C3B" w:rsidRDefault="00C23C3B" w:rsidP="00C23C3B">
      <w:pPr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Pod obrázkem, na kterém je pole, udělej hnědou hvězdičku.</w:t>
      </w:r>
    </w:p>
    <w:p w:rsidR="00D3719B" w:rsidRPr="00C23C3B" w:rsidRDefault="00C23C3B" w:rsidP="00C23C3B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BA047E4" wp14:editId="5EF2DBA7">
            <wp:extent cx="1743075" cy="1314450"/>
            <wp:effectExtent l="38100" t="38100" r="28575" b="19050"/>
            <wp:docPr id="4" name="Obrázek 4" descr="P1010002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10002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31445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5E1901A" wp14:editId="596207A4">
            <wp:extent cx="1743075" cy="1314450"/>
            <wp:effectExtent l="38100" t="38100" r="28575" b="19050"/>
            <wp:docPr id="3" name="Obrázek 3" descr="P101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1005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31445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0CC0263" wp14:editId="4D844158">
            <wp:extent cx="1743075" cy="1314450"/>
            <wp:effectExtent l="38100" t="38100" r="28575" b="19050"/>
            <wp:docPr id="2" name="Obrázek 2" descr="P1010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01007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31445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D3719B" w:rsidRPr="00C23C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35D" w:rsidRDefault="0078235D">
      <w:pPr>
        <w:spacing w:after="0" w:line="240" w:lineRule="auto"/>
      </w:pPr>
      <w:r>
        <w:separator/>
      </w:r>
    </w:p>
  </w:endnote>
  <w:endnote w:type="continuationSeparator" w:id="0">
    <w:p w:rsidR="0078235D" w:rsidRDefault="00782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C3B" w:rsidRDefault="00C23C3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1541B1" w:rsidP="00685010">
    <w:pPr>
      <w:pStyle w:val="Zpat"/>
    </w:pPr>
    <w:r>
      <w:t>VY 52 INOVACE 26</w:t>
    </w:r>
    <w:r w:rsidR="00C23C3B">
      <w:tab/>
    </w:r>
    <w:r w:rsidR="00C23C3B">
      <w:tab/>
      <w:t>CAS 62-2-12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C3B" w:rsidRDefault="00C23C3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35D" w:rsidRDefault="0078235D">
      <w:pPr>
        <w:spacing w:after="0" w:line="240" w:lineRule="auto"/>
      </w:pPr>
      <w:r>
        <w:separator/>
      </w:r>
    </w:p>
  </w:footnote>
  <w:footnote w:type="continuationSeparator" w:id="0">
    <w:p w:rsidR="0078235D" w:rsidRDefault="00782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C3B" w:rsidRDefault="00C23C3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C3B" w:rsidRDefault="00C23C3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009D"/>
    <w:multiLevelType w:val="hybridMultilevel"/>
    <w:tmpl w:val="E5C073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1541B1"/>
    <w:rsid w:val="0022249A"/>
    <w:rsid w:val="004259F6"/>
    <w:rsid w:val="0047302C"/>
    <w:rsid w:val="00504FE7"/>
    <w:rsid w:val="00607672"/>
    <w:rsid w:val="00685010"/>
    <w:rsid w:val="006D32F5"/>
    <w:rsid w:val="006F6823"/>
    <w:rsid w:val="0078235D"/>
    <w:rsid w:val="00860CE5"/>
    <w:rsid w:val="00B80E60"/>
    <w:rsid w:val="00BB0E23"/>
    <w:rsid w:val="00C055CC"/>
    <w:rsid w:val="00C23C3B"/>
    <w:rsid w:val="00CE30D2"/>
    <w:rsid w:val="00D3719B"/>
    <w:rsid w:val="00E45F1A"/>
    <w:rsid w:val="00E5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3</cp:revision>
  <cp:lastPrinted>2011-06-16T15:04:00Z</cp:lastPrinted>
  <dcterms:created xsi:type="dcterms:W3CDTF">2011-12-09T13:52:00Z</dcterms:created>
  <dcterms:modified xsi:type="dcterms:W3CDTF">2012-03-21T07:55:00Z</dcterms:modified>
</cp:coreProperties>
</file>