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0837D9" w:rsidRDefault="00D90F58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CZ.1.07/1.5.00/34.0479</w:t>
            </w:r>
          </w:p>
        </w:tc>
      </w:tr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82F3B" w:rsidRPr="006F03BE" w:rsidRDefault="00582F3B" w:rsidP="00582F3B">
            <w:r w:rsidRPr="000837D9">
              <w:rPr>
                <w:rFonts w:ascii="Times New Roman" w:hAnsi="Times New Roman" w:cs="Times New Roman"/>
              </w:rPr>
              <w:t>VY</w:t>
            </w:r>
            <w:r>
              <w:rPr>
                <w:rFonts w:ascii="Times New Roman" w:hAnsi="Times New Roman" w:cs="Times New Roman"/>
              </w:rPr>
              <w:t>_32_INOVACE</w:t>
            </w:r>
            <w:r w:rsidRPr="000837D9">
              <w:rPr>
                <w:rFonts w:ascii="Times New Roman" w:hAnsi="Times New Roman" w:cs="Times New Roman"/>
              </w:rPr>
              <w:t>_LEOS_BILEK_KOMBINATORIKA_</w:t>
            </w:r>
            <w:r>
              <w:rPr>
                <w:rFonts w:ascii="Times New Roman" w:hAnsi="Times New Roman" w:cs="Times New Roman"/>
              </w:rPr>
              <w:t>TEST_14</w:t>
            </w:r>
          </w:p>
          <w:p w:rsidR="00485910" w:rsidRPr="000837D9" w:rsidRDefault="00485910" w:rsidP="00E266B5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Střední škola služeb, obchodu a gastronomie Hradec Králové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6B4AC1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4.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 a její aplikace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Kombinatorika a pravděpodobnost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82F3B" w:rsidP="005D046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Test - pravděpodobnost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Mgr. Leoš Bílek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82F3B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2.</w:t>
            </w:r>
            <w:r w:rsidR="00B75244" w:rsidRPr="000837D9">
              <w:rPr>
                <w:rFonts w:ascii="Times New Roman" w:hAnsi="Times New Roman" w:cs="Times New Roman"/>
              </w:rPr>
              <w:t xml:space="preserve"> </w:t>
            </w:r>
            <w:r w:rsidR="00582F3B">
              <w:rPr>
                <w:rFonts w:ascii="Times New Roman" w:hAnsi="Times New Roman" w:cs="Times New Roman"/>
              </w:rPr>
              <w:t>prosince</w:t>
            </w:r>
            <w:r w:rsidRPr="000837D9">
              <w:rPr>
                <w:rFonts w:ascii="Times New Roman" w:hAnsi="Times New Roman" w:cs="Times New Roman"/>
              </w:rPr>
              <w:t xml:space="preserve"> 2012</w:t>
            </w:r>
          </w:p>
        </w:tc>
      </w:tr>
      <w:tr w:rsidR="00485910" w:rsidRPr="000837D9" w:rsidTr="00B75244">
        <w:trPr>
          <w:trHeight w:hRule="exact" w:val="134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E266B5" w:rsidP="005505E3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Test ve dvou variantách s řešením. Časová dotace 15 minut.</w:t>
            </w:r>
          </w:p>
        </w:tc>
      </w:tr>
    </w:tbl>
    <w:p w:rsidR="009D564B" w:rsidRPr="000837D9" w:rsidRDefault="009D564B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173A0A" w:rsidRPr="000837D9" w:rsidRDefault="00E266B5" w:rsidP="005D0460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Test</w:t>
      </w:r>
      <w:r w:rsidR="00582F3B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FC137F" w:rsidRPr="000837D9" w:rsidRDefault="00FC137F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5D0460" w:rsidRPr="000837D9" w:rsidRDefault="005D0460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2F3B" w:rsidRPr="00582F3B" w:rsidRDefault="00582F3B" w:rsidP="00582F3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2F3B">
        <w:rPr>
          <w:rFonts w:ascii="Times New Roman" w:hAnsi="Times New Roman" w:cs="Times New Roman"/>
          <w:b/>
          <w:sz w:val="24"/>
          <w:szCs w:val="24"/>
        </w:rPr>
        <w:lastRenderedPageBreak/>
        <w:t>Test</w:t>
      </w:r>
    </w:p>
    <w:p w:rsidR="00582F3B" w:rsidRPr="00582F3B" w:rsidRDefault="00582F3B" w:rsidP="00582F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F3B">
        <w:rPr>
          <w:rFonts w:ascii="Times New Roman" w:hAnsi="Times New Roman" w:cs="Times New Roman"/>
          <w:sz w:val="24"/>
          <w:szCs w:val="24"/>
        </w:rPr>
        <w:t>Varianta: A</w:t>
      </w:r>
    </w:p>
    <w:p w:rsidR="00582F3B" w:rsidRPr="00582F3B" w:rsidRDefault="00582F3B" w:rsidP="00582F3B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2F3B">
        <w:rPr>
          <w:rFonts w:ascii="Times New Roman" w:hAnsi="Times New Roman" w:cs="Times New Roman"/>
          <w:sz w:val="24"/>
          <w:szCs w:val="24"/>
        </w:rPr>
        <w:t>Vypočtěte pravděpodobnost, že na dvou hracích kostkách padne součet 7.</w:t>
      </w:r>
    </w:p>
    <w:p w:rsidR="00582F3B" w:rsidRPr="00582F3B" w:rsidRDefault="00582F3B" w:rsidP="00582F3B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2F3B">
        <w:rPr>
          <w:rFonts w:ascii="Times New Roman" w:hAnsi="Times New Roman" w:cs="Times New Roman"/>
          <w:sz w:val="24"/>
          <w:szCs w:val="24"/>
        </w:rPr>
        <w:t xml:space="preserve">Terč je rozdělen do čtyř pásem. První pásmo střelec trefí s pravděpodobností 0,09, druhé pásmo s pravděpodobností 0,14, třetí s pravděpodobností 0,21 a čtvrté s pravděpodobností 0,32. Jaká je pravděpodobnost, že: </w:t>
      </w:r>
    </w:p>
    <w:p w:rsidR="00582F3B" w:rsidRPr="00582F3B" w:rsidRDefault="00582F3B" w:rsidP="00582F3B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  <w:sectPr w:rsidR="00582F3B" w:rsidRPr="00582F3B" w:rsidSect="00582F3B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82F3B" w:rsidRPr="00582F3B" w:rsidRDefault="0011178E" w:rsidP="00582F3B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</w:t>
      </w:r>
      <w:r w:rsidR="00582F3B" w:rsidRPr="00582F3B">
        <w:rPr>
          <w:rFonts w:ascii="Times New Roman" w:hAnsi="Times New Roman" w:cs="Times New Roman"/>
          <w:sz w:val="24"/>
          <w:szCs w:val="24"/>
        </w:rPr>
        <w:t>asáhne terč</w:t>
      </w:r>
    </w:p>
    <w:p w:rsidR="00582F3B" w:rsidRPr="00582F3B" w:rsidRDefault="00582F3B" w:rsidP="00582F3B">
      <w:pPr>
        <w:pStyle w:val="Odstavecseseznamem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:rsidR="00582F3B" w:rsidRPr="00582F3B" w:rsidRDefault="0011178E" w:rsidP="00582F3B">
      <w:pPr>
        <w:pStyle w:val="Odstavecseseznamem"/>
        <w:numPr>
          <w:ilvl w:val="0"/>
          <w:numId w:val="18"/>
        </w:numPr>
        <w:spacing w:after="0"/>
        <w:ind w:left="284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</w:t>
      </w:r>
      <w:r w:rsidR="00582F3B" w:rsidRPr="00582F3B">
        <w:rPr>
          <w:rFonts w:ascii="Times New Roman" w:hAnsi="Times New Roman" w:cs="Times New Roman"/>
          <w:sz w:val="24"/>
          <w:szCs w:val="24"/>
        </w:rPr>
        <w:t>ine terč</w:t>
      </w:r>
    </w:p>
    <w:p w:rsidR="00582F3B" w:rsidRPr="00582F3B" w:rsidRDefault="0011178E" w:rsidP="00582F3B">
      <w:pPr>
        <w:pStyle w:val="Odstavecseseznamem"/>
        <w:numPr>
          <w:ilvl w:val="0"/>
          <w:numId w:val="18"/>
        </w:numPr>
        <w:spacing w:after="0"/>
        <w:ind w:left="113" w:hanging="171"/>
        <w:rPr>
          <w:rFonts w:ascii="Times New Roman" w:hAnsi="Times New Roman" w:cs="Times New Roman"/>
          <w:sz w:val="24"/>
          <w:szCs w:val="24"/>
        </w:rPr>
        <w:sectPr w:rsidR="00582F3B" w:rsidRPr="00582F3B" w:rsidSect="00C0335E">
          <w:type w:val="continuous"/>
          <w:pgSz w:w="11906" w:h="16838"/>
          <w:pgMar w:top="1417" w:right="1417" w:bottom="1417" w:left="1417" w:header="708" w:footer="708" w:gutter="0"/>
          <w:cols w:num="3" w:space="919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lastRenderedPageBreak/>
        <w:t>z</w:t>
      </w:r>
      <w:r w:rsidR="00582F3B" w:rsidRPr="00582F3B">
        <w:rPr>
          <w:rFonts w:ascii="Times New Roman" w:hAnsi="Times New Roman" w:cs="Times New Roman"/>
          <w:sz w:val="24"/>
          <w:szCs w:val="24"/>
        </w:rPr>
        <w:t>asáhne druhé nebo třetí pásmo</w:t>
      </w:r>
    </w:p>
    <w:p w:rsidR="00582F3B" w:rsidRPr="00582F3B" w:rsidRDefault="00582F3B" w:rsidP="00582F3B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2F3B">
        <w:rPr>
          <w:rFonts w:ascii="Times New Roman" w:hAnsi="Times New Roman" w:cs="Times New Roman"/>
          <w:sz w:val="24"/>
          <w:szCs w:val="24"/>
        </w:rPr>
        <w:lastRenderedPageBreak/>
        <w:t>Ve třídě je 35 žáků, z toho 26 dívek. Bude vybrána čtveřice lidí ke zkoušení. Jaká je pravděpodobnost, že budou vybráni:</w:t>
      </w:r>
    </w:p>
    <w:p w:rsidR="00582F3B" w:rsidRPr="00582F3B" w:rsidRDefault="00582F3B" w:rsidP="00582F3B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  <w:sectPr w:rsidR="00582F3B" w:rsidRPr="00582F3B" w:rsidSect="001777A2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82F3B" w:rsidRPr="00582F3B" w:rsidRDefault="0011178E" w:rsidP="00582F3B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j</w:t>
      </w:r>
      <w:r w:rsidR="00582F3B" w:rsidRPr="00582F3B">
        <w:rPr>
          <w:rFonts w:ascii="Times New Roman" w:hAnsi="Times New Roman" w:cs="Times New Roman"/>
          <w:sz w:val="24"/>
          <w:szCs w:val="24"/>
        </w:rPr>
        <w:t>en chlapci</w:t>
      </w:r>
    </w:p>
    <w:p w:rsidR="00582F3B" w:rsidRPr="00582F3B" w:rsidRDefault="0011178E" w:rsidP="00582F3B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</w:t>
      </w:r>
      <w:r w:rsidR="00582F3B" w:rsidRPr="00582F3B">
        <w:rPr>
          <w:rFonts w:ascii="Times New Roman" w:hAnsi="Times New Roman" w:cs="Times New Roman"/>
          <w:sz w:val="24"/>
          <w:szCs w:val="24"/>
        </w:rPr>
        <w:t>spoň 3 dívky</w:t>
      </w:r>
    </w:p>
    <w:p w:rsidR="00582F3B" w:rsidRPr="00582F3B" w:rsidRDefault="00582F3B" w:rsidP="00582F3B">
      <w:pPr>
        <w:spacing w:after="0"/>
        <w:rPr>
          <w:rFonts w:ascii="Times New Roman" w:hAnsi="Times New Roman" w:cs="Times New Roman"/>
          <w:sz w:val="24"/>
          <w:szCs w:val="24"/>
        </w:rPr>
        <w:sectPr w:rsidR="00582F3B" w:rsidRPr="00582F3B" w:rsidSect="001777A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582F3B" w:rsidRPr="00582F3B" w:rsidRDefault="00582F3B" w:rsidP="00582F3B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2F3B">
        <w:rPr>
          <w:rFonts w:ascii="Times New Roman" w:hAnsi="Times New Roman" w:cs="Times New Roman"/>
          <w:sz w:val="24"/>
          <w:szCs w:val="24"/>
        </w:rPr>
        <w:lastRenderedPageBreak/>
        <w:t xml:space="preserve">Jaká je pravděpodobnost, že </w:t>
      </w:r>
      <w:r>
        <w:rPr>
          <w:rFonts w:ascii="Times New Roman" w:hAnsi="Times New Roman" w:cs="Times New Roman"/>
          <w:sz w:val="24"/>
          <w:szCs w:val="24"/>
        </w:rPr>
        <w:t>uhodnete 6 čísel ze 49 možných?</w:t>
      </w:r>
    </w:p>
    <w:p w:rsidR="00582F3B" w:rsidRPr="00582F3B" w:rsidRDefault="00582F3B" w:rsidP="00582F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F3B">
        <w:rPr>
          <w:rFonts w:ascii="Times New Roman" w:hAnsi="Times New Roman" w:cs="Times New Roman"/>
          <w:sz w:val="24"/>
          <w:szCs w:val="24"/>
        </w:rPr>
        <w:t>Varianta: B</w:t>
      </w:r>
    </w:p>
    <w:p w:rsidR="00582F3B" w:rsidRPr="00582F3B" w:rsidRDefault="00582F3B" w:rsidP="00582F3B">
      <w:pPr>
        <w:pStyle w:val="Odstavecseseznamem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2F3B">
        <w:rPr>
          <w:rFonts w:ascii="Times New Roman" w:hAnsi="Times New Roman" w:cs="Times New Roman"/>
          <w:sz w:val="24"/>
          <w:szCs w:val="24"/>
        </w:rPr>
        <w:t>Jaká je pravděpodobnost, že uhodnu 10 čísel z osmdesáti možných.</w:t>
      </w:r>
    </w:p>
    <w:p w:rsidR="00582F3B" w:rsidRPr="00582F3B" w:rsidRDefault="00582F3B" w:rsidP="00582F3B">
      <w:pPr>
        <w:pStyle w:val="Odstavecseseznamem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2F3B">
        <w:rPr>
          <w:rFonts w:ascii="Times New Roman" w:hAnsi="Times New Roman" w:cs="Times New Roman"/>
          <w:sz w:val="24"/>
          <w:szCs w:val="24"/>
        </w:rPr>
        <w:t>Jaká je pravděpodobnost, že na dvou hracích kostkách padne součet 11.</w:t>
      </w:r>
    </w:p>
    <w:p w:rsidR="00582F3B" w:rsidRPr="00582F3B" w:rsidRDefault="00582F3B" w:rsidP="00582F3B">
      <w:pPr>
        <w:pStyle w:val="Odstavecseseznamem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2F3B">
        <w:rPr>
          <w:rFonts w:ascii="Times New Roman" w:hAnsi="Times New Roman" w:cs="Times New Roman"/>
          <w:sz w:val="24"/>
          <w:szCs w:val="24"/>
        </w:rPr>
        <w:t>V jazykové škole je 50 kurzistů z toho 31 dívek. Jaká je pravděpodobnost, že při výběru tří lidí vybereme:</w:t>
      </w:r>
    </w:p>
    <w:p w:rsidR="00582F3B" w:rsidRPr="00582F3B" w:rsidRDefault="00582F3B" w:rsidP="00582F3B">
      <w:pPr>
        <w:pStyle w:val="Odstavecseseznamem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  <w:sectPr w:rsidR="00582F3B" w:rsidRPr="00582F3B" w:rsidSect="001777A2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82F3B" w:rsidRPr="00582F3B" w:rsidRDefault="0011178E" w:rsidP="00582F3B">
      <w:pPr>
        <w:pStyle w:val="Odstavecseseznamem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j</w:t>
      </w:r>
      <w:r w:rsidR="00582F3B" w:rsidRPr="00582F3B">
        <w:rPr>
          <w:rFonts w:ascii="Times New Roman" w:hAnsi="Times New Roman" w:cs="Times New Roman"/>
          <w:sz w:val="24"/>
          <w:szCs w:val="24"/>
        </w:rPr>
        <w:t>en dívky</w:t>
      </w:r>
    </w:p>
    <w:p w:rsidR="00582F3B" w:rsidRPr="00582F3B" w:rsidRDefault="0011178E" w:rsidP="00582F3B">
      <w:pPr>
        <w:pStyle w:val="Odstavecseseznamem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</w:t>
      </w:r>
      <w:r w:rsidR="00582F3B" w:rsidRPr="00582F3B">
        <w:rPr>
          <w:rFonts w:ascii="Times New Roman" w:hAnsi="Times New Roman" w:cs="Times New Roman"/>
          <w:sz w:val="24"/>
          <w:szCs w:val="24"/>
        </w:rPr>
        <w:t>spoň 2 dívky</w:t>
      </w:r>
    </w:p>
    <w:p w:rsidR="00582F3B" w:rsidRPr="00582F3B" w:rsidRDefault="00582F3B" w:rsidP="00582F3B">
      <w:pPr>
        <w:spacing w:after="0"/>
        <w:rPr>
          <w:rFonts w:ascii="Times New Roman" w:hAnsi="Times New Roman" w:cs="Times New Roman"/>
          <w:sz w:val="24"/>
          <w:szCs w:val="24"/>
        </w:rPr>
        <w:sectPr w:rsidR="00582F3B" w:rsidRPr="00582F3B" w:rsidSect="00C0335E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582F3B" w:rsidRPr="00582F3B" w:rsidRDefault="00582F3B" w:rsidP="00582F3B">
      <w:pPr>
        <w:pStyle w:val="Odstavecseseznamem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82F3B">
        <w:rPr>
          <w:rFonts w:ascii="Times New Roman" w:hAnsi="Times New Roman" w:cs="Times New Roman"/>
          <w:sz w:val="24"/>
          <w:szCs w:val="24"/>
        </w:rPr>
        <w:lastRenderedPageBreak/>
        <w:t>Žák se připravoval na maturitní zkoušku. Český jazyk se naučil na 82%, německý jazyk na 91%, matematiku na 98% a odborný výcvik na 99%. Jaká je pravděpodobnost, že:</w:t>
      </w:r>
    </w:p>
    <w:p w:rsidR="00582F3B" w:rsidRPr="00582F3B" w:rsidRDefault="00582F3B" w:rsidP="00582F3B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  <w:sectPr w:rsidR="00582F3B" w:rsidRPr="00582F3B" w:rsidSect="001777A2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82F3B" w:rsidRPr="00582F3B" w:rsidRDefault="0011178E" w:rsidP="00582F3B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</w:t>
      </w:r>
      <w:r w:rsidR="00582F3B" w:rsidRPr="00582F3B">
        <w:rPr>
          <w:rFonts w:ascii="Times New Roman" w:hAnsi="Times New Roman" w:cs="Times New Roman"/>
          <w:sz w:val="24"/>
          <w:szCs w:val="24"/>
        </w:rPr>
        <w:t>dělá maturitní zkoušku</w:t>
      </w:r>
    </w:p>
    <w:p w:rsidR="00582F3B" w:rsidRPr="00582F3B" w:rsidRDefault="0011178E" w:rsidP="00582F3B">
      <w:pPr>
        <w:pStyle w:val="Odstavecseseznamem"/>
        <w:numPr>
          <w:ilvl w:val="0"/>
          <w:numId w:val="20"/>
        </w:numPr>
        <w:spacing w:after="0"/>
        <w:ind w:right="-4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582F3B" w:rsidRPr="00582F3B">
        <w:rPr>
          <w:rFonts w:ascii="Times New Roman" w:hAnsi="Times New Roman" w:cs="Times New Roman"/>
          <w:sz w:val="24"/>
          <w:szCs w:val="24"/>
        </w:rPr>
        <w:t>ropadne z češtiny a z ostatních udělá</w:t>
      </w:r>
    </w:p>
    <w:p w:rsidR="00582F3B" w:rsidRPr="00582F3B" w:rsidRDefault="0011178E" w:rsidP="00582F3B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582F3B" w:rsidRPr="00582F3B">
        <w:rPr>
          <w:rFonts w:ascii="Times New Roman" w:hAnsi="Times New Roman" w:cs="Times New Roman"/>
          <w:sz w:val="24"/>
          <w:szCs w:val="24"/>
        </w:rPr>
        <w:t>ropadne ze všech předmětů</w:t>
      </w:r>
    </w:p>
    <w:p w:rsidR="00582F3B" w:rsidRPr="00582F3B" w:rsidRDefault="00582F3B" w:rsidP="00F77BF4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582F3B" w:rsidRPr="00582F3B" w:rsidRDefault="00582F3B" w:rsidP="00F77BF4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582F3B" w:rsidRPr="00582F3B" w:rsidRDefault="00582F3B" w:rsidP="00F77BF4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582F3B" w:rsidRPr="00582F3B" w:rsidRDefault="00582F3B" w:rsidP="00F77BF4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582F3B" w:rsidRPr="00582F3B" w:rsidRDefault="00582F3B" w:rsidP="00F77BF4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582F3B" w:rsidRPr="00582F3B" w:rsidRDefault="00582F3B" w:rsidP="00F77BF4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582F3B" w:rsidRPr="00582F3B" w:rsidRDefault="00582F3B" w:rsidP="00F77BF4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582F3B" w:rsidRPr="00582F3B" w:rsidRDefault="00582F3B" w:rsidP="00F77BF4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582F3B" w:rsidRPr="00582F3B" w:rsidRDefault="00582F3B" w:rsidP="00F77BF4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582F3B" w:rsidRPr="00582F3B" w:rsidRDefault="00582F3B" w:rsidP="00F77BF4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582F3B" w:rsidRPr="00582F3B" w:rsidRDefault="00582F3B" w:rsidP="00F77BF4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582F3B" w:rsidRPr="00582F3B" w:rsidRDefault="00582F3B" w:rsidP="00F77BF4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582F3B" w:rsidRPr="00582F3B" w:rsidRDefault="00582F3B" w:rsidP="00F77BF4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582F3B" w:rsidRPr="00582F3B" w:rsidRDefault="00582F3B" w:rsidP="00F77BF4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582F3B" w:rsidRPr="00582F3B" w:rsidRDefault="00582F3B" w:rsidP="00F77BF4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582F3B" w:rsidRPr="00582F3B" w:rsidRDefault="00582F3B" w:rsidP="00F77BF4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582F3B" w:rsidRPr="00582F3B" w:rsidRDefault="00582F3B" w:rsidP="00F77BF4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582F3B" w:rsidRPr="00582F3B" w:rsidRDefault="00582F3B" w:rsidP="00F77BF4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582F3B" w:rsidRPr="00582F3B" w:rsidRDefault="00582F3B" w:rsidP="00F77BF4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582F3B" w:rsidRPr="00582F3B" w:rsidRDefault="00582F3B" w:rsidP="00582F3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2F3B">
        <w:rPr>
          <w:rFonts w:ascii="Times New Roman" w:hAnsi="Times New Roman" w:cs="Times New Roman"/>
          <w:b/>
          <w:sz w:val="24"/>
          <w:szCs w:val="24"/>
        </w:rPr>
        <w:lastRenderedPageBreak/>
        <w:t>Řešení</w:t>
      </w:r>
    </w:p>
    <w:p w:rsidR="00582F3B" w:rsidRPr="00582F3B" w:rsidRDefault="00582F3B" w:rsidP="005505E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F3B">
        <w:rPr>
          <w:rFonts w:ascii="Times New Roman" w:hAnsi="Times New Roman" w:cs="Times New Roman"/>
          <w:sz w:val="24"/>
          <w:szCs w:val="24"/>
        </w:rPr>
        <w:t>A</w:t>
      </w:r>
    </w:p>
    <w:p w:rsidR="00582F3B" w:rsidRDefault="00582F3B" w:rsidP="00582F3B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0,167</w:t>
      </w:r>
    </w:p>
    <w:p w:rsidR="00582F3B" w:rsidRDefault="00582F3B" w:rsidP="00582F3B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76%</w:t>
      </w:r>
    </w:p>
    <w:p w:rsidR="00582F3B" w:rsidRDefault="00582F3B" w:rsidP="00582F3B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24%</w:t>
      </w:r>
    </w:p>
    <w:p w:rsidR="00582F3B" w:rsidRDefault="00582F3B" w:rsidP="00582F3B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35%</w:t>
      </w:r>
    </w:p>
    <w:p w:rsidR="00582F3B" w:rsidRDefault="00582F3B" w:rsidP="00582F3B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0,002</w:t>
      </w:r>
    </w:p>
    <w:p w:rsidR="00582F3B" w:rsidRDefault="0011178E" w:rsidP="00582F3B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0,73</w:t>
      </w:r>
    </w:p>
    <w:p w:rsidR="00582F3B" w:rsidRDefault="00582F3B" w:rsidP="00582F3B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0,12</w:t>
      </w:r>
    </w:p>
    <w:p w:rsidR="00582F3B" w:rsidRDefault="00582F3B" w:rsidP="00582F3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2F3B" w:rsidRDefault="00582F3B" w:rsidP="00582F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</w:p>
    <w:p w:rsidR="00582F3B" w:rsidRDefault="00582F3B" w:rsidP="00582F3B">
      <w:pPr>
        <w:pStyle w:val="Odstavecseseznamem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0,125</w:t>
      </w:r>
    </w:p>
    <w:p w:rsidR="00582F3B" w:rsidRDefault="00582F3B" w:rsidP="00582F3B">
      <w:pPr>
        <w:pStyle w:val="Odstavecseseznamem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0,056</w:t>
      </w:r>
    </w:p>
    <w:p w:rsidR="00582F3B" w:rsidRDefault="00582F3B" w:rsidP="00582F3B">
      <w:pPr>
        <w:pStyle w:val="Odstavecseseznamem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0,23</w:t>
      </w:r>
    </w:p>
    <w:p w:rsidR="00582F3B" w:rsidRPr="00582F3B" w:rsidRDefault="00582F3B" w:rsidP="00582F3B">
      <w:pPr>
        <w:pStyle w:val="Odstavecseseznamem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0,6</w:t>
      </w:r>
      <w:r w:rsidRPr="00582F3B">
        <w:rPr>
          <w:rFonts w:ascii="Times New Roman" w:hAnsi="Times New Roman" w:cs="Times New Roman"/>
          <w:sz w:val="24"/>
          <w:szCs w:val="24"/>
        </w:rPr>
        <w:t>8</w:t>
      </w:r>
    </w:p>
    <w:p w:rsidR="00582F3B" w:rsidRDefault="00582F3B" w:rsidP="00582F3B">
      <w:pPr>
        <w:pStyle w:val="Odstavecseseznamem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72,3%</w:t>
      </w:r>
    </w:p>
    <w:p w:rsidR="00582F3B" w:rsidRDefault="00582F3B" w:rsidP="00582F3B">
      <w:pPr>
        <w:pStyle w:val="Odstavecseseznamem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15,9%</w:t>
      </w:r>
    </w:p>
    <w:p w:rsidR="00582F3B" w:rsidRDefault="00582F3B" w:rsidP="00582F3B">
      <w:pPr>
        <w:pStyle w:val="Odstavecseseznamem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0,0000032</w:t>
      </w:r>
    </w:p>
    <w:p w:rsidR="00582F3B" w:rsidRDefault="00582F3B" w:rsidP="00582F3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2F3B" w:rsidRDefault="00582F3B" w:rsidP="00582F3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2F3B" w:rsidRDefault="00582F3B" w:rsidP="00582F3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2F3B" w:rsidRDefault="00582F3B" w:rsidP="00582F3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2F3B" w:rsidRDefault="00582F3B" w:rsidP="00582F3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2F3B" w:rsidRDefault="00582F3B" w:rsidP="00582F3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2F3B" w:rsidRDefault="00582F3B" w:rsidP="00582F3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2F3B" w:rsidRDefault="00582F3B" w:rsidP="00582F3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2F3B" w:rsidRDefault="00582F3B" w:rsidP="00582F3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2F3B" w:rsidRDefault="00582F3B" w:rsidP="00582F3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2F3B" w:rsidRDefault="00582F3B" w:rsidP="00582F3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2F3B" w:rsidRDefault="00582F3B" w:rsidP="00582F3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2F3B" w:rsidRDefault="00582F3B" w:rsidP="00582F3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2F3B" w:rsidRPr="00582F3B" w:rsidRDefault="00582F3B" w:rsidP="00582F3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505E3" w:rsidRPr="00582F3B" w:rsidRDefault="005505E3" w:rsidP="005505E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F3B">
        <w:rPr>
          <w:rFonts w:ascii="Times New Roman" w:hAnsi="Times New Roman" w:cs="Times New Roman"/>
          <w:sz w:val="24"/>
          <w:szCs w:val="24"/>
        </w:rPr>
        <w:t xml:space="preserve">Použité zdroje: </w:t>
      </w:r>
    </w:p>
    <w:p w:rsidR="005505E3" w:rsidRPr="00582F3B" w:rsidRDefault="005505E3" w:rsidP="005505E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F3B">
        <w:rPr>
          <w:rFonts w:ascii="Times New Roman" w:hAnsi="Times New Roman" w:cs="Times New Roman"/>
          <w:sz w:val="24"/>
          <w:szCs w:val="24"/>
        </w:rPr>
        <w:t xml:space="preserve">HUDCOVÁ, Milada; KUBÍČKOVÁ, Libuše. </w:t>
      </w:r>
      <w:r w:rsidRPr="00582F3B">
        <w:rPr>
          <w:rFonts w:ascii="Times New Roman" w:hAnsi="Times New Roman" w:cs="Times New Roman"/>
          <w:i/>
          <w:iCs/>
          <w:sz w:val="24"/>
          <w:szCs w:val="24"/>
        </w:rPr>
        <w:t>Sbírka úloh z matematiky pro SOŠ, SOU a nástavbové studium</w:t>
      </w:r>
      <w:r w:rsidRPr="00582F3B">
        <w:rPr>
          <w:rFonts w:ascii="Times New Roman" w:hAnsi="Times New Roman" w:cs="Times New Roman"/>
          <w:sz w:val="24"/>
          <w:szCs w:val="24"/>
        </w:rPr>
        <w:t xml:space="preserve">. Praha: </w:t>
      </w:r>
      <w:proofErr w:type="spellStart"/>
      <w:r w:rsidRPr="00582F3B">
        <w:rPr>
          <w:rFonts w:ascii="Times New Roman" w:hAnsi="Times New Roman" w:cs="Times New Roman"/>
          <w:sz w:val="24"/>
          <w:szCs w:val="24"/>
        </w:rPr>
        <w:t>Prometheus</w:t>
      </w:r>
      <w:proofErr w:type="spellEnd"/>
      <w:r w:rsidRPr="00582F3B">
        <w:rPr>
          <w:rFonts w:ascii="Times New Roman" w:hAnsi="Times New Roman" w:cs="Times New Roman"/>
          <w:sz w:val="24"/>
          <w:szCs w:val="24"/>
        </w:rPr>
        <w:t>, 2000, ISBN 80-7196-318-6.</w:t>
      </w:r>
    </w:p>
    <w:p w:rsidR="005505E3" w:rsidRPr="00582F3B" w:rsidRDefault="005505E3" w:rsidP="005505E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F3B">
        <w:rPr>
          <w:rFonts w:ascii="Times New Roman" w:hAnsi="Times New Roman" w:cs="Times New Roman"/>
          <w:sz w:val="24"/>
          <w:szCs w:val="24"/>
        </w:rPr>
        <w:t xml:space="preserve">CALDA, Emil; DUPAČ, Václav. </w:t>
      </w:r>
      <w:r w:rsidRPr="00582F3B">
        <w:rPr>
          <w:rFonts w:ascii="Times New Roman" w:hAnsi="Times New Roman" w:cs="Times New Roman"/>
          <w:i/>
          <w:iCs/>
          <w:sz w:val="24"/>
          <w:szCs w:val="24"/>
        </w:rPr>
        <w:t>Matematika pro gymnázia Kombinatorika, pravděpodobnost, statistika</w:t>
      </w:r>
      <w:r w:rsidRPr="00582F3B">
        <w:rPr>
          <w:rFonts w:ascii="Times New Roman" w:hAnsi="Times New Roman" w:cs="Times New Roman"/>
          <w:sz w:val="24"/>
          <w:szCs w:val="24"/>
        </w:rPr>
        <w:t xml:space="preserve">. Praha: </w:t>
      </w:r>
      <w:proofErr w:type="spellStart"/>
      <w:r w:rsidRPr="00582F3B">
        <w:rPr>
          <w:rFonts w:ascii="Times New Roman" w:hAnsi="Times New Roman" w:cs="Times New Roman"/>
          <w:sz w:val="24"/>
          <w:szCs w:val="24"/>
        </w:rPr>
        <w:t>Prometheus</w:t>
      </w:r>
      <w:proofErr w:type="spellEnd"/>
      <w:r w:rsidRPr="00582F3B">
        <w:rPr>
          <w:rFonts w:ascii="Times New Roman" w:hAnsi="Times New Roman" w:cs="Times New Roman"/>
          <w:sz w:val="24"/>
          <w:szCs w:val="24"/>
        </w:rPr>
        <w:t>, 2002, ISBN 80-7196-147-7.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652326" w:rsidRPr="000837D9" w:rsidTr="006B74E8">
        <w:tc>
          <w:tcPr>
            <w:tcW w:w="9212" w:type="dxa"/>
          </w:tcPr>
          <w:p w:rsidR="00652326" w:rsidRPr="000837D9" w:rsidRDefault="00652326" w:rsidP="006B74E8">
            <w:pPr>
              <w:pStyle w:val="Normlnweb"/>
              <w:spacing w:before="0" w:beforeAutospacing="0" w:after="0" w:afterAutospacing="0"/>
              <w:jc w:val="center"/>
            </w:pPr>
            <w:r w:rsidRPr="000837D9">
              <w:rPr>
                <w:color w:val="000000" w:themeColor="text1"/>
                <w:kern w:val="24"/>
              </w:rPr>
              <w:t>Pokud není uvedeno jinak, použitý materiál je z vlastních zdrojů autora.</w:t>
            </w:r>
          </w:p>
        </w:tc>
      </w:tr>
    </w:tbl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0837D9" w:rsidRPr="000837D9" w:rsidSect="005505E3">
      <w:footerReference w:type="default" r:id="rId8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F0C" w:rsidRDefault="003F4F0C" w:rsidP="0057227F">
      <w:pPr>
        <w:spacing w:after="0" w:line="240" w:lineRule="auto"/>
      </w:pPr>
      <w:r>
        <w:separator/>
      </w:r>
    </w:p>
  </w:endnote>
  <w:endnote w:type="continuationSeparator" w:id="0">
    <w:p w:rsidR="003F4F0C" w:rsidRDefault="003F4F0C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F0C" w:rsidRDefault="003F4F0C" w:rsidP="0057227F">
      <w:pPr>
        <w:spacing w:after="0" w:line="240" w:lineRule="auto"/>
      </w:pPr>
      <w:r>
        <w:separator/>
      </w:r>
    </w:p>
  </w:footnote>
  <w:footnote w:type="continuationSeparator" w:id="0">
    <w:p w:rsidR="003F4F0C" w:rsidRDefault="003F4F0C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F5CF5"/>
    <w:multiLevelType w:val="hybridMultilevel"/>
    <w:tmpl w:val="FC18D608"/>
    <w:lvl w:ilvl="0" w:tplc="5B66B6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A801DB"/>
    <w:multiLevelType w:val="hybridMultilevel"/>
    <w:tmpl w:val="C39E35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F50AF"/>
    <w:multiLevelType w:val="hybridMultilevel"/>
    <w:tmpl w:val="7D9AE934"/>
    <w:lvl w:ilvl="0" w:tplc="C19E61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E575D5B"/>
    <w:multiLevelType w:val="hybridMultilevel"/>
    <w:tmpl w:val="85FEDC92"/>
    <w:lvl w:ilvl="0" w:tplc="C6AEB81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05D30"/>
    <w:multiLevelType w:val="hybridMultilevel"/>
    <w:tmpl w:val="F1EEF42A"/>
    <w:lvl w:ilvl="0" w:tplc="4348A1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A16791"/>
    <w:multiLevelType w:val="hybridMultilevel"/>
    <w:tmpl w:val="33C0B65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CF36BC"/>
    <w:multiLevelType w:val="hybridMultilevel"/>
    <w:tmpl w:val="495E270A"/>
    <w:lvl w:ilvl="0" w:tplc="D882B3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2F03582"/>
    <w:multiLevelType w:val="hybridMultilevel"/>
    <w:tmpl w:val="23E8BD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D54D80"/>
    <w:multiLevelType w:val="hybridMultilevel"/>
    <w:tmpl w:val="49E067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C528F9"/>
    <w:multiLevelType w:val="hybridMultilevel"/>
    <w:tmpl w:val="3CC6FACC"/>
    <w:lvl w:ilvl="0" w:tplc="C4F473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A154D8F"/>
    <w:multiLevelType w:val="hybridMultilevel"/>
    <w:tmpl w:val="EF24CCA0"/>
    <w:lvl w:ilvl="0" w:tplc="7A1637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926465F"/>
    <w:multiLevelType w:val="hybridMultilevel"/>
    <w:tmpl w:val="229AB600"/>
    <w:lvl w:ilvl="0" w:tplc="335828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16C36FB"/>
    <w:multiLevelType w:val="hybridMultilevel"/>
    <w:tmpl w:val="AF7CA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801CC7"/>
    <w:multiLevelType w:val="hybridMultilevel"/>
    <w:tmpl w:val="6082C54C"/>
    <w:lvl w:ilvl="0" w:tplc="707CDD74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6A19A8"/>
    <w:multiLevelType w:val="hybridMultilevel"/>
    <w:tmpl w:val="397EF5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245F76"/>
    <w:multiLevelType w:val="hybridMultilevel"/>
    <w:tmpl w:val="E53A9918"/>
    <w:lvl w:ilvl="0" w:tplc="CBFC06F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440CD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9475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A4144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678C39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6E17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54EAB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E000F4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DE446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BC3633F"/>
    <w:multiLevelType w:val="hybridMultilevel"/>
    <w:tmpl w:val="D652B886"/>
    <w:lvl w:ilvl="0" w:tplc="A32089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DEA76AC"/>
    <w:multiLevelType w:val="hybridMultilevel"/>
    <w:tmpl w:val="34224D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156FD6"/>
    <w:multiLevelType w:val="hybridMultilevel"/>
    <w:tmpl w:val="35488D7E"/>
    <w:lvl w:ilvl="0" w:tplc="ED3A6F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B610017"/>
    <w:multiLevelType w:val="hybridMultilevel"/>
    <w:tmpl w:val="6040E9BE"/>
    <w:lvl w:ilvl="0" w:tplc="B1AEEF8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F12E96"/>
    <w:multiLevelType w:val="hybridMultilevel"/>
    <w:tmpl w:val="021A0E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9A47A9"/>
    <w:multiLevelType w:val="hybridMultilevel"/>
    <w:tmpl w:val="FC32A438"/>
    <w:lvl w:ilvl="0" w:tplc="94EED5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C392E77"/>
    <w:multiLevelType w:val="hybridMultilevel"/>
    <w:tmpl w:val="9326C69A"/>
    <w:lvl w:ilvl="0" w:tplc="F2706470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463FE2"/>
    <w:multiLevelType w:val="hybridMultilevel"/>
    <w:tmpl w:val="E8CC62EC"/>
    <w:lvl w:ilvl="0" w:tplc="3CD2B0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88722A1"/>
    <w:multiLevelType w:val="hybridMultilevel"/>
    <w:tmpl w:val="8C2CED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0020B8"/>
    <w:multiLevelType w:val="hybridMultilevel"/>
    <w:tmpl w:val="5BAC69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0"/>
  </w:num>
  <w:num w:numId="3">
    <w:abstractNumId w:val="25"/>
  </w:num>
  <w:num w:numId="4">
    <w:abstractNumId w:val="17"/>
  </w:num>
  <w:num w:numId="5">
    <w:abstractNumId w:val="10"/>
  </w:num>
  <w:num w:numId="6">
    <w:abstractNumId w:val="6"/>
  </w:num>
  <w:num w:numId="7">
    <w:abstractNumId w:val="2"/>
  </w:num>
  <w:num w:numId="8">
    <w:abstractNumId w:val="21"/>
  </w:num>
  <w:num w:numId="9">
    <w:abstractNumId w:val="12"/>
  </w:num>
  <w:num w:numId="10">
    <w:abstractNumId w:val="9"/>
  </w:num>
  <w:num w:numId="11">
    <w:abstractNumId w:val="5"/>
  </w:num>
  <w:num w:numId="12">
    <w:abstractNumId w:val="18"/>
  </w:num>
  <w:num w:numId="13">
    <w:abstractNumId w:val="23"/>
  </w:num>
  <w:num w:numId="14">
    <w:abstractNumId w:val="1"/>
  </w:num>
  <w:num w:numId="15">
    <w:abstractNumId w:val="16"/>
  </w:num>
  <w:num w:numId="16">
    <w:abstractNumId w:val="15"/>
  </w:num>
  <w:num w:numId="17">
    <w:abstractNumId w:val="8"/>
  </w:num>
  <w:num w:numId="18">
    <w:abstractNumId w:val="0"/>
  </w:num>
  <w:num w:numId="19">
    <w:abstractNumId w:val="24"/>
  </w:num>
  <w:num w:numId="20">
    <w:abstractNumId w:val="11"/>
  </w:num>
  <w:num w:numId="21">
    <w:abstractNumId w:val="7"/>
  </w:num>
  <w:num w:numId="22">
    <w:abstractNumId w:val="13"/>
  </w:num>
  <w:num w:numId="23">
    <w:abstractNumId w:val="19"/>
  </w:num>
  <w:num w:numId="24">
    <w:abstractNumId w:val="4"/>
  </w:num>
  <w:num w:numId="25">
    <w:abstractNumId w:val="3"/>
  </w:num>
  <w:num w:numId="26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477B3D"/>
    <w:rsid w:val="00071EFA"/>
    <w:rsid w:val="000759A0"/>
    <w:rsid w:val="000837D9"/>
    <w:rsid w:val="0011178E"/>
    <w:rsid w:val="00144B9E"/>
    <w:rsid w:val="001542A6"/>
    <w:rsid w:val="00173A0A"/>
    <w:rsid w:val="001B29F3"/>
    <w:rsid w:val="001C2BA0"/>
    <w:rsid w:val="001C46B8"/>
    <w:rsid w:val="003854DD"/>
    <w:rsid w:val="00395DE6"/>
    <w:rsid w:val="003A4857"/>
    <w:rsid w:val="003C0F2B"/>
    <w:rsid w:val="003F4F0C"/>
    <w:rsid w:val="00470D11"/>
    <w:rsid w:val="00477B3D"/>
    <w:rsid w:val="00485910"/>
    <w:rsid w:val="004F0CE7"/>
    <w:rsid w:val="00540DAD"/>
    <w:rsid w:val="005505E3"/>
    <w:rsid w:val="0057227F"/>
    <w:rsid w:val="0057256E"/>
    <w:rsid w:val="00582F3B"/>
    <w:rsid w:val="005A5829"/>
    <w:rsid w:val="005D0460"/>
    <w:rsid w:val="00604E21"/>
    <w:rsid w:val="00607D33"/>
    <w:rsid w:val="00624FA6"/>
    <w:rsid w:val="00652326"/>
    <w:rsid w:val="00654FF9"/>
    <w:rsid w:val="006906BF"/>
    <w:rsid w:val="00690B63"/>
    <w:rsid w:val="00693354"/>
    <w:rsid w:val="006B4AC1"/>
    <w:rsid w:val="006C3E2D"/>
    <w:rsid w:val="006C6731"/>
    <w:rsid w:val="006E2830"/>
    <w:rsid w:val="00724816"/>
    <w:rsid w:val="007A7FAE"/>
    <w:rsid w:val="0082067F"/>
    <w:rsid w:val="00842081"/>
    <w:rsid w:val="00852DD1"/>
    <w:rsid w:val="009151BB"/>
    <w:rsid w:val="009538E0"/>
    <w:rsid w:val="0097391B"/>
    <w:rsid w:val="00980353"/>
    <w:rsid w:val="009C2B98"/>
    <w:rsid w:val="009D564B"/>
    <w:rsid w:val="00A14FFE"/>
    <w:rsid w:val="00A749CE"/>
    <w:rsid w:val="00AF0B67"/>
    <w:rsid w:val="00AF705D"/>
    <w:rsid w:val="00B74ECC"/>
    <w:rsid w:val="00B75244"/>
    <w:rsid w:val="00BA1868"/>
    <w:rsid w:val="00BC0933"/>
    <w:rsid w:val="00BD798E"/>
    <w:rsid w:val="00BE583F"/>
    <w:rsid w:val="00BF7660"/>
    <w:rsid w:val="00C12F1E"/>
    <w:rsid w:val="00C65686"/>
    <w:rsid w:val="00C82B2C"/>
    <w:rsid w:val="00C92B93"/>
    <w:rsid w:val="00C948D7"/>
    <w:rsid w:val="00CB2FFE"/>
    <w:rsid w:val="00D46AAD"/>
    <w:rsid w:val="00D854BC"/>
    <w:rsid w:val="00D90F58"/>
    <w:rsid w:val="00DC6A67"/>
    <w:rsid w:val="00E07E48"/>
    <w:rsid w:val="00E266B5"/>
    <w:rsid w:val="00EA7A10"/>
    <w:rsid w:val="00EF4761"/>
    <w:rsid w:val="00F2055A"/>
    <w:rsid w:val="00F32BE7"/>
    <w:rsid w:val="00F33E46"/>
    <w:rsid w:val="00F77BF4"/>
    <w:rsid w:val="00FC137F"/>
    <w:rsid w:val="00FC7CB4"/>
    <w:rsid w:val="00FF1B10"/>
    <w:rsid w:val="00FF5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character" w:customStyle="1" w:styleId="nw">
    <w:name w:val="nw"/>
    <w:basedOn w:val="Standardnpsmoodstavce"/>
    <w:rsid w:val="003A4857"/>
  </w:style>
  <w:style w:type="character" w:styleId="PromnnHTML">
    <w:name w:val="HTML Variable"/>
    <w:basedOn w:val="Standardnpsmoodstavce"/>
    <w:uiPriority w:val="99"/>
    <w:semiHidden/>
    <w:unhideWhenUsed/>
    <w:rsid w:val="003A4857"/>
    <w:rPr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B4A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B4A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B4AC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7524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837D9"/>
    <w:rPr>
      <w:color w:val="808080"/>
    </w:rPr>
  </w:style>
  <w:style w:type="table" w:styleId="Mkatabulky">
    <w:name w:val="Table Grid"/>
    <w:basedOn w:val="Normlntabulka"/>
    <w:uiPriority w:val="59"/>
    <w:rsid w:val="00083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641976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675C97-443C-417D-920C-CAA7EE52C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307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Leoš Bílek</dc:creator>
  <cp:lastModifiedBy>Leoš</cp:lastModifiedBy>
  <cp:revision>8</cp:revision>
  <dcterms:created xsi:type="dcterms:W3CDTF">2013-08-28T06:07:00Z</dcterms:created>
  <dcterms:modified xsi:type="dcterms:W3CDTF">2013-11-28T07:22:00Z</dcterms:modified>
</cp:coreProperties>
</file>