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686" w:rsidRDefault="00F738D4">
      <w:r w:rsidRPr="00F738D4">
        <w:rPr>
          <w:noProof/>
          <w:lang w:eastAsia="cs-CZ"/>
        </w:rPr>
        <w:drawing>
          <wp:inline distT="0" distB="0" distL="0" distR="0">
            <wp:extent cx="5760720" cy="125001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8D4" w:rsidRDefault="00F738D4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F738D4" w:rsidTr="005065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J. E. Purkyně Libochovice a ZUŠ</w:t>
            </w:r>
          </w:p>
        </w:tc>
      </w:tr>
      <w:tr w:rsidR="00F738D4" w:rsidTr="005065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Bc. Jiří Grüner</w:t>
            </w:r>
          </w:p>
        </w:tc>
      </w:tr>
      <w:tr w:rsidR="00F738D4" w:rsidTr="005065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</w:t>
            </w:r>
            <w:r w:rsidR="00B47B42">
              <w:rPr>
                <w:sz w:val="40"/>
                <w:szCs w:val="40"/>
              </w:rPr>
              <w:t>CE_58</w:t>
            </w:r>
            <w:bookmarkStart w:id="0" w:name="_GoBack"/>
            <w:bookmarkEnd w:id="0"/>
            <w:r>
              <w:rPr>
                <w:sz w:val="40"/>
                <w:szCs w:val="40"/>
              </w:rPr>
              <w:t>_Test pro 5. ročník ZŠ – Antonín Dvořák</w:t>
            </w:r>
          </w:p>
        </w:tc>
      </w:tr>
      <w:tr w:rsidR="00F738D4" w:rsidTr="005065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Dějiny hudby – Antonín Dvořák – život a dílo</w:t>
            </w:r>
          </w:p>
        </w:tc>
      </w:tr>
      <w:tr w:rsidR="00F738D4" w:rsidTr="005065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D4" w:rsidRDefault="00F738D4" w:rsidP="005065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F738D4" w:rsidRDefault="00F738D4" w:rsidP="005065A3">
            <w:pPr>
              <w:rPr>
                <w:sz w:val="40"/>
                <w:szCs w:val="40"/>
              </w:rPr>
            </w:pPr>
          </w:p>
        </w:tc>
      </w:tr>
    </w:tbl>
    <w:p w:rsidR="00F738D4" w:rsidRDefault="00F738D4"/>
    <w:p w:rsidR="00F738D4" w:rsidRPr="0050581B" w:rsidRDefault="00F738D4" w:rsidP="00F738D4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0581B">
        <w:rPr>
          <w:rFonts w:ascii="Times New Roman" w:hAnsi="Times New Roman" w:cs="Times New Roman"/>
          <w:i/>
          <w:sz w:val="24"/>
          <w:szCs w:val="24"/>
          <w:u w:val="single"/>
        </w:rPr>
        <w:t>Anotace:</w:t>
      </w: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>Jedná se o jednoduc</w:t>
      </w:r>
      <w:r>
        <w:rPr>
          <w:rFonts w:ascii="Times New Roman" w:hAnsi="Times New Roman" w:cs="Times New Roman"/>
          <w:sz w:val="24"/>
          <w:szCs w:val="24"/>
        </w:rPr>
        <w:t>hý test z dějin hudby pro žáky 5</w:t>
      </w:r>
      <w:r w:rsidRPr="0050581B">
        <w:rPr>
          <w:rFonts w:ascii="Times New Roman" w:hAnsi="Times New Roman" w:cs="Times New Roman"/>
          <w:sz w:val="24"/>
          <w:szCs w:val="24"/>
        </w:rPr>
        <w:t xml:space="preserve">. tříd. </w:t>
      </w: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 xml:space="preserve">Test je </w:t>
      </w:r>
      <w:r>
        <w:rPr>
          <w:rFonts w:ascii="Times New Roman" w:hAnsi="Times New Roman" w:cs="Times New Roman"/>
          <w:sz w:val="24"/>
          <w:szCs w:val="24"/>
        </w:rPr>
        <w:t>zaměřen na českého romantického skladatele Antonína Dvořáka, jeho život, dílo.</w:t>
      </w: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>Test má vždy jen jednu správnou odpověď a záleží na vyučujícím, jak otázky oboduje. Doporučuje se jeden bod za každou správnou odpověď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058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Pr="0050581B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>Test může být doplněn o konkrétní ukázky hudby, které v hodinách vyučující žákům pustil z CD, nebo z </w:t>
      </w:r>
      <w:hyperlink r:id="rId7" w:history="1">
        <w:r w:rsidRPr="0050581B">
          <w:rPr>
            <w:rStyle w:val="Hypertextovodkaz"/>
            <w:rFonts w:ascii="Times New Roman" w:hAnsi="Times New Roman" w:cs="Times New Roman"/>
            <w:sz w:val="24"/>
            <w:szCs w:val="24"/>
          </w:rPr>
          <w:t>www.youtube.com</w:t>
        </w:r>
      </w:hyperlink>
      <w:r w:rsidRPr="0050581B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Pr="00F738D4" w:rsidRDefault="00F738D4" w:rsidP="00F738D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738D4">
        <w:rPr>
          <w:rFonts w:ascii="Times New Roman" w:hAnsi="Times New Roman" w:cs="Times New Roman"/>
          <w:b/>
          <w:sz w:val="30"/>
          <w:szCs w:val="30"/>
        </w:rPr>
        <w:lastRenderedPageBreak/>
        <w:t>Test pro 5. třídy</w:t>
      </w:r>
    </w:p>
    <w:p w:rsidR="00F738D4" w:rsidRPr="00F738D4" w:rsidRDefault="00F738D4" w:rsidP="00F738D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738D4">
        <w:rPr>
          <w:rFonts w:ascii="Times New Roman" w:hAnsi="Times New Roman" w:cs="Times New Roman"/>
          <w:b/>
          <w:sz w:val="30"/>
          <w:szCs w:val="30"/>
        </w:rPr>
        <w:t>Antonín Dvořák – život a dílo</w:t>
      </w:r>
    </w:p>
    <w:p w:rsidR="00F738D4" w:rsidRPr="00F738D4" w:rsidRDefault="00F738D4" w:rsidP="00F738D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738D4" w:rsidRDefault="00F738D4" w:rsidP="00F738D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Antonín Dvořák se narodil v letech:</w:t>
      </w:r>
    </w:p>
    <w:p w:rsidR="00F738D4" w:rsidRDefault="00F738D4" w:rsidP="00F738D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850 př. n. l. – 800 př. na. l.</w:t>
      </w:r>
    </w:p>
    <w:p w:rsidR="00F738D4" w:rsidRDefault="00F738D4" w:rsidP="00F738D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1970 – 2000</w:t>
      </w:r>
    </w:p>
    <w:p w:rsidR="00F738D4" w:rsidRDefault="00F738D4" w:rsidP="00F738D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1841 – 1904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jakém městě se Antonín Dvořák narodil?</w:t>
      </w:r>
    </w:p>
    <w:p w:rsidR="00F738D4" w:rsidRDefault="00F738D4" w:rsidP="00F738D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Zlonice</w:t>
      </w:r>
    </w:p>
    <w:p w:rsidR="00F738D4" w:rsidRDefault="00F738D4" w:rsidP="00F738D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Nelahozeves</w:t>
      </w:r>
    </w:p>
    <w:p w:rsidR="00F738D4" w:rsidRDefault="00F738D4" w:rsidP="00F738D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Libochovice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kterém městě Antonín Dvořák zemřel?</w:t>
      </w:r>
    </w:p>
    <w:p w:rsidR="00F738D4" w:rsidRDefault="00F738D4" w:rsidP="00F738D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</w:t>
      </w:r>
    </w:p>
    <w:p w:rsidR="00F738D4" w:rsidRDefault="00F738D4" w:rsidP="00F738D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Libochovice</w:t>
      </w:r>
    </w:p>
    <w:p w:rsidR="00F738D4" w:rsidRDefault="00F738D4" w:rsidP="00F738D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Ústí nad Labem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byl vyučen Dvořákův otec?</w:t>
      </w:r>
    </w:p>
    <w:p w:rsidR="00F738D4" w:rsidRDefault="00F738D4" w:rsidP="00F738D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truhlářem</w:t>
      </w:r>
    </w:p>
    <w:p w:rsidR="00F738D4" w:rsidRDefault="00F738D4" w:rsidP="00F738D4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skladníkem</w:t>
      </w:r>
    </w:p>
    <w:p w:rsidR="00F738D4" w:rsidRDefault="00F738D4" w:rsidP="00F738D4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řezníkem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chtěl otec Dvořáka, aby se vyučil?</w:t>
      </w:r>
    </w:p>
    <w:p w:rsidR="00F738D4" w:rsidRDefault="00F738D4" w:rsidP="00F738D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řezníkem</w:t>
      </w:r>
    </w:p>
    <w:p w:rsidR="00F738D4" w:rsidRDefault="00F738D4" w:rsidP="00F738D4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truhlářem</w:t>
      </w:r>
    </w:p>
    <w:p w:rsidR="00F738D4" w:rsidRDefault="00F738D4" w:rsidP="00F738D4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skladníkem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Dvořák se začíná věnovat hudbě a odchází do Prahy. U kterého učitele se hudbě věnoval?</w:t>
      </w:r>
    </w:p>
    <w:p w:rsidR="00F738D4" w:rsidRDefault="00F738D4" w:rsidP="00F738D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F738D4" w:rsidRDefault="00F738D4" w:rsidP="00F738D4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skladatele Mozarta</w:t>
      </w:r>
    </w:p>
    <w:p w:rsidR="00F738D4" w:rsidRDefault="00F738D4" w:rsidP="00F738D4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prof. Liehmanna</w:t>
      </w:r>
    </w:p>
    <w:p w:rsidR="00F738D4" w:rsidRDefault="00F738D4" w:rsidP="00F738D4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nikoho, přestěhoval se do Prahy a byl v hudbě samoukem</w:t>
      </w:r>
    </w:p>
    <w:p w:rsidR="00F738D4" w:rsidRDefault="00F738D4" w:rsidP="00F738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Dvořákův život byl velmi pestrý. V roce 1884 byl pozván do jednoho zahraničního státu, aby tam dirigoval svou skladbu. Vyber stát a skladbu z uvedené nabídky:</w:t>
      </w:r>
    </w:p>
    <w:p w:rsidR="005C5C56" w:rsidRDefault="005C5C56" w:rsidP="005C5C56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Rakousko, Mozartovo Requiem</w:t>
      </w:r>
    </w:p>
    <w:p w:rsidR="005C5C56" w:rsidRDefault="005C5C56" w:rsidP="005C5C56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Anglie, Smetanova opera Hubička</w:t>
      </w:r>
    </w:p>
    <w:p w:rsidR="005C5C56" w:rsidRDefault="005C5C56" w:rsidP="005C5C56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Anglie, Stabat Mater</w:t>
      </w:r>
    </w:p>
    <w:p w:rsidR="005C5C56" w:rsidRDefault="005C5C56" w:rsidP="005C5C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roce 1882 však odjíždí na několik let na vzdálenější kontinent, aby se stal ředitelem. Na jaký kontinent se plavil?</w:t>
      </w:r>
    </w:p>
    <w:p w:rsidR="005C5C56" w:rsidRDefault="005C5C56" w:rsidP="005C5C56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Antarktida</w:t>
      </w:r>
    </w:p>
    <w:p w:rsidR="005C5C56" w:rsidRDefault="005C5C56" w:rsidP="005C5C56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Amerika</w:t>
      </w:r>
    </w:p>
    <w:p w:rsidR="005C5C56" w:rsidRDefault="005C5C56" w:rsidP="005C5C56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Austrálie</w:t>
      </w:r>
    </w:p>
    <w:p w:rsidR="005C5C56" w:rsidRDefault="005C5C56" w:rsidP="005C5C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životě váhal s ohromnou pracovní nabídkou, kterou však nakonec přijal. O jakou pracovní nabídku se jednalo a kde?</w:t>
      </w:r>
    </w:p>
    <w:p w:rsidR="005C5C56" w:rsidRDefault="005C5C56" w:rsidP="005C5C56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5C5C56" w:rsidRDefault="005C5C56" w:rsidP="005C5C5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Amerika, ředitel New Yorské konzervatoře</w:t>
      </w:r>
    </w:p>
    <w:p w:rsidR="005C5C56" w:rsidRDefault="005C5C56" w:rsidP="005C5C5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Austrálie, jako lovec přemnožených australských králíků</w:t>
      </w:r>
    </w:p>
    <w:p w:rsidR="005C5C56" w:rsidRDefault="005C5C56" w:rsidP="005C5C5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Antarktida, jeden ze zakládajících členů výzkumné stanice</w:t>
      </w:r>
    </w:p>
    <w:p w:rsidR="00670118" w:rsidRDefault="00670118" w:rsidP="006701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0118" w:rsidRDefault="00670118" w:rsidP="0067011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Dvořákovo hudební dílo je velice rozsáhle. Kolik napsal za svůj život symfonií?</w:t>
      </w:r>
    </w:p>
    <w:p w:rsidR="00670118" w:rsidRDefault="00670118" w:rsidP="00670118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70118" w:rsidRDefault="00670118" w:rsidP="00670118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žádnou</w:t>
      </w:r>
    </w:p>
    <w:p w:rsidR="00670118" w:rsidRDefault="00670118" w:rsidP="00670118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</w:p>
    <w:p w:rsidR="00670118" w:rsidRDefault="00670118" w:rsidP="00670118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</w:p>
    <w:p w:rsidR="00670118" w:rsidRDefault="00670118" w:rsidP="006701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0118" w:rsidRDefault="00670118" w:rsidP="0067011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jmenuje jeho nejznámější symfonie, která vznikla již při cestě na Americký kontinent?</w:t>
      </w:r>
    </w:p>
    <w:p w:rsidR="00670118" w:rsidRDefault="00670118" w:rsidP="00670118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70118" w:rsidRDefault="00670118" w:rsidP="00670118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Plavební</w:t>
      </w:r>
    </w:p>
    <w:p w:rsidR="00670118" w:rsidRDefault="00670118" w:rsidP="00670118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Moře</w:t>
      </w:r>
    </w:p>
    <w:p w:rsidR="00670118" w:rsidRDefault="00670118" w:rsidP="00670118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nového světa (Novosvětská)</w:t>
      </w:r>
    </w:p>
    <w:p w:rsidR="00670118" w:rsidRDefault="00670118" w:rsidP="006701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0118" w:rsidRDefault="00670118" w:rsidP="0067011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svůj život napsal i několik oper, kolik?</w:t>
      </w:r>
    </w:p>
    <w:p w:rsidR="00670118" w:rsidRDefault="00670118" w:rsidP="00670118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70118" w:rsidRDefault="00670118" w:rsidP="00670118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</w:p>
    <w:p w:rsidR="00670118" w:rsidRDefault="00670118" w:rsidP="00670118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670118" w:rsidRDefault="00670118" w:rsidP="00670118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je natolik vysoké, že se neví, kolik oper vlastně napsal</w:t>
      </w:r>
    </w:p>
    <w:p w:rsidR="00670118" w:rsidRDefault="00670118" w:rsidP="006701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0118" w:rsidRDefault="002653FE" w:rsidP="0067011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opery Dvořák napsal?</w:t>
      </w:r>
    </w:p>
    <w:p w:rsidR="00670118" w:rsidRDefault="00670118" w:rsidP="00670118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70118" w:rsidRDefault="002653FE" w:rsidP="002653FE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Dvě vdovy, Hubička, Čertova stěna</w:t>
      </w:r>
    </w:p>
    <w:p w:rsidR="002653FE" w:rsidRDefault="002653FE" w:rsidP="002653FE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Čert a Káča, Rusalka, Jakobín</w:t>
      </w:r>
    </w:p>
    <w:p w:rsidR="002653FE" w:rsidRDefault="002653FE" w:rsidP="002653FE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Don Giovanni, Kouzelná flétna, Figarova svatba</w:t>
      </w:r>
    </w:p>
    <w:p w:rsidR="002653FE" w:rsidRDefault="002653FE" w:rsidP="002653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3FE" w:rsidRDefault="002653FE" w:rsidP="002653FE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Dvořákova 9. symfonie je nejznámější. Kde byla kromě koncertních síní a různých koncertů hrána?</w:t>
      </w:r>
    </w:p>
    <w:p w:rsidR="002653FE" w:rsidRDefault="002653FE" w:rsidP="002653FE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2653FE" w:rsidRDefault="002653FE" w:rsidP="002653FE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Antarktidě ve výzkumné stanici</w:t>
      </w:r>
    </w:p>
    <w:p w:rsidR="002653FE" w:rsidRDefault="002653FE" w:rsidP="002653FE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ponorce pod mořem</w:t>
      </w:r>
    </w:p>
    <w:p w:rsidR="002653FE" w:rsidRDefault="002653FE" w:rsidP="002653FE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roce 1968 při při</w:t>
      </w:r>
      <w:r w:rsidR="00966E04">
        <w:rPr>
          <w:rFonts w:ascii="Times New Roman" w:hAnsi="Times New Roman" w:cs="Times New Roman"/>
          <w:sz w:val="24"/>
          <w:szCs w:val="24"/>
        </w:rPr>
        <w:t>stání raketoplánu A</w:t>
      </w:r>
      <w:r>
        <w:rPr>
          <w:rFonts w:ascii="Times New Roman" w:hAnsi="Times New Roman" w:cs="Times New Roman"/>
          <w:sz w:val="24"/>
          <w:szCs w:val="24"/>
        </w:rPr>
        <w:t>po</w:t>
      </w:r>
      <w:r w:rsidR="00966E04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lo 11 na Měsíci, kterou na desce dovezl astronaut Neil Armstrong</w:t>
      </w:r>
    </w:p>
    <w:p w:rsidR="002653FE" w:rsidRDefault="002653FE" w:rsidP="002653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3FE" w:rsidRDefault="002653FE" w:rsidP="002653FE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Vyber správnou odpověď:</w:t>
      </w:r>
    </w:p>
    <w:p w:rsidR="002653FE" w:rsidRDefault="002653FE" w:rsidP="002653FE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2653FE" w:rsidRDefault="00966E04" w:rsidP="002653FE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Antonín Dvořák je jedním z předních českých skladatelů romantismu</w:t>
      </w:r>
    </w:p>
    <w:p w:rsidR="00966E04" w:rsidRDefault="00966E04" w:rsidP="002653FE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Antonín Dvořák je zakládající člen Mocné hrstky v Rusku</w:t>
      </w:r>
    </w:p>
    <w:p w:rsidR="00966E04" w:rsidRDefault="00966E04" w:rsidP="002653FE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Antonín Dvořák je skladatel nejstaršího období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Správné odpovědi na test – A. Dvořák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966E04" w:rsidRDefault="00966E04" w:rsidP="00966E04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6E04">
        <w:rPr>
          <w:rFonts w:ascii="Times New Roman" w:hAnsi="Times New Roman" w:cs="Times New Roman"/>
          <w:sz w:val="24"/>
          <w:szCs w:val="24"/>
        </w:rPr>
        <w:t>Antonín Dvořák se narodil v letech:</w:t>
      </w: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966E04" w:rsidRDefault="00966E04" w:rsidP="00966E04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6E04">
        <w:rPr>
          <w:rFonts w:ascii="Times New Roman" w:hAnsi="Times New Roman" w:cs="Times New Roman"/>
          <w:sz w:val="24"/>
          <w:szCs w:val="24"/>
        </w:rPr>
        <w:t>850 př. n. l. – 800 př. na. l.</w:t>
      </w:r>
    </w:p>
    <w:p w:rsidR="00966E04" w:rsidRDefault="00966E04" w:rsidP="00966E04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1970 – 2000</w:t>
      </w:r>
    </w:p>
    <w:p w:rsidR="00966E04" w:rsidRPr="00AF6296" w:rsidRDefault="00966E04" w:rsidP="00966E04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1841 – 1904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966E04" w:rsidRDefault="00966E04" w:rsidP="00966E04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6E04">
        <w:rPr>
          <w:rFonts w:ascii="Times New Roman" w:hAnsi="Times New Roman" w:cs="Times New Roman"/>
          <w:sz w:val="24"/>
          <w:szCs w:val="24"/>
        </w:rPr>
        <w:t>V jakém městě se Antonín Dvořák narodil?</w:t>
      </w: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Zlonice</w:t>
      </w:r>
    </w:p>
    <w:p w:rsidR="00966E04" w:rsidRPr="00AF6296" w:rsidRDefault="00966E04" w:rsidP="00AF6296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Nelahozeves</w:t>
      </w:r>
    </w:p>
    <w:p w:rsidR="00966E04" w:rsidRDefault="00966E04" w:rsidP="00AF6296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Libochovice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Ve kterém městě Antonín Dvořák zemřel?</w:t>
      </w: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Praha</w:t>
      </w:r>
    </w:p>
    <w:p w:rsidR="00966E04" w:rsidRPr="00AF6296" w:rsidRDefault="00966E04" w:rsidP="00AF629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Libochovice</w:t>
      </w:r>
    </w:p>
    <w:p w:rsidR="00966E04" w:rsidRDefault="00966E04" w:rsidP="00AF629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Ústí nad Labem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Čím byl vyučen Dvořákův otec?</w:t>
      </w: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truhlářem</w:t>
      </w:r>
    </w:p>
    <w:p w:rsidR="00966E04" w:rsidRPr="00AF6296" w:rsidRDefault="00966E04" w:rsidP="00AF6296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skladníkem</w:t>
      </w:r>
    </w:p>
    <w:p w:rsidR="00966E04" w:rsidRPr="00AF6296" w:rsidRDefault="00966E04" w:rsidP="00AF6296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řezníkem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Čím chtěl otec Dvořáka, aby se vyučil?</w:t>
      </w: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řezníkem</w:t>
      </w:r>
    </w:p>
    <w:p w:rsidR="00966E04" w:rsidRPr="00AF6296" w:rsidRDefault="00966E04" w:rsidP="00AF6296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truhlářem</w:t>
      </w:r>
    </w:p>
    <w:p w:rsidR="00966E04" w:rsidRDefault="00966E04" w:rsidP="00AF6296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skladníkem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Dvořák se začíná věnovat hudbě a odchází do Prahy. U kterého učitele se hudbě věnoval?</w:t>
      </w: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u skladatele Mozarta</w:t>
      </w:r>
    </w:p>
    <w:p w:rsidR="00966E04" w:rsidRPr="00AF6296" w:rsidRDefault="00966E04" w:rsidP="00AF6296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u prof. Liehmanna</w:t>
      </w:r>
    </w:p>
    <w:p w:rsidR="00966E04" w:rsidRDefault="00966E04" w:rsidP="00AF6296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nikoho, přestěhoval se do Prahy a byl v hudbě samoukem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lastRenderedPageBreak/>
        <w:t>Dvořákův život byl velmi pestrý. V roce 1884 byl pozván do jednoho zahraničního státu, aby tam dirigoval svou skladbu. Vyber stát a skladbu z uvedené nabídky: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Rakousko, Mozartovo Requiem</w:t>
      </w:r>
    </w:p>
    <w:p w:rsidR="00966E04" w:rsidRPr="00AF6296" w:rsidRDefault="00966E04" w:rsidP="00AF629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Anglie, Smetanova opera Hubička</w:t>
      </w:r>
    </w:p>
    <w:p w:rsidR="00966E04" w:rsidRPr="00AF6296" w:rsidRDefault="00966E04" w:rsidP="00AF629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Anglie, Stabat Mater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V roce 1882 však odjíždí na několik let na vzdálenější kontinent, aby se stal ředitelem. Na jaký kontinent se plavil?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Antarktida</w:t>
      </w:r>
    </w:p>
    <w:p w:rsidR="00966E04" w:rsidRPr="00AF6296" w:rsidRDefault="00966E04" w:rsidP="00AF6296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Amerika</w:t>
      </w:r>
    </w:p>
    <w:p w:rsidR="00966E04" w:rsidRDefault="00966E04" w:rsidP="00AF6296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Austrálie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V životě váhal s ohromnou pracovní nabídkou, kterou však nakonec přijal. O jakou pracovní nabídku se jednalo a kde?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Amerika, ředitel New Yorské konzervatoře</w:t>
      </w:r>
    </w:p>
    <w:p w:rsidR="00966E04" w:rsidRPr="00AF6296" w:rsidRDefault="00966E04" w:rsidP="00AF6296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Austrálie, jako lovec přemnožených australských králíků</w:t>
      </w:r>
    </w:p>
    <w:p w:rsidR="00966E04" w:rsidRDefault="00966E04" w:rsidP="00AF6296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Antarktida, jeden ze zakládajících členů výzkumné stanice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Dvořákovo hudební dílo je velice rozsáhle. Kolik napsal za svůj život symfonií?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žádnou</w:t>
      </w:r>
    </w:p>
    <w:p w:rsidR="00966E04" w:rsidRPr="00AF6296" w:rsidRDefault="00966E04" w:rsidP="00AF6296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9</w:t>
      </w:r>
    </w:p>
    <w:p w:rsidR="00966E04" w:rsidRDefault="00966E04" w:rsidP="00AF6296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Jak se jmenuje jeho nejznámější symfonie, která vznikla již při cestě na Americký kontinent?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Plavební</w:t>
      </w:r>
    </w:p>
    <w:p w:rsidR="00966E04" w:rsidRPr="00AF6296" w:rsidRDefault="00966E04" w:rsidP="00AF6296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Moře</w:t>
      </w:r>
    </w:p>
    <w:p w:rsidR="00966E04" w:rsidRPr="00AF6296" w:rsidRDefault="00966E04" w:rsidP="00AF6296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Z nového světa (Novosvětská)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svůj život napsal i několik oper, kolik?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10</w:t>
      </w:r>
    </w:p>
    <w:p w:rsidR="00966E04" w:rsidRPr="00AF6296" w:rsidRDefault="00966E04" w:rsidP="00AF6296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2</w:t>
      </w:r>
    </w:p>
    <w:p w:rsidR="00966E04" w:rsidRDefault="00966E04" w:rsidP="00AF6296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je natolik vysoké, že se neví, kolik oper vlastně napsal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Jaké opery Dvořák napsal?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Dvě vdovy, Hubička, Čertova stěna</w:t>
      </w:r>
    </w:p>
    <w:p w:rsidR="00966E04" w:rsidRPr="00AF6296" w:rsidRDefault="00966E04" w:rsidP="00AF6296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Čert a Káča, Rusalka, Jakobín</w:t>
      </w:r>
    </w:p>
    <w:p w:rsidR="00966E04" w:rsidRPr="00AF6296" w:rsidRDefault="00966E04" w:rsidP="00AF6296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lastRenderedPageBreak/>
        <w:t>Don Giovanni, Kouzelná flétna, Figarova svatba</w:t>
      </w:r>
    </w:p>
    <w:p w:rsidR="00AF6296" w:rsidRDefault="00AF6296" w:rsidP="00AF6296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Dvořákova 9. symfonie je nejznámější. Kde byla kromě koncertních síní a různých koncertů hrána?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Na Antarktidě ve výzkumné stanici</w:t>
      </w:r>
    </w:p>
    <w:p w:rsidR="00966E04" w:rsidRPr="00AF6296" w:rsidRDefault="00966E04" w:rsidP="00AF6296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v ponorce pod mořem</w:t>
      </w:r>
    </w:p>
    <w:p w:rsidR="00966E04" w:rsidRPr="00AF6296" w:rsidRDefault="00966E04" w:rsidP="00AF6296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v roce 1968 při přistání raketoplánu Apollo 11 na Měsíci, kterou na desce dovezl astronaut Neil Armstrong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Vyber správnou odpověď:</w:t>
      </w:r>
    </w:p>
    <w:p w:rsidR="00966E04" w:rsidRDefault="00966E04" w:rsidP="00966E04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966E04" w:rsidRPr="00AF6296" w:rsidRDefault="00966E04" w:rsidP="00AF6296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AF6296">
        <w:rPr>
          <w:rFonts w:ascii="Times New Roman" w:hAnsi="Times New Roman" w:cs="Times New Roman"/>
          <w:sz w:val="24"/>
          <w:szCs w:val="24"/>
          <w:highlight w:val="red"/>
        </w:rPr>
        <w:t>Antonín Dvořák je jedním z předních českých skladatelů romantismu</w:t>
      </w:r>
    </w:p>
    <w:p w:rsidR="00966E04" w:rsidRPr="00AF6296" w:rsidRDefault="00966E04" w:rsidP="00AF6296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Antonín Dvořák je zakládající člen Mocné hrstky v Rusku</w:t>
      </w:r>
    </w:p>
    <w:p w:rsidR="00966E04" w:rsidRPr="00AF6296" w:rsidRDefault="00966E04" w:rsidP="00AF6296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F6296">
        <w:rPr>
          <w:rFonts w:ascii="Times New Roman" w:hAnsi="Times New Roman" w:cs="Times New Roman"/>
          <w:sz w:val="24"/>
          <w:szCs w:val="24"/>
        </w:rPr>
        <w:t>Antonín Dvořák je skladatel nejstaršího období</w:t>
      </w: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6E04" w:rsidRDefault="00966E04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Default="00AF6296" w:rsidP="00966E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6296" w:rsidRPr="00AF6296" w:rsidRDefault="00AF6296" w:rsidP="00AF629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F6296">
        <w:rPr>
          <w:rFonts w:ascii="Times New Roman" w:hAnsi="Times New Roman" w:cs="Times New Roman"/>
          <w:b/>
          <w:sz w:val="30"/>
          <w:szCs w:val="30"/>
        </w:rPr>
        <w:lastRenderedPageBreak/>
        <w:t>Seznam použité literatury a internetové odkazy</w:t>
      </w:r>
    </w:p>
    <w:p w:rsidR="00AF6296" w:rsidRPr="00AF6296" w:rsidRDefault="00AF6296" w:rsidP="00AF629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5C5C56" w:rsidRDefault="005C5C56" w:rsidP="00AF629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AF6296" w:rsidRPr="00AF6296" w:rsidRDefault="00AF6296" w:rsidP="00AF629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viz. autor práce</w:t>
      </w:r>
    </w:p>
    <w:sectPr w:rsidR="00AF6296" w:rsidRPr="00AF6296" w:rsidSect="00E71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425"/>
    <w:multiLevelType w:val="hybridMultilevel"/>
    <w:tmpl w:val="6A20E986"/>
    <w:lvl w:ilvl="0" w:tplc="09D48A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694F8D"/>
    <w:multiLevelType w:val="hybridMultilevel"/>
    <w:tmpl w:val="B6764B9A"/>
    <w:lvl w:ilvl="0" w:tplc="5218F1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C74E7D"/>
    <w:multiLevelType w:val="hybridMultilevel"/>
    <w:tmpl w:val="A9F6E3CE"/>
    <w:lvl w:ilvl="0" w:tplc="5A4C8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034666"/>
    <w:multiLevelType w:val="hybridMultilevel"/>
    <w:tmpl w:val="59880C7C"/>
    <w:lvl w:ilvl="0" w:tplc="226030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970614"/>
    <w:multiLevelType w:val="hybridMultilevel"/>
    <w:tmpl w:val="4788944A"/>
    <w:lvl w:ilvl="0" w:tplc="966E71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5E6072"/>
    <w:multiLevelType w:val="hybridMultilevel"/>
    <w:tmpl w:val="A7DC11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A30DC"/>
    <w:multiLevelType w:val="hybridMultilevel"/>
    <w:tmpl w:val="4704B4B4"/>
    <w:lvl w:ilvl="0" w:tplc="ABEADF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D5D3F"/>
    <w:multiLevelType w:val="hybridMultilevel"/>
    <w:tmpl w:val="D7DEDD16"/>
    <w:lvl w:ilvl="0" w:tplc="C5EED9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0F49E2"/>
    <w:multiLevelType w:val="hybridMultilevel"/>
    <w:tmpl w:val="8CE0E96C"/>
    <w:lvl w:ilvl="0" w:tplc="C2BEAF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BB40287"/>
    <w:multiLevelType w:val="hybridMultilevel"/>
    <w:tmpl w:val="E35005F4"/>
    <w:lvl w:ilvl="0" w:tplc="790C22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E4A3983"/>
    <w:multiLevelType w:val="hybridMultilevel"/>
    <w:tmpl w:val="FF7499BE"/>
    <w:lvl w:ilvl="0" w:tplc="2BCC92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CE20A7"/>
    <w:multiLevelType w:val="hybridMultilevel"/>
    <w:tmpl w:val="64FC6FFE"/>
    <w:lvl w:ilvl="0" w:tplc="CC3A530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7562A5"/>
    <w:multiLevelType w:val="hybridMultilevel"/>
    <w:tmpl w:val="930A9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8166B0"/>
    <w:multiLevelType w:val="hybridMultilevel"/>
    <w:tmpl w:val="91EA2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4629B"/>
    <w:multiLevelType w:val="hybridMultilevel"/>
    <w:tmpl w:val="A1B0651C"/>
    <w:lvl w:ilvl="0" w:tplc="7DF240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4F554DC"/>
    <w:multiLevelType w:val="hybridMultilevel"/>
    <w:tmpl w:val="F15E610A"/>
    <w:lvl w:ilvl="0" w:tplc="2BCC7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801CCC"/>
    <w:multiLevelType w:val="hybridMultilevel"/>
    <w:tmpl w:val="207EF706"/>
    <w:lvl w:ilvl="0" w:tplc="FC68D7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7716F2"/>
    <w:multiLevelType w:val="hybridMultilevel"/>
    <w:tmpl w:val="EB0AA206"/>
    <w:lvl w:ilvl="0" w:tplc="9EE893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ED43A1"/>
    <w:multiLevelType w:val="hybridMultilevel"/>
    <w:tmpl w:val="A47A633C"/>
    <w:lvl w:ilvl="0" w:tplc="C2025F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5552193"/>
    <w:multiLevelType w:val="hybridMultilevel"/>
    <w:tmpl w:val="88AA6B64"/>
    <w:lvl w:ilvl="0" w:tplc="7792BE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293259"/>
    <w:multiLevelType w:val="hybridMultilevel"/>
    <w:tmpl w:val="7074B0A2"/>
    <w:lvl w:ilvl="0" w:tplc="82B023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A801E9"/>
    <w:multiLevelType w:val="hybridMultilevel"/>
    <w:tmpl w:val="9224E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6E15CE"/>
    <w:multiLevelType w:val="hybridMultilevel"/>
    <w:tmpl w:val="94AADE12"/>
    <w:lvl w:ilvl="0" w:tplc="137280E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1477BC"/>
    <w:multiLevelType w:val="hybridMultilevel"/>
    <w:tmpl w:val="E8886B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360203"/>
    <w:multiLevelType w:val="hybridMultilevel"/>
    <w:tmpl w:val="67B64E78"/>
    <w:lvl w:ilvl="0" w:tplc="5FE8D2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6928FC"/>
    <w:multiLevelType w:val="hybridMultilevel"/>
    <w:tmpl w:val="8844F902"/>
    <w:lvl w:ilvl="0" w:tplc="C61E27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E65F3C"/>
    <w:multiLevelType w:val="hybridMultilevel"/>
    <w:tmpl w:val="0C8A7B42"/>
    <w:lvl w:ilvl="0" w:tplc="E5046E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9C36557"/>
    <w:multiLevelType w:val="hybridMultilevel"/>
    <w:tmpl w:val="5E5E9414"/>
    <w:lvl w:ilvl="0" w:tplc="34DA0C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B0E003C"/>
    <w:multiLevelType w:val="hybridMultilevel"/>
    <w:tmpl w:val="4AB21338"/>
    <w:lvl w:ilvl="0" w:tplc="10E233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3526BE"/>
    <w:multiLevelType w:val="hybridMultilevel"/>
    <w:tmpl w:val="04AA4FAA"/>
    <w:lvl w:ilvl="0" w:tplc="81E6D80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0A22D2"/>
    <w:multiLevelType w:val="hybridMultilevel"/>
    <w:tmpl w:val="02168858"/>
    <w:lvl w:ilvl="0" w:tplc="AE42A7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4F72F48"/>
    <w:multiLevelType w:val="hybridMultilevel"/>
    <w:tmpl w:val="E2F8F914"/>
    <w:lvl w:ilvl="0" w:tplc="A3F805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62433EA"/>
    <w:multiLevelType w:val="hybridMultilevel"/>
    <w:tmpl w:val="4D08BF8C"/>
    <w:lvl w:ilvl="0" w:tplc="D81AF284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8974829"/>
    <w:multiLevelType w:val="hybridMultilevel"/>
    <w:tmpl w:val="570CC5D0"/>
    <w:lvl w:ilvl="0" w:tplc="F25A2D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9D83F18"/>
    <w:multiLevelType w:val="hybridMultilevel"/>
    <w:tmpl w:val="5024DE7E"/>
    <w:lvl w:ilvl="0" w:tplc="E5767F5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A3D7CC5"/>
    <w:multiLevelType w:val="hybridMultilevel"/>
    <w:tmpl w:val="5412BF2E"/>
    <w:lvl w:ilvl="0" w:tplc="7B141F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D8E2814"/>
    <w:multiLevelType w:val="hybridMultilevel"/>
    <w:tmpl w:val="733EB26E"/>
    <w:lvl w:ilvl="0" w:tplc="F11C50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3268A1"/>
    <w:multiLevelType w:val="hybridMultilevel"/>
    <w:tmpl w:val="E22E8764"/>
    <w:lvl w:ilvl="0" w:tplc="C7EC3B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20D250E"/>
    <w:multiLevelType w:val="hybridMultilevel"/>
    <w:tmpl w:val="4E769A04"/>
    <w:lvl w:ilvl="0" w:tplc="7FE4D7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8400884"/>
    <w:multiLevelType w:val="hybridMultilevel"/>
    <w:tmpl w:val="DD48B56C"/>
    <w:lvl w:ilvl="0" w:tplc="21CE43D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7A6B38A6"/>
    <w:multiLevelType w:val="hybridMultilevel"/>
    <w:tmpl w:val="FC784538"/>
    <w:lvl w:ilvl="0" w:tplc="7A0E06E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AFD1D41"/>
    <w:multiLevelType w:val="hybridMultilevel"/>
    <w:tmpl w:val="7788411E"/>
    <w:lvl w:ilvl="0" w:tplc="182C9C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"/>
  </w:num>
  <w:num w:numId="3">
    <w:abstractNumId w:val="21"/>
  </w:num>
  <w:num w:numId="4">
    <w:abstractNumId w:val="4"/>
  </w:num>
  <w:num w:numId="5">
    <w:abstractNumId w:val="15"/>
  </w:num>
  <w:num w:numId="6">
    <w:abstractNumId w:val="17"/>
  </w:num>
  <w:num w:numId="7">
    <w:abstractNumId w:val="6"/>
  </w:num>
  <w:num w:numId="8">
    <w:abstractNumId w:val="28"/>
  </w:num>
  <w:num w:numId="9">
    <w:abstractNumId w:val="27"/>
  </w:num>
  <w:num w:numId="10">
    <w:abstractNumId w:val="7"/>
  </w:num>
  <w:num w:numId="11">
    <w:abstractNumId w:val="11"/>
  </w:num>
  <w:num w:numId="12">
    <w:abstractNumId w:val="36"/>
  </w:num>
  <w:num w:numId="13">
    <w:abstractNumId w:val="14"/>
  </w:num>
  <w:num w:numId="14">
    <w:abstractNumId w:val="41"/>
  </w:num>
  <w:num w:numId="15">
    <w:abstractNumId w:val="31"/>
  </w:num>
  <w:num w:numId="16">
    <w:abstractNumId w:val="37"/>
  </w:num>
  <w:num w:numId="17">
    <w:abstractNumId w:val="18"/>
  </w:num>
  <w:num w:numId="18">
    <w:abstractNumId w:val="40"/>
  </w:num>
  <w:num w:numId="19">
    <w:abstractNumId w:val="25"/>
  </w:num>
  <w:num w:numId="20">
    <w:abstractNumId w:val="0"/>
  </w:num>
  <w:num w:numId="21">
    <w:abstractNumId w:val="8"/>
  </w:num>
  <w:num w:numId="22">
    <w:abstractNumId w:val="9"/>
  </w:num>
  <w:num w:numId="23">
    <w:abstractNumId w:val="23"/>
  </w:num>
  <w:num w:numId="24">
    <w:abstractNumId w:val="16"/>
  </w:num>
  <w:num w:numId="25">
    <w:abstractNumId w:val="30"/>
  </w:num>
  <w:num w:numId="26">
    <w:abstractNumId w:val="5"/>
  </w:num>
  <w:num w:numId="27">
    <w:abstractNumId w:val="3"/>
  </w:num>
  <w:num w:numId="28">
    <w:abstractNumId w:val="10"/>
  </w:num>
  <w:num w:numId="29">
    <w:abstractNumId w:val="24"/>
  </w:num>
  <w:num w:numId="30">
    <w:abstractNumId w:val="1"/>
  </w:num>
  <w:num w:numId="31">
    <w:abstractNumId w:val="38"/>
  </w:num>
  <w:num w:numId="32">
    <w:abstractNumId w:val="32"/>
  </w:num>
  <w:num w:numId="33">
    <w:abstractNumId w:val="19"/>
  </w:num>
  <w:num w:numId="34">
    <w:abstractNumId w:val="20"/>
  </w:num>
  <w:num w:numId="35">
    <w:abstractNumId w:val="22"/>
  </w:num>
  <w:num w:numId="36">
    <w:abstractNumId w:val="13"/>
  </w:num>
  <w:num w:numId="37">
    <w:abstractNumId w:val="35"/>
  </w:num>
  <w:num w:numId="38">
    <w:abstractNumId w:val="33"/>
  </w:num>
  <w:num w:numId="39">
    <w:abstractNumId w:val="39"/>
  </w:num>
  <w:num w:numId="40">
    <w:abstractNumId w:val="29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38D4"/>
    <w:rsid w:val="002653FE"/>
    <w:rsid w:val="00283706"/>
    <w:rsid w:val="00384EBC"/>
    <w:rsid w:val="005C5C56"/>
    <w:rsid w:val="00670118"/>
    <w:rsid w:val="00966E04"/>
    <w:rsid w:val="00AF6296"/>
    <w:rsid w:val="00B47B42"/>
    <w:rsid w:val="00E711AE"/>
    <w:rsid w:val="00F7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1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3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8D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7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38D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738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759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Škola</cp:lastModifiedBy>
  <cp:revision>2</cp:revision>
  <dcterms:created xsi:type="dcterms:W3CDTF">2013-05-22T13:30:00Z</dcterms:created>
  <dcterms:modified xsi:type="dcterms:W3CDTF">2013-12-20T15:24:00Z</dcterms:modified>
</cp:coreProperties>
</file>