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</w:t>
            </w:r>
            <w:r w:rsidR="00E5295C">
              <w:rPr>
                <w:rFonts w:ascii="Times New Roman" w:hAnsi="Times New Roman" w:cs="Times New Roman"/>
              </w:rPr>
              <w:t>FUNKCE</w:t>
            </w:r>
            <w:r w:rsidRPr="000837D9">
              <w:rPr>
                <w:rFonts w:ascii="Times New Roman" w:hAnsi="Times New Roman" w:cs="Times New Roman"/>
              </w:rPr>
              <w:t>_</w:t>
            </w:r>
            <w:r w:rsidR="00E467C6">
              <w:rPr>
                <w:rFonts w:ascii="Times New Roman" w:hAnsi="Times New Roman" w:cs="Times New Roman"/>
              </w:rPr>
              <w:t>TEST</w:t>
            </w:r>
            <w:r>
              <w:rPr>
                <w:rFonts w:ascii="Times New Roman" w:hAnsi="Times New Roman" w:cs="Times New Roman"/>
              </w:rPr>
              <w:t>_</w:t>
            </w:r>
            <w:r w:rsidR="00B8678C">
              <w:rPr>
                <w:rFonts w:ascii="Times New Roman" w:hAnsi="Times New Roman" w:cs="Times New Roman"/>
              </w:rPr>
              <w:t>17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B8678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Test – </w:t>
            </w:r>
            <w:r w:rsidR="00B8678C">
              <w:rPr>
                <w:rFonts w:ascii="Times New Roman" w:hAnsi="Times New Roman" w:cs="Times New Roman"/>
              </w:rPr>
              <w:t>lineární 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B64E59" w:rsidP="0008553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8553E">
              <w:rPr>
                <w:rFonts w:ascii="Times New Roman" w:hAnsi="Times New Roman" w:cs="Times New Roman"/>
              </w:rPr>
              <w:t>3</w:t>
            </w:r>
            <w:r w:rsidRPr="000837D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října</w:t>
            </w:r>
            <w:r w:rsidR="005D0460" w:rsidRPr="000837D9">
              <w:rPr>
                <w:rFonts w:ascii="Times New Roman" w:hAnsi="Times New Roman" w:cs="Times New Roman"/>
              </w:rPr>
              <w:t xml:space="preserve"> 201</w:t>
            </w:r>
            <w:r w:rsidR="0008553E">
              <w:rPr>
                <w:rFonts w:ascii="Times New Roman" w:hAnsi="Times New Roman" w:cs="Times New Roman"/>
              </w:rPr>
              <w:t>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1B58C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ve dvou variantách s řešením. Časová dotace 15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E467C6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t xml:space="preserve">Test- </w:t>
      </w:r>
      <w:r w:rsidR="00B8678C">
        <w:rPr>
          <w:rFonts w:ascii="Times New Roman" w:hAnsi="Times New Roman" w:cs="Times New Roman"/>
          <w:b/>
          <w:sz w:val="32"/>
        </w:rPr>
        <w:t>lineární lomená funkce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60F" w:rsidRDefault="00B6260F" w:rsidP="00B64E5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64E59" w:rsidRPr="005930E3" w:rsidRDefault="00B64E59" w:rsidP="00B64E59">
      <w:p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lastRenderedPageBreak/>
        <w:t>Varianta: A</w:t>
      </w:r>
    </w:p>
    <w:p w:rsidR="00B64E59" w:rsidRPr="005930E3" w:rsidRDefault="0008553E" w:rsidP="00AE16A8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Načrtněte</w:t>
      </w:r>
      <w:r w:rsidR="00B64E59" w:rsidRPr="005930E3">
        <w:rPr>
          <w:rFonts w:ascii="Times New Roman" w:hAnsi="Times New Roman" w:cs="Times New Roman"/>
          <w:sz w:val="28"/>
          <w:szCs w:val="36"/>
        </w:rPr>
        <w:t xml:space="preserve"> grafy funkcí:</w:t>
      </w:r>
    </w:p>
    <w:p w:rsidR="00B6260F" w:rsidRDefault="00B6260F" w:rsidP="00AE16A8">
      <w:pPr>
        <w:pStyle w:val="Odstavecseseznamem"/>
        <w:numPr>
          <w:ilvl w:val="0"/>
          <w:numId w:val="2"/>
        </w:numPr>
        <w:spacing w:after="0"/>
        <w:rPr>
          <w:oMath/>
          <w:rFonts w:ascii="Cambria Math" w:hAnsi="Cambria Math" w:cs="Times New Roman"/>
          <w:sz w:val="28"/>
          <w:szCs w:val="36"/>
        </w:rPr>
        <w:sectPr w:rsidR="00B6260F" w:rsidSect="00516418">
          <w:foot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4E59" w:rsidRPr="005930E3" w:rsidRDefault="00B64E59" w:rsidP="00B6260F">
      <w:pPr>
        <w:pStyle w:val="Odstavecseseznamem"/>
        <w:numPr>
          <w:ilvl w:val="0"/>
          <w:numId w:val="2"/>
        </w:numPr>
        <w:spacing w:after="0"/>
        <w:ind w:right="-142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f:y=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-1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x-3</m:t>
            </m:r>
          </m:den>
        </m:f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64E59" w:rsidRPr="0008553E" w:rsidRDefault="00B64E59" w:rsidP="00AE16A8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 xml:space="preserve">g:y=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x+1</m:t>
            </m:r>
          </m:den>
        </m:f>
      </m:oMath>
    </w:p>
    <w:p w:rsidR="0008553E" w:rsidRPr="005930E3" w:rsidRDefault="0008553E" w:rsidP="00AE16A8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2x+3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x+1</m:t>
            </m:r>
          </m:den>
        </m:f>
      </m:oMath>
    </w:p>
    <w:p w:rsidR="00B6260F" w:rsidRDefault="00B6260F" w:rsidP="00AE16A8">
      <w:pPr>
        <w:pStyle w:val="Odstavecseseznamem"/>
        <w:numPr>
          <w:ilvl w:val="0"/>
          <w:numId w:val="1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num="3" w:space="495"/>
          <w:docGrid w:linePitch="360"/>
        </w:sectPr>
      </w:pPr>
    </w:p>
    <w:p w:rsidR="00B64E59" w:rsidRDefault="0008553E" w:rsidP="00AE16A8">
      <w:pPr>
        <w:pStyle w:val="Odstavecseseznamem"/>
        <w:numPr>
          <w:ilvl w:val="0"/>
          <w:numId w:val="1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lastRenderedPageBreak/>
        <w:t>Vyberte správný předpis funkce k daným funkcím na obrázku:</w:t>
      </w:r>
    </w:p>
    <w:p w:rsidR="0008553E" w:rsidRDefault="001853A5" w:rsidP="00AE16A8">
      <w:pPr>
        <w:pStyle w:val="Odstavecseseznamem"/>
        <w:numPr>
          <w:ilvl w:val="0"/>
          <w:numId w:val="3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  <w:t>b)</w:t>
      </w:r>
    </w:p>
    <w:p w:rsidR="0008553E" w:rsidRDefault="00B6260F" w:rsidP="001853A5">
      <w:pPr>
        <w:pStyle w:val="Odstavecseseznamem"/>
        <w:spacing w:after="0"/>
        <w:ind w:left="1778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173355</wp:posOffset>
            </wp:positionV>
            <wp:extent cx="2838450" cy="2105025"/>
            <wp:effectExtent l="19050" t="0" r="0" b="0"/>
            <wp:wrapTight wrapText="bothSides">
              <wp:wrapPolygon edited="0">
                <wp:start x="-145" y="0"/>
                <wp:lineTo x="-145" y="21502"/>
                <wp:lineTo x="21600" y="21502"/>
                <wp:lineTo x="21600" y="0"/>
                <wp:lineTo x="-145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59055</wp:posOffset>
            </wp:positionV>
            <wp:extent cx="2974975" cy="2419350"/>
            <wp:effectExtent l="19050" t="0" r="0" b="0"/>
            <wp:wrapTight wrapText="bothSides">
              <wp:wrapPolygon edited="0">
                <wp:start x="-138" y="0"/>
                <wp:lineTo x="-138" y="21430"/>
                <wp:lineTo x="21577" y="21430"/>
                <wp:lineTo x="21577" y="0"/>
                <wp:lineTo x="-138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53E" w:rsidRPr="001853A5" w:rsidRDefault="00B6260F" w:rsidP="001853A5">
      <w:pPr>
        <w:spacing w:after="0"/>
        <w:ind w:left="1418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82550</wp:posOffset>
            </wp:positionV>
            <wp:extent cx="3100070" cy="2714625"/>
            <wp:effectExtent l="19050" t="0" r="5080" b="0"/>
            <wp:wrapTight wrapText="bothSides">
              <wp:wrapPolygon edited="0">
                <wp:start x="-133" y="0"/>
                <wp:lineTo x="-133" y="21524"/>
                <wp:lineTo x="21635" y="21524"/>
                <wp:lineTo x="21635" y="0"/>
                <wp:lineTo x="-133" y="0"/>
              </wp:wrapPolygon>
            </wp:wrapTight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EastAsia" w:hAnsi="Times New Roman" w:cs="Times New Roman"/>
          <w:sz w:val="28"/>
          <w:szCs w:val="36"/>
        </w:rPr>
        <w:t>c)</w:t>
      </w:r>
    </w:p>
    <w:p w:rsidR="001853A5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6260F" w:rsidRPr="00B6260F" w:rsidRDefault="00B6260F" w:rsidP="00AE16A8">
      <w:pPr>
        <w:pStyle w:val="Odstavecseseznamem"/>
        <w:numPr>
          <w:ilvl w:val="0"/>
          <w:numId w:val="11"/>
        </w:numPr>
        <w:spacing w:after="0"/>
        <w:rPr>
          <w:oMath/>
          <w:rFonts w:ascii="Cambria Math" w:hAnsi="Cambria Math" w:cs="Times New Roman"/>
          <w:sz w:val="26"/>
          <w:szCs w:val="26"/>
        </w:rPr>
        <w:sectPr w:rsidR="00B6260F" w:rsidRPr="00B6260F" w:rsidSect="005164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6260F" w:rsidRPr="00B6260F" w:rsidRDefault="00B6260F" w:rsidP="00AE16A8">
      <w:pPr>
        <w:pStyle w:val="Odstavecseseznamem"/>
        <w:numPr>
          <w:ilvl w:val="0"/>
          <w:numId w:val="11"/>
        </w:numPr>
        <w:spacing w:after="0"/>
        <w:rPr>
          <w:oMath/>
          <w:rFonts w:ascii="Cambria Math" w:hAnsi="Cambria Math" w:cs="Times New Roman"/>
          <w:sz w:val="26"/>
          <w:szCs w:val="26"/>
        </w:rPr>
        <w:sectPr w:rsidR="00B6260F" w:rsidRPr="00B6260F" w:rsidSect="00B6260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8678C" w:rsidRPr="00B6260F" w:rsidRDefault="00BE6AF4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8678C" w:rsidRPr="00B6260F" w:rsidRDefault="00B8678C" w:rsidP="00AE16A8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6260F">
        <w:rPr>
          <w:rFonts w:ascii="Times New Roman" w:hAnsi="Times New Roman" w:cs="Times New Roman"/>
          <w:sz w:val="26"/>
          <w:szCs w:val="26"/>
        </w:rPr>
        <w:t>jiná možnost</w:t>
      </w:r>
    </w:p>
    <w:p w:rsidR="00B6260F" w:rsidRDefault="00B6260F" w:rsidP="001853A5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1853A5" w:rsidRDefault="001853A5" w:rsidP="001853A5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</w:p>
    <w:p w:rsidR="00B6260F" w:rsidRDefault="00B6260F" w:rsidP="00B6260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8678C" w:rsidRDefault="00B6260F" w:rsidP="00B6260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>Určete průsečíky grafu funkce se souřadnicovými osami.</w:t>
      </w:r>
    </w:p>
    <w:p w:rsidR="00B6260F" w:rsidRDefault="00B6260F" w:rsidP="00B6260F">
      <w:pPr>
        <w:pStyle w:val="Odstavecseseznamem"/>
        <w:spacing w:after="0"/>
        <w:rPr>
          <w:oMath/>
          <w:rFonts w:ascii="Cambria Math" w:hAnsi="Cambria Math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53A5" w:rsidRDefault="00B6260F" w:rsidP="00B6260F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  <m:oMathPara>
        <m:oMath>
          <m:r>
            <w:rPr>
              <w:rFonts w:ascii="Cambria Math" w:hAnsi="Cambria Math" w:cs="Times New Roman"/>
              <w:sz w:val="28"/>
              <w:szCs w:val="36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36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36"/>
                </w:rPr>
                <m:t>2x-3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36"/>
                </w:rPr>
                <m:t>x+1</m:t>
              </m:r>
            </m:den>
          </m:f>
        </m:oMath>
      </m:oMathPara>
    </w:p>
    <w:p w:rsidR="00B64E59" w:rsidRPr="005930E3" w:rsidRDefault="00766D1A" w:rsidP="00B64E59">
      <w:p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>V</w:t>
      </w:r>
      <w:r w:rsidR="00B64E59" w:rsidRPr="005930E3">
        <w:rPr>
          <w:rFonts w:ascii="Times New Roman" w:hAnsi="Times New Roman" w:cs="Times New Roman"/>
          <w:sz w:val="28"/>
          <w:szCs w:val="36"/>
        </w:rPr>
        <w:t>arianta: B</w:t>
      </w:r>
    </w:p>
    <w:p w:rsidR="009F4C13" w:rsidRDefault="009F4C13" w:rsidP="00BF3DCC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  <w:sectPr w:rsidR="009F4C13" w:rsidSect="005164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260F" w:rsidRPr="005930E3" w:rsidRDefault="00B6260F" w:rsidP="00B6260F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>Načrtněte</w:t>
      </w:r>
      <w:r w:rsidRPr="005930E3">
        <w:rPr>
          <w:rFonts w:ascii="Times New Roman" w:hAnsi="Times New Roman" w:cs="Times New Roman"/>
          <w:sz w:val="28"/>
          <w:szCs w:val="36"/>
        </w:rPr>
        <w:t xml:space="preserve"> grafy funkcí:</w:t>
      </w:r>
    </w:p>
    <w:p w:rsidR="00B6260F" w:rsidRDefault="00B6260F" w:rsidP="00B6260F">
      <w:pPr>
        <w:pStyle w:val="Odstavecseseznamem"/>
        <w:numPr>
          <w:ilvl w:val="0"/>
          <w:numId w:val="2"/>
        </w:numPr>
        <w:spacing w:after="0"/>
        <w:rPr>
          <w:oMath/>
          <w:rFonts w:ascii="Cambria Math" w:hAnsi="Cambria Math" w:cs="Times New Roman"/>
          <w:sz w:val="28"/>
          <w:szCs w:val="36"/>
        </w:rPr>
        <w:sectPr w:rsidR="00B6260F" w:rsidSect="00516418"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260F" w:rsidRPr="005930E3" w:rsidRDefault="00B6260F" w:rsidP="00B6260F">
      <w:pPr>
        <w:pStyle w:val="Odstavecseseznamem"/>
        <w:numPr>
          <w:ilvl w:val="0"/>
          <w:numId w:val="13"/>
        </w:numPr>
        <w:spacing w:after="0"/>
        <w:ind w:right="-142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f:y=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x-</m:t>
            </m:r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6260F" w:rsidRPr="0008553E" w:rsidRDefault="00B6260F" w:rsidP="00B6260F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 xml:space="preserve">g:y=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x</m:t>
            </m:r>
          </m:den>
        </m:f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6260F" w:rsidRPr="005930E3" w:rsidRDefault="00B6260F" w:rsidP="00B6260F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36"/>
              </w:rPr>
              <m:t>3</m:t>
            </m:r>
            <m:r>
              <w:rPr>
                <w:rFonts w:ascii="Cambria Math" w:hAnsi="Cambria Math" w:cs="Times New Roman"/>
                <w:sz w:val="28"/>
                <w:szCs w:val="36"/>
              </w:rPr>
              <m:t>x+</m:t>
            </m:r>
            <m:r>
              <w:rPr>
                <w:rFonts w:ascii="Cambria Math" w:hAnsi="Cambria Math" w:cs="Times New Roman"/>
                <w:sz w:val="28"/>
                <w:szCs w:val="36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36"/>
              </w:rPr>
              <m:t>x+1</m:t>
            </m:r>
          </m:den>
        </m:f>
      </m:oMath>
    </w:p>
    <w:p w:rsidR="00B6260F" w:rsidRDefault="00B6260F" w:rsidP="00B6260F">
      <w:pPr>
        <w:pStyle w:val="Odstavecseseznamem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num="3" w:space="495"/>
          <w:docGrid w:linePitch="360"/>
        </w:sectPr>
      </w:pPr>
    </w:p>
    <w:p w:rsidR="00B6260F" w:rsidRDefault="00B6260F" w:rsidP="00B6260F">
      <w:pPr>
        <w:pStyle w:val="Odstavecseseznamem"/>
        <w:numPr>
          <w:ilvl w:val="0"/>
          <w:numId w:val="12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lastRenderedPageBreak/>
        <w:t>Vyberte správný předpis funkce k daným funkcím na obrázku:</w:t>
      </w:r>
    </w:p>
    <w:p w:rsidR="00B6260F" w:rsidRDefault="004B745F" w:rsidP="00B6260F">
      <w:pPr>
        <w:pStyle w:val="Odstavecseseznamem"/>
        <w:numPr>
          <w:ilvl w:val="0"/>
          <w:numId w:val="14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396240</wp:posOffset>
            </wp:positionV>
            <wp:extent cx="3248025" cy="2581275"/>
            <wp:effectExtent l="19050" t="0" r="9525" b="0"/>
            <wp:wrapTight wrapText="bothSides">
              <wp:wrapPolygon edited="0">
                <wp:start x="-127" y="0"/>
                <wp:lineTo x="-127" y="21520"/>
                <wp:lineTo x="21663" y="21520"/>
                <wp:lineTo x="21663" y="0"/>
                <wp:lineTo x="-127" y="0"/>
              </wp:wrapPolygon>
            </wp:wrapTight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260F">
        <w:rPr>
          <w:rFonts w:ascii="Times New Roman" w:eastAsiaTheme="minorEastAsia" w:hAnsi="Times New Roman" w:cs="Times New Roman"/>
          <w:sz w:val="28"/>
          <w:szCs w:val="36"/>
        </w:rPr>
        <w:t xml:space="preserve">  </w:t>
      </w:r>
      <w:r w:rsidR="00B6260F">
        <w:rPr>
          <w:rFonts w:ascii="Times New Roman" w:eastAsiaTheme="minorEastAsia" w:hAnsi="Times New Roman" w:cs="Times New Roman"/>
          <w:sz w:val="28"/>
          <w:szCs w:val="36"/>
        </w:rPr>
        <w:tab/>
      </w:r>
      <w:r w:rsidR="00B6260F">
        <w:rPr>
          <w:rFonts w:ascii="Times New Roman" w:eastAsiaTheme="minorEastAsia" w:hAnsi="Times New Roman" w:cs="Times New Roman"/>
          <w:sz w:val="28"/>
          <w:szCs w:val="36"/>
        </w:rPr>
        <w:tab/>
      </w:r>
      <w:r w:rsidR="00B6260F">
        <w:rPr>
          <w:rFonts w:ascii="Times New Roman" w:eastAsiaTheme="minorEastAsia" w:hAnsi="Times New Roman" w:cs="Times New Roman"/>
          <w:sz w:val="28"/>
          <w:szCs w:val="36"/>
        </w:rPr>
        <w:tab/>
      </w:r>
      <w:r w:rsidR="00B6260F">
        <w:rPr>
          <w:rFonts w:ascii="Times New Roman" w:eastAsiaTheme="minorEastAsia" w:hAnsi="Times New Roman" w:cs="Times New Roman"/>
          <w:sz w:val="28"/>
          <w:szCs w:val="36"/>
        </w:rPr>
        <w:tab/>
      </w:r>
      <w:r w:rsidR="00B6260F">
        <w:rPr>
          <w:rFonts w:ascii="Times New Roman" w:eastAsiaTheme="minorEastAsia" w:hAnsi="Times New Roman" w:cs="Times New Roman"/>
          <w:sz w:val="28"/>
          <w:szCs w:val="36"/>
        </w:rPr>
        <w:tab/>
      </w:r>
      <w:r w:rsidR="00B6260F">
        <w:rPr>
          <w:rFonts w:ascii="Times New Roman" w:eastAsiaTheme="minorEastAsia" w:hAnsi="Times New Roman" w:cs="Times New Roman"/>
          <w:sz w:val="28"/>
          <w:szCs w:val="36"/>
        </w:rPr>
        <w:tab/>
        <w:t>b)</w:t>
      </w:r>
    </w:p>
    <w:p w:rsidR="00B6260F" w:rsidRDefault="00B6260F" w:rsidP="00B6260F">
      <w:pPr>
        <w:pStyle w:val="Odstavecseseznamem"/>
        <w:spacing w:after="0"/>
        <w:ind w:left="1778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46990</wp:posOffset>
            </wp:positionV>
            <wp:extent cx="2733675" cy="2305050"/>
            <wp:effectExtent l="19050" t="0" r="9525" b="0"/>
            <wp:wrapTight wrapText="bothSides">
              <wp:wrapPolygon edited="0">
                <wp:start x="-151" y="0"/>
                <wp:lineTo x="-151" y="21421"/>
                <wp:lineTo x="21675" y="21421"/>
                <wp:lineTo x="21675" y="0"/>
                <wp:lineTo x="-151" y="0"/>
              </wp:wrapPolygon>
            </wp:wrapTight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260F" w:rsidRPr="001853A5" w:rsidRDefault="00B6260F" w:rsidP="00B6260F">
      <w:pPr>
        <w:spacing w:after="0"/>
        <w:ind w:left="1418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>c)</w:t>
      </w:r>
    </w:p>
    <w:p w:rsidR="00B6260F" w:rsidRPr="00B6260F" w:rsidRDefault="004B745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85090</wp:posOffset>
            </wp:positionV>
            <wp:extent cx="2914650" cy="2318385"/>
            <wp:effectExtent l="19050" t="0" r="0" b="0"/>
            <wp:wrapTight wrapText="bothSides">
              <wp:wrapPolygon edited="0">
                <wp:start x="-141" y="0"/>
                <wp:lineTo x="-141" y="21476"/>
                <wp:lineTo x="21600" y="21476"/>
                <wp:lineTo x="21600" y="0"/>
                <wp:lineTo x="-141" y="0"/>
              </wp:wrapPolygon>
            </wp:wrapTight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31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oMath/>
          <w:rFonts w:ascii="Cambria Math" w:hAnsi="Cambria Math" w:cs="Times New Roman"/>
          <w:sz w:val="26"/>
          <w:szCs w:val="26"/>
        </w:rPr>
        <w:sectPr w:rsidR="00B6260F" w:rsidRPr="00B6260F" w:rsidSect="005164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oMath/>
          <w:rFonts w:ascii="Cambria Math" w:hAnsi="Cambria Math" w:cs="Times New Roman"/>
          <w:sz w:val="26"/>
          <w:szCs w:val="26"/>
        </w:rPr>
        <w:sectPr w:rsidR="00B6260F" w:rsidRPr="00B6260F" w:rsidSect="00B6260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+2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x+1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-2</m:t>
        </m:r>
      </m:oMath>
    </w:p>
    <w:p w:rsidR="00B6260F" w:rsidRPr="00B6260F" w:rsidRDefault="00B6260F" w:rsidP="00B6260F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B6260F">
        <w:rPr>
          <w:rFonts w:ascii="Times New Roman" w:hAnsi="Times New Roman" w:cs="Times New Roman"/>
          <w:sz w:val="26"/>
          <w:szCs w:val="26"/>
        </w:rPr>
        <w:t>jiná možnost</w:t>
      </w:r>
    </w:p>
    <w:p w:rsidR="00B6260F" w:rsidRDefault="00B6260F" w:rsidP="00B6260F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6260F" w:rsidRDefault="00B6260F" w:rsidP="00B6260F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</w:p>
    <w:p w:rsidR="00B6260F" w:rsidRDefault="00B6260F" w:rsidP="00B6260F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6260F" w:rsidRDefault="00B6260F" w:rsidP="00B6260F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>Určete průsečíky grafu funkce se souřadnicovými osami.</w:t>
      </w:r>
    </w:p>
    <w:p w:rsidR="00B6260F" w:rsidRDefault="00B6260F" w:rsidP="00B6260F">
      <w:pPr>
        <w:pStyle w:val="Odstavecseseznamem"/>
        <w:spacing w:after="0"/>
        <w:rPr>
          <w:oMath/>
          <w:rFonts w:ascii="Cambria Math" w:hAnsi="Cambria Math" w:cs="Times New Roman"/>
          <w:sz w:val="28"/>
          <w:szCs w:val="36"/>
        </w:rPr>
        <w:sectPr w:rsidR="00B6260F" w:rsidSect="00B6260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260F" w:rsidRDefault="00B6260F" w:rsidP="00B6260F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  <m:oMathPara>
        <m:oMath>
          <m:r>
            <w:rPr>
              <w:rFonts w:ascii="Cambria Math" w:hAnsi="Cambria Math" w:cs="Times New Roman"/>
              <w:sz w:val="28"/>
              <w:szCs w:val="36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36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36"/>
                </w:rPr>
                <m:t>3x-1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36"/>
                </w:rPr>
                <m:t>2x+1</m:t>
              </m:r>
            </m:den>
          </m:f>
        </m:oMath>
      </m:oMathPara>
    </w:p>
    <w:p w:rsidR="00F65825" w:rsidRDefault="00F65825" w:rsidP="004B74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</w:p>
    <w:p w:rsidR="004B745F" w:rsidRDefault="004B745F" w:rsidP="004B745F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</w:t>
      </w:r>
    </w:p>
    <w:p w:rsidR="004B745F" w:rsidRDefault="004B745F" w:rsidP="004B745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99695</wp:posOffset>
            </wp:positionV>
            <wp:extent cx="3371215" cy="2933700"/>
            <wp:effectExtent l="19050" t="0" r="635" b="0"/>
            <wp:wrapTight wrapText="bothSides">
              <wp:wrapPolygon edited="0">
                <wp:start x="-122" y="0"/>
                <wp:lineTo x="-122" y="21460"/>
                <wp:lineTo x="21604" y="21460"/>
                <wp:lineTo x="21604" y="0"/>
                <wp:lineTo x="-122" y="0"/>
              </wp:wrapPolygon>
            </wp:wrapTight>
            <wp:docPr id="1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99695</wp:posOffset>
            </wp:positionV>
            <wp:extent cx="2857500" cy="2838450"/>
            <wp:effectExtent l="19050" t="0" r="0" b="0"/>
            <wp:wrapTight wrapText="bothSides">
              <wp:wrapPolygon edited="0">
                <wp:start x="-144" y="0"/>
                <wp:lineTo x="-144" y="21455"/>
                <wp:lineTo x="21600" y="21455"/>
                <wp:lineTo x="21600" y="0"/>
                <wp:lineTo x="-144" y="0"/>
              </wp:wrapPolygon>
            </wp:wrapTight>
            <wp:docPr id="1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c)</w:t>
      </w:r>
    </w:p>
    <w:p w:rsidR="004B745F" w:rsidRDefault="004B745F" w:rsidP="004B745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55245</wp:posOffset>
            </wp:positionV>
            <wp:extent cx="3234055" cy="2590800"/>
            <wp:effectExtent l="19050" t="0" r="4445" b="0"/>
            <wp:wrapTight wrapText="bothSides">
              <wp:wrapPolygon edited="0">
                <wp:start x="-127" y="0"/>
                <wp:lineTo x="-127" y="21441"/>
                <wp:lineTo x="21630" y="21441"/>
                <wp:lineTo x="21630" y="0"/>
                <wp:lineTo x="-127" y="0"/>
              </wp:wrapPolygon>
            </wp:wrapTight>
            <wp:docPr id="1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2. a)</w:t>
      </w:r>
      <w:r w:rsidR="008D2B7C">
        <w:rPr>
          <w:rFonts w:ascii="Times New Roman" w:hAnsi="Times New Roman" w:cs="Times New Roman"/>
          <w:sz w:val="28"/>
          <w:szCs w:val="28"/>
        </w:rPr>
        <w:t xml:space="preserve"> A</w:t>
      </w:r>
    </w:p>
    <w:p w:rsidR="004B745F" w:rsidRDefault="004B745F" w:rsidP="004B745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</w:t>
      </w:r>
      <w:r w:rsidR="008D2B7C">
        <w:rPr>
          <w:rFonts w:ascii="Times New Roman" w:hAnsi="Times New Roman" w:cs="Times New Roman"/>
          <w:sz w:val="28"/>
          <w:szCs w:val="28"/>
        </w:rPr>
        <w:t xml:space="preserve"> K</w:t>
      </w:r>
    </w:p>
    <w:p w:rsidR="004B745F" w:rsidRDefault="004B745F" w:rsidP="004B745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r w:rsidR="008D2B7C">
        <w:rPr>
          <w:rFonts w:ascii="Times New Roman" w:hAnsi="Times New Roman" w:cs="Times New Roman"/>
          <w:sz w:val="28"/>
          <w:szCs w:val="28"/>
        </w:rPr>
        <w:t>F</w:t>
      </w:r>
    </w:p>
    <w:p w:rsidR="004B745F" w:rsidRDefault="004B745F" w:rsidP="004B745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4B745F" w:rsidRPr="008D2B7C" w:rsidRDefault="004B745F" w:rsidP="008D2B7C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;0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,Y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0;-</m:t>
            </m:r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e>
        </m:d>
      </m:oMath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Default="008D2B7C" w:rsidP="008D2B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2B7C" w:rsidRPr="008D2B7C" w:rsidRDefault="008D2B7C" w:rsidP="008D2B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7C">
        <w:rPr>
          <w:rFonts w:ascii="Times New Roman" w:hAnsi="Times New Roman" w:cs="Times New Roman"/>
          <w:b/>
          <w:sz w:val="28"/>
          <w:szCs w:val="28"/>
        </w:rPr>
        <w:lastRenderedPageBreak/>
        <w:t>B</w:t>
      </w:r>
    </w:p>
    <w:p w:rsidR="008D2B7C" w:rsidRDefault="00FB266D" w:rsidP="008D2B7C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2843530</wp:posOffset>
            </wp:positionH>
            <wp:positionV relativeFrom="paragraph">
              <wp:posOffset>236855</wp:posOffset>
            </wp:positionV>
            <wp:extent cx="2809875" cy="2743200"/>
            <wp:effectExtent l="19050" t="0" r="9525" b="0"/>
            <wp:wrapTight wrapText="bothSides">
              <wp:wrapPolygon edited="0">
                <wp:start x="-146" y="0"/>
                <wp:lineTo x="-146" y="21450"/>
                <wp:lineTo x="21673" y="21450"/>
                <wp:lineTo x="21673" y="0"/>
                <wp:lineTo x="-146" y="0"/>
              </wp:wrapPolygon>
            </wp:wrapTight>
            <wp:docPr id="1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236855</wp:posOffset>
            </wp:positionV>
            <wp:extent cx="2910840" cy="2647950"/>
            <wp:effectExtent l="19050" t="0" r="3810" b="0"/>
            <wp:wrapTight wrapText="bothSides">
              <wp:wrapPolygon edited="0">
                <wp:start x="-141" y="0"/>
                <wp:lineTo x="-141" y="21445"/>
                <wp:lineTo x="21628" y="21445"/>
                <wp:lineTo x="21628" y="0"/>
                <wp:lineTo x="-141" y="0"/>
              </wp:wrapPolygon>
            </wp:wrapTight>
            <wp:docPr id="1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4A66">
        <w:rPr>
          <w:rFonts w:ascii="Times New Roman" w:hAnsi="Times New Roman" w:cs="Times New Roman"/>
          <w:sz w:val="28"/>
          <w:szCs w:val="28"/>
        </w:rPr>
        <w:t xml:space="preserve">a)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</w:t>
      </w:r>
    </w:p>
    <w:p w:rsidR="006A4A66" w:rsidRDefault="00FB266D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239395</wp:posOffset>
            </wp:positionV>
            <wp:extent cx="3771900" cy="2628900"/>
            <wp:effectExtent l="19050" t="0" r="0" b="0"/>
            <wp:wrapTight wrapText="bothSides">
              <wp:wrapPolygon edited="0">
                <wp:start x="-109" y="0"/>
                <wp:lineTo x="-109" y="21443"/>
                <wp:lineTo x="21600" y="21443"/>
                <wp:lineTo x="21600" y="0"/>
                <wp:lineTo x="-109" y="0"/>
              </wp:wrapPolygon>
            </wp:wrapTight>
            <wp:docPr id="18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c)</w:t>
      </w:r>
    </w:p>
    <w:p w:rsidR="00FB266D" w:rsidRDefault="00FB266D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FB266D" w:rsidRDefault="00FB266D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FB266D" w:rsidRDefault="00FB266D" w:rsidP="00FB266D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a) </w:t>
      </w:r>
      <w:r w:rsidR="009037B3">
        <w:rPr>
          <w:rFonts w:ascii="Times New Roman" w:hAnsi="Times New Roman" w:cs="Times New Roman"/>
          <w:sz w:val="28"/>
          <w:szCs w:val="28"/>
        </w:rPr>
        <w:t>P</w:t>
      </w:r>
    </w:p>
    <w:p w:rsidR="00FB266D" w:rsidRDefault="00FB266D" w:rsidP="00FB266D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r w:rsidR="009037B3">
        <w:rPr>
          <w:rFonts w:ascii="Times New Roman" w:hAnsi="Times New Roman" w:cs="Times New Roman"/>
          <w:sz w:val="28"/>
          <w:szCs w:val="28"/>
        </w:rPr>
        <w:t>O</w:t>
      </w:r>
    </w:p>
    <w:p w:rsidR="00FB266D" w:rsidRDefault="00FB266D" w:rsidP="00FB266D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r w:rsidR="009037B3">
        <w:rPr>
          <w:rFonts w:ascii="Times New Roman" w:hAnsi="Times New Roman" w:cs="Times New Roman"/>
          <w:sz w:val="28"/>
          <w:szCs w:val="28"/>
        </w:rPr>
        <w:t>I</w:t>
      </w:r>
    </w:p>
    <w:p w:rsidR="00FB266D" w:rsidRDefault="00FB266D" w:rsidP="00FB266D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FB266D" w:rsidRPr="008D2B7C" w:rsidRDefault="00FB266D" w:rsidP="00FB266D">
      <w:pPr>
        <w:pStyle w:val="Odstavecseseznamem"/>
        <w:numPr>
          <w:ilvl w:val="0"/>
          <w:numId w:val="17"/>
        </w:num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;0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,Y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0;-3</m:t>
            </m:r>
          </m:e>
        </m:d>
      </m:oMath>
    </w:p>
    <w:p w:rsidR="00FB266D" w:rsidRDefault="00FB266D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037B3" w:rsidRDefault="009037B3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037B3" w:rsidRDefault="009037B3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037B3" w:rsidRDefault="009037B3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037B3" w:rsidRDefault="009037B3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037B3" w:rsidRPr="008D2B7C" w:rsidRDefault="009037B3" w:rsidP="006A4A66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43681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B64E59" w:rsidRPr="000837D9" w:rsidRDefault="00B64E5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B64E5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798" w:rsidRDefault="004A3798" w:rsidP="0057227F">
      <w:pPr>
        <w:spacing w:after="0" w:line="240" w:lineRule="auto"/>
      </w:pPr>
      <w:r>
        <w:separator/>
      </w:r>
    </w:p>
  </w:endnote>
  <w:endnote w:type="continuationSeparator" w:id="0">
    <w:p w:rsidR="004A3798" w:rsidRDefault="004A3798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DCC" w:rsidRDefault="00BF3DCC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BF3DCC" w:rsidRDefault="00BF3DC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60F" w:rsidRDefault="00B6260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8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B6260F" w:rsidRDefault="00B6260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798" w:rsidRDefault="004A3798" w:rsidP="0057227F">
      <w:pPr>
        <w:spacing w:after="0" w:line="240" w:lineRule="auto"/>
      </w:pPr>
      <w:r>
        <w:separator/>
      </w:r>
    </w:p>
  </w:footnote>
  <w:footnote w:type="continuationSeparator" w:id="0">
    <w:p w:rsidR="004A3798" w:rsidRDefault="004A3798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A4195"/>
    <w:multiLevelType w:val="hybridMultilevel"/>
    <w:tmpl w:val="C5C011CC"/>
    <w:lvl w:ilvl="0" w:tplc="3A4A9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609DA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23F67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8F7BCD"/>
    <w:multiLevelType w:val="hybridMultilevel"/>
    <w:tmpl w:val="2FAAFF94"/>
    <w:lvl w:ilvl="0" w:tplc="534AA90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5116C40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D17636"/>
    <w:multiLevelType w:val="hybridMultilevel"/>
    <w:tmpl w:val="B322C798"/>
    <w:lvl w:ilvl="0" w:tplc="96A24C3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EA02433"/>
    <w:multiLevelType w:val="hybridMultilevel"/>
    <w:tmpl w:val="07C22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B6578"/>
    <w:multiLevelType w:val="hybridMultilevel"/>
    <w:tmpl w:val="F02C63F6"/>
    <w:lvl w:ilvl="0" w:tplc="A5E6EAE0">
      <w:start w:val="3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010263"/>
    <w:multiLevelType w:val="hybridMultilevel"/>
    <w:tmpl w:val="8D9059B2"/>
    <w:lvl w:ilvl="0" w:tplc="8AA6A83A">
      <w:start w:val="3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9A6691"/>
    <w:multiLevelType w:val="hybridMultilevel"/>
    <w:tmpl w:val="3C6EA1FA"/>
    <w:lvl w:ilvl="0" w:tplc="8D42BADA">
      <w:start w:val="1"/>
      <w:numFmt w:val="upp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4160D5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D82B48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5A4BA3"/>
    <w:multiLevelType w:val="hybridMultilevel"/>
    <w:tmpl w:val="BD6E9A9C"/>
    <w:lvl w:ilvl="0" w:tplc="CAC6B0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A40A97"/>
    <w:multiLevelType w:val="hybridMultilevel"/>
    <w:tmpl w:val="FC9C9AD6"/>
    <w:lvl w:ilvl="0" w:tplc="E818A0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011321"/>
    <w:multiLevelType w:val="hybridMultilevel"/>
    <w:tmpl w:val="BD6E9A9C"/>
    <w:lvl w:ilvl="0" w:tplc="CAC6B0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1F83583"/>
    <w:multiLevelType w:val="hybridMultilevel"/>
    <w:tmpl w:val="2FAAFF94"/>
    <w:lvl w:ilvl="0" w:tplc="534AA90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74750C5E"/>
    <w:multiLevelType w:val="hybridMultilevel"/>
    <w:tmpl w:val="4E5C76F8"/>
    <w:lvl w:ilvl="0" w:tplc="E818A0C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DA3BA0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7"/>
  </w:num>
  <w:num w:numId="3">
    <w:abstractNumId w:val="15"/>
  </w:num>
  <w:num w:numId="4">
    <w:abstractNumId w:val="7"/>
  </w:num>
  <w:num w:numId="5">
    <w:abstractNumId w:val="5"/>
  </w:num>
  <w:num w:numId="6">
    <w:abstractNumId w:val="8"/>
  </w:num>
  <w:num w:numId="7">
    <w:abstractNumId w:val="10"/>
  </w:num>
  <w:num w:numId="8">
    <w:abstractNumId w:val="2"/>
  </w:num>
  <w:num w:numId="9">
    <w:abstractNumId w:val="0"/>
  </w:num>
  <w:num w:numId="10">
    <w:abstractNumId w:val="9"/>
  </w:num>
  <w:num w:numId="11">
    <w:abstractNumId w:val="14"/>
  </w:num>
  <w:num w:numId="12">
    <w:abstractNumId w:val="11"/>
  </w:num>
  <w:num w:numId="13">
    <w:abstractNumId w:val="4"/>
  </w:num>
  <w:num w:numId="14">
    <w:abstractNumId w:val="3"/>
  </w:num>
  <w:num w:numId="15">
    <w:abstractNumId w:val="12"/>
  </w:num>
  <w:num w:numId="16">
    <w:abstractNumId w:val="6"/>
  </w:num>
  <w:num w:numId="17">
    <w:abstractNumId w:val="16"/>
  </w:num>
  <w:num w:numId="18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58B7"/>
    <w:rsid w:val="00056FF5"/>
    <w:rsid w:val="00071EFA"/>
    <w:rsid w:val="000759A0"/>
    <w:rsid w:val="000837D9"/>
    <w:rsid w:val="0008553E"/>
    <w:rsid w:val="000F1F99"/>
    <w:rsid w:val="00144B9E"/>
    <w:rsid w:val="001542A6"/>
    <w:rsid w:val="00173A0A"/>
    <w:rsid w:val="001853A5"/>
    <w:rsid w:val="001B29F3"/>
    <w:rsid w:val="001B58C0"/>
    <w:rsid w:val="001E54F8"/>
    <w:rsid w:val="001E55AA"/>
    <w:rsid w:val="00200402"/>
    <w:rsid w:val="00205BF2"/>
    <w:rsid w:val="00213708"/>
    <w:rsid w:val="00243681"/>
    <w:rsid w:val="00292487"/>
    <w:rsid w:val="002F7726"/>
    <w:rsid w:val="00331389"/>
    <w:rsid w:val="00333D29"/>
    <w:rsid w:val="00373157"/>
    <w:rsid w:val="00385CD1"/>
    <w:rsid w:val="00391255"/>
    <w:rsid w:val="00395DE6"/>
    <w:rsid w:val="003A4857"/>
    <w:rsid w:val="00415D20"/>
    <w:rsid w:val="00457DA6"/>
    <w:rsid w:val="004614C6"/>
    <w:rsid w:val="00470D11"/>
    <w:rsid w:val="00477B3D"/>
    <w:rsid w:val="00485910"/>
    <w:rsid w:val="004A3798"/>
    <w:rsid w:val="004B623A"/>
    <w:rsid w:val="004B745F"/>
    <w:rsid w:val="004E4CD9"/>
    <w:rsid w:val="00505972"/>
    <w:rsid w:val="00516418"/>
    <w:rsid w:val="00540DAD"/>
    <w:rsid w:val="0057227F"/>
    <w:rsid w:val="00587F6E"/>
    <w:rsid w:val="005958E1"/>
    <w:rsid w:val="005A5829"/>
    <w:rsid w:val="005D0460"/>
    <w:rsid w:val="00604E21"/>
    <w:rsid w:val="00650AD9"/>
    <w:rsid w:val="006701D7"/>
    <w:rsid w:val="00680979"/>
    <w:rsid w:val="006906BF"/>
    <w:rsid w:val="00693354"/>
    <w:rsid w:val="006A4A66"/>
    <w:rsid w:val="006B4AC1"/>
    <w:rsid w:val="006E2830"/>
    <w:rsid w:val="006F1762"/>
    <w:rsid w:val="00726C40"/>
    <w:rsid w:val="00766D1A"/>
    <w:rsid w:val="007A7FAE"/>
    <w:rsid w:val="00805F78"/>
    <w:rsid w:val="00807746"/>
    <w:rsid w:val="00815B6B"/>
    <w:rsid w:val="00824634"/>
    <w:rsid w:val="008261F2"/>
    <w:rsid w:val="00842081"/>
    <w:rsid w:val="008455CF"/>
    <w:rsid w:val="00852DD1"/>
    <w:rsid w:val="008B6A09"/>
    <w:rsid w:val="008C46BF"/>
    <w:rsid w:val="008D2B7C"/>
    <w:rsid w:val="009037B3"/>
    <w:rsid w:val="009151BB"/>
    <w:rsid w:val="00965466"/>
    <w:rsid w:val="00973AFA"/>
    <w:rsid w:val="00980353"/>
    <w:rsid w:val="009C2B98"/>
    <w:rsid w:val="009D564B"/>
    <w:rsid w:val="009E791C"/>
    <w:rsid w:val="009F4C13"/>
    <w:rsid w:val="00A06B05"/>
    <w:rsid w:val="00A61277"/>
    <w:rsid w:val="00AB511A"/>
    <w:rsid w:val="00AE16A8"/>
    <w:rsid w:val="00AF0B67"/>
    <w:rsid w:val="00AF705D"/>
    <w:rsid w:val="00B35CAD"/>
    <w:rsid w:val="00B4354B"/>
    <w:rsid w:val="00B6260F"/>
    <w:rsid w:val="00B64E59"/>
    <w:rsid w:val="00B75244"/>
    <w:rsid w:val="00B76D8F"/>
    <w:rsid w:val="00B8678C"/>
    <w:rsid w:val="00BA1868"/>
    <w:rsid w:val="00BE6AF4"/>
    <w:rsid w:val="00BF3DCC"/>
    <w:rsid w:val="00BF7660"/>
    <w:rsid w:val="00BF7B5C"/>
    <w:rsid w:val="00C12F1E"/>
    <w:rsid w:val="00C92B93"/>
    <w:rsid w:val="00C948BC"/>
    <w:rsid w:val="00C948D7"/>
    <w:rsid w:val="00CB2FFE"/>
    <w:rsid w:val="00CF7BE1"/>
    <w:rsid w:val="00D3602C"/>
    <w:rsid w:val="00D42903"/>
    <w:rsid w:val="00D46AAD"/>
    <w:rsid w:val="00D90F58"/>
    <w:rsid w:val="00DB42BB"/>
    <w:rsid w:val="00DC6A67"/>
    <w:rsid w:val="00E07E48"/>
    <w:rsid w:val="00E467C6"/>
    <w:rsid w:val="00E5295C"/>
    <w:rsid w:val="00EA7A10"/>
    <w:rsid w:val="00EF0662"/>
    <w:rsid w:val="00EF4761"/>
    <w:rsid w:val="00F2055A"/>
    <w:rsid w:val="00F24566"/>
    <w:rsid w:val="00F52CFC"/>
    <w:rsid w:val="00F5536A"/>
    <w:rsid w:val="00F60599"/>
    <w:rsid w:val="00F65825"/>
    <w:rsid w:val="00F76279"/>
    <w:rsid w:val="00FB266D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2CA58-F083-4FB1-8722-4C4F1BCA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6</cp:revision>
  <dcterms:created xsi:type="dcterms:W3CDTF">2013-12-08T15:36:00Z</dcterms:created>
  <dcterms:modified xsi:type="dcterms:W3CDTF">2013-12-08T20:26:00Z</dcterms:modified>
</cp:coreProperties>
</file>