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8E7" w:rsidRPr="000B2D0A" w:rsidRDefault="000468E7" w:rsidP="000468E7">
      <w:r w:rsidRPr="000B2D0A">
        <w:rPr>
          <w:noProof/>
          <w:lang w:eastAsia="cs-CZ"/>
        </w:rPr>
        <w:drawing>
          <wp:inline distT="0" distB="0" distL="0" distR="0">
            <wp:extent cx="5438140" cy="10547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Měkkýši – plži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0468E7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</w:t>
            </w:r>
            <w:r>
              <w:rPr>
                <w:b/>
                <w:sz w:val="24"/>
              </w:rPr>
              <w:t>18</w:t>
            </w:r>
            <w:r w:rsidRPr="000B2D0A">
              <w:rPr>
                <w:b/>
                <w:sz w:val="24"/>
              </w:rPr>
              <w:t>_Bi_II_</w:t>
            </w:r>
            <w:r>
              <w:rPr>
                <w:b/>
                <w:sz w:val="24"/>
              </w:rPr>
              <w:t>Měkkýši – plži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28. 1. 14</w:t>
            </w:r>
          </w:p>
        </w:tc>
      </w:tr>
      <w:tr w:rsidR="000468E7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468E7" w:rsidRPr="000B2D0A" w:rsidRDefault="000468E7" w:rsidP="000468E7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 w:rsidR="00595842">
              <w:rPr>
                <w:sz w:val="24"/>
              </w:rPr>
              <w:t>první ze</w:t>
            </w:r>
            <w:r>
              <w:rPr>
                <w:sz w:val="24"/>
              </w:rPr>
              <w:t xml:space="preserve"> tří skupin měkkýšů – plžům.</w:t>
            </w:r>
          </w:p>
        </w:tc>
      </w:tr>
    </w:tbl>
    <w:p w:rsidR="000468E7" w:rsidRPr="000B2D0A" w:rsidRDefault="000468E7" w:rsidP="000468E7"/>
    <w:p w:rsidR="000468E7" w:rsidRDefault="000468E7" w:rsidP="0023747B"/>
    <w:p w:rsidR="000468E7" w:rsidRDefault="000468E7" w:rsidP="0023747B">
      <w:bookmarkStart w:id="0" w:name="_GoBack"/>
      <w:bookmarkEnd w:id="0"/>
    </w:p>
    <w:p w:rsidR="000468E7" w:rsidRDefault="000468E7" w:rsidP="0023747B"/>
    <w:p w:rsidR="0023747B" w:rsidRPr="008C0F5E" w:rsidRDefault="00F92450" w:rsidP="0023747B">
      <w:pPr>
        <w:rPr>
          <w:sz w:val="36"/>
        </w:rPr>
      </w:pPr>
      <w:r>
        <w:rPr>
          <w:sz w:val="36"/>
        </w:rPr>
        <w:lastRenderedPageBreak/>
        <w:t>Měkkýši – plži</w:t>
      </w:r>
      <w:r w:rsidR="00CD6177" w:rsidRPr="008C0F5E">
        <w:rPr>
          <w:sz w:val="36"/>
        </w:rPr>
        <w:t xml:space="preserve"> </w:t>
      </w:r>
      <w:r w:rsidR="003209FC" w:rsidRPr="008C0F5E">
        <w:rPr>
          <w:sz w:val="36"/>
        </w:rPr>
        <w:t xml:space="preserve">– </w:t>
      </w:r>
      <w:r w:rsidR="0023747B" w:rsidRPr="008C0F5E">
        <w:rPr>
          <w:sz w:val="36"/>
        </w:rPr>
        <w:t>PRACOVNÍ</w:t>
      </w:r>
      <w:r w:rsidR="003209FC" w:rsidRPr="008C0F5E">
        <w:rPr>
          <w:sz w:val="36"/>
        </w:rPr>
        <w:t xml:space="preserve"> </w:t>
      </w:r>
      <w:r w:rsidR="0023747B" w:rsidRPr="008C0F5E">
        <w:rPr>
          <w:sz w:val="36"/>
        </w:rPr>
        <w:t>LIST</w:t>
      </w:r>
    </w:p>
    <w:p w:rsidR="00056B79" w:rsidRDefault="00F92450" w:rsidP="0023747B">
      <w:pPr>
        <w:rPr>
          <w:b/>
          <w:sz w:val="28"/>
        </w:rPr>
      </w:pPr>
      <w:r>
        <w:rPr>
          <w:b/>
          <w:sz w:val="28"/>
        </w:rPr>
        <w:t>Měkkýši</w:t>
      </w:r>
      <w:r w:rsidR="00056B79">
        <w:rPr>
          <w:b/>
          <w:sz w:val="28"/>
        </w:rPr>
        <w:t xml:space="preserve"> nesou svůj název podle </w:t>
      </w:r>
      <w:r>
        <w:rPr>
          <w:b/>
          <w:sz w:val="28"/>
        </w:rPr>
        <w:t xml:space="preserve">_____________ </w:t>
      </w:r>
      <w:r w:rsidR="00056B79">
        <w:rPr>
          <w:b/>
          <w:sz w:val="28"/>
        </w:rPr>
        <w:t>_______________</w:t>
      </w:r>
      <w:r>
        <w:rPr>
          <w:b/>
          <w:sz w:val="28"/>
        </w:rPr>
        <w:t>.</w:t>
      </w:r>
    </w:p>
    <w:p w:rsidR="00F92450" w:rsidRPr="00F92450" w:rsidRDefault="00F92450" w:rsidP="0023747B">
      <w:pPr>
        <w:rPr>
          <w:sz w:val="28"/>
        </w:rPr>
      </w:pPr>
      <w:r>
        <w:rPr>
          <w:sz w:val="28"/>
        </w:rPr>
        <w:t xml:space="preserve">Z toho důvodu mají </w:t>
      </w:r>
      <w:r w:rsidR="00CA357C">
        <w:rPr>
          <w:sz w:val="28"/>
        </w:rPr>
        <w:t xml:space="preserve">tělo </w:t>
      </w:r>
      <w:r>
        <w:rPr>
          <w:sz w:val="28"/>
        </w:rPr>
        <w:t>často chráněno ______________________.</w:t>
      </w:r>
    </w:p>
    <w:p w:rsidR="002B2F6D" w:rsidRDefault="00056B79" w:rsidP="0023747B">
      <w:pPr>
        <w:rPr>
          <w:sz w:val="28"/>
        </w:rPr>
      </w:pPr>
      <w:r>
        <w:rPr>
          <w:sz w:val="28"/>
        </w:rPr>
        <w:t>Jsou to _____________buněční živočichové.</w:t>
      </w:r>
    </w:p>
    <w:p w:rsidR="00F92450" w:rsidRDefault="00F92450" w:rsidP="0023747B">
      <w:pPr>
        <w:rPr>
          <w:sz w:val="28"/>
        </w:rPr>
      </w:pPr>
      <w:r>
        <w:rPr>
          <w:sz w:val="28"/>
        </w:rPr>
        <w:t>Měkkýši se dělí na 3 skupiny:</w:t>
      </w:r>
    </w:p>
    <w:p w:rsidR="00F92450" w:rsidRDefault="00F92450" w:rsidP="00F92450">
      <w:pPr>
        <w:pStyle w:val="Odstavecseseznamem"/>
        <w:numPr>
          <w:ilvl w:val="0"/>
          <w:numId w:val="7"/>
        </w:numPr>
        <w:spacing w:before="120" w:after="120"/>
        <w:ind w:left="714" w:hanging="357"/>
        <w:rPr>
          <w:sz w:val="28"/>
        </w:rPr>
      </w:pPr>
      <w:r w:rsidRPr="00F92450">
        <w:rPr>
          <w:sz w:val="28"/>
        </w:rPr>
        <w:t>__________________</w:t>
      </w:r>
    </w:p>
    <w:p w:rsidR="00F92450" w:rsidRDefault="00F92450" w:rsidP="00F92450">
      <w:pPr>
        <w:pStyle w:val="Odstavecseseznamem"/>
        <w:spacing w:before="120" w:after="120"/>
        <w:ind w:left="714"/>
        <w:rPr>
          <w:sz w:val="28"/>
        </w:rPr>
      </w:pPr>
    </w:p>
    <w:p w:rsidR="00F92450" w:rsidRPr="00F92450" w:rsidRDefault="00F92450" w:rsidP="00F92450">
      <w:pPr>
        <w:pStyle w:val="Odstavecseseznamem"/>
        <w:spacing w:before="120" w:after="120"/>
        <w:ind w:left="714"/>
        <w:rPr>
          <w:sz w:val="28"/>
        </w:rPr>
      </w:pPr>
    </w:p>
    <w:p w:rsidR="00F92450" w:rsidRDefault="00F92450" w:rsidP="00F92450">
      <w:pPr>
        <w:pStyle w:val="Odstavecseseznamem"/>
        <w:numPr>
          <w:ilvl w:val="0"/>
          <w:numId w:val="7"/>
        </w:numPr>
        <w:spacing w:before="120" w:after="120"/>
        <w:ind w:left="714" w:hanging="357"/>
        <w:rPr>
          <w:sz w:val="28"/>
        </w:rPr>
      </w:pPr>
      <w:r w:rsidRPr="00F92450">
        <w:rPr>
          <w:sz w:val="28"/>
        </w:rPr>
        <w:t>__________________</w:t>
      </w:r>
    </w:p>
    <w:p w:rsidR="00F92450" w:rsidRPr="00F92450" w:rsidRDefault="00F92450" w:rsidP="00F92450">
      <w:pPr>
        <w:pStyle w:val="Odstavecseseznamem"/>
        <w:spacing w:before="120" w:after="120"/>
        <w:rPr>
          <w:sz w:val="28"/>
        </w:rPr>
      </w:pPr>
    </w:p>
    <w:p w:rsidR="00F92450" w:rsidRPr="00F92450" w:rsidRDefault="00F92450" w:rsidP="00F92450">
      <w:pPr>
        <w:pStyle w:val="Odstavecseseznamem"/>
        <w:spacing w:before="120" w:after="120"/>
        <w:ind w:left="714"/>
        <w:rPr>
          <w:sz w:val="28"/>
        </w:rPr>
      </w:pPr>
    </w:p>
    <w:p w:rsidR="00F92450" w:rsidRPr="00F92450" w:rsidRDefault="00F92450" w:rsidP="00F92450">
      <w:pPr>
        <w:pStyle w:val="Odstavecseseznamem"/>
        <w:numPr>
          <w:ilvl w:val="0"/>
          <w:numId w:val="7"/>
        </w:numPr>
        <w:spacing w:before="120" w:after="120"/>
        <w:rPr>
          <w:sz w:val="28"/>
        </w:rPr>
      </w:pPr>
      <w:r w:rsidRPr="00F92450">
        <w:rPr>
          <w:sz w:val="28"/>
        </w:rPr>
        <w:t>__________________</w:t>
      </w:r>
    </w:p>
    <w:p w:rsidR="00F92450" w:rsidRDefault="00F92450" w:rsidP="0023747B">
      <w:pPr>
        <w:rPr>
          <w:sz w:val="28"/>
        </w:rPr>
      </w:pPr>
    </w:p>
    <w:p w:rsidR="00F92450" w:rsidRDefault="00F92450" w:rsidP="0023747B">
      <w:pPr>
        <w:rPr>
          <w:sz w:val="28"/>
        </w:rPr>
      </w:pPr>
      <w:r>
        <w:rPr>
          <w:sz w:val="28"/>
        </w:rPr>
        <w:t xml:space="preserve">Plži jsou </w:t>
      </w:r>
      <w:proofErr w:type="spellStart"/>
      <w:r>
        <w:rPr>
          <w:sz w:val="28"/>
        </w:rPr>
        <w:t>nej</w:t>
      </w:r>
      <w:proofErr w:type="spellEnd"/>
      <w:r>
        <w:rPr>
          <w:sz w:val="28"/>
        </w:rPr>
        <w:t>__________________ skupinou měkkýšů</w:t>
      </w:r>
    </w:p>
    <w:p w:rsidR="00F92450" w:rsidRDefault="00F92450" w:rsidP="0023747B">
      <w:pPr>
        <w:rPr>
          <w:sz w:val="28"/>
        </w:rPr>
      </w:pPr>
    </w:p>
    <w:p w:rsidR="00F92450" w:rsidRDefault="00F92450" w:rsidP="0023747B">
      <w:pPr>
        <w:rPr>
          <w:sz w:val="28"/>
        </w:rPr>
      </w:pPr>
      <w:r>
        <w:rPr>
          <w:sz w:val="28"/>
        </w:rPr>
        <w:t>Plži se vyskytují (označ):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moře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oceány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potoky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horké prameny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řeky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rybníky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ledovce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luční porosty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savany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tropické deštné lesy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klečové pásmo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skládky odpadů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kultury zeleniny</w:t>
      </w:r>
    </w:p>
    <w:p w:rsidR="00F92450" w:rsidRPr="00F92450" w:rsidRDefault="00F92450" w:rsidP="00F92450">
      <w:pPr>
        <w:rPr>
          <w:sz w:val="28"/>
        </w:rPr>
      </w:pPr>
    </w:p>
    <w:p w:rsidR="00F92450" w:rsidRPr="00F92450" w:rsidRDefault="00F92450" w:rsidP="00F92450">
      <w:pPr>
        <w:pStyle w:val="Odstavecseseznamem"/>
        <w:rPr>
          <w:sz w:val="28"/>
        </w:rPr>
      </w:pPr>
    </w:p>
    <w:p w:rsidR="00F92450" w:rsidRDefault="00716A65" w:rsidP="0023747B">
      <w:pPr>
        <w:rPr>
          <w:sz w:val="28"/>
        </w:rPr>
      </w:pPr>
      <w:r>
        <w:rPr>
          <w:noProof/>
          <w:sz w:val="28"/>
          <w:lang w:eastAsia="cs-CZ"/>
        </w:rPr>
        <w:lastRenderedPageBreak/>
        <w:pict>
          <v:shapetype id="_x0000_t47" coordsize="21600,21600" o:spt="47" adj="-8280,24300,-1800,4050" path="m@0@1l@2@3nfem,l21600,r,21600l,21600xe">
            <v:stroke joinstyle="miter"/>
            <v:formulas>
              <v:f eqn="val #0"/>
              <v:f eqn="val #1"/>
              <v:f eqn="val #2"/>
              <v:f eqn="val #3"/>
            </v:formulas>
            <v:path arrowok="t" o:extrusionok="f" gradientshapeok="t" o:connecttype="custom" o:connectlocs="@0,@1;10800,0;10800,21600;0,10800;21600,10800"/>
            <v:handles>
              <v:h position="#0,#1"/>
              <v:h position="#2,#3"/>
            </v:handles>
            <o:callout v:ext="edit" type="oneSegment" on="t"/>
          </v:shapetype>
          <v:shape id="Čárový popisek 1 3" o:spid="_x0000_s1026" type="#_x0000_t47" style="position:absolute;margin-left:265.15pt;margin-top:23.8pt;width:235.5pt;height:39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K6BpQIAAIsFAAAOAAAAZHJzL2Uyb0RvYy54bWysVM1u2zAMvg/YOwi6r7bTZGuCOkWQosOA&#10;oi3WDj0rshQbk0VNUmJnz7CX2IPs1D3YKNlxgq7bYVgOCmmSH/95ftHWimyFdRXonGYnKSVCcygq&#10;vc7pp4erN2eUOM90wRRokdOdcPRi/vrVeWNmYgQlqEJYgiDazRqT09J7M0sSx0tRM3cCRmgUSrA1&#10;88jadVJY1iB6rZJRmr5NGrCFscCFc/j1shPSecSXUnB/K6UTnqicYmw+vja+q/Am83M2W1tmyor3&#10;YbB/iKJmlUanA9Ql84xsbPUbVF1xCw6kP+FQJyBlxUXMAbPJ0mfZ3JfMiJgLFseZoUzu/8Hym+2d&#10;JVWR01NKNKuxRT+/PX23sH36QQyYyonPJCOnoVCNcTPUvzd3tucckiHrVto6/GM+pI3F3Q3FFa0n&#10;HD+OptP0bII94CgbTyenaax+crA21vn3AmoSiJyusLPCLplSsPFZrC7bXjuPvtForxzcOlBVcVUp&#10;FZkwOmKpLNkybPpqnYXY0eJIKwmpdMFHyu+UCLZKfxQSqxHCjQ7jHB7AGOdC97G4khWi8zFJ8bf3&#10;sncffUbAgCwxugG7S+YP2F2wvX4wFXGMB+P0b4F1xoNF9AzaD8Z1pcG+BKAwq95zp4/hH5UmkL5d&#10;tagSyBUUOxwbC90+OcOvKuzZNXP+jllcIGwzHgV/i49U0OQUeoqSEuzXl74HfZxrlFLS4ELm1H3Z&#10;MCsoUR80Tvw0G4/DBkdmPHk3QsYeS1bHEr2pl4Dtz/D8GB7JoO/VnpQW6kecsEXwiiKmOfrOKfd2&#10;zyx9dyjw+nCxWEQ13FrD/LW+NzyAhwKHSXxoH5k1/eB6HPkb2C8vmz2b2k43WGpYbDzIKo70oa59&#10;6XHj4wz11ymclGM+ah1u6PwXAAAA//8DAFBLAwQUAAYACAAAACEAf9pJAN0AAAALAQAADwAAAGRy&#10;cy9kb3ducmV2LnhtbEyPy07DMBBF90j8gzVI7KjdV1qlcSqE6JIF5aEuJ/GQRNjjKHba8Pe4K9jN&#10;4+jOmWI/OSvONITOs4b5TIEgrr3puNHw/nZ42IIIEdmg9UwafijAvry9KTA3/sKvdD7GRqQQDjlq&#10;aGPscylD3ZLDMPM9cdp9+cFhTO3QSDPgJYU7KxdKZdJhx+lCiz09tVR/H0en4RSxHim208E++4/P&#10;l1O16tRG6/u76XEHItIU/2C46id1KJNT5Uc2QVgN66VaJlTDapOBuAJKzdOkStVinYEsC/n/h/IX&#10;AAD//wMAUEsBAi0AFAAGAAgAAAAhALaDOJL+AAAA4QEAABMAAAAAAAAAAAAAAAAAAAAAAFtDb250&#10;ZW50X1R5cGVzXS54bWxQSwECLQAUAAYACAAAACEAOP0h/9YAAACUAQAACwAAAAAAAAAAAAAAAAAv&#10;AQAAX3JlbHMvLnJlbHNQSwECLQAUAAYACAAAACEAzOCugaUCAACLBQAADgAAAAAAAAAAAAAAAAAu&#10;AgAAZHJzL2Uyb0RvYy54bWxQSwECLQAUAAYACAAAACEAf9pJAN0AAAALAQAADwAAAAAAAAAAAAAA&#10;AAD/BAAAZHJzL2Rvd25yZXYueG1sUEsFBgAAAAAEAAQA8wAAAAkGAAAAAA==&#10;" fillcolor="white [3212]" strokecolor="#243f60 [1604]" strokeweight="2pt">
            <v:textbox>
              <w:txbxContent>
                <w:p w:rsidR="006166B1" w:rsidRDefault="006166B1" w:rsidP="006166B1">
                  <w:pPr>
                    <w:jc w:val="center"/>
                  </w:pPr>
                </w:p>
              </w:txbxContent>
            </v:textbox>
            <o:callout v:ext="edit" minusy="t"/>
          </v:shape>
        </w:pict>
      </w:r>
      <w:r w:rsidR="00F92450">
        <w:rPr>
          <w:sz w:val="28"/>
        </w:rPr>
        <w:t>Na obrázku hlemýždě označ</w:t>
      </w:r>
      <w:r w:rsidR="006166B1">
        <w:rPr>
          <w:sz w:val="28"/>
        </w:rPr>
        <w:t xml:space="preserve"> 4</w:t>
      </w:r>
      <w:r w:rsidR="00F92450">
        <w:rPr>
          <w:sz w:val="28"/>
        </w:rPr>
        <w:t xml:space="preserve"> hlavní části</w:t>
      </w:r>
      <w:r w:rsidR="00F92450" w:rsidRPr="00F92450">
        <w:rPr>
          <w:sz w:val="28"/>
        </w:rPr>
        <w:t xml:space="preserve"> </w:t>
      </w:r>
      <w:r w:rsidR="00F92450">
        <w:rPr>
          <w:sz w:val="28"/>
        </w:rPr>
        <w:t>jeho těla:</w:t>
      </w:r>
    </w:p>
    <w:p w:rsidR="00F92450" w:rsidRDefault="00F92450" w:rsidP="0023747B">
      <w:pPr>
        <w:rPr>
          <w:sz w:val="28"/>
        </w:rPr>
      </w:pPr>
    </w:p>
    <w:p w:rsidR="00F92450" w:rsidRDefault="00716A65" w:rsidP="0023747B">
      <w:pPr>
        <w:rPr>
          <w:sz w:val="28"/>
        </w:rPr>
      </w:pPr>
      <w:r>
        <w:rPr>
          <w:noProof/>
          <w:sz w:val="28"/>
          <w:lang w:eastAsia="cs-CZ"/>
        </w:rPr>
        <w:pict>
          <v:shape id="Čárový popisek 1 9" o:spid="_x0000_s1027" type="#_x0000_t47" style="position:absolute;margin-left:308.65pt;margin-top:155.75pt;width:111.75pt;height:43.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J/p3gIAAC0GAAAOAAAAZHJzL2Uyb0RvYy54bWysVM1uEzEQviPxDpbv7WY32dBE3VRRqiKk&#10;qlS0qGfHaycLXo+xnT+egZfgQTiVB2Ps3SRbWjggcnBm1t/8fZ6Z84ttrchaWFeBLmh62qNEaA5l&#10;pRcF/Xh/dXJGifNMl0yBFgXdCUcvJq9fnW/MWGSwBFUKS9CJduONKejSezNOEseXombuFIzQeCnB&#10;1syjahdJadkGvdcqyXq9YbIBWxoLXDiHXy+bSzqJ/qUU3L+X0glPVEExNx9PG895OJPJORsvLDPL&#10;irdpsH/IomaVxqAHV5fMM7Ky1TNXdcUtOJD+lEOdgJQVF7EGrCbt/VbN3ZIZEWtBcpw50OT+n1t+&#10;s761pCoLOqJEsxqf6Oe3x+8W1o8/iAFTOfGZpGQUiNoYN0b8nbm1reZQDFVvpa3DP9ZDtpHc3YFc&#10;sfWE48d0kI6yLKeE412eZ4M8sp8crY11/q2AmgShoHN8WWFnTClY+TSyy9bXzkeayzZZVn5KKZG1&#10;wldbM0UGw35/2L5qB5N1MSdZNuo/x/SfYIZneT9/Dho8AY16w7MsgLCKNjeU9nWERB2oqryqlIpK&#10;6GoxU5ZgqljgIm1tO6gksNzwGiW/UyLYKv1BSHwoZDKLXMQROTpjnAvd0uSWrBRNjLyHv32UffiY&#10;b3QYPEvM7uC74fkPvptCW3wwFXHCDsa9vyXWGB8sYmTQ/mBcVxrsSw4UVtVGbvCYfoeaIPrtfBub&#10;OCLDlzmUO2xsC83EO8OvKuyqa+b8LbPYLLgMcG3593hIBZuCQitRsgT79aXvAY+Th7eUbHBlFNR9&#10;WTErKFHvNM7kKB0Mwo6JyiB/k6Fiuzfz7o1e1TPALsD2xeyiGPBe7UVpoX7AGZiGqHjFNMfYBeXe&#10;7pWZb1YZ7kcuptMIw71imL/Wd4YH54Hn0JD32wdmTTtaHofyBvbrpe3dhuMjNlhqmK48yMqHyyOv&#10;rYI7KbZSuz/D0uvqEXXc8pNfAAAA//8DAFBLAwQUAAYACAAAACEAhb9cr+AAAAALAQAADwAAAGRy&#10;cy9kb3ducmV2LnhtbEyPwU7DMAyG70i8Q2QkbiwNY6UrTScEQpw4MIa2Y9qYpqJJSpN14e0xJzja&#10;/vT7+6tNsgObcQq9dxLEIgOGrvW6d52E3dvTVQEsROW0GrxDCd8YYFOfn1Wq1P7kXnHexo5RiAul&#10;kmBiHEvOQ2vQqrDwIzq6ffjJqkjj1HE9qROF24FfZ1nOreodfTBqxAeD7ef2aCX4l2b3bAazzw9z&#10;/5gw5et38SXl5UW6vwMWMcU/GH71SR1qcmr80enABgm5uF0SKmEpxAoYEcVNRmUa2qyLFfC64v87&#10;1D8AAAD//wMAUEsBAi0AFAAGAAgAAAAhALaDOJL+AAAA4QEAABMAAAAAAAAAAAAAAAAAAAAAAFtD&#10;b250ZW50X1R5cGVzXS54bWxQSwECLQAUAAYACAAAACEAOP0h/9YAAACUAQAACwAAAAAAAAAAAAAA&#10;AAAvAQAAX3JlbHMvLnJlbHNQSwECLQAUAAYACAAAACEAP/Sf6d4CAAAtBgAADgAAAAAAAAAAAAAA&#10;AAAuAgAAZHJzL2Uyb0RvYy54bWxQSwECLQAUAAYACAAAACEAhb9cr+AAAAALAQAADwAAAAAAAAAA&#10;AAAAAAA4BQAAZHJzL2Rvd25yZXYueG1sUEsFBgAAAAAEAAQA8wAAAEUGAAAAAA==&#10;" adj="-19587,-14804,-495,10009" fillcolor="white [3212]" strokecolor="#243f60 [1604]" strokeweight="2pt">
            <v:textbox>
              <w:txbxContent>
                <w:p w:rsidR="006166B1" w:rsidRDefault="006166B1" w:rsidP="006166B1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sz w:val="28"/>
          <w:lang w:eastAsia="cs-CZ"/>
        </w:rPr>
        <w:pict>
          <v:shape id="Čárový popisek 1 7" o:spid="_x0000_s1028" type="#_x0000_t47" style="position:absolute;margin-left:325.9pt;margin-top:68.75pt;width:114pt;height:41.25pt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Cqq5AIAAC0GAAAOAAAAZHJzL2Uyb0RvYy54bWysVEtu2zAQ3RfoHQjuE1myXbtG5MBwkKJA&#10;kARNiqxpirTUUhyWpH89Qy/Rg3SVHqxDSpaFNuii6EbicN4MZ958Li73tSJbYV0FOqfp+YASoTkU&#10;lV7n9OPj9dmUEueZLpgCLXJ6EI5ezl+/utiZmcigBFUIS9CJdrOdyWnpvZklieOlqJk7ByM0KiXY&#10;mnkU7TopLNuh91ol2WDwJtmBLYwFLpzD26tGSefRv5SC+zspnfBE5RRj8/Fr43cVvsn8gs3Wlpmy&#10;4m0Y7B+iqFml8dHO1RXzjGxs9YeruuIWHEh/zqFOQMqKi5gDZpMOfsvmoWRGxFyQHGc6mtz/c8tv&#10;t/eWVEVOJ5RoVmOJfn57/m5h+/yDGDCVE59JSiaBqJ1xM8Q/mHvbSg6PIeu9tHX4Yz5kH8k9dOSK&#10;vSccL9PRaDIdYA046sbZcDoZB6fJydpY598JqEk45HSFlRV2yZSCjU8ju2x743ykuWiDZcWnlBJZ&#10;K6zalikS3B6r2sNkfczZcJJN28r3MMM+Jk2zMQbbtEcPNOqDzobT4XDYZtHGhvkc8wiBOlBVcV0p&#10;FYXQ1WKpLMFQMcF12tr2UElgueE1nvxBiWCr9AchsVDIZBa5iCNycsY4F7qlyZWsEM0bmESTBsbV&#10;WUTWo8PgWWJ0ne+G5w7ZODn6bsrV4oOpiBPWGQ/+Flhj3FnEl0H7zriuNNiXHCjMqn25wWP4PWrC&#10;0e9X+9jEWUCGmxUUB2xsC83EO8OvK+yqG+b8PbPYLNiIuLb8HX6kgl1OoT1RUoL9+tJ9wOPkoZaS&#10;Ha6MnLovG2YFJeq9xpl8iy0edkwURuNJhoLta1Z9jd7US8AuwPbF6OIx4L06HqWF+glnYBFeRRXT&#10;HN/OKff2KCx9s8pwP3KxWEQY7hXD/I1+MDw4DzyHhnzcPzFr2tHyOJS3cFwvbBZ7t+H4hA2WGhYb&#10;D7LyQXnitRVwJ8VWavdnWHp9OaJOW37+CwAA//8DAFBLAwQUAAYACAAAACEAduNVfN8AAAALAQAA&#10;DwAAAGRycy9kb3ducmV2LnhtbEyPwU7DMBBE70j8g7VI3KjTRk3bEKdCIE5ISBQOcHPjJYlir4Pt&#10;toGvZzmV4+6MZt5U28lZccQQe08K5rMMBFLjTU+tgrfXx5s1iJg0GW09oYJvjLCtLy8qXRp/ohc8&#10;7lIrOIRiqRV0KY2llLHp0Ok48yMSa58+OJ34DK00QZ843Fm5yLJCOt0TN3R6xPsOm2F3cAryH6eN&#10;/HgYnuR7vrGhKJ4H/6XU9dV0dwsi4ZTOZvjDZ3SomWnvD2SisAqK5ZzREwv5agmCHevVhj97BQtu&#10;BllX8v+G+hcAAP//AwBQSwECLQAUAAYACAAAACEAtoM4kv4AAADhAQAAEwAAAAAAAAAAAAAAAAAA&#10;AAAAW0NvbnRlbnRfVHlwZXNdLnhtbFBLAQItABQABgAIAAAAIQA4/SH/1gAAAJQBAAALAAAAAAAA&#10;AAAAAAAAAC8BAABfcmVscy8ucmVsc1BLAQItABQABgAIAAAAIQBDnCqq5AIAAC0GAAAOAAAAAAAA&#10;AAAAAAAAAC4CAABkcnMvZTJvRG9jLnhtbFBLAQItABQABgAIAAAAIQB241V83wAAAAsBAAAPAAAA&#10;AAAAAAAAAAAAAD4FAABkcnMvZG93bnJldi54bWxQSwUGAAAAAAQABADzAAAASgYAAAAA&#10;" adj=",,-805,8370" fillcolor="white [3212]" strokecolor="#243f60 [1604]" strokeweight="2pt">
            <v:textbox>
              <w:txbxContent>
                <w:p w:rsidR="006166B1" w:rsidRDefault="006166B1" w:rsidP="006166B1">
                  <w:pPr>
                    <w:jc w:val="center"/>
                  </w:pPr>
                </w:p>
              </w:txbxContent>
            </v:textbox>
            <o:callout v:ext="edit" minusy="t"/>
          </v:shape>
        </w:pict>
      </w:r>
      <w:r>
        <w:rPr>
          <w:noProof/>
          <w:sz w:val="28"/>
          <w:lang w:eastAsia="cs-CZ"/>
        </w:rPr>
        <w:pict>
          <v:shape id="Čárový popisek 1 8" o:spid="_x0000_s1029" type="#_x0000_t47" style="position:absolute;margin-left:253.9pt;margin-top:13.25pt;width:1in;height:48.2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sw43AIAACsGAAAOAAAAZHJzL2Uyb0RvYy54bWysVEtu2zAQ3RfoHQjuE1m27DhG5MBwkKJA&#10;kARNiqxpirTUUhyWpH89Qy/Rg3SVHqxDSraFJu2iaALIQ86b3+PMXFxua0XWwroKdE7T0x4lQnMo&#10;Kr3M6cfH65MxJc4zXTAFWuR0Jxy9nL59c7ExE9GHElQhLEEn2k02Jqel92aSJI6XombuFIzQqJRg&#10;a+bxaJdJYdkGvdcq6fd6o2QDtjAWuHAOb68aJZ1G/1IK7u+kdMITlVPMzcevjd9F+CbTCzZZWmbK&#10;irdpsH/IomaVxqAHV1fMM7Ky1QtXdcUtOJD+lEOdgJQVF7EGrCbt/VbNQ8mMiLUgOc4caHL/zy2/&#10;Xd9bUhU5xYfSrMYn+vnt+buF9fMPYsBUTnwmKRkHojbGTRD/YO5te3Iohqq30tbhF+sh20ju7kCu&#10;2HrC8fI8zbIePgFH1Sjtp1kkPzkaG+v8OwE1CUJOF/iwws6ZUrDyaSSXrW+cjywXba6s+JRSImuF&#10;j7ZmigzTrD9qH7WD6XcxJ+PBYPASM+hihuf4/xKTdTEnZ6PxWRZAWESbGkr7MkKeDlRVXFdKxUPo&#10;aTFXlmCmWN8ybW07qCRw3LAaJb9TItgq/UFIfCbksR+piANydMY4F7plyZWsEE2MYQ//9lH24WO+&#10;0WHwLDG7g++G5j/4bgpt8cFUxPk6GPf+llhjfLCIkUH7g3FdabCvOVBYVRu5wWP6HWqC6LeLbWzh&#10;+KrhZgHFDtvaQjPvzvDrCpvqhjl/zyz2CvYhLi1/hx+pYJNTaCVKSrBfX7sPeJw71FKywYWRU/dl&#10;xaygRL3XOJGxv3HDxEM2POtjDNvVLLoavarngF2A3YvZRTHgvdqL0kL9hCMwC1FRxTTH2Dnl3u4P&#10;c98sMtyOXMxmEYZbxTB/ox8MD84Dz6EhH7dPzJp2sjyO5C3sl0vbuw3HR2yw1DBbeZCVD8ojr+0B&#10;N1JspXZ7hpXXPUfUccdPfwEAAP//AwBQSwMEFAAGAAgAAAAhAPFsVqDfAAAACgEAAA8AAABkcnMv&#10;ZG93bnJldi54bWxMj8FOwzAMhu9IvENkJG4sXUXLKE0nNDGJA0JaQXD1GtMWGmdq0q28PeYER9uf&#10;fn9/uZ7doI40ht6zgeUiAUXceNtza+D1ZXu1AhUissXBMxn4pgDr6vysxML6E+/oWMdWSQiHAg10&#10;MR4KrUPTkcOw8AdiuX340WGUcWy1HfEk4W7QaZLk2mHP8qHDA206ar7qyRnYTjvMP8PD47N7e8LV&#10;te3r901tzOXFfH8HKtIc/2D41Rd1qMRp7ye2QQ0GsuRG1KOBNM9ACZBnS1nshUzTW9BVqf9XqH4A&#10;AAD//wMAUEsBAi0AFAAGAAgAAAAhALaDOJL+AAAA4QEAABMAAAAAAAAAAAAAAAAAAAAAAFtDb250&#10;ZW50X1R5cGVzXS54bWxQSwECLQAUAAYACAAAACEAOP0h/9YAAACUAQAACwAAAAAAAAAAAAAAAAAv&#10;AQAAX3JlbHMvLnJlbHNQSwECLQAUAAYACAAAACEA2CLMONwCAAArBgAADgAAAAAAAAAAAAAAAAAu&#10;AgAAZHJzL2Uyb0RvYy54bWxQSwECLQAUAAYACAAAACEA8WxWoN8AAAAKAQAADwAAAAAAAAAAAAAA&#10;AAA2BQAAZHJzL2Rvd25yZXYueG1sUEsFBgAAAAAEAAQA8wAAAEIGAAAAAA==&#10;" adj="-16605,12873,,11108" fillcolor="white [3212]" strokecolor="#243f60 [1604]" strokeweight="2pt">
            <v:textbox>
              <w:txbxContent>
                <w:p w:rsidR="006166B1" w:rsidRDefault="006166B1" w:rsidP="006166B1">
                  <w:pPr>
                    <w:jc w:val="center"/>
                  </w:pPr>
                </w:p>
              </w:txbxContent>
            </v:textbox>
            <o:callout v:ext="edit" minusy="t"/>
          </v:shape>
        </w:pict>
      </w:r>
      <w:r w:rsidR="00F92450">
        <w:rPr>
          <w:noProof/>
          <w:sz w:val="28"/>
          <w:lang w:eastAsia="cs-CZ"/>
        </w:rPr>
        <w:drawing>
          <wp:inline distT="0" distB="0" distL="0" distR="0">
            <wp:extent cx="3962832" cy="2152650"/>
            <wp:effectExtent l="0" t="0" r="0" b="0"/>
            <wp:docPr id="1" name="Obrázek 1" descr="C:\Users\Michal\AppData\Local\Microsoft\Windows\Temporary Internet Files\Content.IE5\JOWEU2TM\MC9002381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chal\AppData\Local\Microsoft\Windows\Temporary Internet Files\Content.IE5\JOWEU2TM\MC900238187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108" cy="2155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450" w:rsidRDefault="00F92450" w:rsidP="0023747B">
      <w:pPr>
        <w:rPr>
          <w:sz w:val="28"/>
        </w:rPr>
      </w:pPr>
    </w:p>
    <w:p w:rsidR="00F92450" w:rsidRDefault="00F92450" w:rsidP="0023747B">
      <w:pPr>
        <w:rPr>
          <w:sz w:val="28"/>
        </w:rPr>
      </w:pPr>
    </w:p>
    <w:p w:rsidR="006166B1" w:rsidRDefault="006166B1" w:rsidP="0023747B">
      <w:pPr>
        <w:rPr>
          <w:sz w:val="28"/>
        </w:rPr>
      </w:pPr>
      <w:r>
        <w:rPr>
          <w:sz w:val="28"/>
        </w:rPr>
        <w:t xml:space="preserve">Hlemýžď má ___ páry tykadel. 2 delší tykadla slouží jako _______ a 2 menší jsou </w:t>
      </w:r>
    </w:p>
    <w:p w:rsidR="006166B1" w:rsidRDefault="006166B1" w:rsidP="0023747B">
      <w:pPr>
        <w:rPr>
          <w:sz w:val="28"/>
        </w:rPr>
      </w:pPr>
      <w:proofErr w:type="gramStart"/>
      <w:r>
        <w:rPr>
          <w:sz w:val="28"/>
        </w:rPr>
        <w:t>nositeli ____________ a ____________ .</w:t>
      </w:r>
      <w:proofErr w:type="gramEnd"/>
    </w:p>
    <w:p w:rsidR="00F92450" w:rsidRDefault="00F92450" w:rsidP="0023747B">
      <w:pPr>
        <w:rPr>
          <w:sz w:val="28"/>
        </w:rPr>
      </w:pPr>
    </w:p>
    <w:p w:rsidR="001C7394" w:rsidRDefault="001C7394" w:rsidP="0023747B">
      <w:pPr>
        <w:rPr>
          <w:sz w:val="28"/>
        </w:rPr>
      </w:pPr>
      <w:r>
        <w:rPr>
          <w:sz w:val="28"/>
        </w:rPr>
        <w:t>Hlemýžď se živí především ________________________________________.</w:t>
      </w:r>
    </w:p>
    <w:p w:rsidR="00F92450" w:rsidRDefault="00F92450" w:rsidP="0023747B">
      <w:pPr>
        <w:rPr>
          <w:sz w:val="28"/>
        </w:rPr>
      </w:pPr>
      <w:r>
        <w:rPr>
          <w:sz w:val="28"/>
        </w:rPr>
        <w:t xml:space="preserve">Mezi plže </w:t>
      </w:r>
      <w:r w:rsidR="006166B1">
        <w:rPr>
          <w:sz w:val="28"/>
        </w:rPr>
        <w:t xml:space="preserve">dále </w:t>
      </w:r>
      <w:r>
        <w:rPr>
          <w:sz w:val="28"/>
        </w:rPr>
        <w:t>patří například:</w:t>
      </w:r>
    </w:p>
    <w:p w:rsidR="006166B1" w:rsidRDefault="006166B1" w:rsidP="0023747B">
      <w:pPr>
        <w:rPr>
          <w:sz w:val="28"/>
        </w:rPr>
      </w:pPr>
      <w:r>
        <w:rPr>
          <w:sz w:val="28"/>
        </w:rPr>
        <w:t>____________________________</w:t>
      </w:r>
    </w:p>
    <w:p w:rsidR="001C7394" w:rsidRDefault="001C7394" w:rsidP="0023747B">
      <w:pPr>
        <w:rPr>
          <w:sz w:val="28"/>
        </w:rPr>
      </w:pPr>
    </w:p>
    <w:p w:rsidR="006166B1" w:rsidRDefault="006166B1" w:rsidP="0023747B">
      <w:pPr>
        <w:rPr>
          <w:sz w:val="28"/>
        </w:rPr>
      </w:pPr>
      <w:r>
        <w:rPr>
          <w:sz w:val="28"/>
        </w:rPr>
        <w:t>____________________________</w:t>
      </w:r>
    </w:p>
    <w:p w:rsidR="006166B1" w:rsidRDefault="006166B1" w:rsidP="0023747B">
      <w:pPr>
        <w:rPr>
          <w:sz w:val="28"/>
        </w:rPr>
      </w:pPr>
    </w:p>
    <w:p w:rsidR="006166B1" w:rsidRDefault="006166B1" w:rsidP="0023747B">
      <w:pPr>
        <w:rPr>
          <w:sz w:val="28"/>
        </w:rPr>
      </w:pPr>
      <w:r>
        <w:rPr>
          <w:sz w:val="28"/>
        </w:rPr>
        <w:t>____________________________</w:t>
      </w:r>
    </w:p>
    <w:p w:rsidR="006166B1" w:rsidRDefault="006166B1" w:rsidP="0023747B">
      <w:pPr>
        <w:rPr>
          <w:sz w:val="28"/>
        </w:rPr>
      </w:pPr>
    </w:p>
    <w:p w:rsidR="006166B1" w:rsidRDefault="006166B1" w:rsidP="0023747B">
      <w:pPr>
        <w:rPr>
          <w:sz w:val="28"/>
        </w:rPr>
      </w:pPr>
      <w:r>
        <w:rPr>
          <w:sz w:val="28"/>
        </w:rPr>
        <w:t>____________________________</w:t>
      </w:r>
    </w:p>
    <w:p w:rsidR="00102039" w:rsidRDefault="0068097D" w:rsidP="00056B79">
      <w:r w:rsidRPr="008C0F5E">
        <w:t>Zpracováno podle</w:t>
      </w:r>
      <w:r w:rsidR="00102039" w:rsidRPr="008C0F5E">
        <w:t>: Čabradová a kol., PŘÍRODOPIS pro 6. ročník základní školy a víceletá gymnázia, Nakladatelství Fraus, Plzeň, 2010</w:t>
      </w:r>
      <w:r w:rsidRPr="008C0F5E">
        <w:t>, s.</w:t>
      </w:r>
      <w:r w:rsidR="006166B1">
        <w:t xml:space="preserve"> 58 – 59.</w:t>
      </w:r>
      <w:r w:rsidRPr="008C0F5E">
        <w:t xml:space="preserve"> </w:t>
      </w:r>
    </w:p>
    <w:p w:rsidR="006166B1" w:rsidRPr="008C0F5E" w:rsidRDefault="006166B1" w:rsidP="00056B79">
      <w:r>
        <w:t>Obrázek: Klipart MS Office</w:t>
      </w:r>
    </w:p>
    <w:sectPr w:rsidR="006166B1" w:rsidRPr="008C0F5E" w:rsidSect="00F92450">
      <w:pgSz w:w="11906" w:h="16838"/>
      <w:pgMar w:top="851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F0B52"/>
    <w:multiLevelType w:val="hybridMultilevel"/>
    <w:tmpl w:val="909C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9766FC"/>
    <w:multiLevelType w:val="hybridMultilevel"/>
    <w:tmpl w:val="D7EE7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5B3118"/>
    <w:multiLevelType w:val="hybridMultilevel"/>
    <w:tmpl w:val="C1789B5E"/>
    <w:lvl w:ilvl="0" w:tplc="81D401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06D55"/>
    <w:multiLevelType w:val="hybridMultilevel"/>
    <w:tmpl w:val="D4D47C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F0233F"/>
    <w:multiLevelType w:val="hybridMultilevel"/>
    <w:tmpl w:val="D95E86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3747B"/>
    <w:rsid w:val="000033BF"/>
    <w:rsid w:val="00016A51"/>
    <w:rsid w:val="000468E7"/>
    <w:rsid w:val="00047871"/>
    <w:rsid w:val="00056B79"/>
    <w:rsid w:val="00102039"/>
    <w:rsid w:val="00126ACD"/>
    <w:rsid w:val="001C7394"/>
    <w:rsid w:val="0023747B"/>
    <w:rsid w:val="002B2F6D"/>
    <w:rsid w:val="003209FC"/>
    <w:rsid w:val="003B5A8A"/>
    <w:rsid w:val="00455EC2"/>
    <w:rsid w:val="00495DB9"/>
    <w:rsid w:val="004E5252"/>
    <w:rsid w:val="00595842"/>
    <w:rsid w:val="005F5ED7"/>
    <w:rsid w:val="006166B1"/>
    <w:rsid w:val="006254B6"/>
    <w:rsid w:val="00664741"/>
    <w:rsid w:val="006701F3"/>
    <w:rsid w:val="0068097D"/>
    <w:rsid w:val="006C36FF"/>
    <w:rsid w:val="006F19D3"/>
    <w:rsid w:val="00716A65"/>
    <w:rsid w:val="007517DA"/>
    <w:rsid w:val="00843793"/>
    <w:rsid w:val="00871FAD"/>
    <w:rsid w:val="00880E27"/>
    <w:rsid w:val="008C0F5E"/>
    <w:rsid w:val="00920ACB"/>
    <w:rsid w:val="00A874E8"/>
    <w:rsid w:val="00B72AC7"/>
    <w:rsid w:val="00C5165C"/>
    <w:rsid w:val="00C94148"/>
    <w:rsid w:val="00CA357C"/>
    <w:rsid w:val="00CD6177"/>
    <w:rsid w:val="00DE5721"/>
    <w:rsid w:val="00F34DE1"/>
    <w:rsid w:val="00F92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Čárový popisek 1 3"/>
        <o:r id="V:Rule2" type="callout" idref="#Čárový popisek 1 9"/>
        <o:r id="V:Rule3" type="callout" idref="#Čárový popisek 1 7"/>
        <o:r id="V:Rule4" type="callout" idref="#Čárový popisek 1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6A6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0468E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0468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Dum</cp:lastModifiedBy>
  <cp:revision>2</cp:revision>
  <cp:lastPrinted>2014-01-14T20:56:00Z</cp:lastPrinted>
  <dcterms:created xsi:type="dcterms:W3CDTF">2014-02-10T08:51:00Z</dcterms:created>
  <dcterms:modified xsi:type="dcterms:W3CDTF">2014-02-10T08:51:00Z</dcterms:modified>
</cp:coreProperties>
</file>