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B01" w:rsidRDefault="005C7239" w:rsidP="00D25C0A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393690" cy="1207135"/>
            <wp:effectExtent l="19050" t="0" r="0" b="0"/>
            <wp:docPr id="1" name="obrázek 1" descr="DUM -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UM -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690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B01" w:rsidRDefault="007D0B01" w:rsidP="007D0B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Účetnictví – účetní doklady</w:t>
      </w:r>
    </w:p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32"/>
        <w:gridCol w:w="7088"/>
      </w:tblGrid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SŠHS Kroměříž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D07D0C">
              <w:t>CZ.1.07/1.5.00/34.0911</w:t>
            </w:r>
          </w:p>
        </w:tc>
      </w:tr>
      <w:tr w:rsidR="007D0B01" w:rsidRP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>
              <w:t>Ing. Eva Zmeškalová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26729" w:rsidP="007D0B01">
            <w:r w:rsidRPr="00726729">
              <w:t>VY_32_INOVACE UCE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Název DUMu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FC61E3" w:rsidP="007D0B01">
            <w:r w:rsidRPr="00FC61E3">
              <w:t>UCE.2802.3S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>
              <w:t xml:space="preserve">Odborné </w:t>
            </w:r>
            <w:r w:rsidRPr="0036661B">
              <w:t>vzdělávání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>
              <w:t>Ekonomická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>
              <w:t>Ekonomika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97732A" w:rsidP="007D0B01">
            <w:r>
              <w:t>Účetní doklady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>
              <w:t>Cvičení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t>Žák, 16 - 19 let</w:t>
            </w:r>
          </w:p>
        </w:tc>
      </w:tr>
      <w:tr w:rsidR="007D0B01" w:rsidRP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>
              <w:t>Cvičení pomáhá formou příkladů k</w:t>
            </w:r>
            <w:r w:rsidR="0097732A">
              <w:t> přiřazení účetních dokladů daným hospodářským operacím</w:t>
            </w:r>
          </w:p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t>- žádné -</w:t>
            </w:r>
          </w:p>
        </w:tc>
      </w:tr>
      <w:tr w:rsidR="007D0B01" w:rsidRP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CA3730" w:rsidRPr="00CA3730" w:rsidRDefault="00CA3730" w:rsidP="00CA3730">
            <w:r w:rsidRPr="00CA3730">
              <w:t>Účetní doklad, faktury, pokladní doklady, bankovní výpisy, vnější a vnitřní účetní doklady…….</w:t>
            </w:r>
          </w:p>
          <w:p w:rsidR="007D0B01" w:rsidRPr="0036661B" w:rsidRDefault="007D0B01" w:rsidP="0097732A"/>
        </w:tc>
      </w:tr>
      <w:tr w:rsidR="007D0B01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7D0B01" w:rsidRPr="0036661B" w:rsidRDefault="007D0B01" w:rsidP="007D0B01">
            <w:r>
              <w:t>2. 9</w:t>
            </w:r>
            <w:r w:rsidRPr="0036661B">
              <w:t>. 2012</w:t>
            </w:r>
          </w:p>
        </w:tc>
      </w:tr>
    </w:tbl>
    <w:p w:rsidR="007D0B01" w:rsidRDefault="007D0B01" w:rsidP="007D0B01">
      <w:pPr>
        <w:rPr>
          <w:b/>
          <w:sz w:val="32"/>
          <w:szCs w:val="32"/>
        </w:rPr>
      </w:pPr>
    </w:p>
    <w:p w:rsidR="007D0B01" w:rsidRDefault="007D0B01" w:rsidP="007D0B01">
      <w:pPr>
        <w:rPr>
          <w:b/>
          <w:sz w:val="32"/>
          <w:szCs w:val="32"/>
        </w:rPr>
      </w:pPr>
    </w:p>
    <w:p w:rsidR="007D0B01" w:rsidRDefault="007D0B01" w:rsidP="007D0B01">
      <w:pPr>
        <w:rPr>
          <w:b/>
          <w:sz w:val="32"/>
          <w:szCs w:val="32"/>
        </w:rPr>
      </w:pPr>
    </w:p>
    <w:p w:rsidR="007D0B01" w:rsidRDefault="007D0B01" w:rsidP="007D0B01">
      <w:pPr>
        <w:rPr>
          <w:b/>
          <w:sz w:val="32"/>
          <w:szCs w:val="32"/>
        </w:rPr>
      </w:pPr>
    </w:p>
    <w:p w:rsidR="007D0B01" w:rsidRDefault="007D0B01" w:rsidP="007D0B01">
      <w:pPr>
        <w:rPr>
          <w:b/>
          <w:sz w:val="32"/>
          <w:szCs w:val="32"/>
        </w:rPr>
      </w:pPr>
    </w:p>
    <w:p w:rsidR="007D0B01" w:rsidRDefault="005C7239" w:rsidP="007D0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972175" cy="47180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7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B1C" w:rsidRDefault="003A6B1C"/>
    <w:p w:rsidR="003A6B1C" w:rsidRDefault="003A6B1C"/>
    <w:p w:rsidR="003A6B1C" w:rsidRDefault="003A6B1C"/>
    <w:p w:rsidR="003A6B1C" w:rsidRDefault="003A6B1C"/>
    <w:p w:rsidR="003A6B1C" w:rsidRDefault="003A6B1C"/>
    <w:p w:rsidR="007D0B01" w:rsidRDefault="007D0B01"/>
    <w:p w:rsidR="007D0B01" w:rsidRDefault="007D0B01"/>
    <w:p w:rsidR="007D0B01" w:rsidRDefault="007D0B01"/>
    <w:p w:rsidR="007D0B01" w:rsidRDefault="007D0B01"/>
    <w:p w:rsidR="007D0B01" w:rsidRDefault="007D0B01"/>
    <w:p w:rsidR="00D26C48" w:rsidRDefault="00D26C48" w:rsidP="00D26C48">
      <w:pPr>
        <w:ind w:left="1410" w:hanging="1410"/>
        <w:jc w:val="both"/>
      </w:pPr>
      <w:r>
        <w:t>Cvičení č. 1</w:t>
      </w:r>
      <w:r>
        <w:tab/>
        <w:t>Na základě informací uvedených v tabulce určete druh dokladu, který je možné v konkrétní situaci použít.</w:t>
      </w:r>
    </w:p>
    <w:p w:rsidR="00D26C48" w:rsidRDefault="00D26C48" w:rsidP="00D26C4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133"/>
        <w:gridCol w:w="3071"/>
      </w:tblGrid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rPr>
                <w:b/>
              </w:rPr>
            </w:pPr>
            <w:r>
              <w:rPr>
                <w:b/>
              </w:rPr>
              <w:t>Poř. č.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  <w:rPr>
                <w:b/>
              </w:rPr>
            </w:pPr>
            <w:r>
              <w:rPr>
                <w:b/>
              </w:rPr>
              <w:t>Hospodářská operace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  <w:rPr>
                <w:b/>
              </w:rPr>
            </w:pPr>
            <w:r>
              <w:rPr>
                <w:b/>
              </w:rPr>
              <w:t xml:space="preserve">Účetní doklad 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1.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Vyúčtování od dodavatele za materiál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2.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Výpočet mezd zaměstnanců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3.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Příjem zboží do skladu na základě dodacího listu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4.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Bezhotovostní prodej služeb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5.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Informace o splátkách úvěru a úrocích z úvěru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6.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Zaplacena záloha na služební cestu v hotovosti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7.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Výdej materiálu ze skladu do výroby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8.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Informace o platbách sociálního a zdravotního pojištění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9.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Nákup materiálu za hotové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10.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5C7239">
            <w:pPr>
              <w:ind w:left="57"/>
            </w:pPr>
            <w:r>
              <w:t>Připsané úroky na běžném účtu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C48" w:rsidRDefault="00D26C48">
            <w:pPr>
              <w:ind w:left="57"/>
            </w:pPr>
          </w:p>
        </w:tc>
      </w:tr>
    </w:tbl>
    <w:p w:rsidR="00D26C48" w:rsidRDefault="00D26C48" w:rsidP="00D26C48"/>
    <w:p w:rsidR="00D26C48" w:rsidRDefault="00D26C48" w:rsidP="00D26C48"/>
    <w:p w:rsidR="00D26C48" w:rsidRDefault="00D26C48" w:rsidP="00D26C48">
      <w:r>
        <w:t>Cvičení 2.   K uvedeným zkratkám připište názvy účetních dokladů:</w:t>
      </w:r>
    </w:p>
    <w:p w:rsidR="00D26C48" w:rsidRDefault="00D26C48" w:rsidP="00D26C48"/>
    <w:p w:rsidR="00D26C48" w:rsidRDefault="00D26C48" w:rsidP="00D26C48"/>
    <w:p w:rsidR="00D26C48" w:rsidRDefault="00D26C48" w:rsidP="00D26C48">
      <w:r>
        <w:t>FAP  ……………………………………………………………….</w:t>
      </w:r>
    </w:p>
    <w:p w:rsidR="00D26C48" w:rsidRDefault="00D26C48" w:rsidP="00D26C48"/>
    <w:p w:rsidR="00D26C48" w:rsidRDefault="00D26C48" w:rsidP="00D26C48">
      <w:r>
        <w:t>PŘI   ……………………………………………………………….</w:t>
      </w:r>
    </w:p>
    <w:p w:rsidR="00D26C48" w:rsidRDefault="00D26C48" w:rsidP="00D26C48"/>
    <w:p w:rsidR="00D26C48" w:rsidRDefault="00D26C48" w:rsidP="00D26C48">
      <w:r>
        <w:t>VPD ……………………………………………………………….</w:t>
      </w:r>
    </w:p>
    <w:p w:rsidR="00D26C48" w:rsidRDefault="00D26C48" w:rsidP="00D26C48"/>
    <w:p w:rsidR="00D26C48" w:rsidRDefault="00D26C48" w:rsidP="00D26C48">
      <w:r>
        <w:t>VBU……………………………………………………………….</w:t>
      </w:r>
    </w:p>
    <w:p w:rsidR="00D26C48" w:rsidRDefault="00D26C48" w:rsidP="00D26C48"/>
    <w:p w:rsidR="00D26C48" w:rsidRDefault="00D26C48" w:rsidP="00D26C48">
      <w:r>
        <w:t>VUD ………………………………………………………………</w:t>
      </w:r>
    </w:p>
    <w:p w:rsidR="00D26C48" w:rsidRDefault="00D26C48" w:rsidP="00D26C48"/>
    <w:p w:rsidR="00D26C48" w:rsidRDefault="00D26C48" w:rsidP="00D26C48">
      <w:r>
        <w:t>ZVL ……………………………………………………………….</w:t>
      </w:r>
    </w:p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>
      <w:r>
        <w:t>Ukázka: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070"/>
        <w:gridCol w:w="119"/>
        <w:gridCol w:w="992"/>
        <w:gridCol w:w="424"/>
        <w:gridCol w:w="1535"/>
        <w:gridCol w:w="309"/>
        <w:gridCol w:w="1985"/>
        <w:gridCol w:w="776"/>
      </w:tblGrid>
      <w:tr w:rsidR="00D26C48" w:rsidTr="00D26C48">
        <w:trPr>
          <w:cantSplit/>
        </w:trPr>
        <w:tc>
          <w:tcPr>
            <w:tcW w:w="92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>0rganizace:</w:t>
            </w:r>
            <w:r>
              <w:rPr>
                <w:color w:val="C00000"/>
              </w:rPr>
              <w:tab/>
            </w:r>
            <w:r>
              <w:rPr>
                <w:color w:val="C00000"/>
              </w:rPr>
              <w:tab/>
            </w:r>
            <w:r>
              <w:rPr>
                <w:color w:val="C00000"/>
              </w:rPr>
              <w:tab/>
              <w:t xml:space="preserve">                PŘÍJMOVÝ  POKLADNÍ  DOKLAD č. </w:t>
            </w:r>
            <w:r>
              <w:rPr>
                <w:color w:val="C00000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0" w:name="Text1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0"/>
          </w:p>
          <w:p w:rsidR="00D26C48" w:rsidRDefault="00D26C48">
            <w:pPr>
              <w:pBdr>
                <w:bottom w:val="single" w:sz="4" w:space="1" w:color="auto"/>
              </w:pBdr>
              <w:rPr>
                <w:color w:val="C00000"/>
              </w:rPr>
            </w:pPr>
            <w:r>
              <w:rPr>
                <w:color w:val="C00000"/>
              </w:rPr>
              <w:tab/>
            </w:r>
            <w:r>
              <w:rPr>
                <w:color w:val="C00000"/>
              </w:rPr>
              <w:tab/>
            </w:r>
            <w:r>
              <w:rPr>
                <w:color w:val="C00000"/>
              </w:rPr>
              <w:tab/>
            </w:r>
            <w:r>
              <w:rPr>
                <w:color w:val="C00000"/>
              </w:rPr>
              <w:tab/>
              <w:t xml:space="preserve">                 ze dne </w:t>
            </w:r>
            <w:r>
              <w:rPr>
                <w:color w:val="C0000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bookmarkStart w:id="1" w:name="Text2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"/>
            <w:r>
              <w:rPr>
                <w:color w:val="C00000"/>
              </w:rPr>
              <w:t xml:space="preserve">     přílohy: </w:t>
            </w:r>
            <w:r>
              <w:rPr>
                <w:color w:val="C0000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" w:name="Text3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"/>
          </w:p>
          <w:p w:rsidR="00D26C48" w:rsidRDefault="00D26C48">
            <w:pPr>
              <w:pBdr>
                <w:bottom w:val="single" w:sz="4" w:space="1" w:color="auto"/>
              </w:pBdr>
              <w:rPr>
                <w:color w:val="C00000"/>
              </w:rPr>
            </w:pPr>
          </w:p>
          <w:p w:rsidR="00D26C48" w:rsidRDefault="00D26C48">
            <w:pPr>
              <w:pBdr>
                <w:bottom w:val="single" w:sz="4" w:space="1" w:color="auto"/>
              </w:pBdr>
              <w:rPr>
                <w:color w:val="C00000"/>
              </w:rPr>
            </w:pPr>
          </w:p>
          <w:p w:rsidR="00D26C48" w:rsidRDefault="00D26C48">
            <w:pPr>
              <w:pBdr>
                <w:bottom w:val="single" w:sz="4" w:space="1" w:color="auto"/>
              </w:pBdr>
              <w:rPr>
                <w:color w:val="C00000"/>
              </w:rPr>
            </w:pPr>
          </w:p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Vyplaceno komu (jméno a adresa): </w:t>
            </w:r>
            <w:r>
              <w:rPr>
                <w:color w:val="C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3"/>
          </w:p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4"/>
          </w:p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Vydáno Kč: </w:t>
            </w:r>
            <w:r>
              <w:rPr>
                <w:color w:val="C00000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5" w:name="Text10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5"/>
            <w:r>
              <w:rPr>
                <w:color w:val="C00000"/>
              </w:rPr>
              <w:t xml:space="preserve">  hal.: </w:t>
            </w:r>
            <w:r>
              <w:rPr>
                <w:color w:val="C0000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6" w:name="Text11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6"/>
            <w:r>
              <w:rPr>
                <w:color w:val="C00000"/>
              </w:rPr>
              <w:t xml:space="preserve">            slovy:</w:t>
            </w:r>
            <w:r>
              <w:rPr>
                <w:color w:val="C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7"/>
          </w:p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8" w:name="Text13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8"/>
          </w:p>
        </w:tc>
      </w:tr>
      <w:tr w:rsidR="00D26C48" w:rsidTr="00D26C48">
        <w:trPr>
          <w:cantSplit/>
        </w:trPr>
        <w:tc>
          <w:tcPr>
            <w:tcW w:w="4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Účel platby: </w:t>
            </w:r>
            <w:r>
              <w:rPr>
                <w:color w:val="C0000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9" w:name="Text14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4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Rozpočtová skladba: </w:t>
            </w:r>
            <w:r>
              <w:rPr>
                <w:color w:val="C00000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0" w:name="Text15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0"/>
          </w:p>
        </w:tc>
      </w:tr>
      <w:tr w:rsidR="00D26C48" w:rsidTr="00D26C48">
        <w:trPr>
          <w:cantSplit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Schválil: </w:t>
            </w:r>
            <w:r>
              <w:rPr>
                <w:color w:val="C0000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0"/>
                    <w:format w:val="První velké"/>
                  </w:textInput>
                </w:ffData>
              </w:fldChar>
            </w:r>
            <w:bookmarkStart w:id="11" w:name="Text16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3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Podpis příjemce: </w:t>
            </w:r>
            <w:r>
              <w:rPr>
                <w:color w:val="C00000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  <w:format w:val="První velké"/>
                  </w:textInput>
                </w:ffData>
              </w:fldChar>
            </w:r>
            <w:bookmarkStart w:id="12" w:name="Text17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Podpis pokladníka: </w:t>
            </w:r>
            <w:r>
              <w:rPr>
                <w:color w:val="C00000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10"/>
                    <w:format w:val="První velké"/>
                  </w:textInput>
                </w:ffData>
              </w:fldChar>
            </w:r>
            <w:bookmarkStart w:id="13" w:name="Text18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3"/>
          </w:p>
        </w:tc>
      </w:tr>
      <w:tr w:rsidR="00D26C48" w:rsidTr="00D26C48">
        <w:trPr>
          <w:cantSplit/>
        </w:trPr>
        <w:tc>
          <w:tcPr>
            <w:tcW w:w="92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Účetní doklad ze dne: </w:t>
            </w:r>
            <w:r>
              <w:rPr>
                <w:color w:val="C00000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bookmarkStart w:id="14" w:name="Text19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4"/>
            <w:r>
              <w:rPr>
                <w:color w:val="C00000"/>
              </w:rPr>
              <w:t xml:space="preserve">      č. </w:t>
            </w:r>
            <w:r>
              <w:rPr>
                <w:color w:val="C00000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5" w:name="Text20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5"/>
          </w:p>
        </w:tc>
      </w:tr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Text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ab/>
              <w:t>Účtovací předpis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Kč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>hal.</w:t>
            </w:r>
          </w:p>
        </w:tc>
      </w:tr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6" w:name="Text21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tabs>
                <w:tab w:val="left" w:pos="781"/>
              </w:tabs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7" w:name="Text25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8" w:name="Text29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3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9" w:name="Text33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19"/>
          </w:p>
        </w:tc>
      </w:tr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0" w:name="Text22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1" w:name="Text26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22" w:name="Text30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3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23" w:name="Text34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3"/>
          </w:p>
        </w:tc>
      </w:tr>
      <w:bookmarkStart w:id="24" w:name="Text27" w:colFirst="0" w:colLast="2"/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5" w:name="Text23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5"/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color w:val="C00000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31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26" w:name="Text31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6"/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27" w:name="Text35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7"/>
          </w:p>
        </w:tc>
      </w:tr>
      <w:bookmarkEnd w:id="24"/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8" w:name="Text24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9" w:name="Text28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30" w:name="Text32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fldChar w:fldCharType="begin">
                <w:ffData>
                  <w:name w:val="Text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31" w:name="Text36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31"/>
          </w:p>
        </w:tc>
      </w:tr>
      <w:tr w:rsidR="00D26C48" w:rsidTr="00D26C48">
        <w:trPr>
          <w:cantSplit/>
        </w:trPr>
        <w:tc>
          <w:tcPr>
            <w:tcW w:w="4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Dne: </w:t>
            </w:r>
            <w:r>
              <w:rPr>
                <w:color w:val="C0000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2" w:name="Text4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32"/>
            <w:r>
              <w:rPr>
                <w:color w:val="C00000"/>
              </w:rPr>
              <w:t xml:space="preserve">   Přezkoušel: </w:t>
            </w:r>
            <w:r>
              <w:rPr>
                <w:color w:val="C0000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"/>
                    <w:format w:val="První velké"/>
                  </w:textInput>
                </w:ffData>
              </w:fldChar>
            </w:r>
            <w:bookmarkStart w:id="33" w:name="Text5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33"/>
          </w:p>
        </w:tc>
        <w:tc>
          <w:tcPr>
            <w:tcW w:w="50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rPr>
                <w:color w:val="C00000"/>
              </w:rPr>
            </w:pPr>
            <w:r>
              <w:rPr>
                <w:color w:val="C00000"/>
              </w:rPr>
              <w:t xml:space="preserve">Dne: </w:t>
            </w:r>
            <w:r>
              <w:rPr>
                <w:color w:val="C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4" w:name="Text6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34"/>
            <w:r>
              <w:rPr>
                <w:color w:val="C00000"/>
              </w:rPr>
              <w:t xml:space="preserve">   Zaúčtoval: </w:t>
            </w:r>
            <w:r>
              <w:rPr>
                <w:color w:val="C00000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5"/>
                    <w:format w:val="První velké"/>
                  </w:textInput>
                </w:ffData>
              </w:fldChar>
            </w:r>
            <w:bookmarkStart w:id="35" w:name="Text7"/>
            <w:r>
              <w:rPr>
                <w:color w:val="C00000"/>
              </w:rPr>
              <w:instrText xml:space="preserve"> FORMTEXT </w:instrText>
            </w:r>
            <w:r>
              <w:rPr>
                <w:color w:val="C00000"/>
              </w:rPr>
            </w:r>
            <w:r>
              <w:rPr>
                <w:color w:val="C00000"/>
              </w:rPr>
              <w:fldChar w:fldCharType="separate"/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rPr>
                <w:noProof/>
                <w:color w:val="C00000"/>
              </w:rPr>
              <w:t> </w:t>
            </w:r>
            <w:r>
              <w:fldChar w:fldCharType="end"/>
            </w:r>
            <w:bookmarkEnd w:id="35"/>
          </w:p>
        </w:tc>
      </w:tr>
    </w:tbl>
    <w:p w:rsidR="00D26C48" w:rsidRDefault="00D26C48" w:rsidP="00D26C48"/>
    <w:p w:rsidR="00D26C48" w:rsidRDefault="00D26C48" w:rsidP="00D26C48"/>
    <w:p w:rsidR="00D26C48" w:rsidRDefault="00D26C48" w:rsidP="00D26C4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070"/>
        <w:gridCol w:w="119"/>
        <w:gridCol w:w="992"/>
        <w:gridCol w:w="424"/>
        <w:gridCol w:w="1535"/>
        <w:gridCol w:w="309"/>
        <w:gridCol w:w="1985"/>
        <w:gridCol w:w="776"/>
      </w:tblGrid>
      <w:tr w:rsidR="00D26C48" w:rsidTr="00D26C48">
        <w:trPr>
          <w:cantSplit/>
        </w:trPr>
        <w:tc>
          <w:tcPr>
            <w:tcW w:w="92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8" w:rsidRDefault="00D26C48">
            <w:r>
              <w:t>0rganizace:</w:t>
            </w:r>
            <w:r>
              <w:tab/>
            </w:r>
            <w:r>
              <w:tab/>
            </w:r>
            <w:r>
              <w:tab/>
              <w:t xml:space="preserve">                VÝDAJOVÝ  POKLADNÍ  DOKLAD č. </w:t>
            </w:r>
            <w:r>
              <w:fldChar w:fldCharType="begin">
                <w:ffData>
                  <w:name w:val="Text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D26C48" w:rsidRDefault="00D26C48">
            <w:pPr>
              <w:pBdr>
                <w:bottom w:val="single" w:sz="4" w:space="1" w:color="auto"/>
              </w:pBdr>
            </w:pPr>
            <w:r>
              <w:tab/>
            </w:r>
            <w:r>
              <w:tab/>
            </w:r>
            <w:r>
              <w:tab/>
            </w:r>
            <w:r>
              <w:tab/>
              <w:t xml:space="preserve">                 ze dne </w:t>
            </w:r>
            <w: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    přílohy: </w:t>
            </w:r>
            <w:r>
              <w:fldChar w:fldCharType="begin">
                <w:ffData>
                  <w:name w:val="Text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D26C48" w:rsidRDefault="00D26C48">
            <w:pPr>
              <w:pBdr>
                <w:bottom w:val="single" w:sz="4" w:space="1" w:color="auto"/>
              </w:pBdr>
            </w:pPr>
          </w:p>
          <w:p w:rsidR="00D26C48" w:rsidRDefault="00D26C48">
            <w:pPr>
              <w:pBdr>
                <w:bottom w:val="single" w:sz="4" w:space="1" w:color="auto"/>
              </w:pBdr>
            </w:pPr>
          </w:p>
          <w:p w:rsidR="00D26C48" w:rsidRDefault="00D26C48">
            <w:pPr>
              <w:pBdr>
                <w:bottom w:val="single" w:sz="4" w:space="1" w:color="auto"/>
              </w:pBdr>
            </w:pPr>
          </w:p>
          <w:p w:rsidR="00D26C48" w:rsidRDefault="00D26C48">
            <w:r>
              <w:t xml:space="preserve">Vyplaceno komu (jméno a adresa): </w:t>
            </w: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D26C48" w:rsidRDefault="00D26C48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D26C48" w:rsidRDefault="00D26C48">
            <w:r>
              <w:t xml:space="preserve">Vydáno Kč: </w:t>
            </w:r>
            <w: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 hal.: </w:t>
            </w:r>
            <w: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           slovy:</w:t>
            </w: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D26C48" w:rsidRDefault="00D26C48"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26C48" w:rsidTr="00D26C48">
        <w:trPr>
          <w:cantSplit/>
        </w:trPr>
        <w:tc>
          <w:tcPr>
            <w:tcW w:w="4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 xml:space="preserve">Účel platby: </w:t>
            </w:r>
            <w:r>
              <w:fldChar w:fldCharType="begin">
                <w:ffData>
                  <w:name w:val="Text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 xml:space="preserve">Rozpočtová skladba: </w:t>
            </w:r>
            <w:r>
              <w:fldChar w:fldCharType="begin">
                <w:ffData>
                  <w:name w:val="Text1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26C48" w:rsidTr="00D26C48">
        <w:trPr>
          <w:cantSplit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 xml:space="preserve">Schválil: </w:t>
            </w:r>
            <w:r>
              <w:fldChar w:fldCharType="begin">
                <w:ffData>
                  <w:name w:val="Text16"/>
                  <w:enabled/>
                  <w:calcOnExit w:val="0"/>
                  <w:textInput>
                    <w:maxLength w:val="20"/>
                    <w:format w:val="První velké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 xml:space="preserve">Podpis příjemce: </w:t>
            </w:r>
            <w: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  <w:format w:val="První velké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 xml:space="preserve">Podpis pokladníka: </w:t>
            </w:r>
            <w:r>
              <w:fldChar w:fldCharType="begin">
                <w:ffData>
                  <w:name w:val="Text18"/>
                  <w:enabled/>
                  <w:calcOnExit w:val="0"/>
                  <w:textInput>
                    <w:maxLength w:val="10"/>
                    <w:format w:val="První velké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26C48" w:rsidTr="00D26C48">
        <w:trPr>
          <w:cantSplit/>
        </w:trPr>
        <w:tc>
          <w:tcPr>
            <w:tcW w:w="92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 xml:space="preserve">Účetní doklad ze dne: </w:t>
            </w:r>
            <w:r>
              <w:fldChar w:fldCharType="begin">
                <w:ffData>
                  <w:name w:val="Text19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     č. </w:t>
            </w:r>
            <w:r>
              <w:fldChar w:fldCharType="begin">
                <w:ffData>
                  <w:name w:val="Text2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jc w:val="center"/>
            </w:pPr>
            <w:r>
              <w:t>Text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ab/>
              <w:t>Účtovací předpis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jc w:val="center"/>
            </w:pPr>
            <w:r>
              <w:t>Kč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>hal.</w:t>
            </w:r>
          </w:p>
        </w:tc>
      </w:tr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pPr>
              <w:tabs>
                <w:tab w:val="left" w:pos="781"/>
              </w:tabs>
            </w:pP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29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3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3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31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3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26C48" w:rsidTr="00D26C48">
        <w:trPr>
          <w:cantSplit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fldChar w:fldCharType="begin">
                <w:ffData>
                  <w:name w:val="Text3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26C48" w:rsidTr="00D26C48">
        <w:trPr>
          <w:cantSplit/>
        </w:trPr>
        <w:tc>
          <w:tcPr>
            <w:tcW w:w="4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 xml:space="preserve">Dne: </w:t>
            </w: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  Přezkoušel: </w:t>
            </w:r>
            <w:r>
              <w:fldChar w:fldCharType="begin">
                <w:ffData>
                  <w:name w:val="Text5"/>
                  <w:enabled/>
                  <w:calcOnExit w:val="0"/>
                  <w:textInput>
                    <w:maxLength w:val="15"/>
                    <w:format w:val="První velké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0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C48" w:rsidRDefault="00D26C48">
            <w:r>
              <w:t xml:space="preserve">Dne: </w:t>
            </w: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  Zaúčtoval: </w:t>
            </w:r>
            <w:r>
              <w:fldChar w:fldCharType="begin">
                <w:ffData>
                  <w:name w:val="Text7"/>
                  <w:enabled/>
                  <w:calcOnExit w:val="0"/>
                  <w:textInput>
                    <w:maxLength w:val="15"/>
                    <w:format w:val="První velké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>
      <w:pPr>
        <w:ind w:left="1410" w:hanging="141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D26C48" w:rsidRDefault="00D26C48" w:rsidP="00D26C48">
      <w:pPr>
        <w:ind w:left="1410" w:hanging="1410"/>
        <w:jc w:val="both"/>
      </w:pPr>
    </w:p>
    <w:p w:rsidR="00D26C48" w:rsidRDefault="00D26C48" w:rsidP="00D26C48">
      <w:pPr>
        <w:ind w:left="1410" w:hanging="1410"/>
        <w:jc w:val="both"/>
      </w:pPr>
      <w:r>
        <w:t>Cvičení č. 1</w:t>
      </w:r>
      <w:r>
        <w:tab/>
        <w:t>Na základě informací uvedených v tabulce určete druh dokladu, který je možné v konkrétní situaci použít.</w:t>
      </w:r>
    </w:p>
    <w:p w:rsidR="00D26C48" w:rsidRDefault="00D26C48" w:rsidP="00D26C4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133"/>
        <w:gridCol w:w="3071"/>
      </w:tblGrid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rPr>
                <w:b/>
              </w:rPr>
            </w:pPr>
            <w:r>
              <w:rPr>
                <w:b/>
              </w:rPr>
              <w:t>Poř. č.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  <w:rPr>
                <w:b/>
              </w:rPr>
            </w:pPr>
            <w:r>
              <w:rPr>
                <w:b/>
              </w:rPr>
              <w:t>Hospodářská operace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  <w:rPr>
                <w:b/>
              </w:rPr>
            </w:pPr>
            <w:r>
              <w:rPr>
                <w:b/>
              </w:rPr>
              <w:t xml:space="preserve">Účetní doklad 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1.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Vyúčtování od dodavatele za materiál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Faktura přijatá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2.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Výpočet mezd zaměstnanců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Zúčtovací výplatní listina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3.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Příjem zboží do skladu na základě dodacího listu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Příjemka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4.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Bezhotovostní prodej služeb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Faktura vydaná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5.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Informace o splátkách úvěru a úrocích z úvěru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Výpis z bankovního účtu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6.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Zaplacena záloha na služební cestu v hotovosti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Výdajový pokladní doklad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7.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Výdej materiálu ze skladu do výroby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Výdejka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8.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Informace o platbách sociálního a zdravotního pojištění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Výpis z bankovního účtu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9.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Nákup materiálu za hotové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Výdajový pokladní doklad</w:t>
            </w:r>
          </w:p>
        </w:tc>
      </w:tr>
      <w:tr w:rsidR="00D26C48" w:rsidTr="00D26C48">
        <w:trPr>
          <w:trHeight w:val="454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jc w:val="center"/>
            </w:pPr>
            <w:r>
              <w:t>10.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Připsané úroky na běžném účtě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C48" w:rsidRDefault="00D26C48">
            <w:pPr>
              <w:ind w:left="57"/>
            </w:pPr>
            <w:r>
              <w:t>Výpis z bankovního účtu</w:t>
            </w:r>
          </w:p>
        </w:tc>
      </w:tr>
    </w:tbl>
    <w:p w:rsidR="00D26C48" w:rsidRDefault="00D26C48" w:rsidP="00D26C48"/>
    <w:p w:rsidR="00D26C48" w:rsidRDefault="00D26C48" w:rsidP="00D26C48"/>
    <w:p w:rsidR="00D26C48" w:rsidRDefault="00D26C48" w:rsidP="00D26C48">
      <w:r>
        <w:t>Cvičení 2.   K uvedeným zkratkám připište názvy účetních dokladů:</w:t>
      </w:r>
    </w:p>
    <w:p w:rsidR="00D26C48" w:rsidRDefault="00D26C48" w:rsidP="00D26C48"/>
    <w:p w:rsidR="00D26C48" w:rsidRDefault="00D26C48" w:rsidP="00D26C48"/>
    <w:p w:rsidR="00D26C48" w:rsidRDefault="00D26C48" w:rsidP="00D26C48">
      <w:r>
        <w:t>FAP  …………faktura přijatá……………………………………</w:t>
      </w:r>
    </w:p>
    <w:p w:rsidR="00D26C48" w:rsidRDefault="00D26C48" w:rsidP="00D26C48"/>
    <w:p w:rsidR="00D26C48" w:rsidRDefault="00D26C48" w:rsidP="00D26C48">
      <w:r>
        <w:t>PŘI   …………příjemka………………………………………….</w:t>
      </w:r>
    </w:p>
    <w:p w:rsidR="00D26C48" w:rsidRDefault="00D26C48" w:rsidP="00D26C48"/>
    <w:p w:rsidR="00D26C48" w:rsidRDefault="00D26C48" w:rsidP="00D26C48">
      <w:r>
        <w:t>VPD …………výdajový pokladní doklad……………………….</w:t>
      </w:r>
    </w:p>
    <w:p w:rsidR="00D26C48" w:rsidRDefault="00D26C48" w:rsidP="00D26C48"/>
    <w:p w:rsidR="00D26C48" w:rsidRDefault="00D26C48" w:rsidP="00D26C48">
      <w:r>
        <w:t>VBU………… výpis z bankovního účtu……………………….</w:t>
      </w:r>
    </w:p>
    <w:p w:rsidR="00D26C48" w:rsidRDefault="00D26C48" w:rsidP="00D26C48"/>
    <w:p w:rsidR="00D26C48" w:rsidRDefault="00D26C48" w:rsidP="00D26C48">
      <w:r>
        <w:t>VUD …………vnitřní účetní doklad…………………………</w:t>
      </w:r>
    </w:p>
    <w:p w:rsidR="00D26C48" w:rsidRDefault="00D26C48" w:rsidP="00D26C48"/>
    <w:p w:rsidR="00D26C48" w:rsidRDefault="00D26C48" w:rsidP="00D26C48">
      <w:r>
        <w:t>ZVL ………….zúčtovací a výplatní listina……………………</w:t>
      </w:r>
    </w:p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 w:rsidP="00D26C48"/>
    <w:p w:rsidR="00D26C48" w:rsidRDefault="00D26C48"/>
    <w:sectPr w:rsidR="00D26C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6D6" w:rsidRDefault="00C436D6">
      <w:r>
        <w:separator/>
      </w:r>
    </w:p>
  </w:endnote>
  <w:endnote w:type="continuationSeparator" w:id="0">
    <w:p w:rsidR="00C436D6" w:rsidRDefault="00C43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6D6" w:rsidRDefault="00C436D6">
      <w:r>
        <w:separator/>
      </w:r>
    </w:p>
  </w:footnote>
  <w:footnote w:type="continuationSeparator" w:id="0">
    <w:p w:rsidR="00C436D6" w:rsidRDefault="00C436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C238B"/>
    <w:multiLevelType w:val="hybridMultilevel"/>
    <w:tmpl w:val="9A6488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832701"/>
    <w:multiLevelType w:val="hybridMultilevel"/>
    <w:tmpl w:val="68C83A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F036DE">
      <w:start w:val="1"/>
      <w:numFmt w:val="lowerLetter"/>
      <w:lvlText w:val="%2)"/>
      <w:lvlJc w:val="left"/>
      <w:pPr>
        <w:tabs>
          <w:tab w:val="num" w:pos="1363"/>
        </w:tabs>
        <w:ind w:left="1363" w:hanging="283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2DE"/>
    <w:rsid w:val="001908C3"/>
    <w:rsid w:val="002067A2"/>
    <w:rsid w:val="00227B54"/>
    <w:rsid w:val="002765F1"/>
    <w:rsid w:val="00386FCC"/>
    <w:rsid w:val="003A6B1C"/>
    <w:rsid w:val="00545ECF"/>
    <w:rsid w:val="005C7239"/>
    <w:rsid w:val="006772DE"/>
    <w:rsid w:val="0070144F"/>
    <w:rsid w:val="007059B0"/>
    <w:rsid w:val="007256B0"/>
    <w:rsid w:val="00726729"/>
    <w:rsid w:val="007B5CA4"/>
    <w:rsid w:val="007D0B01"/>
    <w:rsid w:val="007F0842"/>
    <w:rsid w:val="0097732A"/>
    <w:rsid w:val="00A36814"/>
    <w:rsid w:val="00C17B60"/>
    <w:rsid w:val="00C436D6"/>
    <w:rsid w:val="00CA3730"/>
    <w:rsid w:val="00D25C0A"/>
    <w:rsid w:val="00D26C48"/>
    <w:rsid w:val="00D42F49"/>
    <w:rsid w:val="00E765AC"/>
    <w:rsid w:val="00F228F2"/>
    <w:rsid w:val="00FC6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772D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6772DE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6772DE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paragraph" w:styleId="Zhlav">
    <w:name w:val="header"/>
    <w:basedOn w:val="Normln"/>
    <w:rsid w:val="00F228F2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1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4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693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č</vt:lpstr>
    </vt:vector>
  </TitlesOfParts>
  <Company/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č</dc:title>
  <dc:subject/>
  <dc:creator>Evička</dc:creator>
  <cp:keywords/>
  <dc:description/>
  <cp:lastModifiedBy>Dum</cp:lastModifiedBy>
  <cp:revision>2</cp:revision>
  <cp:lastPrinted>2014-06-04T20:06:00Z</cp:lastPrinted>
  <dcterms:created xsi:type="dcterms:W3CDTF">2014-06-14T13:50:00Z</dcterms:created>
  <dcterms:modified xsi:type="dcterms:W3CDTF">2014-06-14T13:50:00Z</dcterms:modified>
</cp:coreProperties>
</file>