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61C" w:rsidRDefault="00E8461C" w:rsidP="00E8461C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61C" w:rsidRDefault="00E8461C" w:rsidP="00E8461C"/>
    <w:p w:rsidR="00E8461C" w:rsidRDefault="00E8461C" w:rsidP="00E8461C"/>
    <w:p w:rsidR="00E8461C" w:rsidRDefault="00E8461C" w:rsidP="00E8461C"/>
    <w:p w:rsidR="00E8461C" w:rsidRDefault="00E8461C" w:rsidP="00E8461C">
      <w:pPr>
        <w:rPr>
          <w:rFonts w:ascii="Arial" w:hAnsi="Arial"/>
        </w:rPr>
      </w:pPr>
    </w:p>
    <w:p w:rsidR="00E8461C" w:rsidRDefault="00E8461C" w:rsidP="00E8461C">
      <w:pPr>
        <w:rPr>
          <w:rFonts w:ascii="Arial" w:hAnsi="Arial"/>
        </w:rPr>
      </w:pPr>
    </w:p>
    <w:p w:rsidR="00E8461C" w:rsidRDefault="00E8461C" w:rsidP="00E8461C">
      <w:pPr>
        <w:rPr>
          <w:rFonts w:ascii="Arial" w:hAnsi="Arial"/>
        </w:rPr>
      </w:pPr>
    </w:p>
    <w:p w:rsidR="00E8461C" w:rsidRDefault="00E8461C" w:rsidP="00E8461C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E8461C" w:rsidRDefault="00E8461C" w:rsidP="00E8461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E8461C" w:rsidRDefault="00E8461C" w:rsidP="00E8461C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E8461C" w:rsidRDefault="00E8461C" w:rsidP="00E8461C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E8461C" w:rsidRDefault="00E8461C" w:rsidP="00E8461C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E8461C" w:rsidRDefault="00E8461C" w:rsidP="00E8461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E8461C" w:rsidRDefault="00E8461C" w:rsidP="00E8461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E8461C" w:rsidRDefault="00E8461C" w:rsidP="00E8461C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E8461C" w:rsidRDefault="00E8461C" w:rsidP="00E8461C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E8461C" w:rsidRDefault="00E8461C" w:rsidP="00E8461C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U6 – part 2</w:t>
      </w:r>
    </w:p>
    <w:p w:rsidR="00E8461C" w:rsidRDefault="00E8461C" w:rsidP="00E8461C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22</w:t>
      </w:r>
    </w:p>
    <w:p w:rsidR="00E8461C" w:rsidRDefault="00E8461C" w:rsidP="00E8461C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VY_22_INOVACE_1_2_22_KRU</w:t>
      </w:r>
    </w:p>
    <w:p w:rsidR="00E8461C" w:rsidRDefault="00E8461C" w:rsidP="00E8461C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E8461C" w:rsidRDefault="00E8461C" w:rsidP="00E8461C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rozšíření slovní zásoby lekce 6. Studenti hledají slova příbuzná, slova stejného a opačného významu. Tento pracovní list je studentům kopírován pro samostatnou práci, která je následně kontrolována v rámci třídy za pomoci vyučujícího.</w:t>
      </w:r>
    </w:p>
    <w:p w:rsidR="00E8461C" w:rsidRDefault="00E8461C" w:rsidP="00E8461C">
      <w:pPr>
        <w:rPr>
          <w:rFonts w:ascii="Arial" w:hAnsi="Arial"/>
        </w:rPr>
      </w:pPr>
    </w:p>
    <w:p w:rsidR="00E8461C" w:rsidRDefault="00E8461C" w:rsidP="00E8461C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043510" w:rsidRDefault="00A41A47" w:rsidP="00043510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22. </w:t>
      </w:r>
      <w:r w:rsidR="00043510">
        <w:rPr>
          <w:rFonts w:cs="Times New Roman"/>
          <w:b/>
          <w:sz w:val="54"/>
          <w:szCs w:val="54"/>
          <w:lang w:val="en-GB"/>
        </w:rPr>
        <w:t>U6 - part 2 (new vocabulary)</w:t>
      </w:r>
    </w:p>
    <w:p w:rsidR="00043510" w:rsidRDefault="00043510" w:rsidP="0004351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Which word doesn´t belong there?</w:t>
      </w:r>
    </w:p>
    <w:p w:rsidR="00043510" w:rsidRDefault="00043510" w:rsidP="0004351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043510" w:rsidRPr="00043510" w:rsidTr="00043510">
        <w:tc>
          <w:tcPr>
            <w:tcW w:w="1842" w:type="dxa"/>
            <w:vAlign w:val="center"/>
          </w:tcPr>
          <w:p w:rsidR="00043510" w:rsidRPr="00043510" w:rsidRDefault="0004351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043510">
              <w:rPr>
                <w:rFonts w:cs="Times New Roman"/>
                <w:b/>
                <w:sz w:val="28"/>
                <w:szCs w:val="28"/>
                <w:lang w:val="en-GB"/>
              </w:rPr>
              <w:t>bracket</w:t>
            </w:r>
          </w:p>
        </w:tc>
        <w:tc>
          <w:tcPr>
            <w:tcW w:w="1842" w:type="dxa"/>
            <w:vAlign w:val="center"/>
          </w:tcPr>
          <w:p w:rsidR="00043510" w:rsidRPr="00043510" w:rsidRDefault="0004351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dash</w:t>
            </w:r>
          </w:p>
        </w:tc>
        <w:tc>
          <w:tcPr>
            <w:tcW w:w="1842" w:type="dxa"/>
            <w:vAlign w:val="center"/>
          </w:tcPr>
          <w:p w:rsidR="00043510" w:rsidRPr="00043510" w:rsidRDefault="00043510" w:rsidP="00043510">
            <w:pPr>
              <w:ind w:left="0"/>
              <w:jc w:val="center"/>
              <w:rPr>
                <w:rFonts w:cs="Times New Roman"/>
                <w:b/>
                <w:sz w:val="26"/>
                <w:szCs w:val="26"/>
                <w:lang w:val="en-GB"/>
              </w:rPr>
            </w:pPr>
            <w:r w:rsidRPr="00043510">
              <w:rPr>
                <w:rFonts w:cs="Times New Roman"/>
                <w:b/>
                <w:sz w:val="26"/>
                <w:szCs w:val="26"/>
                <w:lang w:val="en-GB"/>
              </w:rPr>
              <w:t>question mark</w:t>
            </w:r>
          </w:p>
        </w:tc>
        <w:tc>
          <w:tcPr>
            <w:tcW w:w="1843" w:type="dxa"/>
            <w:vAlign w:val="center"/>
          </w:tcPr>
          <w:p w:rsidR="00043510" w:rsidRPr="00043510" w:rsidRDefault="0004351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clash</w:t>
            </w:r>
          </w:p>
        </w:tc>
        <w:tc>
          <w:tcPr>
            <w:tcW w:w="1843" w:type="dxa"/>
            <w:vAlign w:val="center"/>
          </w:tcPr>
          <w:p w:rsidR="00043510" w:rsidRPr="00043510" w:rsidRDefault="0004351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slash</w:t>
            </w:r>
          </w:p>
        </w:tc>
      </w:tr>
      <w:tr w:rsidR="00043510" w:rsidRPr="00043510" w:rsidTr="00043510">
        <w:tc>
          <w:tcPr>
            <w:tcW w:w="1842" w:type="dxa"/>
            <w:vAlign w:val="center"/>
          </w:tcPr>
          <w:p w:rsidR="00043510" w:rsidRPr="00043510" w:rsidRDefault="0004351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dog</w:t>
            </w:r>
          </w:p>
        </w:tc>
        <w:tc>
          <w:tcPr>
            <w:tcW w:w="1842" w:type="dxa"/>
            <w:vAlign w:val="center"/>
          </w:tcPr>
          <w:p w:rsidR="00043510" w:rsidRPr="00043510" w:rsidRDefault="0004351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dragon</w:t>
            </w:r>
          </w:p>
        </w:tc>
        <w:tc>
          <w:tcPr>
            <w:tcW w:w="1842" w:type="dxa"/>
            <w:vAlign w:val="center"/>
          </w:tcPr>
          <w:p w:rsidR="00043510" w:rsidRPr="00043510" w:rsidRDefault="0004351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fairy</w:t>
            </w:r>
          </w:p>
        </w:tc>
        <w:tc>
          <w:tcPr>
            <w:tcW w:w="1843" w:type="dxa"/>
            <w:vAlign w:val="center"/>
          </w:tcPr>
          <w:p w:rsidR="00043510" w:rsidRPr="00043510" w:rsidRDefault="0004351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elf</w:t>
            </w:r>
          </w:p>
        </w:tc>
        <w:tc>
          <w:tcPr>
            <w:tcW w:w="1843" w:type="dxa"/>
            <w:vAlign w:val="center"/>
          </w:tcPr>
          <w:p w:rsidR="00043510" w:rsidRPr="00043510" w:rsidRDefault="0004351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goblin</w:t>
            </w:r>
          </w:p>
        </w:tc>
      </w:tr>
      <w:tr w:rsidR="00043510" w:rsidRPr="00043510" w:rsidTr="00043510">
        <w:tc>
          <w:tcPr>
            <w:tcW w:w="1842" w:type="dxa"/>
            <w:vAlign w:val="center"/>
          </w:tcPr>
          <w:p w:rsidR="00043510" w:rsidRPr="00043510" w:rsidRDefault="00BC090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sword</w:t>
            </w:r>
          </w:p>
        </w:tc>
        <w:tc>
          <w:tcPr>
            <w:tcW w:w="1842" w:type="dxa"/>
            <w:vAlign w:val="center"/>
          </w:tcPr>
          <w:p w:rsidR="00043510" w:rsidRPr="00043510" w:rsidRDefault="00BC090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rifle</w:t>
            </w:r>
          </w:p>
        </w:tc>
        <w:tc>
          <w:tcPr>
            <w:tcW w:w="1842" w:type="dxa"/>
            <w:vAlign w:val="center"/>
          </w:tcPr>
          <w:p w:rsidR="00043510" w:rsidRPr="00043510" w:rsidRDefault="00BC090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knife</w:t>
            </w:r>
          </w:p>
        </w:tc>
        <w:tc>
          <w:tcPr>
            <w:tcW w:w="1843" w:type="dxa"/>
            <w:vAlign w:val="center"/>
          </w:tcPr>
          <w:p w:rsidR="00043510" w:rsidRPr="00043510" w:rsidRDefault="00BC090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poison</w:t>
            </w:r>
          </w:p>
        </w:tc>
        <w:tc>
          <w:tcPr>
            <w:tcW w:w="1843" w:type="dxa"/>
            <w:vAlign w:val="center"/>
          </w:tcPr>
          <w:p w:rsidR="00043510" w:rsidRPr="00043510" w:rsidRDefault="00BC090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spoon</w:t>
            </w:r>
          </w:p>
        </w:tc>
      </w:tr>
      <w:tr w:rsidR="00043510" w:rsidRPr="00043510" w:rsidTr="00043510">
        <w:tc>
          <w:tcPr>
            <w:tcW w:w="1842" w:type="dxa"/>
            <w:vAlign w:val="center"/>
          </w:tcPr>
          <w:p w:rsidR="00043510" w:rsidRPr="00043510" w:rsidRDefault="00BC090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vanish</w:t>
            </w:r>
          </w:p>
        </w:tc>
        <w:tc>
          <w:tcPr>
            <w:tcW w:w="1842" w:type="dxa"/>
            <w:vAlign w:val="center"/>
          </w:tcPr>
          <w:p w:rsidR="00043510" w:rsidRPr="00043510" w:rsidRDefault="00BC090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come</w:t>
            </w:r>
          </w:p>
        </w:tc>
        <w:tc>
          <w:tcPr>
            <w:tcW w:w="1842" w:type="dxa"/>
            <w:vAlign w:val="center"/>
          </w:tcPr>
          <w:p w:rsidR="00043510" w:rsidRPr="00043510" w:rsidRDefault="00BC090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fade</w:t>
            </w:r>
          </w:p>
        </w:tc>
        <w:tc>
          <w:tcPr>
            <w:tcW w:w="1843" w:type="dxa"/>
            <w:vAlign w:val="center"/>
          </w:tcPr>
          <w:p w:rsidR="00043510" w:rsidRPr="00043510" w:rsidRDefault="00BC090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disappear</w:t>
            </w:r>
          </w:p>
        </w:tc>
        <w:tc>
          <w:tcPr>
            <w:tcW w:w="1843" w:type="dxa"/>
            <w:vAlign w:val="center"/>
          </w:tcPr>
          <w:p w:rsidR="00043510" w:rsidRPr="00043510" w:rsidRDefault="00BC090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leave</w:t>
            </w:r>
          </w:p>
        </w:tc>
      </w:tr>
      <w:tr w:rsidR="00043510" w:rsidRPr="00043510" w:rsidTr="00043510">
        <w:tc>
          <w:tcPr>
            <w:tcW w:w="1842" w:type="dxa"/>
            <w:vAlign w:val="center"/>
          </w:tcPr>
          <w:p w:rsidR="00043510" w:rsidRPr="00043510" w:rsidRDefault="00BC090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curtain</w:t>
            </w:r>
          </w:p>
        </w:tc>
        <w:tc>
          <w:tcPr>
            <w:tcW w:w="1842" w:type="dxa"/>
            <w:vAlign w:val="center"/>
          </w:tcPr>
          <w:p w:rsidR="00043510" w:rsidRPr="00043510" w:rsidRDefault="00BC090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pillow</w:t>
            </w:r>
          </w:p>
        </w:tc>
        <w:tc>
          <w:tcPr>
            <w:tcW w:w="1842" w:type="dxa"/>
            <w:vAlign w:val="center"/>
          </w:tcPr>
          <w:p w:rsidR="00043510" w:rsidRPr="00043510" w:rsidRDefault="00BC090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blanket</w:t>
            </w:r>
          </w:p>
        </w:tc>
        <w:tc>
          <w:tcPr>
            <w:tcW w:w="1843" w:type="dxa"/>
            <w:vAlign w:val="center"/>
          </w:tcPr>
          <w:p w:rsidR="00043510" w:rsidRPr="00043510" w:rsidRDefault="00BC090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towel</w:t>
            </w:r>
          </w:p>
        </w:tc>
        <w:tc>
          <w:tcPr>
            <w:tcW w:w="1843" w:type="dxa"/>
            <w:vAlign w:val="center"/>
          </w:tcPr>
          <w:p w:rsidR="00043510" w:rsidRPr="00043510" w:rsidRDefault="00BC0900" w:rsidP="0004351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knight</w:t>
            </w:r>
          </w:p>
        </w:tc>
      </w:tr>
    </w:tbl>
    <w:p w:rsidR="00043510" w:rsidRDefault="00043510" w:rsidP="0004351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043510" w:rsidRDefault="00043510" w:rsidP="0004351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Match the descriptions with the meanings from exercise A</w:t>
      </w:r>
    </w:p>
    <w:p w:rsidR="00043510" w:rsidRDefault="00043510" w:rsidP="0004351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043510" w:rsidTr="00043510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3510" w:rsidRDefault="00BC090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used in sentences where you ask about something. It is used at the end of the sentence.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43510" w:rsidRDefault="0004351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043510" w:rsidTr="00043510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3510" w:rsidRDefault="00BC090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You put this under your head when you go to bed. It is also used to decorate sofa.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43510" w:rsidRDefault="0004351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043510" w:rsidTr="00043510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3510" w:rsidRDefault="00BC090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put it in the windows to have their homes more comfortable and to have privacy.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43510" w:rsidRDefault="0004351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043510" w:rsidTr="00043510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3510" w:rsidRDefault="00BC090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When murderers want to kill somebody they put it in drinks.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43510" w:rsidRDefault="0004351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043510" w:rsidTr="00043510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3510" w:rsidRDefault="00BC090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It is a little creature from fairy tales which is </w:t>
            </w:r>
            <w:r w:rsidR="00127110">
              <w:rPr>
                <w:rFonts w:cs="Times New Roman"/>
                <w:sz w:val="24"/>
                <w:szCs w:val="24"/>
                <w:lang w:val="en-GB"/>
              </w:rPr>
              <w:t>of bad qualities.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43510" w:rsidRDefault="0004351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043510" w:rsidTr="00043510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3510" w:rsidRDefault="0012711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a cloth which is used to dry your body. It gets wet while it dries.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43510" w:rsidRDefault="0004351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043510" w:rsidTr="00043510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3510" w:rsidRDefault="0012711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When two people don´t agree with each other then it comes to a...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43510" w:rsidRDefault="0004351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043510" w:rsidTr="00043510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3510" w:rsidRDefault="0012711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A character from fairy tales who is very thin and tender. It usually lives in the forests.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43510" w:rsidRDefault="0004351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</w:tbl>
    <w:p w:rsidR="00043510" w:rsidRDefault="00043510" w:rsidP="0004351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43510" w:rsidRDefault="00043510" w:rsidP="0004351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Find the synonyms</w:t>
      </w:r>
    </w:p>
    <w:p w:rsidR="00043510" w:rsidRDefault="00043510" w:rsidP="0004351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43510" w:rsidRPr="0037529A" w:rsidRDefault="0037529A" w:rsidP="00043510">
      <w:pPr>
        <w:ind w:left="0"/>
        <w:jc w:val="center"/>
        <w:rPr>
          <w:rFonts w:cs="Times New Roman"/>
          <w:b/>
          <w:sz w:val="26"/>
          <w:szCs w:val="26"/>
          <w:lang w:val="en-GB"/>
        </w:rPr>
      </w:pPr>
      <w:proofErr w:type="gramStart"/>
      <w:r w:rsidRPr="0037529A">
        <w:rPr>
          <w:rFonts w:cs="Times New Roman"/>
          <w:b/>
          <w:sz w:val="26"/>
          <w:szCs w:val="26"/>
          <w:lang w:val="en-GB"/>
        </w:rPr>
        <w:t>apparently</w:t>
      </w:r>
      <w:proofErr w:type="gramEnd"/>
      <w:r w:rsidRPr="0037529A">
        <w:rPr>
          <w:rFonts w:cs="Times New Roman"/>
          <w:b/>
          <w:sz w:val="26"/>
          <w:szCs w:val="26"/>
          <w:lang w:val="en-GB"/>
        </w:rPr>
        <w:t xml:space="preserve">   remain   kind   mistake   select   probably   error   stay   choose   sort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043510" w:rsidTr="0004351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43510" w:rsidTr="0004351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43510" w:rsidTr="0004351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43510" w:rsidTr="0004351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43510" w:rsidTr="0004351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043510" w:rsidRDefault="00043510" w:rsidP="0004351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43510" w:rsidRDefault="00043510" w:rsidP="0004351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antonyms</w:t>
      </w:r>
    </w:p>
    <w:p w:rsidR="00043510" w:rsidRDefault="00043510" w:rsidP="0004351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43510" w:rsidRPr="006725DF" w:rsidRDefault="006725DF" w:rsidP="00043510">
      <w:pPr>
        <w:ind w:left="0"/>
        <w:jc w:val="center"/>
        <w:rPr>
          <w:rFonts w:cs="Times New Roman"/>
          <w:b/>
          <w:sz w:val="24"/>
          <w:szCs w:val="24"/>
          <w:lang w:val="en-GB"/>
        </w:rPr>
      </w:pPr>
      <w:proofErr w:type="gramStart"/>
      <w:r w:rsidRPr="006725DF">
        <w:rPr>
          <w:rFonts w:cs="Times New Roman"/>
          <w:b/>
          <w:sz w:val="24"/>
          <w:szCs w:val="24"/>
          <w:lang w:val="en-GB"/>
        </w:rPr>
        <w:t>enormous</w:t>
      </w:r>
      <w:proofErr w:type="gramEnd"/>
      <w:r w:rsidRPr="006725DF">
        <w:rPr>
          <w:rFonts w:cs="Times New Roman"/>
          <w:b/>
          <w:sz w:val="24"/>
          <w:szCs w:val="24"/>
          <w:lang w:val="en-GB"/>
        </w:rPr>
        <w:t xml:space="preserve">   liberty   build   get together   rise   descend   separate   tiny   pull down   slavery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043510" w:rsidTr="0004351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43510" w:rsidTr="0004351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43510" w:rsidTr="0004351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43510" w:rsidTr="0004351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43510" w:rsidTr="0004351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10" w:rsidRDefault="0004351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043510" w:rsidRDefault="00043510" w:rsidP="0004351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43510" w:rsidRDefault="00043510" w:rsidP="0004351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43510" w:rsidRDefault="00043510" w:rsidP="0004351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43510" w:rsidRDefault="00043510" w:rsidP="00043510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43510" w:rsidRDefault="00043510" w:rsidP="00043510">
      <w:pPr>
        <w:rPr>
          <w:szCs w:val="24"/>
        </w:rPr>
      </w:pPr>
    </w:p>
    <w:p w:rsidR="00AF58A6" w:rsidRPr="00043510" w:rsidRDefault="00AF58A6" w:rsidP="00043510">
      <w:pPr>
        <w:rPr>
          <w:szCs w:val="24"/>
        </w:rPr>
      </w:pPr>
    </w:p>
    <w:sectPr w:rsidR="00AF58A6" w:rsidRPr="00043510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365DA"/>
    <w:rsid w:val="00042D11"/>
    <w:rsid w:val="00043510"/>
    <w:rsid w:val="0005029F"/>
    <w:rsid w:val="00050D92"/>
    <w:rsid w:val="000816E5"/>
    <w:rsid w:val="00086C43"/>
    <w:rsid w:val="00087DEE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27110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3D6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529A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02B7"/>
    <w:rsid w:val="003E1339"/>
    <w:rsid w:val="003E7BFE"/>
    <w:rsid w:val="003F5FCB"/>
    <w:rsid w:val="003F675B"/>
    <w:rsid w:val="00401400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25DF"/>
    <w:rsid w:val="00673CB1"/>
    <w:rsid w:val="006879FB"/>
    <w:rsid w:val="00687A1B"/>
    <w:rsid w:val="00692DE5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0D45"/>
    <w:rsid w:val="007350CD"/>
    <w:rsid w:val="00740972"/>
    <w:rsid w:val="00740980"/>
    <w:rsid w:val="00741C54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245A8"/>
    <w:rsid w:val="00A36D62"/>
    <w:rsid w:val="00A41093"/>
    <w:rsid w:val="00A41A47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1187"/>
    <w:rsid w:val="00B12324"/>
    <w:rsid w:val="00B12C15"/>
    <w:rsid w:val="00B16F73"/>
    <w:rsid w:val="00B175FA"/>
    <w:rsid w:val="00B2151D"/>
    <w:rsid w:val="00B21662"/>
    <w:rsid w:val="00B238C9"/>
    <w:rsid w:val="00B27207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0900"/>
    <w:rsid w:val="00BC1FB6"/>
    <w:rsid w:val="00BC42B1"/>
    <w:rsid w:val="00BC4D12"/>
    <w:rsid w:val="00BC52BC"/>
    <w:rsid w:val="00BD0502"/>
    <w:rsid w:val="00BD155E"/>
    <w:rsid w:val="00BF7AA0"/>
    <w:rsid w:val="00C03038"/>
    <w:rsid w:val="00C0405A"/>
    <w:rsid w:val="00C1080D"/>
    <w:rsid w:val="00C22563"/>
    <w:rsid w:val="00C31BFD"/>
    <w:rsid w:val="00C32B61"/>
    <w:rsid w:val="00C469B4"/>
    <w:rsid w:val="00C533DF"/>
    <w:rsid w:val="00C55CFD"/>
    <w:rsid w:val="00C615E8"/>
    <w:rsid w:val="00C76EAC"/>
    <w:rsid w:val="00C83F62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760B7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4067"/>
    <w:rsid w:val="00E65A4C"/>
    <w:rsid w:val="00E833F2"/>
    <w:rsid w:val="00E8461C"/>
    <w:rsid w:val="00E91798"/>
    <w:rsid w:val="00E91E8B"/>
    <w:rsid w:val="00E933B2"/>
    <w:rsid w:val="00E96B4F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D77A9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35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4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306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2013-10-26T15:27:00Z</dcterms:created>
  <dcterms:modified xsi:type="dcterms:W3CDTF">2013-11-11T16:01:00Z</dcterms:modified>
</cp:coreProperties>
</file>