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F3614D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VY_62_Inovace_6048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03473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Zboží </w:t>
            </w:r>
            <w:r w:rsidR="00901E78">
              <w:rPr>
                <w:rFonts w:ascii="Verdana" w:hAnsi="Verdana"/>
                <w:sz w:val="20"/>
                <w:szCs w:val="20"/>
              </w:rPr>
              <w:t>do 10</w:t>
            </w:r>
            <w:r w:rsidR="00E3155C">
              <w:rPr>
                <w:rFonts w:ascii="Verdana" w:hAnsi="Verdana"/>
                <w:sz w:val="20"/>
                <w:szCs w:val="20"/>
              </w:rPr>
              <w:t>0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901E78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 do 100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E0659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0456DF" w:rsidRPr="009C74D3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9F5B76">
              <w:rPr>
                <w:rFonts w:ascii="Verdana" w:hAnsi="Verdana"/>
                <w:sz w:val="20"/>
                <w:szCs w:val="20"/>
              </w:rPr>
              <w:t xml:space="preserve"> z praktického života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Poznává </w:t>
            </w:r>
            <w:r w:rsidR="00DA4C26">
              <w:rPr>
                <w:rFonts w:ascii="Verdana" w:hAnsi="Verdana"/>
                <w:sz w:val="20"/>
                <w:szCs w:val="20"/>
              </w:rPr>
              <w:t xml:space="preserve">a zjišťuje </w:t>
            </w:r>
            <w:r>
              <w:rPr>
                <w:rFonts w:ascii="Verdana" w:hAnsi="Verdana"/>
                <w:sz w:val="20"/>
                <w:szCs w:val="20"/>
              </w:rPr>
              <w:t>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F92AFE" w:rsidRDefault="00F92AFE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lastRenderedPageBreak/>
        <w:t>1</w:t>
      </w:r>
      <w:r w:rsidR="00740E99">
        <w:rPr>
          <w:rFonts w:ascii="Verdana" w:hAnsi="Verdana" w:cs="Times New Roman"/>
          <w:b/>
          <w:color w:val="000000" w:themeColor="text1"/>
          <w:sz w:val="24"/>
          <w:szCs w:val="24"/>
        </w:rPr>
        <w:t>/</w:t>
      </w:r>
      <w:r w:rsidR="004F3C4D"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Vyberte a zakroužkujte levnější výrobek.</w:t>
      </w:r>
      <w:r w:rsidR="001D4074" w:rsidRPr="001D4074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t xml:space="preserve"> </w:t>
      </w:r>
    </w:p>
    <w:p w:rsidR="000614AC" w:rsidRDefault="00FF25A5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 wp14:anchorId="7F33F78C" wp14:editId="07ACAB0D">
            <wp:extent cx="847725" cy="604887"/>
            <wp:effectExtent l="0" t="0" r="0" b="5080"/>
            <wp:docPr id="6" name="Obrázek 6" descr="C:\Users\ZSTREBON\AppData\Local\Microsoft\Windows\Temporary Internet Files\Content.IE5\5CCKD83C\MP9003865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5CCKD83C\MP90038654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82" cy="60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 w:rsidR="00F168EA">
        <w:rPr>
          <w:rFonts w:ascii="Verdana" w:hAnsi="Verdana" w:cs="Times New Roman"/>
          <w:b/>
          <w:color w:val="FF0000"/>
          <w:sz w:val="24"/>
          <w:szCs w:val="24"/>
        </w:rPr>
        <w:t>47 Kč</w:t>
      </w:r>
      <w:r w:rsidR="003D196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62AC880" wp14:editId="325A8183">
            <wp:extent cx="609600" cy="609600"/>
            <wp:effectExtent l="0" t="0" r="0" b="0"/>
            <wp:docPr id="13" name="Obrázek 13" descr="C:\Users\ZSTREBON\AppData\Local\Microsoft\Windows\Temporary Internet Files\Content.IE5\ARHI9K5H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ARHI9K5H\MC90044179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969">
        <w:rPr>
          <w:rFonts w:ascii="Verdana" w:hAnsi="Verdana" w:cs="Times New Roman"/>
          <w:b/>
          <w:color w:val="FF0000"/>
          <w:sz w:val="24"/>
          <w:szCs w:val="24"/>
        </w:rPr>
        <w:t>54 Kč</w:t>
      </w:r>
      <w:r w:rsidR="003D1969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3D1969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3D196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55273C1B" wp14:editId="5D39B684">
            <wp:extent cx="904875" cy="654686"/>
            <wp:effectExtent l="0" t="0" r="0" b="0"/>
            <wp:docPr id="14" name="Obrázek 14" descr="C:\Users\ZSTREBON\AppData\Local\Microsoft\Windows\Temporary Internet Files\Content.IE5\UMF3F8CL\MP9004390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UMF3F8CL\MP90043909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5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969">
        <w:rPr>
          <w:rFonts w:ascii="Verdana" w:hAnsi="Verdana" w:cs="Times New Roman"/>
          <w:b/>
          <w:color w:val="FF0000"/>
          <w:sz w:val="24"/>
          <w:szCs w:val="24"/>
        </w:rPr>
        <w:t xml:space="preserve"> 92 Kč</w:t>
      </w:r>
      <w:r w:rsidR="001D4074">
        <w:rPr>
          <w:rFonts w:ascii="Verdana" w:hAnsi="Verdana" w:cs="Times New Roman"/>
          <w:b/>
          <w:color w:val="FF0000"/>
          <w:sz w:val="24"/>
          <w:szCs w:val="24"/>
        </w:rPr>
        <w:t xml:space="preserve">   </w:t>
      </w:r>
      <w:r w:rsidR="001D4074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4038CD54" wp14:editId="5E29E42F">
            <wp:extent cx="524978" cy="533400"/>
            <wp:effectExtent l="0" t="0" r="8890" b="0"/>
            <wp:docPr id="19" name="Obrázek 19" descr="C:\Users\ZSTREBON\AppData\Local\Microsoft\Windows\Temporary Internet Files\Content.IE5\83NVVT97\MC900305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83NVVT97\MC90030551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4978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8EA">
        <w:rPr>
          <w:rFonts w:ascii="Verdana" w:hAnsi="Verdana" w:cs="Times New Roman"/>
          <w:b/>
          <w:color w:val="FF0000"/>
          <w:sz w:val="24"/>
          <w:szCs w:val="24"/>
        </w:rPr>
        <w:t xml:space="preserve">48 Kč </w:t>
      </w:r>
    </w:p>
    <w:p w:rsidR="00831693" w:rsidRDefault="00831693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</w:p>
    <w:p w:rsidR="000614AC" w:rsidRDefault="000614AC" w:rsidP="00CC3C0C">
      <w:pPr>
        <w:rPr>
          <w:rFonts w:ascii="Verdana" w:hAnsi="Verdana" w:cs="Times New Roman"/>
          <w:b/>
          <w:noProof/>
          <w:sz w:val="24"/>
          <w:szCs w:val="24"/>
          <w:lang w:eastAsia="cs-CZ"/>
        </w:rPr>
      </w:pPr>
      <w:r>
        <w:rPr>
          <w:rFonts w:ascii="Verdana" w:hAnsi="Verdana" w:cs="Times New Roman"/>
          <w:b/>
          <w:sz w:val="24"/>
          <w:szCs w:val="24"/>
        </w:rPr>
        <w:t>2/Doplňte chybějící ceny.</w:t>
      </w:r>
    </w:p>
    <w:p w:rsidR="005F7508" w:rsidRPr="00C87E44" w:rsidRDefault="005F7508" w:rsidP="00CC3C0C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638175" cy="561181"/>
            <wp:effectExtent l="0" t="0" r="0" b="0"/>
            <wp:docPr id="21" name="Obrázek 21" descr="C:\Users\ZSTREBON\AppData\Local\Microsoft\Windows\Temporary Internet Files\Content.IE5\ARHI9K5H\MP900440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ARHI9K5H\MP90044029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1" cy="55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  <w:color w:val="FF0000"/>
          <w:sz w:val="24"/>
          <w:szCs w:val="24"/>
        </w:rPr>
        <w:t>2 Kč</w:t>
      </w:r>
      <w:r w:rsidR="00C87E44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87E44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87E44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009650" cy="736100"/>
            <wp:effectExtent l="0" t="0" r="0" b="6985"/>
            <wp:docPr id="23" name="Obrázek 23" descr="C:\Users\ZSTREBON\AppData\Local\Microsoft\Windows\Temporary Internet Files\Content.IE5\83NVVT97\MC9002322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83NVVT97\MC90023229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3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7D67">
        <w:rPr>
          <w:rFonts w:ascii="Verdana" w:hAnsi="Verdana" w:cs="Times New Roman"/>
          <w:b/>
          <w:sz w:val="24"/>
          <w:szCs w:val="24"/>
        </w:rPr>
        <w:t xml:space="preserve">_______ </w:t>
      </w:r>
      <w:r w:rsidR="00C87E44">
        <w:rPr>
          <w:rFonts w:ascii="Verdana" w:hAnsi="Verdana" w:cs="Times New Roman"/>
          <w:b/>
          <w:sz w:val="24"/>
          <w:szCs w:val="24"/>
        </w:rPr>
        <w:tab/>
      </w:r>
      <w:r w:rsidR="000A7D67">
        <w:rPr>
          <w:rFonts w:ascii="Verdana" w:hAnsi="Verdana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009650" cy="605163"/>
            <wp:effectExtent l="0" t="0" r="0" b="4445"/>
            <wp:docPr id="26" name="Obrázek 26" descr="C:\Users\ZSTREBON\AppData\Local\Microsoft\Windows\Temporary Internet Files\Content.IE5\ARHI9K5H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ARHI9K5H\MC90021594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0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7D67">
        <w:rPr>
          <w:rFonts w:ascii="Verdana" w:hAnsi="Verdana" w:cs="Times New Roman"/>
          <w:b/>
          <w:sz w:val="24"/>
          <w:szCs w:val="24"/>
        </w:rPr>
        <w:t>______</w:t>
      </w:r>
    </w:p>
    <w:p w:rsidR="00875522" w:rsidRDefault="00831693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Lízátko stojí 2 Kč. Žvýkačky jsou 9 krát dražší než lízátko. Oplatky </w:t>
      </w:r>
      <w:proofErr w:type="gramStart"/>
      <w:r>
        <w:rPr>
          <w:rFonts w:ascii="Verdana" w:hAnsi="Verdana" w:cs="Times New Roman"/>
          <w:sz w:val="24"/>
          <w:szCs w:val="24"/>
        </w:rPr>
        <w:t>jsou</w:t>
      </w:r>
      <w:r w:rsidR="00120B5B">
        <w:rPr>
          <w:rFonts w:ascii="Verdana" w:hAnsi="Verdana" w:cs="Times New Roman"/>
          <w:sz w:val="24"/>
          <w:szCs w:val="24"/>
        </w:rPr>
        <w:t xml:space="preserve">    </w:t>
      </w:r>
      <w:r>
        <w:rPr>
          <w:rFonts w:ascii="Verdana" w:hAnsi="Verdana" w:cs="Times New Roman"/>
          <w:sz w:val="24"/>
          <w:szCs w:val="24"/>
        </w:rPr>
        <w:t>o 3 koruny</w:t>
      </w:r>
      <w:proofErr w:type="gramEnd"/>
      <w:r>
        <w:rPr>
          <w:rFonts w:ascii="Verdana" w:hAnsi="Verdana" w:cs="Times New Roman"/>
          <w:sz w:val="24"/>
          <w:szCs w:val="24"/>
        </w:rPr>
        <w:t xml:space="preserve"> levnější než žvýkačky.</w:t>
      </w:r>
      <w:r w:rsidR="00875522">
        <w:rPr>
          <w:rFonts w:ascii="Verdana" w:hAnsi="Verdana" w:cs="Times New Roman"/>
          <w:sz w:val="24"/>
          <w:szCs w:val="24"/>
        </w:rPr>
        <w:t xml:space="preserve"> Seřaďte zboží </w:t>
      </w:r>
      <w:r w:rsidR="006A742C">
        <w:rPr>
          <w:rFonts w:ascii="Verdana" w:hAnsi="Verdana" w:cs="Times New Roman"/>
          <w:sz w:val="24"/>
          <w:szCs w:val="24"/>
        </w:rPr>
        <w:t>od nejdražšího.</w:t>
      </w:r>
    </w:p>
    <w:p w:rsidR="007D78B0" w:rsidRDefault="007D78B0" w:rsidP="00CC3C0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D4F8AD" wp14:editId="7D54F3D0">
                <wp:simplePos x="0" y="0"/>
                <wp:positionH relativeFrom="column">
                  <wp:posOffset>-690245</wp:posOffset>
                </wp:positionH>
                <wp:positionV relativeFrom="paragraph">
                  <wp:posOffset>275590</wp:posOffset>
                </wp:positionV>
                <wp:extent cx="581025" cy="5905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3F8C" w:rsidRPr="00D22917" w:rsidRDefault="00EE3F8C" w:rsidP="00EE3F8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-54.35pt;margin-top:21.7pt;width:45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" fillcolor="window" strokecolor="windowText" strokeweight="2pt">
                <v:textbox>
                  <w:txbxContent>
                    <w:p w:rsidR="00EE3F8C" w:rsidRPr="00D22917" w:rsidRDefault="00EE3F8C" w:rsidP="00EE3F8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3F5C55" w:rsidRPr="003D1969" w:rsidRDefault="007D78B0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1622D6" wp14:editId="1B43547F">
                <wp:simplePos x="0" y="0"/>
                <wp:positionH relativeFrom="column">
                  <wp:posOffset>5729605</wp:posOffset>
                </wp:positionH>
                <wp:positionV relativeFrom="paragraph">
                  <wp:posOffset>66040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EE3F8C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4F53DA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4F53DA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7" style="position:absolute;margin-left:451.15pt;margin-top:5.2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" fillcolor="window" strokecolor="windowText" strokeweight="2pt">
                <v:textbox>
                  <w:txbxContent>
                    <w:p w:rsidR="004F53DA" w:rsidRPr="00D22917" w:rsidRDefault="00EE3F8C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4F53DA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4F53DA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4F53DA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210A50">
        <w:rPr>
          <w:rFonts w:ascii="Verdana" w:hAnsi="Verdana" w:cs="Times New Roman"/>
          <w:b/>
          <w:sz w:val="24"/>
          <w:szCs w:val="24"/>
        </w:rPr>
        <w:t>3/</w:t>
      </w:r>
      <w:r>
        <w:rPr>
          <w:rFonts w:ascii="Verdana" w:hAnsi="Verdana" w:cs="Times New Roman"/>
          <w:b/>
          <w:sz w:val="24"/>
          <w:szCs w:val="24"/>
        </w:rPr>
        <w:t xml:space="preserve"> Úspory. </w:t>
      </w:r>
      <w:r>
        <w:rPr>
          <w:rFonts w:ascii="Verdana" w:hAnsi="Verdana" w:cs="Times New Roman"/>
          <w:sz w:val="24"/>
          <w:szCs w:val="24"/>
        </w:rPr>
        <w:t xml:space="preserve">Jirka dostává 3 Kč kapesného týdně. Kolik korun ušetří za 8 týdnů? Rád by si koupil luk. Ten však stojí 29 Kč. Kolik korun mu ještě chybí? </w:t>
      </w:r>
      <w:r w:rsidR="00875522">
        <w:rPr>
          <w:rFonts w:ascii="Verdana" w:hAnsi="Verdana" w:cs="Times New Roman"/>
          <w:b/>
          <w:sz w:val="24"/>
          <w:szCs w:val="24"/>
        </w:rPr>
        <w:t xml:space="preserve"> </w:t>
      </w:r>
      <w:r w:rsidR="00210A50">
        <w:rPr>
          <w:rFonts w:ascii="Verdana" w:hAnsi="Verdana" w:cs="Times New Roman"/>
          <w:b/>
          <w:sz w:val="24"/>
          <w:szCs w:val="24"/>
        </w:rPr>
        <w:t xml:space="preserve"> </w:t>
      </w:r>
      <w:r w:rsidR="00831693">
        <w:rPr>
          <w:rFonts w:ascii="Verdana" w:hAnsi="Verdana" w:cs="Times New Roman"/>
          <w:sz w:val="24"/>
          <w:szCs w:val="24"/>
        </w:rPr>
        <w:t xml:space="preserve"> </w:t>
      </w:r>
      <w:r w:rsidR="003D1969">
        <w:rPr>
          <w:rFonts w:ascii="Verdana" w:hAnsi="Verdana" w:cs="Times New Roman"/>
          <w:b/>
          <w:color w:val="FF0000"/>
          <w:sz w:val="24"/>
          <w:szCs w:val="24"/>
        </w:rPr>
        <w:tab/>
      </w:r>
    </w:p>
    <w:p w:rsidR="003F5C5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A554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A554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A554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A554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color w:val="000000" w:themeColor="text1"/>
          <w:sz w:val="24"/>
          <w:szCs w:val="24"/>
        </w:rPr>
        <w:t>___________________________________________________________</w:t>
      </w:r>
    </w:p>
    <w:p w:rsidR="004A5545" w:rsidRPr="004A5545" w:rsidRDefault="004A5545" w:rsidP="00CC3C0C">
      <w:pPr>
        <w:rPr>
          <w:rFonts w:ascii="Verdana" w:hAnsi="Verdana" w:cs="Times New Roman"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4/ Nákup zboží. </w:t>
      </w:r>
      <w:r>
        <w:rPr>
          <w:rFonts w:ascii="Verdana" w:hAnsi="Verdana" w:cs="Times New Roman"/>
          <w:color w:val="000000" w:themeColor="text1"/>
          <w:sz w:val="24"/>
          <w:szCs w:val="24"/>
        </w:rPr>
        <w:t>Zakroužkujte zboží, které stojí více než 59 Kč a méně než 94 Kč.</w:t>
      </w:r>
    </w:p>
    <w:p w:rsidR="003F5C55" w:rsidRDefault="003F5C55" w:rsidP="00CC3C0C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</w:p>
    <w:p w:rsidR="00D079F0" w:rsidRDefault="00A95FF4" w:rsidP="00CC3C0C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716560" cy="762000"/>
            <wp:effectExtent l="0" t="0" r="7620" b="0"/>
            <wp:docPr id="2" name="Obrázek 2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56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Verdana" w:hAnsi="Verdana" w:cs="Times New Roman"/>
          <w:b/>
          <w:color w:val="FF0000"/>
          <w:sz w:val="24"/>
          <w:szCs w:val="24"/>
        </w:rPr>
        <w:t>99 Kč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</w:r>
      <w:r>
        <w:rPr>
          <w:rFonts w:ascii="Verdana" w:hAnsi="Verdana" w:cs="Times New Roman"/>
          <w:b/>
          <w:color w:val="FF0000"/>
          <w:sz w:val="24"/>
          <w:szCs w:val="24"/>
        </w:rPr>
        <w:tab/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52475" cy="752475"/>
            <wp:effectExtent l="0" t="0" r="9525" b="9525"/>
            <wp:docPr id="11" name="Obrázek 11" descr="C:\Users\ZSTREBON\AppData\Local\Microsoft\Windows\Temporary Internet Files\Content.IE5\83NVVT97\MC900351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83NVVT97\MC90035117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19A">
        <w:rPr>
          <w:rFonts w:ascii="Verdana" w:hAnsi="Verdana" w:cs="Times New Roman"/>
          <w:b/>
          <w:color w:val="FF0000"/>
          <w:sz w:val="24"/>
          <w:szCs w:val="24"/>
        </w:rPr>
        <w:t>78 Kč</w:t>
      </w:r>
      <w:r w:rsidR="00CB019A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B019A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CB019A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045029" cy="685800"/>
            <wp:effectExtent l="0" t="0" r="3175" b="0"/>
            <wp:docPr id="15" name="Obrázek 15" descr="C:\Users\ZSTREBON\AppData\Local\Microsoft\Windows\Temporary Internet Files\Content.IE5\ARHI9K5H\MC9003489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ARHI9K5H\MC90034890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2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19A">
        <w:rPr>
          <w:rFonts w:ascii="Verdana" w:hAnsi="Verdana" w:cs="Times New Roman"/>
          <w:b/>
          <w:color w:val="FF0000"/>
          <w:sz w:val="24"/>
          <w:szCs w:val="24"/>
        </w:rPr>
        <w:t>9 Kč</w:t>
      </w:r>
    </w:p>
    <w:p w:rsidR="00573D16" w:rsidRDefault="00D079F0" w:rsidP="00AE56D6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83BE26A" wp14:editId="7C69BCF1">
            <wp:extent cx="1266825" cy="643361"/>
            <wp:effectExtent l="0" t="0" r="0" b="4445"/>
            <wp:docPr id="17" name="Obrázek 17" descr="C:\Users\ZSTREBON\AppData\Local\Microsoft\Windows\Temporary Internet Files\Content.IE5\HSK6TO9F\MC900312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HSK6TO9F\MC9003125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4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19A">
        <w:rPr>
          <w:rFonts w:ascii="Verdana" w:hAnsi="Verdana" w:cs="Times New Roman"/>
          <w:b/>
          <w:color w:val="FF0000"/>
          <w:sz w:val="24"/>
          <w:szCs w:val="24"/>
        </w:rPr>
        <w:tab/>
      </w:r>
      <w:r>
        <w:rPr>
          <w:rFonts w:ascii="Verdana" w:hAnsi="Verdana" w:cs="Times New Roman"/>
          <w:b/>
          <w:color w:val="FF0000"/>
          <w:sz w:val="24"/>
          <w:szCs w:val="24"/>
        </w:rPr>
        <w:t>32 Kč</w:t>
      </w:r>
      <w:r w:rsidR="006A49B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6A49BD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457200" cy="591645"/>
            <wp:effectExtent l="0" t="0" r="0" b="0"/>
            <wp:docPr id="18" name="Obrázek 18" descr="C:\Users\ZSTREBON\AppData\Local\Microsoft\Windows\Temporary Internet Files\Content.IE5\83NVVT97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83NVVT97\MC90031254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50" cy="59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49BD">
        <w:rPr>
          <w:rFonts w:ascii="Verdana" w:hAnsi="Verdana" w:cs="Times New Roman"/>
          <w:b/>
          <w:color w:val="FF0000"/>
          <w:sz w:val="24"/>
          <w:szCs w:val="24"/>
        </w:rPr>
        <w:t xml:space="preserve"> 69 Kč</w:t>
      </w:r>
      <w:r w:rsidR="006A49B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4723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069901" cy="657225"/>
            <wp:effectExtent l="0" t="0" r="0" b="0"/>
            <wp:docPr id="20" name="Obrázek 20" descr="C:\Users\ZSTREBON\AppData\Local\Microsoft\Windows\Temporary Internet Files\Content.IE5\HSK6TO9F\MC9001008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HSK6TO9F\MC90010084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01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723C">
        <w:rPr>
          <w:rFonts w:ascii="Verdana" w:hAnsi="Verdana" w:cs="Times New Roman"/>
          <w:b/>
          <w:color w:val="FF0000"/>
          <w:sz w:val="24"/>
          <w:szCs w:val="24"/>
        </w:rPr>
        <w:t>93 Kč</w: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1141E4" w:rsidRPr="001141E4" w:rsidRDefault="001141E4" w:rsidP="00AE56D6">
      <w:pPr>
        <w:rPr>
          <w:rFonts w:ascii="Verdana" w:eastAsia="Calibri" w:hAnsi="Verdana" w:cs="Times New Roman"/>
          <w:sz w:val="36"/>
          <w:szCs w:val="36"/>
        </w:rPr>
      </w:pPr>
      <w:r w:rsidRPr="001141E4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4997"/>
    <w:multiLevelType w:val="hybridMultilevel"/>
    <w:tmpl w:val="4A643B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28E3"/>
    <w:rsid w:val="00035DEF"/>
    <w:rsid w:val="000456DF"/>
    <w:rsid w:val="000614AC"/>
    <w:rsid w:val="00070BC7"/>
    <w:rsid w:val="000734D7"/>
    <w:rsid w:val="00083338"/>
    <w:rsid w:val="00086AD2"/>
    <w:rsid w:val="00096A1B"/>
    <w:rsid w:val="00097D0A"/>
    <w:rsid w:val="000A1783"/>
    <w:rsid w:val="000A7D67"/>
    <w:rsid w:val="000B1D24"/>
    <w:rsid w:val="000C674F"/>
    <w:rsid w:val="000D2A1A"/>
    <w:rsid w:val="000E0659"/>
    <w:rsid w:val="000F3441"/>
    <w:rsid w:val="0010031D"/>
    <w:rsid w:val="00103473"/>
    <w:rsid w:val="00103A89"/>
    <w:rsid w:val="001141E4"/>
    <w:rsid w:val="001162B9"/>
    <w:rsid w:val="00120B5B"/>
    <w:rsid w:val="00135176"/>
    <w:rsid w:val="0014723C"/>
    <w:rsid w:val="00151F79"/>
    <w:rsid w:val="00155B63"/>
    <w:rsid w:val="0016308B"/>
    <w:rsid w:val="001953CD"/>
    <w:rsid w:val="001C6F28"/>
    <w:rsid w:val="001D0F3E"/>
    <w:rsid w:val="001D384A"/>
    <w:rsid w:val="001D4074"/>
    <w:rsid w:val="001D4E1C"/>
    <w:rsid w:val="001D5BBA"/>
    <w:rsid w:val="001F0B86"/>
    <w:rsid w:val="00202B1C"/>
    <w:rsid w:val="00205085"/>
    <w:rsid w:val="00210A50"/>
    <w:rsid w:val="00214D3F"/>
    <w:rsid w:val="00215B80"/>
    <w:rsid w:val="0022312D"/>
    <w:rsid w:val="0025363C"/>
    <w:rsid w:val="002656EE"/>
    <w:rsid w:val="002662D3"/>
    <w:rsid w:val="00267CEE"/>
    <w:rsid w:val="00282F7B"/>
    <w:rsid w:val="002A4274"/>
    <w:rsid w:val="002D2A05"/>
    <w:rsid w:val="002E5CBD"/>
    <w:rsid w:val="00347976"/>
    <w:rsid w:val="003664DB"/>
    <w:rsid w:val="00374AD7"/>
    <w:rsid w:val="00391377"/>
    <w:rsid w:val="0039527D"/>
    <w:rsid w:val="003A353D"/>
    <w:rsid w:val="003A42D6"/>
    <w:rsid w:val="003B2ED3"/>
    <w:rsid w:val="003D1969"/>
    <w:rsid w:val="003D6570"/>
    <w:rsid w:val="003E6FB8"/>
    <w:rsid w:val="003F5C55"/>
    <w:rsid w:val="00401825"/>
    <w:rsid w:val="004114A6"/>
    <w:rsid w:val="004270A6"/>
    <w:rsid w:val="00427FBC"/>
    <w:rsid w:val="00431377"/>
    <w:rsid w:val="00442BA8"/>
    <w:rsid w:val="00452C99"/>
    <w:rsid w:val="00455676"/>
    <w:rsid w:val="00455BA0"/>
    <w:rsid w:val="00456D5B"/>
    <w:rsid w:val="004571AD"/>
    <w:rsid w:val="00466941"/>
    <w:rsid w:val="00471206"/>
    <w:rsid w:val="00483BD7"/>
    <w:rsid w:val="00484F80"/>
    <w:rsid w:val="004A2A5F"/>
    <w:rsid w:val="004A5545"/>
    <w:rsid w:val="004A575C"/>
    <w:rsid w:val="004D2555"/>
    <w:rsid w:val="004F34B2"/>
    <w:rsid w:val="004F3C4D"/>
    <w:rsid w:val="004F3ECC"/>
    <w:rsid w:val="004F53DA"/>
    <w:rsid w:val="004F79FF"/>
    <w:rsid w:val="00531070"/>
    <w:rsid w:val="00546B35"/>
    <w:rsid w:val="00573D16"/>
    <w:rsid w:val="005B5BF2"/>
    <w:rsid w:val="005B6A52"/>
    <w:rsid w:val="005B6A6F"/>
    <w:rsid w:val="005C7906"/>
    <w:rsid w:val="005D78F4"/>
    <w:rsid w:val="005F7508"/>
    <w:rsid w:val="0060549E"/>
    <w:rsid w:val="00633003"/>
    <w:rsid w:val="00653566"/>
    <w:rsid w:val="0069390F"/>
    <w:rsid w:val="006A49BD"/>
    <w:rsid w:val="006A742C"/>
    <w:rsid w:val="006B0973"/>
    <w:rsid w:val="006B133B"/>
    <w:rsid w:val="006B54ED"/>
    <w:rsid w:val="006B7D99"/>
    <w:rsid w:val="00703CDD"/>
    <w:rsid w:val="00711F7D"/>
    <w:rsid w:val="00713A90"/>
    <w:rsid w:val="00731C16"/>
    <w:rsid w:val="0074066B"/>
    <w:rsid w:val="00740E99"/>
    <w:rsid w:val="00744F8B"/>
    <w:rsid w:val="007709F6"/>
    <w:rsid w:val="007737FC"/>
    <w:rsid w:val="00783E1B"/>
    <w:rsid w:val="007865D1"/>
    <w:rsid w:val="00792F6B"/>
    <w:rsid w:val="007A20D6"/>
    <w:rsid w:val="007A2E8E"/>
    <w:rsid w:val="007B13D5"/>
    <w:rsid w:val="007C375C"/>
    <w:rsid w:val="007D134C"/>
    <w:rsid w:val="007D4DC7"/>
    <w:rsid w:val="007D78B0"/>
    <w:rsid w:val="007F4711"/>
    <w:rsid w:val="008118FA"/>
    <w:rsid w:val="00831693"/>
    <w:rsid w:val="008351F7"/>
    <w:rsid w:val="00850D0A"/>
    <w:rsid w:val="008527FE"/>
    <w:rsid w:val="00864CF8"/>
    <w:rsid w:val="0086550E"/>
    <w:rsid w:val="00872808"/>
    <w:rsid w:val="00875522"/>
    <w:rsid w:val="008800FA"/>
    <w:rsid w:val="008974AD"/>
    <w:rsid w:val="008C0B01"/>
    <w:rsid w:val="008D326F"/>
    <w:rsid w:val="008F0D0D"/>
    <w:rsid w:val="00901E78"/>
    <w:rsid w:val="009077F4"/>
    <w:rsid w:val="00946449"/>
    <w:rsid w:val="00950424"/>
    <w:rsid w:val="00984227"/>
    <w:rsid w:val="009A1E2B"/>
    <w:rsid w:val="009A67DB"/>
    <w:rsid w:val="009B5398"/>
    <w:rsid w:val="009E71CA"/>
    <w:rsid w:val="009F5B76"/>
    <w:rsid w:val="00A02D1C"/>
    <w:rsid w:val="00A20B79"/>
    <w:rsid w:val="00A33399"/>
    <w:rsid w:val="00A71AD0"/>
    <w:rsid w:val="00A72840"/>
    <w:rsid w:val="00A73632"/>
    <w:rsid w:val="00A95FF4"/>
    <w:rsid w:val="00A96BA7"/>
    <w:rsid w:val="00AA5616"/>
    <w:rsid w:val="00AB342E"/>
    <w:rsid w:val="00AB6041"/>
    <w:rsid w:val="00AB7771"/>
    <w:rsid w:val="00AD11EF"/>
    <w:rsid w:val="00AD2AD1"/>
    <w:rsid w:val="00AE56D6"/>
    <w:rsid w:val="00B0294E"/>
    <w:rsid w:val="00B0768F"/>
    <w:rsid w:val="00B42959"/>
    <w:rsid w:val="00B57373"/>
    <w:rsid w:val="00B63174"/>
    <w:rsid w:val="00B71CE5"/>
    <w:rsid w:val="00B90ACD"/>
    <w:rsid w:val="00BA6EAA"/>
    <w:rsid w:val="00BC1A06"/>
    <w:rsid w:val="00BC1A88"/>
    <w:rsid w:val="00BE37E7"/>
    <w:rsid w:val="00C06532"/>
    <w:rsid w:val="00C06A6C"/>
    <w:rsid w:val="00C34710"/>
    <w:rsid w:val="00C4684C"/>
    <w:rsid w:val="00C501FF"/>
    <w:rsid w:val="00C54779"/>
    <w:rsid w:val="00C55506"/>
    <w:rsid w:val="00C62552"/>
    <w:rsid w:val="00C6757C"/>
    <w:rsid w:val="00C8160C"/>
    <w:rsid w:val="00C832B2"/>
    <w:rsid w:val="00C87E44"/>
    <w:rsid w:val="00CA075E"/>
    <w:rsid w:val="00CA6B2E"/>
    <w:rsid w:val="00CB019A"/>
    <w:rsid w:val="00CB32F3"/>
    <w:rsid w:val="00CC0482"/>
    <w:rsid w:val="00CC052A"/>
    <w:rsid w:val="00CC3C0C"/>
    <w:rsid w:val="00CD254C"/>
    <w:rsid w:val="00CD26E4"/>
    <w:rsid w:val="00CE4DC9"/>
    <w:rsid w:val="00CF3C8D"/>
    <w:rsid w:val="00D079F0"/>
    <w:rsid w:val="00D110F3"/>
    <w:rsid w:val="00D22917"/>
    <w:rsid w:val="00D231E0"/>
    <w:rsid w:val="00D329D4"/>
    <w:rsid w:val="00D64AC4"/>
    <w:rsid w:val="00D84C5C"/>
    <w:rsid w:val="00D91E92"/>
    <w:rsid w:val="00DA4C26"/>
    <w:rsid w:val="00DD19E0"/>
    <w:rsid w:val="00DE41E9"/>
    <w:rsid w:val="00DF22C8"/>
    <w:rsid w:val="00DF31B5"/>
    <w:rsid w:val="00E019A4"/>
    <w:rsid w:val="00E1116C"/>
    <w:rsid w:val="00E127BB"/>
    <w:rsid w:val="00E3155C"/>
    <w:rsid w:val="00E34C42"/>
    <w:rsid w:val="00E44788"/>
    <w:rsid w:val="00E55230"/>
    <w:rsid w:val="00E674F6"/>
    <w:rsid w:val="00E70970"/>
    <w:rsid w:val="00E75FD4"/>
    <w:rsid w:val="00E841AE"/>
    <w:rsid w:val="00EB0851"/>
    <w:rsid w:val="00ED11D6"/>
    <w:rsid w:val="00EE089E"/>
    <w:rsid w:val="00EE3F8C"/>
    <w:rsid w:val="00EF537D"/>
    <w:rsid w:val="00F06D7C"/>
    <w:rsid w:val="00F168EA"/>
    <w:rsid w:val="00F3614D"/>
    <w:rsid w:val="00F43686"/>
    <w:rsid w:val="00F60312"/>
    <w:rsid w:val="00F76B95"/>
    <w:rsid w:val="00F92AFE"/>
    <w:rsid w:val="00F96ED6"/>
    <w:rsid w:val="00FA7D0E"/>
    <w:rsid w:val="00FC25B7"/>
    <w:rsid w:val="00FC437E"/>
    <w:rsid w:val="00FE0C9A"/>
    <w:rsid w:val="00FE1077"/>
    <w:rsid w:val="00FE2B8E"/>
    <w:rsid w:val="00FF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0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0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205F1-FF70-42F1-8A58-5B76D2571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204</cp:revision>
  <cp:lastPrinted>2011-10-12T09:46:00Z</cp:lastPrinted>
  <dcterms:created xsi:type="dcterms:W3CDTF">2011-10-12T09:46:00Z</dcterms:created>
  <dcterms:modified xsi:type="dcterms:W3CDTF">2012-03-19T13:49:00Z</dcterms:modified>
</cp:coreProperties>
</file>