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813" w:rsidRDefault="007B06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FA999DB" wp14:editId="08805289">
            <wp:simplePos x="0" y="0"/>
            <wp:positionH relativeFrom="column">
              <wp:posOffset>221615</wp:posOffset>
            </wp:positionH>
            <wp:positionV relativeFrom="paragraph">
              <wp:posOffset>-1055370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2153" w:rsidRDefault="00132153" w:rsidP="00132153">
      <w:pPr>
        <w:pStyle w:val="Bezmezer"/>
        <w:shd w:val="clear" w:color="auto" w:fill="FFFFFF" w:themeFill="background1"/>
        <w:jc w:val="center"/>
        <w:rPr>
          <w:rFonts w:ascii="Arial" w:hAnsi="Arial" w:cs="Arial"/>
          <w:sz w:val="72"/>
          <w:szCs w:val="72"/>
        </w:rPr>
      </w:pPr>
    </w:p>
    <w:p w:rsidR="0033118F" w:rsidRPr="00716CC4" w:rsidRDefault="00F32476" w:rsidP="00716CC4">
      <w:pPr>
        <w:pStyle w:val="Bezmezer"/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HEZKY ČESKY</w:t>
      </w:r>
      <w:r w:rsidR="00A612C2">
        <w:rPr>
          <w:rFonts w:ascii="Arial" w:hAnsi="Arial" w:cs="Arial"/>
          <w:sz w:val="72"/>
          <w:szCs w:val="72"/>
        </w:rPr>
        <w:t>?</w:t>
      </w:r>
    </w:p>
    <w:p w:rsidR="00395EFC" w:rsidRDefault="00395EFC">
      <w:pPr>
        <w:rPr>
          <w:sz w:val="28"/>
          <w:szCs w:val="28"/>
        </w:rPr>
      </w:pPr>
    </w:p>
    <w:p w:rsidR="00716CC4" w:rsidRDefault="00716CC4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BE0813" w:rsidRPr="00BE0813" w:rsidTr="00D25C0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8F0E67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8F0E67">
              <w:rPr>
                <w:rFonts w:ascii="Arial" w:hAnsi="Arial" w:cs="Arial"/>
                <w:sz w:val="24"/>
                <w:szCs w:val="24"/>
              </w:rPr>
              <w:t>18</w:t>
            </w:r>
            <w:r w:rsidR="0033118F">
              <w:rPr>
                <w:rFonts w:ascii="Arial" w:hAnsi="Arial" w:cs="Arial"/>
                <w:sz w:val="24"/>
                <w:szCs w:val="24"/>
              </w:rPr>
              <w:t>_</w:t>
            </w:r>
            <w:r w:rsidR="008F0E67">
              <w:rPr>
                <w:rFonts w:ascii="Arial" w:hAnsi="Arial" w:cs="Arial"/>
                <w:sz w:val="24"/>
                <w:szCs w:val="24"/>
              </w:rPr>
              <w:t>Hezky česky?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8F0E67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8F0E67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8F0E67">
              <w:rPr>
                <w:rFonts w:ascii="Arial" w:hAnsi="Arial" w:cs="Arial"/>
                <w:sz w:val="24"/>
                <w:szCs w:val="24"/>
              </w:rPr>
              <w:t>Český jazyk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8F0E67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8F0E67">
              <w:rPr>
                <w:rFonts w:ascii="Arial" w:hAnsi="Arial" w:cs="Arial"/>
                <w:sz w:val="24"/>
                <w:szCs w:val="24"/>
              </w:rPr>
              <w:t xml:space="preserve">4. června </w:t>
            </w:r>
            <w:r w:rsidR="0033118F"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</w:tr>
      <w:tr w:rsidR="00BE0813" w:rsidRPr="00BE0813" w:rsidTr="00D25C0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9C586E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BE0813" w:rsidRPr="00BE0813">
              <w:rPr>
                <w:rFonts w:ascii="Arial" w:hAnsi="Arial" w:cs="Arial"/>
                <w:sz w:val="24"/>
                <w:szCs w:val="24"/>
              </w:rPr>
              <w:t xml:space="preserve">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BE0813" w:rsidRPr="001C73EF" w:rsidRDefault="00BE0813" w:rsidP="00B111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4A93">
              <w:rPr>
                <w:rFonts w:ascii="Arial" w:hAnsi="Arial" w:cs="Arial"/>
                <w:sz w:val="24"/>
                <w:szCs w:val="24"/>
              </w:rPr>
              <w:t>spisovná a nespisovná čeština, slang, dialektologie, ukáz</w:t>
            </w:r>
            <w:r w:rsidR="00B11124">
              <w:rPr>
                <w:rFonts w:ascii="Arial" w:hAnsi="Arial" w:cs="Arial"/>
                <w:sz w:val="24"/>
                <w:szCs w:val="24"/>
              </w:rPr>
              <w:t>ky nářečí, užití hovorových výrazů při běžné komunikaci,</w:t>
            </w:r>
            <w:r w:rsidR="002F4A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11124">
              <w:rPr>
                <w:rFonts w:ascii="Arial" w:hAnsi="Arial" w:cs="Arial"/>
                <w:sz w:val="24"/>
                <w:szCs w:val="24"/>
              </w:rPr>
              <w:t xml:space="preserve">významní </w:t>
            </w:r>
            <w:r w:rsidR="00321569">
              <w:rPr>
                <w:rFonts w:ascii="Arial" w:hAnsi="Arial" w:cs="Arial"/>
                <w:sz w:val="24"/>
                <w:szCs w:val="24"/>
              </w:rPr>
              <w:t xml:space="preserve">čeští </w:t>
            </w:r>
            <w:bookmarkStart w:id="0" w:name="_GoBack"/>
            <w:bookmarkEnd w:id="0"/>
            <w:r w:rsidR="00B11124">
              <w:rPr>
                <w:rFonts w:ascii="Arial" w:hAnsi="Arial" w:cs="Arial"/>
                <w:sz w:val="24"/>
                <w:szCs w:val="24"/>
              </w:rPr>
              <w:t>jazykovědci</w:t>
            </w:r>
          </w:p>
        </w:tc>
      </w:tr>
    </w:tbl>
    <w:p w:rsidR="00716CC4" w:rsidRDefault="00E62D87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</w:t>
      </w:r>
      <w:r>
        <w:rPr>
          <w:noProof/>
          <w:lang w:eastAsia="cs-CZ"/>
        </w:rPr>
        <w:drawing>
          <wp:inline distT="0" distB="0" distL="0" distR="0" wp14:anchorId="00C76A80" wp14:editId="7D4D56EF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6CC4" w:rsidRDefault="00716CC4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</w:t>
      </w:r>
      <w:r w:rsidR="00BE0813">
        <w:rPr>
          <w:noProof/>
          <w:lang w:eastAsia="cs-CZ"/>
        </w:rPr>
        <w:t xml:space="preserve">   </w:t>
      </w:r>
    </w:p>
    <w:p w:rsidR="006B1516" w:rsidRDefault="00BE0813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 w:rsidR="00716CC4">
        <w:rPr>
          <w:noProof/>
          <w:lang w:eastAsia="cs-CZ"/>
        </w:rPr>
        <w:t xml:space="preserve">                                           </w:t>
      </w:r>
      <w:r>
        <w:rPr>
          <w:noProof/>
          <w:lang w:eastAsia="cs-CZ"/>
        </w:rPr>
        <w:t xml:space="preserve">   </w:t>
      </w:r>
    </w:p>
    <w:p w:rsidR="006B1516" w:rsidRDefault="006B1516">
      <w:pPr>
        <w:rPr>
          <w:noProof/>
          <w:lang w:eastAsia="cs-CZ"/>
        </w:rPr>
      </w:pPr>
    </w:p>
    <w:p w:rsidR="006B1516" w:rsidRDefault="00F32476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E7E2E1" wp14:editId="07F78F8F">
                <wp:simplePos x="0" y="0"/>
                <wp:positionH relativeFrom="column">
                  <wp:posOffset>62865</wp:posOffset>
                </wp:positionH>
                <wp:positionV relativeFrom="paragraph">
                  <wp:posOffset>194310</wp:posOffset>
                </wp:positionV>
                <wp:extent cx="6419850" cy="1405890"/>
                <wp:effectExtent l="0" t="0" r="19050" b="2286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40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E62D87" w:rsidRPr="006B1516" w:rsidRDefault="008E026A" w:rsidP="00395EFC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Test</w:t>
                            </w:r>
                            <w:r w:rsidR="00972CF7">
                              <w:rPr>
                                <w:rFonts w:ascii="Arial" w:hAnsi="Arial" w:cs="Arial"/>
                              </w:rPr>
                              <w:t xml:space="preserve"> lze použít jako samostatnou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individuální práci, </w:t>
                            </w:r>
                            <w:r w:rsidR="00972CF7">
                              <w:rPr>
                                <w:rFonts w:ascii="Arial" w:hAnsi="Arial" w:cs="Arial"/>
                              </w:rPr>
                              <w:t>práci ve</w:t>
                            </w:r>
                            <w:r w:rsidR="00B11124">
                              <w:rPr>
                                <w:rFonts w:ascii="Arial" w:hAnsi="Arial" w:cs="Arial"/>
                              </w:rPr>
                              <w:t xml:space="preserve"> dvojících či práci skupinovou. </w:t>
                            </w:r>
                            <w:r w:rsidR="00972CF7">
                              <w:rPr>
                                <w:rFonts w:ascii="Arial" w:hAnsi="Arial" w:cs="Arial"/>
                              </w:rPr>
                              <w:t xml:space="preserve">Čas k vypracování max. 20 minut. 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Cíl</w:t>
                            </w:r>
                          </w:p>
                          <w:p w:rsidR="00E62D87" w:rsidRDefault="00972CF7" w:rsidP="00E62D87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Užívání českého jazyka jako jazyka mateřské</w:t>
                            </w:r>
                            <w:r w:rsidR="00B11124">
                              <w:rPr>
                                <w:rFonts w:ascii="Arial" w:hAnsi="Arial" w:cs="Arial"/>
                              </w:rPr>
                              <w:t>ho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v jeho mluvené i písemné podobě. Pochopení své role v různých komunikačních situacích se svými vrstevníky i ve společnosti.</w:t>
                            </w:r>
                          </w:p>
                          <w:p w:rsidR="00E62D87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H</w:t>
                            </w: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odnocení</w:t>
                            </w:r>
                          </w:p>
                          <w:p w:rsidR="00972CF7" w:rsidRPr="00972CF7" w:rsidRDefault="00972CF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972CF7">
                              <w:rPr>
                                <w:rFonts w:ascii="Arial" w:hAnsi="Arial" w:cs="Arial"/>
                              </w:rPr>
                              <w:t>Práci mů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žeme bodovat </w:t>
                            </w:r>
                            <w:r w:rsidR="008E026A">
                              <w:rPr>
                                <w:rFonts w:ascii="Arial" w:hAnsi="Arial" w:cs="Arial"/>
                              </w:rPr>
                              <w:t>či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klasifikovat</w:t>
                            </w:r>
                            <w:r w:rsidRPr="00972CF7">
                              <w:rPr>
                                <w:rFonts w:ascii="Arial" w:hAnsi="Arial" w:cs="Arial"/>
                              </w:rPr>
                              <w:t>, sebehodnocení.</w:t>
                            </w:r>
                          </w:p>
                          <w:p w:rsidR="00E62D87" w:rsidRPr="008D7772" w:rsidRDefault="00E62D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4.95pt;margin-top:15.3pt;width:505.5pt;height:110.7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" fillcolor="white [3201]" strokeweight=".5pt">
                <v:textbox>
                  <w:txbxContent>
                    <w:p w:rsidR="00E62D87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E62D87" w:rsidRPr="006B1516" w:rsidRDefault="008E026A" w:rsidP="00395EFC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Test</w:t>
                      </w:r>
                      <w:r w:rsidR="00972CF7">
                        <w:rPr>
                          <w:rFonts w:ascii="Arial" w:hAnsi="Arial" w:cs="Arial"/>
                        </w:rPr>
                        <w:t xml:space="preserve"> lze použít jako samostatnou</w:t>
                      </w:r>
                      <w:r>
                        <w:rPr>
                          <w:rFonts w:ascii="Arial" w:hAnsi="Arial" w:cs="Arial"/>
                        </w:rPr>
                        <w:t xml:space="preserve"> individuální práci, </w:t>
                      </w:r>
                      <w:r w:rsidR="00972CF7">
                        <w:rPr>
                          <w:rFonts w:ascii="Arial" w:hAnsi="Arial" w:cs="Arial"/>
                        </w:rPr>
                        <w:t>práci ve</w:t>
                      </w:r>
                      <w:r w:rsidR="00B11124">
                        <w:rPr>
                          <w:rFonts w:ascii="Arial" w:hAnsi="Arial" w:cs="Arial"/>
                        </w:rPr>
                        <w:t xml:space="preserve"> dvojících či práci skupinovou. </w:t>
                      </w:r>
                      <w:r w:rsidR="00972CF7">
                        <w:rPr>
                          <w:rFonts w:ascii="Arial" w:hAnsi="Arial" w:cs="Arial"/>
                        </w:rPr>
                        <w:t xml:space="preserve">Čas k vypracování max. 20 minut. 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Cíl</w:t>
                      </w:r>
                    </w:p>
                    <w:p w:rsidR="00E62D87" w:rsidRDefault="00972CF7" w:rsidP="00E62D87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Užívání českého jazyka jako jazyka mateřské</w:t>
                      </w:r>
                      <w:r w:rsidR="00B11124">
                        <w:rPr>
                          <w:rFonts w:ascii="Arial" w:hAnsi="Arial" w:cs="Arial"/>
                        </w:rPr>
                        <w:t>ho</w:t>
                      </w:r>
                      <w:r>
                        <w:rPr>
                          <w:rFonts w:ascii="Arial" w:hAnsi="Arial" w:cs="Arial"/>
                        </w:rPr>
                        <w:t xml:space="preserve"> v jeho mluvené i písemné podobě. Pochopení své role v různých komunikačních situacích se svými vrstevníky i ve společnosti.</w:t>
                      </w:r>
                    </w:p>
                    <w:p w:rsidR="00E62D87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H</w:t>
                      </w:r>
                      <w:r w:rsidRPr="002D24AE">
                        <w:rPr>
                          <w:rFonts w:ascii="Arial" w:hAnsi="Arial" w:cs="Arial"/>
                          <w:b/>
                        </w:rPr>
                        <w:t>odnocení</w:t>
                      </w:r>
                    </w:p>
                    <w:p w:rsidR="00972CF7" w:rsidRPr="00972CF7" w:rsidRDefault="00972CF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 w:rsidRPr="00972CF7">
                        <w:rPr>
                          <w:rFonts w:ascii="Arial" w:hAnsi="Arial" w:cs="Arial"/>
                        </w:rPr>
                        <w:t>Práci mů</w:t>
                      </w:r>
                      <w:r>
                        <w:rPr>
                          <w:rFonts w:ascii="Arial" w:hAnsi="Arial" w:cs="Arial"/>
                        </w:rPr>
                        <w:t xml:space="preserve">žeme bodovat </w:t>
                      </w:r>
                      <w:r w:rsidR="008E026A">
                        <w:rPr>
                          <w:rFonts w:ascii="Arial" w:hAnsi="Arial" w:cs="Arial"/>
                        </w:rPr>
                        <w:t>či</w:t>
                      </w:r>
                      <w:r>
                        <w:rPr>
                          <w:rFonts w:ascii="Arial" w:hAnsi="Arial" w:cs="Arial"/>
                        </w:rPr>
                        <w:t xml:space="preserve"> klasifikovat</w:t>
                      </w:r>
                      <w:r w:rsidRPr="00972CF7">
                        <w:rPr>
                          <w:rFonts w:ascii="Arial" w:hAnsi="Arial" w:cs="Arial"/>
                        </w:rPr>
                        <w:t>, sebehodnocení.</w:t>
                      </w:r>
                    </w:p>
                    <w:p w:rsidR="00E62D87" w:rsidRPr="008D7772" w:rsidRDefault="00E62D8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6708" w:rsidRDefault="00BE0813" w:rsidP="00B44EF8">
      <w:pPr>
        <w:rPr>
          <w:sz w:val="28"/>
          <w:szCs w:val="28"/>
        </w:rPr>
      </w:pPr>
      <w:r>
        <w:rPr>
          <w:noProof/>
          <w:lang w:eastAsia="cs-CZ"/>
        </w:rPr>
        <w:t xml:space="preserve">     </w:t>
      </w:r>
      <w:r w:rsidR="00972CF7">
        <w:rPr>
          <w:noProof/>
          <w:lang w:eastAsia="cs-CZ"/>
        </w:rPr>
        <w:t xml:space="preserve">                               </w:t>
      </w:r>
    </w:p>
    <w:p w:rsidR="00E36708" w:rsidRDefault="00E36708" w:rsidP="00B44EF8">
      <w:pPr>
        <w:rPr>
          <w:sz w:val="28"/>
          <w:szCs w:val="28"/>
        </w:rPr>
      </w:pPr>
    </w:p>
    <w:p w:rsidR="00E36708" w:rsidRDefault="00E36708" w:rsidP="00B44EF8">
      <w:pPr>
        <w:rPr>
          <w:sz w:val="28"/>
          <w:szCs w:val="28"/>
        </w:rPr>
      </w:pPr>
    </w:p>
    <w:p w:rsidR="00E36708" w:rsidRDefault="00E36708" w:rsidP="00B44EF8">
      <w:pPr>
        <w:rPr>
          <w:sz w:val="28"/>
          <w:szCs w:val="28"/>
        </w:rPr>
      </w:pPr>
    </w:p>
    <w:p w:rsidR="00B44EF8" w:rsidRPr="00B44EF8" w:rsidRDefault="00713F7F" w:rsidP="00B44EF8">
      <w:pPr>
        <w:rPr>
          <w:i/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F1B6FB" wp14:editId="6D05A0A2">
                <wp:simplePos x="0" y="0"/>
                <wp:positionH relativeFrom="column">
                  <wp:posOffset>-14174</wp:posOffset>
                </wp:positionH>
                <wp:positionV relativeFrom="paragraph">
                  <wp:posOffset>-132044</wp:posOffset>
                </wp:positionV>
                <wp:extent cx="5417185" cy="333375"/>
                <wp:effectExtent l="0" t="0" r="1206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18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B44EF8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Pr="00B44E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Označ tvrzení, s kterým </w:t>
                            </w:r>
                            <w:r w:rsidR="00FA18EA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ne</w:t>
                            </w:r>
                            <w:r w:rsidRPr="00B44E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souhlasíš.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7" type="#_x0000_t202" style="position:absolute;margin-left:-1.1pt;margin-top:-10.4pt;width:426.5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" fillcolor="white [3201]" strokeweight=".5pt">
                <v:textbox>
                  <w:txbxContent>
                    <w:p w:rsidR="00E62D87" w:rsidRPr="00B44EF8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1. </w:t>
                      </w:r>
                      <w:r w:rsidRPr="00B44EF8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Označ tvrzení, s kterým </w:t>
                      </w:r>
                      <w:r w:rsidR="00FA18EA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ne</w:t>
                      </w:r>
                      <w:r w:rsidRPr="00B44EF8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souhlasíš.</w:t>
                      </w:r>
                    </w:p>
                  </w:txbxContent>
                </v:textbox>
              </v:shape>
            </w:pict>
          </mc:Fallback>
        </mc:AlternateContent>
      </w:r>
      <w:r w:rsidR="00B44EF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71BB2700" wp14:editId="33D42DE7">
                <wp:simplePos x="0" y="0"/>
                <wp:positionH relativeFrom="column">
                  <wp:posOffset>5403215</wp:posOffset>
                </wp:positionH>
                <wp:positionV relativeFrom="paragraph">
                  <wp:posOffset>-128270</wp:posOffset>
                </wp:positionV>
                <wp:extent cx="1228725" cy="9001125"/>
                <wp:effectExtent l="0" t="0" r="28575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900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B44EF8" w:rsidRDefault="00FA18EA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Spisovná čeština</w:t>
                            </w: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FA18EA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Spisovná a nespisovná čeština.</w:t>
                            </w: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FA18EA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Slang</w:t>
                            </w: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A633A" w:rsidRDefault="00FA18EA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Věda, která zkoumá nářečí.</w:t>
                            </w: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159AB" w:rsidRDefault="006159AB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A18EA" w:rsidRDefault="00FA18EA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Rčení</w:t>
                            </w: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72CF7" w:rsidRDefault="00972CF7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11124" w:rsidRDefault="00B11124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Naběračka</w:t>
                            </w:r>
                          </w:p>
                          <w:p w:rsidR="00DD4CAC" w:rsidRPr="00FF20FB" w:rsidRDefault="00DD4CAC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Lampu ………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8" type="#_x0000_t202" style="position:absolute;margin-left:425.45pt;margin-top:-10.1pt;width:96.75pt;height:708.75pt;z-index:-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" fillcolor="white [3201]" strokeweight=".5pt">
                <v:textbox>
                  <w:txbxContent>
                    <w:p w:rsidR="00E62D87" w:rsidRPr="00B44EF8" w:rsidRDefault="00FA18EA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Spisovná čeština</w:t>
                      </w: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FA18EA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Spisovná a nespisovná čeština.</w:t>
                      </w: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FA18EA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Slang</w:t>
                      </w: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A633A" w:rsidRDefault="00FA18EA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Věda, která zkoumá nářečí.</w:t>
                      </w: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159AB" w:rsidRDefault="006159AB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A18EA" w:rsidRDefault="00FA18EA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Rčení</w:t>
                      </w: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72CF7" w:rsidRDefault="00972CF7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11124" w:rsidRDefault="00B11124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Naběračka</w:t>
                      </w:r>
                    </w:p>
                    <w:p w:rsidR="00DD4CAC" w:rsidRPr="00FF20FB" w:rsidRDefault="00DD4CAC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Lampu ………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… 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44CE6">
        <w:rPr>
          <w:sz w:val="28"/>
          <w:szCs w:val="28"/>
        </w:rPr>
        <w:t xml:space="preserve">   </w:t>
      </w:r>
      <w:r w:rsidR="00AE1929">
        <w:rPr>
          <w:sz w:val="28"/>
          <w:szCs w:val="28"/>
        </w:rPr>
        <w:t xml:space="preserve">                                                    </w:t>
      </w:r>
      <w:r w:rsidR="00634ADC">
        <w:rPr>
          <w:sz w:val="28"/>
          <w:szCs w:val="28"/>
        </w:rPr>
        <w:t xml:space="preserve">                    </w:t>
      </w:r>
      <w:r w:rsidR="00FB7984">
        <w:rPr>
          <w:sz w:val="28"/>
          <w:szCs w:val="28"/>
        </w:rPr>
        <w:t xml:space="preserve">   </w:t>
      </w:r>
      <w:r w:rsidR="000C300E">
        <w:rPr>
          <w:i/>
          <w:sz w:val="28"/>
          <w:szCs w:val="28"/>
          <w:u w:val="single"/>
        </w:rPr>
        <w:t xml:space="preserve"> </w:t>
      </w:r>
      <w:r w:rsidR="00B44EF8">
        <w:rPr>
          <w:rFonts w:ascii="Arial" w:hAnsi="Arial" w:cs="Arial"/>
          <w:sz w:val="24"/>
          <w:szCs w:val="24"/>
        </w:rPr>
        <w:t xml:space="preserve">                                                  </w:t>
      </w:r>
    </w:p>
    <w:p w:rsidR="008E026A" w:rsidRDefault="008E026A" w:rsidP="008E026A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Nejdůležitějším útvarem českého jazyka je </w:t>
      </w:r>
      <w:r w:rsidRPr="008E026A">
        <w:rPr>
          <w:rFonts w:ascii="Arial" w:hAnsi="Arial" w:cs="Arial"/>
          <w:b/>
          <w:sz w:val="24"/>
          <w:szCs w:val="24"/>
        </w:rPr>
        <w:t>spisovná čeština:</w:t>
      </w:r>
    </w:p>
    <w:p w:rsidR="00B44EF8" w:rsidRDefault="00FA18EA" w:rsidP="00B44EF8">
      <w:pPr>
        <w:pStyle w:val="Bezmezer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používá </w:t>
      </w:r>
      <w:r w:rsidR="008E026A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ve v</w:t>
      </w:r>
      <w:r w:rsidR="008E026A">
        <w:rPr>
          <w:rFonts w:ascii="Arial" w:hAnsi="Arial" w:cs="Arial"/>
          <w:sz w:val="24"/>
          <w:szCs w:val="24"/>
        </w:rPr>
        <w:t>šech oblastech veřejného života</w:t>
      </w:r>
    </w:p>
    <w:p w:rsidR="00FA18EA" w:rsidRDefault="00FA18EA" w:rsidP="00B44EF8">
      <w:pPr>
        <w:pStyle w:val="Bezmezer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8E026A">
        <w:rPr>
          <w:rFonts w:ascii="Arial" w:hAnsi="Arial" w:cs="Arial"/>
          <w:sz w:val="24"/>
          <w:szCs w:val="24"/>
        </w:rPr>
        <w:t>e jednotná na celém našem území</w:t>
      </w:r>
    </w:p>
    <w:p w:rsidR="00B44EF8" w:rsidRDefault="008E026A" w:rsidP="00B44EF8">
      <w:pPr>
        <w:pStyle w:val="Bezmezer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r w:rsidR="00FA18EA">
        <w:rPr>
          <w:rFonts w:ascii="Arial" w:hAnsi="Arial" w:cs="Arial"/>
          <w:sz w:val="24"/>
          <w:szCs w:val="24"/>
        </w:rPr>
        <w:t>ml</w:t>
      </w:r>
      <w:r>
        <w:rPr>
          <w:rFonts w:ascii="Arial" w:hAnsi="Arial" w:cs="Arial"/>
          <w:sz w:val="24"/>
          <w:szCs w:val="24"/>
        </w:rPr>
        <w:t xml:space="preserve">uvených spisovných projevech se </w:t>
      </w:r>
      <w:r w:rsidR="00FA18EA">
        <w:rPr>
          <w:rFonts w:ascii="Arial" w:hAnsi="Arial" w:cs="Arial"/>
          <w:sz w:val="24"/>
          <w:szCs w:val="24"/>
        </w:rPr>
        <w:t>neužívá hovorových slov</w:t>
      </w:r>
    </w:p>
    <w:p w:rsidR="00FA18EA" w:rsidRPr="008E026A" w:rsidRDefault="008E026A" w:rsidP="008E026A">
      <w:pPr>
        <w:pStyle w:val="Bezmezer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FA18EA">
        <w:rPr>
          <w:rFonts w:ascii="Arial" w:hAnsi="Arial" w:cs="Arial"/>
          <w:sz w:val="24"/>
          <w:szCs w:val="24"/>
        </w:rPr>
        <w:t>e prostředkem pro tvorbu děl odborný</w:t>
      </w:r>
      <w:r>
        <w:rPr>
          <w:rFonts w:ascii="Arial" w:hAnsi="Arial" w:cs="Arial"/>
          <w:sz w:val="24"/>
          <w:szCs w:val="24"/>
        </w:rPr>
        <w:t>ch</w:t>
      </w:r>
      <w:r w:rsidR="00FA18EA">
        <w:rPr>
          <w:rFonts w:ascii="Arial" w:hAnsi="Arial" w:cs="Arial"/>
          <w:sz w:val="24"/>
          <w:szCs w:val="24"/>
        </w:rPr>
        <w:t xml:space="preserve">, publicistických, </w:t>
      </w:r>
      <w:proofErr w:type="gramStart"/>
      <w:r w:rsidR="00FA18EA" w:rsidRPr="008E026A">
        <w:rPr>
          <w:rFonts w:ascii="Arial" w:hAnsi="Arial" w:cs="Arial"/>
          <w:sz w:val="24"/>
          <w:szCs w:val="24"/>
        </w:rPr>
        <w:t xml:space="preserve">uměleckých </w:t>
      </w:r>
      <w:r w:rsidRPr="008E026A">
        <w:rPr>
          <w:rFonts w:ascii="Arial" w:hAnsi="Arial" w:cs="Arial"/>
          <w:sz w:val="24"/>
          <w:szCs w:val="24"/>
        </w:rPr>
        <w:t xml:space="preserve"> </w:t>
      </w:r>
      <w:r w:rsidR="00FA18EA" w:rsidRPr="008E026A">
        <w:rPr>
          <w:rFonts w:ascii="Arial" w:hAnsi="Arial" w:cs="Arial"/>
          <w:sz w:val="24"/>
          <w:szCs w:val="24"/>
        </w:rPr>
        <w:t>aj</w:t>
      </w:r>
      <w:proofErr w:type="gramEnd"/>
      <w:r w:rsidR="00FA18EA" w:rsidRPr="008E026A">
        <w:rPr>
          <w:rFonts w:ascii="Arial" w:hAnsi="Arial" w:cs="Arial"/>
          <w:sz w:val="24"/>
          <w:szCs w:val="24"/>
        </w:rPr>
        <w:t>.</w:t>
      </w:r>
    </w:p>
    <w:p w:rsidR="009634AF" w:rsidRPr="009634AF" w:rsidRDefault="00713F7F" w:rsidP="00B44EF8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B72534" wp14:editId="311B20D2">
                <wp:simplePos x="0" y="0"/>
                <wp:positionH relativeFrom="column">
                  <wp:posOffset>-14174</wp:posOffset>
                </wp:positionH>
                <wp:positionV relativeFrom="paragraph">
                  <wp:posOffset>167856</wp:posOffset>
                </wp:positionV>
                <wp:extent cx="5417389" cy="323850"/>
                <wp:effectExtent l="0" t="0" r="1206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389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B42AEF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FA18E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Spoj správně.</w:t>
                            </w:r>
                          </w:p>
                          <w:p w:rsidR="00E62D8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Pr="00B42AEF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Default="00E62D87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Pr="00C60979" w:rsidRDefault="00E62D87" w:rsidP="009634AF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E62D87" w:rsidRPr="00C60979" w:rsidRDefault="00E62D87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-1.1pt;margin-top:13.2pt;width:426.5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" fillcolor="window" strokeweight=".5pt">
                <v:textbox>
                  <w:txbxContent>
                    <w:p w:rsidR="00E62D87" w:rsidRPr="00B42AEF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 w:rsidR="00FA18E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Spoj správně.</w:t>
                      </w:r>
                    </w:p>
                    <w:p w:rsidR="00E62D8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Pr="00B42AEF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Default="00E62D87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Pr="00C60979" w:rsidRDefault="00E62D87" w:rsidP="009634AF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E62D87" w:rsidRPr="00C60979" w:rsidRDefault="00E62D87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634AF" w:rsidRPr="009634AF" w:rsidRDefault="009634AF" w:rsidP="009634AF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</w:p>
    <w:p w:rsidR="009634AF" w:rsidRPr="009634AF" w:rsidRDefault="009634AF" w:rsidP="009634AF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</w:p>
    <w:p w:rsidR="00FA18EA" w:rsidRDefault="00FA18EA" w:rsidP="00FA18EA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</w:p>
    <w:p w:rsidR="00FA18EA" w:rsidRPr="00FA18EA" w:rsidRDefault="00FA18EA" w:rsidP="00B44EF8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FA18EA">
        <w:rPr>
          <w:rFonts w:ascii="Arial" w:hAnsi="Arial" w:cs="Arial"/>
          <w:sz w:val="24"/>
          <w:szCs w:val="24"/>
        </w:rPr>
        <w:t xml:space="preserve">lang a </w:t>
      </w:r>
      <w:proofErr w:type="gramStart"/>
      <w:r w:rsidRPr="00FA18EA">
        <w:rPr>
          <w:rFonts w:ascii="Arial" w:hAnsi="Arial" w:cs="Arial"/>
          <w:sz w:val="24"/>
          <w:szCs w:val="24"/>
        </w:rPr>
        <w:t xml:space="preserve">argot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r w:rsidR="002F4A93">
        <w:rPr>
          <w:rFonts w:ascii="Arial" w:hAnsi="Arial" w:cs="Arial"/>
          <w:sz w:val="24"/>
          <w:szCs w:val="24"/>
        </w:rPr>
        <w:t xml:space="preserve">A) </w:t>
      </w:r>
      <w:r w:rsidRPr="00FA18EA">
        <w:rPr>
          <w:rFonts w:ascii="Arial" w:hAnsi="Arial" w:cs="Arial"/>
          <w:sz w:val="24"/>
          <w:szCs w:val="24"/>
        </w:rPr>
        <w:t>spisovná</w:t>
      </w:r>
      <w:proofErr w:type="gramEnd"/>
      <w:r w:rsidRPr="00FA18EA">
        <w:rPr>
          <w:rFonts w:ascii="Arial" w:hAnsi="Arial" w:cs="Arial"/>
          <w:sz w:val="24"/>
          <w:szCs w:val="24"/>
        </w:rPr>
        <w:t xml:space="preserve"> češtiny</w:t>
      </w:r>
    </w:p>
    <w:p w:rsidR="00FA18EA" w:rsidRPr="00FA18EA" w:rsidRDefault="00FA18EA" w:rsidP="00FA18EA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Pr="00FA18EA">
        <w:rPr>
          <w:rFonts w:ascii="Arial" w:hAnsi="Arial" w:cs="Arial"/>
          <w:sz w:val="24"/>
          <w:szCs w:val="24"/>
        </w:rPr>
        <w:t xml:space="preserve">ovorová </w:t>
      </w:r>
      <w:proofErr w:type="gramStart"/>
      <w:r w:rsidRPr="00FA18EA">
        <w:rPr>
          <w:rFonts w:ascii="Arial" w:hAnsi="Arial" w:cs="Arial"/>
          <w:sz w:val="24"/>
          <w:szCs w:val="24"/>
        </w:rPr>
        <w:t xml:space="preserve">čeština                      </w:t>
      </w:r>
      <w:r w:rsidR="002F4A93">
        <w:rPr>
          <w:rFonts w:ascii="Arial" w:hAnsi="Arial" w:cs="Arial"/>
          <w:sz w:val="24"/>
          <w:szCs w:val="24"/>
        </w:rPr>
        <w:t xml:space="preserve">B) </w:t>
      </w:r>
      <w:r w:rsidRPr="00FA18EA">
        <w:rPr>
          <w:rFonts w:ascii="Arial" w:hAnsi="Arial" w:cs="Arial"/>
          <w:sz w:val="24"/>
          <w:szCs w:val="24"/>
        </w:rPr>
        <w:t>nespisovná</w:t>
      </w:r>
      <w:proofErr w:type="gramEnd"/>
      <w:r w:rsidRPr="00FA18EA">
        <w:rPr>
          <w:rFonts w:ascii="Arial" w:hAnsi="Arial" w:cs="Arial"/>
          <w:sz w:val="24"/>
          <w:szCs w:val="24"/>
        </w:rPr>
        <w:t xml:space="preserve"> čeština </w:t>
      </w:r>
    </w:p>
    <w:p w:rsidR="00C60979" w:rsidRPr="009634AF" w:rsidRDefault="00B85BD4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B4BA50" wp14:editId="755C3918">
                <wp:simplePos x="0" y="0"/>
                <wp:positionH relativeFrom="column">
                  <wp:posOffset>-14174</wp:posOffset>
                </wp:positionH>
                <wp:positionV relativeFrom="paragraph">
                  <wp:posOffset>160092</wp:posOffset>
                </wp:positionV>
                <wp:extent cx="5417389" cy="304800"/>
                <wp:effectExtent l="0" t="0" r="1206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389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FA18EA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FA18E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Napiš příklady žákovského slangu.</w:t>
                            </w: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Pr="00C60979" w:rsidRDefault="00E62D87" w:rsidP="00B85BD4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E62D87" w:rsidRPr="00C60979" w:rsidRDefault="00E62D87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-1.1pt;margin-top:12.6pt;width:426.5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" fillcolor="window" strokeweight=".5pt">
                <v:textbox>
                  <w:txbxContent>
                    <w:p w:rsidR="00E62D87" w:rsidRPr="00FA18EA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3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 w:rsidR="00FA18E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Napiš příklady žákovského slangu.</w:t>
                      </w: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Pr="00C60979" w:rsidRDefault="00E62D87" w:rsidP="00B85BD4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E62D87" w:rsidRPr="00C60979" w:rsidRDefault="00E62D87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634AF">
        <w:rPr>
          <w:rFonts w:ascii="Arial" w:hAnsi="Arial" w:cs="Arial"/>
          <w:sz w:val="24"/>
          <w:szCs w:val="24"/>
        </w:rPr>
        <w:t>_________________________</w:t>
      </w:r>
      <w:r w:rsidR="00FE6610">
        <w:rPr>
          <w:rFonts w:ascii="Arial" w:hAnsi="Arial" w:cs="Arial"/>
          <w:sz w:val="24"/>
          <w:szCs w:val="24"/>
        </w:rPr>
        <w:t>_______________________________</w:t>
      </w:r>
      <w:r w:rsidR="00B11124">
        <w:rPr>
          <w:rFonts w:ascii="Arial" w:hAnsi="Arial" w:cs="Arial"/>
          <w:sz w:val="24"/>
          <w:szCs w:val="24"/>
        </w:rPr>
        <w:t>______</w:t>
      </w:r>
    </w:p>
    <w:p w:rsidR="00FA18EA" w:rsidRDefault="00FA18EA" w:rsidP="00FB7984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>
        <w:t xml:space="preserve">                                                                                                              </w:t>
      </w:r>
      <w:r w:rsidR="00B11124">
        <w:t xml:space="preserve">                               </w:t>
      </w:r>
      <w:r>
        <w:t xml:space="preserve">                                                                   </w:t>
      </w:r>
    </w:p>
    <w:p w:rsidR="00FA18EA" w:rsidRDefault="00FA18EA" w:rsidP="00FB7984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</w:p>
    <w:p w:rsidR="00FA18EA" w:rsidRDefault="003E7ECF" w:rsidP="00FB7984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t xml:space="preserve">  </w:t>
      </w:r>
      <w:r w:rsidR="00FA18EA">
        <w:t xml:space="preserve">                                                                                                           </w:t>
      </w:r>
      <w:r w:rsidR="00FA18EA" w:rsidRPr="00FA18EA">
        <w:rPr>
          <w:noProof/>
          <w:lang w:eastAsia="cs-CZ"/>
        </w:rPr>
        <w:drawing>
          <wp:inline distT="0" distB="0" distL="0" distR="0" wp14:anchorId="09BD513A" wp14:editId="3EE1E062">
            <wp:extent cx="1876425" cy="989910"/>
            <wp:effectExtent l="0" t="0" r="0" b="127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474" cy="99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984" w:rsidRDefault="00411611" w:rsidP="00FB7984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3F7F484" wp14:editId="4A6C2965">
                <wp:simplePos x="0" y="0"/>
                <wp:positionH relativeFrom="column">
                  <wp:posOffset>-14174</wp:posOffset>
                </wp:positionH>
                <wp:positionV relativeFrom="paragraph">
                  <wp:posOffset>170587</wp:posOffset>
                </wp:positionV>
                <wp:extent cx="5417389" cy="304800"/>
                <wp:effectExtent l="0" t="0" r="12065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389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411611" w:rsidRDefault="00E62D87" w:rsidP="0029268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Pr="0041161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="00FA18E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Doplň za číslice písmena. </w:t>
                            </w:r>
                            <w:proofErr w:type="gramStart"/>
                            <w:r w:rsidR="008E026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Tajenka</w:t>
                            </w:r>
                            <w:proofErr w:type="gramEnd"/>
                            <w:r w:rsidR="008E026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viz </w:t>
                            </w:r>
                            <w:proofErr w:type="gramStart"/>
                            <w:r w:rsidR="008E026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lišta</w:t>
                            </w:r>
                            <w:proofErr w:type="gramEnd"/>
                            <w:r w:rsidR="008E026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1" type="#_x0000_t202" style="position:absolute;left:0;text-align:left;margin-left:-1.1pt;margin-top:13.45pt;width:426.55pt;height:2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" fillcolor="white [3201]" strokeweight=".5pt">
                <v:textbox>
                  <w:txbxContent>
                    <w:p w:rsidR="00E62D87" w:rsidRPr="00411611" w:rsidRDefault="00E62D87" w:rsidP="0029268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4</w:t>
                      </w:r>
                      <w:r w:rsidRPr="0041161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  <w:r w:rsidR="00FA18E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Doplň za číslice písmena. </w:t>
                      </w:r>
                      <w:proofErr w:type="gramStart"/>
                      <w:r w:rsidR="008E026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Tajenka</w:t>
                      </w:r>
                      <w:proofErr w:type="gramEnd"/>
                      <w:r w:rsidR="008E026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viz </w:t>
                      </w:r>
                      <w:proofErr w:type="gramStart"/>
                      <w:r w:rsidR="008E026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lišta</w:t>
                      </w:r>
                      <w:proofErr w:type="gramEnd"/>
                      <w:r w:rsidR="008E026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B7984">
        <w:t xml:space="preserve">                                                             </w:t>
      </w:r>
    </w:p>
    <w:p w:rsidR="00FB7984" w:rsidRDefault="00FB7984" w:rsidP="00FB7984">
      <w:pPr>
        <w:pStyle w:val="Bezmezer"/>
        <w:rPr>
          <w:rFonts w:ascii="Arial" w:hAnsi="Arial" w:cs="Arial"/>
          <w:sz w:val="24"/>
          <w:szCs w:val="24"/>
        </w:rPr>
      </w:pPr>
    </w:p>
    <w:p w:rsidR="00FB7984" w:rsidRDefault="00FB7984" w:rsidP="00FB7984">
      <w:pPr>
        <w:pStyle w:val="Bezmezer"/>
        <w:rPr>
          <w:rFonts w:ascii="Arial" w:hAnsi="Arial" w:cs="Arial"/>
          <w:sz w:val="24"/>
          <w:szCs w:val="24"/>
        </w:rPr>
      </w:pPr>
    </w:p>
    <w:p w:rsidR="00FA18EA" w:rsidRDefault="00FA18EA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tbl>
      <w:tblPr>
        <w:tblW w:w="85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A18EA" w:rsidRPr="00FA18EA" w:rsidTr="00FA18EA">
        <w:trPr>
          <w:trHeight w:val="1092"/>
        </w:trPr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A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B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C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D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E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G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H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I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J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K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L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M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N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O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P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</w:t>
            </w: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R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</w:t>
            </w: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Ř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S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Š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T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U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V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</w:t>
            </w: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Y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</w:t>
            </w: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Z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</w:t>
            </w: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340" w:type="dxa"/>
            <w:vAlign w:val="bottom"/>
          </w:tcPr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FA18EA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Ž</w:t>
            </w:r>
          </w:p>
          <w:p w:rsidR="00FA18EA" w:rsidRPr="00FA18EA" w:rsidRDefault="00FA18EA" w:rsidP="00FA18EA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25</w:t>
            </w:r>
          </w:p>
        </w:tc>
      </w:tr>
    </w:tbl>
    <w:p w:rsidR="00FA18EA" w:rsidRDefault="00FA18EA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FA18EA" w:rsidRPr="00FA18EA" w:rsidRDefault="00FA18EA" w:rsidP="00FB7984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4-8-1-11-5-10-20-14-11-14-6-8-5</w:t>
      </w:r>
    </w:p>
    <w:p w:rsidR="00FA18EA" w:rsidRPr="00FA18EA" w:rsidRDefault="00FA18EA" w:rsidP="00FB7984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333925" wp14:editId="1823FEA2">
                <wp:simplePos x="0" y="0"/>
                <wp:positionH relativeFrom="column">
                  <wp:posOffset>-14174</wp:posOffset>
                </wp:positionH>
                <wp:positionV relativeFrom="paragraph">
                  <wp:posOffset>155443</wp:posOffset>
                </wp:positionV>
                <wp:extent cx="5417185" cy="314325"/>
                <wp:effectExtent l="0" t="0" r="12065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18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E7EC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Označ správnou odpověď.</w:t>
                            </w:r>
                            <w:r w:rsidRPr="00B42AE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62D87" w:rsidRPr="00B42AEF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Pr="00D43604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Default="00E62D87" w:rsidP="000C300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2" type="#_x0000_t202" style="position:absolute;margin-left:-1.1pt;margin-top:12.25pt;width:426.5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" fillcolor="white [3201]" strokeweight=".5pt">
                <v:textbox>
                  <w:txbxContent>
                    <w:p w:rsidR="00E62D8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5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3E7EC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Označ správnou odpověď.</w:t>
                      </w:r>
                      <w:r w:rsidRPr="00B42AE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62D87" w:rsidRPr="00B42AEF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Pr="00D43604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Default="00E62D87" w:rsidP="000C300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FA18EA" w:rsidRDefault="006159AB" w:rsidP="00FB7984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</w:t>
      </w:r>
    </w:p>
    <w:p w:rsidR="00713F7F" w:rsidRDefault="00B11124" w:rsidP="00FB7984">
      <w:pPr>
        <w:pStyle w:val="Bezmezer"/>
        <w:rPr>
          <w:rFonts w:ascii="Arial" w:hAnsi="Arial" w:cs="Arial"/>
          <w:i/>
          <w:sz w:val="24"/>
          <w:szCs w:val="24"/>
        </w:rPr>
      </w:pPr>
      <w:r w:rsidRPr="006159AB">
        <w:rPr>
          <w:noProof/>
          <w:lang w:eastAsia="cs-CZ"/>
        </w:rPr>
        <w:drawing>
          <wp:anchor distT="0" distB="0" distL="114300" distR="114300" simplePos="0" relativeHeight="251771904" behindDoc="0" locked="0" layoutInCell="1" allowOverlap="1" wp14:anchorId="651D40A8" wp14:editId="2E464A78">
            <wp:simplePos x="0" y="0"/>
            <wp:positionH relativeFrom="column">
              <wp:posOffset>3763645</wp:posOffset>
            </wp:positionH>
            <wp:positionV relativeFrom="paragraph">
              <wp:posOffset>71755</wp:posOffset>
            </wp:positionV>
            <wp:extent cx="1638935" cy="1664335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05A864A" wp14:editId="3BDE9595">
                <wp:simplePos x="0" y="0"/>
                <wp:positionH relativeFrom="column">
                  <wp:posOffset>-14174</wp:posOffset>
                </wp:positionH>
                <wp:positionV relativeFrom="paragraph">
                  <wp:posOffset>124101</wp:posOffset>
                </wp:positionV>
                <wp:extent cx="5417185" cy="1613139"/>
                <wp:effectExtent l="0" t="0" r="12065" b="2540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185" cy="16131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124" w:rsidRDefault="008E026A" w:rsidP="00713F7F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Rčení </w:t>
                            </w:r>
                            <w:r w:rsidRPr="008E026A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„Je v </w:t>
                            </w:r>
                            <w:proofErr w:type="spellStart"/>
                            <w:r w:rsidRPr="008E026A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rejži</w:t>
                            </w:r>
                            <w:proofErr w:type="spellEnd"/>
                            <w:r w:rsidRPr="008E026A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“ </w:t>
                            </w:r>
                            <w:r w:rsidR="00B11124" w:rsidRPr="00B11124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znamená, že</w:t>
                            </w:r>
                          </w:p>
                          <w:p w:rsidR="00B11124" w:rsidRPr="00B11124" w:rsidRDefault="00B11124" w:rsidP="00713F7F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6159AB" w:rsidRPr="006159AB" w:rsidRDefault="00713F7F" w:rsidP="00713F7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a) </w:t>
                            </w:r>
                            <w:r w:rsidR="006159AB" w:rsidRPr="006159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Má připravenou rýžovou koupel.             </w:t>
                            </w:r>
                          </w:p>
                          <w:p w:rsidR="006159AB" w:rsidRPr="006159AB" w:rsidRDefault="00713F7F" w:rsidP="00713F7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b) </w:t>
                            </w:r>
                            <w:r w:rsidR="006159AB" w:rsidRPr="006159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Přejedl se rýže.</w:t>
                            </w:r>
                          </w:p>
                          <w:p w:rsidR="006159AB" w:rsidRPr="006159AB" w:rsidRDefault="00713F7F" w:rsidP="00713F7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c) </w:t>
                            </w:r>
                            <w:r w:rsidR="006159AB" w:rsidRPr="006159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Je v nějakém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průšvihu, něco </w:t>
                            </w:r>
                            <w:r w:rsidR="006159AB" w:rsidRPr="006159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pokazil.</w:t>
                            </w:r>
                          </w:p>
                          <w:p w:rsidR="006159AB" w:rsidRDefault="00713F7F" w:rsidP="00713F7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d) </w:t>
                            </w:r>
                            <w:r w:rsidR="006159AB" w:rsidRPr="006159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Pohybuje se v rýžovém poli.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B11124" w:rsidRDefault="00B11124" w:rsidP="006159AB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6159AB" w:rsidRPr="008E026A" w:rsidRDefault="006159AB" w:rsidP="006159AB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8E026A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Proč je zde použit nespisovný tvar?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33" type="#_x0000_t202" style="position:absolute;margin-left:-1.1pt;margin-top:9.75pt;width:426.55pt;height:12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" fillcolor="white [3201]" strokeweight=".5pt">
                <v:textbox>
                  <w:txbxContent>
                    <w:p w:rsidR="00B11124" w:rsidRDefault="008E026A" w:rsidP="00713F7F">
                      <w:pPr>
                        <w:pStyle w:val="Bezmez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Rčení </w:t>
                      </w:r>
                      <w:r w:rsidRPr="008E026A"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„Je v </w:t>
                      </w:r>
                      <w:proofErr w:type="spellStart"/>
                      <w:r w:rsidRPr="008E026A"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rejži</w:t>
                      </w:r>
                      <w:proofErr w:type="spellEnd"/>
                      <w:r w:rsidRPr="008E026A"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 xml:space="preserve">“ </w:t>
                      </w:r>
                      <w:r w:rsidR="00B11124" w:rsidRPr="00B11124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znamená, že</w:t>
                      </w:r>
                    </w:p>
                    <w:p w:rsidR="00B11124" w:rsidRPr="00B11124" w:rsidRDefault="00B11124" w:rsidP="00713F7F">
                      <w:pPr>
                        <w:pStyle w:val="Bezmez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6159AB" w:rsidRPr="006159AB" w:rsidRDefault="00713F7F" w:rsidP="00713F7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a) </w:t>
                      </w:r>
                      <w:r w:rsidR="006159AB" w:rsidRPr="006159A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Má připravenou rýžovou koupel.             </w:t>
                      </w:r>
                    </w:p>
                    <w:p w:rsidR="006159AB" w:rsidRPr="006159AB" w:rsidRDefault="00713F7F" w:rsidP="00713F7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b) </w:t>
                      </w:r>
                      <w:r w:rsidR="006159AB" w:rsidRPr="006159AB">
                        <w:rPr>
                          <w:rFonts w:ascii="Arial" w:hAnsi="Arial" w:cs="Arial"/>
                          <w:sz w:val="24"/>
                          <w:szCs w:val="24"/>
                        </w:rPr>
                        <w:t>Přejedl se rýže.</w:t>
                      </w:r>
                    </w:p>
                    <w:p w:rsidR="006159AB" w:rsidRPr="006159AB" w:rsidRDefault="00713F7F" w:rsidP="00713F7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c) </w:t>
                      </w:r>
                      <w:r w:rsidR="006159AB" w:rsidRPr="006159A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Je v nějakém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průšvihu, něco </w:t>
                      </w:r>
                      <w:r w:rsidR="006159AB" w:rsidRPr="006159AB">
                        <w:rPr>
                          <w:rFonts w:ascii="Arial" w:hAnsi="Arial" w:cs="Arial"/>
                          <w:sz w:val="24"/>
                          <w:szCs w:val="24"/>
                        </w:rPr>
                        <w:t>pokazil.</w:t>
                      </w:r>
                    </w:p>
                    <w:p w:rsidR="006159AB" w:rsidRDefault="00713F7F" w:rsidP="00713F7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d) </w:t>
                      </w:r>
                      <w:r w:rsidR="006159AB" w:rsidRPr="006159AB">
                        <w:rPr>
                          <w:rFonts w:ascii="Arial" w:hAnsi="Arial" w:cs="Arial"/>
                          <w:sz w:val="24"/>
                          <w:szCs w:val="24"/>
                        </w:rPr>
                        <w:t>Pohybuje se v rýžovém poli.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</w:p>
                    <w:p w:rsidR="00B11124" w:rsidRDefault="00B11124" w:rsidP="006159AB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6159AB" w:rsidRPr="008E026A" w:rsidRDefault="006159AB" w:rsidP="006159AB">
                      <w:pPr>
                        <w:pStyle w:val="Bezmez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 w:rsidRPr="008E026A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Proč je zde použit nespisovný tvar?</w:t>
                      </w:r>
                    </w:p>
                  </w:txbxContent>
                </v:textbox>
              </v:shape>
            </w:pict>
          </mc:Fallback>
        </mc:AlternateContent>
      </w: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DD4CAC" w:rsidRDefault="00972CF7" w:rsidP="00FB7984">
      <w:pPr>
        <w:pStyle w:val="Bezmezer"/>
      </w:pPr>
      <w:r>
        <w:t>______________________________________________________________________________</w:t>
      </w:r>
    </w:p>
    <w:p w:rsidR="00F16E4E" w:rsidRDefault="00B11124" w:rsidP="00FB7984">
      <w:pPr>
        <w:pStyle w:val="Bezmezer"/>
      </w:pPr>
      <w:r w:rsidRPr="006159AB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1AD41B4" wp14:editId="0EBE67D7">
                <wp:simplePos x="0" y="0"/>
                <wp:positionH relativeFrom="column">
                  <wp:posOffset>-13970</wp:posOffset>
                </wp:positionH>
                <wp:positionV relativeFrom="paragraph">
                  <wp:posOffset>164465</wp:posOffset>
                </wp:positionV>
                <wp:extent cx="5417185" cy="284480"/>
                <wp:effectExtent l="0" t="0" r="12065" b="2032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185" cy="284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159AB" w:rsidRPr="00B42AEF" w:rsidRDefault="006159AB" w:rsidP="006159A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6. Jmenuj slova typická pro náš region.</w:t>
                            </w:r>
                            <w:r w:rsidR="00F16E4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Obrázky ti napoví.</w:t>
                            </w:r>
                          </w:p>
                          <w:p w:rsidR="006159AB" w:rsidRPr="00D27E8D" w:rsidRDefault="006159AB" w:rsidP="006159A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6159AB" w:rsidRDefault="006159AB" w:rsidP="006159AB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4" type="#_x0000_t202" style="position:absolute;margin-left:-1.1pt;margin-top:12.95pt;width:426.55pt;height:22.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" fillcolor="window" strokeweight=".5pt">
                <v:textbox>
                  <w:txbxContent>
                    <w:p w:rsidR="006159AB" w:rsidRPr="00B42AEF" w:rsidRDefault="006159AB" w:rsidP="006159A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6. Jmenuj slova typická pro náš region.</w:t>
                      </w:r>
                      <w:r w:rsidR="00F16E4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Obrázky ti napoví.</w:t>
                      </w:r>
                    </w:p>
                    <w:p w:rsidR="006159AB" w:rsidRPr="00D27E8D" w:rsidRDefault="006159AB" w:rsidP="006159A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6159AB" w:rsidRDefault="006159AB" w:rsidP="006159AB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 w:rsidR="00DD4CAC">
        <w:t xml:space="preserve">                  </w:t>
      </w:r>
    </w:p>
    <w:p w:rsidR="00F16E4E" w:rsidRDefault="002F4A93" w:rsidP="00FB7984">
      <w:pPr>
        <w:pStyle w:val="Bezmezer"/>
      </w:pPr>
      <w:r w:rsidRPr="00DD4CAC">
        <w:rPr>
          <w:noProof/>
          <w:lang w:eastAsia="cs-CZ"/>
        </w:rPr>
        <w:drawing>
          <wp:anchor distT="0" distB="0" distL="114300" distR="114300" simplePos="0" relativeHeight="251772928" behindDoc="0" locked="0" layoutInCell="1" allowOverlap="1" wp14:anchorId="0828F60E" wp14:editId="267424B8">
            <wp:simplePos x="0" y="0"/>
            <wp:positionH relativeFrom="column">
              <wp:posOffset>4108210</wp:posOffset>
            </wp:positionH>
            <wp:positionV relativeFrom="paragraph">
              <wp:posOffset>100386</wp:posOffset>
            </wp:positionV>
            <wp:extent cx="974725" cy="1032510"/>
            <wp:effectExtent l="0" t="0" r="0" b="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18EA" w:rsidRPr="00DD4CAC" w:rsidRDefault="008E026A" w:rsidP="00FB7984">
      <w:pPr>
        <w:pStyle w:val="Bezmezer"/>
      </w:pPr>
      <w:r w:rsidRPr="006159AB">
        <w:rPr>
          <w:noProof/>
          <w:lang w:eastAsia="cs-CZ"/>
        </w:rPr>
        <w:drawing>
          <wp:anchor distT="0" distB="0" distL="114300" distR="114300" simplePos="0" relativeHeight="251773952" behindDoc="0" locked="0" layoutInCell="1" allowOverlap="1" wp14:anchorId="3FBB7D80" wp14:editId="16CA5B76">
            <wp:simplePos x="0" y="0"/>
            <wp:positionH relativeFrom="column">
              <wp:posOffset>2952750</wp:posOffset>
            </wp:positionH>
            <wp:positionV relativeFrom="paragraph">
              <wp:posOffset>90805</wp:posOffset>
            </wp:positionV>
            <wp:extent cx="690245" cy="871220"/>
            <wp:effectExtent l="0" t="0" r="0" b="508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CAC">
        <w:t xml:space="preserve">                             </w:t>
      </w:r>
      <w:r w:rsidR="006159AB">
        <w:t xml:space="preserve"> </w:t>
      </w:r>
      <w:r w:rsidR="00DD4CAC">
        <w:t xml:space="preserve">                                     </w:t>
      </w:r>
      <w:r w:rsidR="00972CF7">
        <w:t xml:space="preserve">      </w:t>
      </w:r>
      <w:r w:rsidR="00DD4CAC">
        <w:t xml:space="preserve"> </w:t>
      </w:r>
      <w:r w:rsidR="00972CF7">
        <w:t xml:space="preserve">     </w:t>
      </w:r>
      <w:r w:rsidR="00DD4CAC">
        <w:t xml:space="preserve">    </w:t>
      </w:r>
      <w:r w:rsidR="00F16E4E">
        <w:t xml:space="preserve">         </w:t>
      </w:r>
      <w:r w:rsidR="00972CF7">
        <w:t xml:space="preserve"> </w:t>
      </w:r>
      <w:r w:rsidR="006159AB">
        <w:t xml:space="preserve">  </w:t>
      </w:r>
      <w:r w:rsidR="00DD4CAC">
        <w:t xml:space="preserve">               </w:t>
      </w:r>
      <w:r w:rsidR="006159AB">
        <w:t xml:space="preserve">         </w:t>
      </w:r>
    </w:p>
    <w:p w:rsidR="008E026A" w:rsidRDefault="008E026A" w:rsidP="00FB7984">
      <w:pPr>
        <w:pStyle w:val="Bezmezer"/>
        <w:rPr>
          <w:rFonts w:ascii="Arial" w:hAnsi="Arial" w:cs="Arial"/>
          <w:sz w:val="24"/>
          <w:szCs w:val="24"/>
        </w:rPr>
      </w:pPr>
    </w:p>
    <w:p w:rsidR="008E026A" w:rsidRDefault="008E026A" w:rsidP="00FB7984">
      <w:pPr>
        <w:pStyle w:val="Bezmezer"/>
        <w:rPr>
          <w:rFonts w:ascii="Arial" w:hAnsi="Arial" w:cs="Arial"/>
          <w:sz w:val="24"/>
          <w:szCs w:val="24"/>
        </w:rPr>
      </w:pPr>
    </w:p>
    <w:p w:rsidR="008E026A" w:rsidRDefault="008E026A" w:rsidP="00FB7984">
      <w:pPr>
        <w:pStyle w:val="Bezmezer"/>
        <w:rPr>
          <w:rFonts w:ascii="Arial" w:hAnsi="Arial" w:cs="Arial"/>
          <w:sz w:val="24"/>
          <w:szCs w:val="24"/>
        </w:rPr>
      </w:pPr>
    </w:p>
    <w:p w:rsidR="008E026A" w:rsidRDefault="008E026A" w:rsidP="00FB7984">
      <w:pPr>
        <w:pStyle w:val="Bezmezer"/>
        <w:rPr>
          <w:rFonts w:ascii="Arial" w:hAnsi="Arial" w:cs="Arial"/>
          <w:sz w:val="24"/>
          <w:szCs w:val="24"/>
        </w:rPr>
      </w:pPr>
    </w:p>
    <w:p w:rsidR="008E026A" w:rsidRDefault="008E026A" w:rsidP="00FB7984">
      <w:pPr>
        <w:pStyle w:val="Bezmezer"/>
        <w:rPr>
          <w:rFonts w:ascii="Arial" w:hAnsi="Arial" w:cs="Arial"/>
          <w:sz w:val="24"/>
          <w:szCs w:val="24"/>
        </w:rPr>
      </w:pPr>
    </w:p>
    <w:p w:rsidR="003E7ECF" w:rsidRPr="006159AB" w:rsidRDefault="00972CF7" w:rsidP="00FB7984">
      <w:pPr>
        <w:pStyle w:val="Bezmezer"/>
        <w:rPr>
          <w:rFonts w:ascii="Arial" w:hAnsi="Arial" w:cs="Arial"/>
          <w:sz w:val="24"/>
          <w:szCs w:val="24"/>
        </w:rPr>
      </w:pPr>
      <w:r w:rsidRPr="00D25C09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1C1A6D1" wp14:editId="3D2967A2">
                <wp:simplePos x="0" y="0"/>
                <wp:positionH relativeFrom="column">
                  <wp:posOffset>-31428</wp:posOffset>
                </wp:positionH>
                <wp:positionV relativeFrom="paragraph">
                  <wp:posOffset>-132044</wp:posOffset>
                </wp:positionV>
                <wp:extent cx="5374005" cy="310551"/>
                <wp:effectExtent l="0" t="0" r="17145" b="1333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4005" cy="3105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9C586E" w:rsidRDefault="00E62D87" w:rsidP="00972CF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 w:rsidRPr="009C586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72CF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Utvoř správné dvojice.</w:t>
                            </w:r>
                          </w:p>
                          <w:p w:rsidR="00E62D87" w:rsidRPr="009C586E" w:rsidRDefault="00E62D87" w:rsidP="009C586E">
                            <w:pPr>
                              <w:pStyle w:val="Bezmezer"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9C586E">
                              <w:t xml:space="preserve"> </w:t>
                            </w: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5" type="#_x0000_t202" style="position:absolute;margin-left:-2.45pt;margin-top:-10.4pt;width:423.15pt;height:24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" fillcolor="window" strokeweight=".5pt">
                <v:textbox>
                  <w:txbxContent>
                    <w:p w:rsidR="00E62D87" w:rsidRPr="009C586E" w:rsidRDefault="00E62D87" w:rsidP="00972CF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7</w:t>
                      </w:r>
                      <w:r w:rsidRPr="009C586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 w:rsidR="00972CF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Utvoř správné dvojice.</w:t>
                      </w:r>
                    </w:p>
                    <w:p w:rsidR="00E62D87" w:rsidRPr="009C586E" w:rsidRDefault="00E62D87" w:rsidP="009C586E">
                      <w:pPr>
                        <w:pStyle w:val="Bezmezer"/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Pr="009C586E">
                        <w:t xml:space="preserve"> </w:t>
                      </w: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3CCE44" wp14:editId="6DC1E02A">
                <wp:simplePos x="0" y="0"/>
                <wp:positionH relativeFrom="column">
                  <wp:posOffset>5346065</wp:posOffset>
                </wp:positionH>
                <wp:positionV relativeFrom="paragraph">
                  <wp:posOffset>-132715</wp:posOffset>
                </wp:positionV>
                <wp:extent cx="1238250" cy="9048750"/>
                <wp:effectExtent l="0" t="0" r="19050" b="190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904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C41A38" w:rsidRDefault="00972CF7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Nářečí - ukázky</w:t>
                            </w:r>
                          </w:p>
                          <w:p w:rsidR="00E62D87" w:rsidRPr="00C41A38" w:rsidRDefault="00E62D87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C41A38" w:rsidRDefault="00E62D87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E62D87" w:rsidRDefault="00E62D87" w:rsidP="00A92BE7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713F7F" w:rsidRDefault="00713F7F" w:rsidP="00A92BE7">
                            <w:pPr>
                              <w:pStyle w:val="Bezmezer"/>
                              <w:shd w:val="clear" w:color="auto" w:fill="D9D9D9" w:themeFill="background1" w:themeFillShade="D9"/>
                            </w:pPr>
                          </w:p>
                          <w:p w:rsidR="002F4A93" w:rsidRDefault="002F4A93" w:rsidP="00A92BE7">
                            <w:pPr>
                              <w:pStyle w:val="Bezmezer"/>
                              <w:shd w:val="clear" w:color="auto" w:fill="D9D9D9" w:themeFill="background1" w:themeFillShade="D9"/>
                            </w:pPr>
                          </w:p>
                          <w:p w:rsidR="00E62D87" w:rsidRPr="00FF20FB" w:rsidRDefault="00BB23EB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Region</w:t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5916AC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 učebnicí (viz zdroj)</w:t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2C08B9" w:rsidRDefault="002C08B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2C08B9" w:rsidRDefault="002C08B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916AC" w:rsidRDefault="005916AC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7E367D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E367D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25B0641" wp14:editId="590BE30C">
                                  <wp:extent cx="992038" cy="650996"/>
                                  <wp:effectExtent l="0" t="0" r="0" b="0"/>
                                  <wp:docPr id="57" name="Obrázek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 flipV="1">
                                            <a:off x="0" y="0"/>
                                            <a:ext cx="993466" cy="6519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13F7F" w:rsidRDefault="00713F7F" w:rsidP="00713F7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Dialog</w:t>
                            </w: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214078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Zopakuj s</w:t>
                            </w:r>
                            <w:r w:rsidR="008E026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 pravidla pro psaní přímé řeči.</w:t>
                            </w:r>
                          </w:p>
                          <w:p w:rsidR="00713F7F" w:rsidRDefault="00713F7F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13F7F" w:rsidRDefault="00713F7F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A80EE8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Osobnosti</w:t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6" type="#_x0000_t202" style="position:absolute;margin-left:420.95pt;margin-top:-10.45pt;width:97.5pt;height:71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" fillcolor="window" strokeweight=".5pt">
                <v:textbox>
                  <w:txbxContent>
                    <w:p w:rsidR="00E62D87" w:rsidRPr="00C41A38" w:rsidRDefault="00972CF7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Nářečí - ukázky</w:t>
                      </w:r>
                    </w:p>
                    <w:p w:rsidR="00E62D87" w:rsidRPr="00C41A38" w:rsidRDefault="00E62D87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C41A38" w:rsidRDefault="00E62D87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shd w:val="clear" w:color="auto" w:fill="D9D9D9" w:themeFill="background1" w:themeFillShade="D9"/>
                      </w:pPr>
                    </w:p>
                    <w:p w:rsidR="00E62D87" w:rsidRDefault="00E62D87" w:rsidP="00A92BE7">
                      <w:pPr>
                        <w:shd w:val="clear" w:color="auto" w:fill="D9D9D9" w:themeFill="background1" w:themeFillShade="D9"/>
                      </w:pPr>
                    </w:p>
                    <w:p w:rsidR="00713F7F" w:rsidRDefault="00713F7F" w:rsidP="00A92BE7">
                      <w:pPr>
                        <w:pStyle w:val="Bezmezer"/>
                        <w:shd w:val="clear" w:color="auto" w:fill="D9D9D9" w:themeFill="background1" w:themeFillShade="D9"/>
                      </w:pPr>
                    </w:p>
                    <w:p w:rsidR="002F4A93" w:rsidRDefault="002F4A93" w:rsidP="00A92BE7">
                      <w:pPr>
                        <w:pStyle w:val="Bezmezer"/>
                        <w:shd w:val="clear" w:color="auto" w:fill="D9D9D9" w:themeFill="background1" w:themeFillShade="D9"/>
                      </w:pPr>
                    </w:p>
                    <w:p w:rsidR="00E62D87" w:rsidRPr="00FF20FB" w:rsidRDefault="00BB23EB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Region</w:t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5916AC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 učebnicí (viz zdroj)</w:t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2C08B9" w:rsidRDefault="002C08B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2C08B9" w:rsidRDefault="002C08B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916AC" w:rsidRDefault="005916AC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7E367D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E367D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25B0641" wp14:editId="590BE30C">
                            <wp:extent cx="992038" cy="650996"/>
                            <wp:effectExtent l="0" t="0" r="0" b="0"/>
                            <wp:docPr id="57" name="Obrázek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 flipV="1">
                                      <a:off x="0" y="0"/>
                                      <a:ext cx="993466" cy="6519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13F7F" w:rsidRDefault="00713F7F" w:rsidP="00713F7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Dialog</w:t>
                      </w: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214078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Zopakuj s</w:t>
                      </w:r>
                      <w:r w:rsidR="008E026A">
                        <w:rPr>
                          <w:rFonts w:ascii="Arial" w:hAnsi="Arial" w:cs="Arial"/>
                          <w:sz w:val="20"/>
                          <w:szCs w:val="20"/>
                        </w:rPr>
                        <w:t>i pravidla pro psaní přímé řeči.</w:t>
                      </w:r>
                    </w:p>
                    <w:p w:rsidR="00713F7F" w:rsidRDefault="00713F7F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13F7F" w:rsidRDefault="00713F7F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A80EE8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Osobnosti</w:t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7ECF" w:rsidRPr="006159AB">
        <w:rPr>
          <w:rFonts w:ascii="Arial" w:hAnsi="Arial" w:cs="Arial"/>
          <w:sz w:val="24"/>
          <w:szCs w:val="24"/>
        </w:rPr>
        <w:t xml:space="preserve"> </w:t>
      </w:r>
    </w:p>
    <w:p w:rsidR="00972CF7" w:rsidRPr="00972CF7" w:rsidRDefault="00972CF7" w:rsidP="00972CF7">
      <w:pPr>
        <w:pStyle w:val="Bezmezer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</w:t>
      </w:r>
    </w:p>
    <w:p w:rsidR="00972CF7" w:rsidRDefault="00972CF7" w:rsidP="00972CF7">
      <w:pPr>
        <w:pStyle w:val="Bezmezer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múku</w:t>
      </w:r>
      <w:proofErr w:type="spellEnd"/>
      <w:r>
        <w:rPr>
          <w:rFonts w:ascii="Arial" w:hAnsi="Arial" w:cs="Arial"/>
          <w:sz w:val="24"/>
          <w:szCs w:val="24"/>
        </w:rPr>
        <w:t xml:space="preserve"> ze </w:t>
      </w:r>
      <w:proofErr w:type="spellStart"/>
      <w:r>
        <w:rPr>
          <w:rFonts w:ascii="Arial" w:hAnsi="Arial" w:cs="Arial"/>
          <w:sz w:val="24"/>
          <w:szCs w:val="24"/>
        </w:rPr>
        <w:t>młýna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8E026A">
        <w:rPr>
          <w:rFonts w:ascii="Arial" w:hAnsi="Arial" w:cs="Arial"/>
          <w:sz w:val="24"/>
          <w:szCs w:val="24"/>
        </w:rPr>
        <w:t xml:space="preserve">na vozík.                 </w:t>
      </w:r>
      <w:r>
        <w:rPr>
          <w:rFonts w:ascii="Arial" w:hAnsi="Arial" w:cs="Arial"/>
          <w:sz w:val="24"/>
          <w:szCs w:val="24"/>
        </w:rPr>
        <w:t>(A) lašské nářečí</w:t>
      </w:r>
    </w:p>
    <w:p w:rsidR="00972CF7" w:rsidRDefault="00972CF7" w:rsidP="00972CF7">
      <w:pPr>
        <w:pStyle w:val="Bezmezer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Dej mouku ze </w:t>
      </w:r>
      <w:proofErr w:type="spellStart"/>
      <w:r>
        <w:rPr>
          <w:rFonts w:ascii="Arial" w:hAnsi="Arial" w:cs="Arial"/>
          <w:sz w:val="24"/>
          <w:szCs w:val="24"/>
        </w:rPr>
        <w:t>ml</w:t>
      </w:r>
      <w:r w:rsidR="008E026A">
        <w:rPr>
          <w:rFonts w:ascii="Arial" w:hAnsi="Arial" w:cs="Arial"/>
          <w:sz w:val="24"/>
          <w:szCs w:val="24"/>
        </w:rPr>
        <w:t>ej</w:t>
      </w:r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na </w:t>
      </w:r>
      <w:proofErr w:type="spellStart"/>
      <w:r>
        <w:rPr>
          <w:rFonts w:ascii="Arial" w:hAnsi="Arial" w:cs="Arial"/>
          <w:sz w:val="24"/>
          <w:szCs w:val="24"/>
        </w:rPr>
        <w:t>vozejk</w:t>
      </w:r>
      <w:proofErr w:type="spellEnd"/>
      <w:r w:rsidR="008E026A">
        <w:rPr>
          <w:rFonts w:ascii="Arial" w:hAnsi="Arial" w:cs="Arial"/>
          <w:sz w:val="24"/>
          <w:szCs w:val="24"/>
        </w:rPr>
        <w:t xml:space="preserve">.            </w:t>
      </w:r>
      <w:r>
        <w:rPr>
          <w:rFonts w:ascii="Arial" w:hAnsi="Arial" w:cs="Arial"/>
          <w:sz w:val="24"/>
          <w:szCs w:val="24"/>
        </w:rPr>
        <w:t xml:space="preserve">(B) moravskoslovenské nářečí                                </w:t>
      </w:r>
    </w:p>
    <w:p w:rsidR="00972CF7" w:rsidRDefault="00972CF7" w:rsidP="00972CF7">
      <w:pPr>
        <w:pStyle w:val="Bezmezer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Daj</w:t>
      </w:r>
      <w:proofErr w:type="spellEnd"/>
      <w:r>
        <w:rPr>
          <w:rFonts w:ascii="Arial" w:hAnsi="Arial" w:cs="Arial"/>
          <w:sz w:val="24"/>
          <w:szCs w:val="24"/>
        </w:rPr>
        <w:t xml:space="preserve"> muku ze </w:t>
      </w:r>
      <w:proofErr w:type="spellStart"/>
      <w:r>
        <w:rPr>
          <w:rFonts w:ascii="Arial" w:hAnsi="Arial" w:cs="Arial"/>
          <w:sz w:val="24"/>
          <w:szCs w:val="24"/>
        </w:rPr>
        <w:t>młýna</w:t>
      </w:r>
      <w:proofErr w:type="spellEnd"/>
      <w:r>
        <w:rPr>
          <w:rFonts w:ascii="Arial" w:hAnsi="Arial" w:cs="Arial"/>
          <w:sz w:val="24"/>
          <w:szCs w:val="24"/>
        </w:rPr>
        <w:t xml:space="preserve"> na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vozik</w:t>
      </w:r>
      <w:proofErr w:type="spellEnd"/>
      <w:r>
        <w:rPr>
          <w:rFonts w:ascii="Arial" w:hAnsi="Arial" w:cs="Arial"/>
          <w:sz w:val="24"/>
          <w:szCs w:val="24"/>
        </w:rPr>
        <w:t>.                 (C) obecná</w:t>
      </w:r>
      <w:proofErr w:type="gramEnd"/>
      <w:r>
        <w:rPr>
          <w:rFonts w:ascii="Arial" w:hAnsi="Arial" w:cs="Arial"/>
          <w:sz w:val="24"/>
          <w:szCs w:val="24"/>
        </w:rPr>
        <w:t xml:space="preserve"> čeština   </w:t>
      </w:r>
    </w:p>
    <w:p w:rsidR="00972CF7" w:rsidRPr="00972CF7" w:rsidRDefault="00972CF7" w:rsidP="00972CF7">
      <w:pPr>
        <w:pStyle w:val="Bezmezer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972CF7">
        <w:rPr>
          <w:rFonts w:ascii="Arial" w:hAnsi="Arial" w:cs="Arial"/>
          <w:sz w:val="24"/>
          <w:szCs w:val="24"/>
        </w:rPr>
        <w:t>Dé</w:t>
      </w:r>
      <w:proofErr w:type="spellEnd"/>
      <w:r w:rsidRPr="00972C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CF7">
        <w:rPr>
          <w:rFonts w:ascii="Arial" w:hAnsi="Arial" w:cs="Arial"/>
          <w:sz w:val="24"/>
          <w:szCs w:val="24"/>
        </w:rPr>
        <w:t>móku</w:t>
      </w:r>
      <w:proofErr w:type="spellEnd"/>
      <w:r w:rsidRPr="00972CF7">
        <w:rPr>
          <w:rFonts w:ascii="Arial" w:hAnsi="Arial" w:cs="Arial"/>
          <w:sz w:val="24"/>
          <w:szCs w:val="24"/>
        </w:rPr>
        <w:t xml:space="preserve"> ze </w:t>
      </w:r>
      <w:proofErr w:type="spellStart"/>
      <w:r w:rsidRPr="00972CF7">
        <w:rPr>
          <w:rFonts w:ascii="Arial" w:hAnsi="Arial" w:cs="Arial"/>
          <w:sz w:val="24"/>
          <w:szCs w:val="24"/>
        </w:rPr>
        <w:t>mléna</w:t>
      </w:r>
      <w:proofErr w:type="spellEnd"/>
      <w:r w:rsidRPr="00972CF7">
        <w:rPr>
          <w:rFonts w:ascii="Arial" w:hAnsi="Arial" w:cs="Arial"/>
          <w:sz w:val="24"/>
          <w:szCs w:val="24"/>
        </w:rPr>
        <w:t xml:space="preserve"> na </w:t>
      </w:r>
      <w:proofErr w:type="spellStart"/>
      <w:proofErr w:type="gramStart"/>
      <w:r w:rsidRPr="00972CF7">
        <w:rPr>
          <w:rFonts w:ascii="Arial" w:hAnsi="Arial" w:cs="Arial"/>
          <w:sz w:val="24"/>
          <w:szCs w:val="24"/>
        </w:rPr>
        <w:t>vozék</w:t>
      </w:r>
      <w:proofErr w:type="spellEnd"/>
      <w:r w:rsidRPr="00972CF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="005916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(D) hanácké</w:t>
      </w:r>
      <w:proofErr w:type="gramEnd"/>
      <w:r>
        <w:rPr>
          <w:rFonts w:ascii="Arial" w:hAnsi="Arial" w:cs="Arial"/>
          <w:sz w:val="24"/>
          <w:szCs w:val="24"/>
        </w:rPr>
        <w:t xml:space="preserve"> nářečí</w:t>
      </w:r>
    </w:p>
    <w:p w:rsidR="00FA18EA" w:rsidRDefault="00FA18EA" w:rsidP="006159AB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</w:t>
      </w:r>
    </w:p>
    <w:p w:rsidR="00FA18EA" w:rsidRPr="00BB23EB" w:rsidRDefault="00BB23EB" w:rsidP="00FB7984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C3E3CA0" wp14:editId="1AA87F26">
                <wp:simplePos x="0" y="0"/>
                <wp:positionH relativeFrom="column">
                  <wp:posOffset>11706</wp:posOffset>
                </wp:positionH>
                <wp:positionV relativeFrom="paragraph">
                  <wp:posOffset>168011</wp:posOffset>
                </wp:positionV>
                <wp:extent cx="5330872" cy="276046"/>
                <wp:effectExtent l="0" t="0" r="22225" b="10160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0872" cy="27604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23EB" w:rsidRPr="00BB23EB" w:rsidRDefault="00BB23EB" w:rsidP="00BB23E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B23E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8. Převeď ukázku hanáčtiny do</w:t>
                            </w:r>
                            <w:r w:rsidR="002F4A9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713F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spisovné</w:t>
                            </w:r>
                            <w:r w:rsidRPr="00BB23E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češtiny</w:t>
                            </w:r>
                            <w:proofErr w:type="gramEnd"/>
                            <w:r w:rsidRPr="00BB23E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B23EB" w:rsidRPr="009C586E" w:rsidRDefault="00BB23EB" w:rsidP="00BB23EB">
                            <w:pPr>
                              <w:pStyle w:val="Bezmezer"/>
                            </w:pPr>
                            <w: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0" o:spid="_x0000_s1037" type="#_x0000_t202" style="position:absolute;margin-left:.9pt;margin-top:13.25pt;width:419.75pt;height:21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" fillcolor="window" strokeweight=".5pt">
                <v:textbox>
                  <w:txbxContent>
                    <w:p w:rsidR="00BB23EB" w:rsidRPr="00BB23EB" w:rsidRDefault="00BB23EB" w:rsidP="00BB23E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B23E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8. Převeď ukázku hanáčtiny do</w:t>
                      </w:r>
                      <w:r w:rsidR="002F4A9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713F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spisovné</w:t>
                      </w:r>
                      <w:r w:rsidRPr="00BB23E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češtiny</w:t>
                      </w:r>
                      <w:proofErr w:type="gramEnd"/>
                      <w:r w:rsidRPr="00BB23E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:rsidR="00BB23EB" w:rsidRPr="009C586E" w:rsidRDefault="00BB23EB" w:rsidP="00BB23EB">
                      <w:pPr>
                        <w:pStyle w:val="Bezmezer"/>
                      </w:pPr>
                      <w: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______________________________________________________________</w:t>
      </w:r>
    </w:p>
    <w:p w:rsidR="009C586E" w:rsidRDefault="009C586E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BB23EB" w:rsidRDefault="00BB23EB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BB23EB" w:rsidRDefault="00BB23EB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5916AC" w:rsidRDefault="005916AC" w:rsidP="003B2C7C">
      <w:pPr>
        <w:pStyle w:val="Bezmez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Jednó</w:t>
      </w:r>
      <w:proofErr w:type="spellEnd"/>
      <w:r>
        <w:rPr>
          <w:rFonts w:ascii="Arial" w:hAnsi="Arial" w:cs="Arial"/>
          <w:sz w:val="24"/>
          <w:szCs w:val="24"/>
        </w:rPr>
        <w:t xml:space="preserve"> v </w:t>
      </w:r>
      <w:proofErr w:type="spellStart"/>
      <w:r>
        <w:rPr>
          <w:rFonts w:ascii="Arial" w:hAnsi="Arial" w:cs="Arial"/>
          <w:sz w:val="24"/>
          <w:szCs w:val="24"/>
        </w:rPr>
        <w:t>noce</w:t>
      </w:r>
      <w:proofErr w:type="spellEnd"/>
      <w:r>
        <w:rPr>
          <w:rFonts w:ascii="Arial" w:hAnsi="Arial" w:cs="Arial"/>
          <w:sz w:val="24"/>
          <w:szCs w:val="24"/>
        </w:rPr>
        <w:t xml:space="preserve"> šli </w:t>
      </w:r>
      <w:proofErr w:type="spellStart"/>
      <w:r>
        <w:rPr>
          <w:rFonts w:ascii="Arial" w:hAnsi="Arial" w:cs="Arial"/>
          <w:sz w:val="24"/>
          <w:szCs w:val="24"/>
        </w:rPr>
        <w:t>dvá</w:t>
      </w:r>
      <w:proofErr w:type="spellEnd"/>
      <w:r>
        <w:rPr>
          <w:rFonts w:ascii="Arial" w:hAnsi="Arial" w:cs="Arial"/>
          <w:sz w:val="24"/>
          <w:szCs w:val="24"/>
        </w:rPr>
        <w:t xml:space="preserve"> kluci na </w:t>
      </w:r>
      <w:proofErr w:type="spellStart"/>
      <w:r>
        <w:rPr>
          <w:rFonts w:ascii="Arial" w:hAnsi="Arial" w:cs="Arial"/>
          <w:sz w:val="24"/>
          <w:szCs w:val="24"/>
        </w:rPr>
        <w:t>rake</w:t>
      </w:r>
      <w:proofErr w:type="spellEnd"/>
      <w:r>
        <w:rPr>
          <w:rFonts w:ascii="Arial" w:hAnsi="Arial" w:cs="Arial"/>
          <w:sz w:val="24"/>
          <w:szCs w:val="24"/>
        </w:rPr>
        <w:t xml:space="preserve">. V noci raci </w:t>
      </w:r>
      <w:proofErr w:type="spellStart"/>
      <w:r>
        <w:rPr>
          <w:rFonts w:ascii="Arial" w:hAnsi="Arial" w:cs="Arial"/>
          <w:sz w:val="24"/>
          <w:szCs w:val="24"/>
        </w:rPr>
        <w:t>velizajó</w:t>
      </w:r>
      <w:proofErr w:type="spellEnd"/>
      <w:r>
        <w:rPr>
          <w:rFonts w:ascii="Arial" w:hAnsi="Arial" w:cs="Arial"/>
          <w:sz w:val="24"/>
          <w:szCs w:val="24"/>
        </w:rPr>
        <w:t xml:space="preserve"> na pastvo na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loka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.</w:t>
      </w:r>
    </w:p>
    <w:p w:rsidR="005916AC" w:rsidRDefault="005916AC" w:rsidP="003B2C7C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Jeden </w:t>
      </w:r>
      <w:proofErr w:type="spellStart"/>
      <w:r>
        <w:rPr>
          <w:rFonts w:ascii="Arial" w:hAnsi="Arial" w:cs="Arial"/>
          <w:sz w:val="24"/>
          <w:szCs w:val="24"/>
        </w:rPr>
        <w:t>klug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mňel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mňech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drohé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mňěl</w:t>
      </w:r>
      <w:proofErr w:type="spellEnd"/>
      <w:r>
        <w:rPr>
          <w:rFonts w:ascii="Arial" w:hAnsi="Arial" w:cs="Arial"/>
          <w:sz w:val="24"/>
          <w:szCs w:val="24"/>
        </w:rPr>
        <w:t xml:space="preserve"> velké </w:t>
      </w:r>
      <w:proofErr w:type="spellStart"/>
      <w:r>
        <w:rPr>
          <w:rFonts w:ascii="Arial" w:hAnsi="Arial" w:cs="Arial"/>
          <w:sz w:val="24"/>
          <w:szCs w:val="24"/>
        </w:rPr>
        <w:t>žbán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Chetali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rake</w:t>
      </w:r>
      <w:proofErr w:type="spellEnd"/>
      <w:r>
        <w:rPr>
          <w:rFonts w:ascii="Arial" w:hAnsi="Arial" w:cs="Arial"/>
          <w:sz w:val="24"/>
          <w:szCs w:val="24"/>
        </w:rPr>
        <w:t xml:space="preserve"> na </w:t>
      </w:r>
      <w:proofErr w:type="spellStart"/>
      <w:r>
        <w:rPr>
          <w:rFonts w:ascii="Arial" w:hAnsi="Arial" w:cs="Arial"/>
          <w:sz w:val="24"/>
          <w:szCs w:val="24"/>
        </w:rPr>
        <w:t>lóce</w:t>
      </w:r>
      <w:proofErr w:type="spellEnd"/>
    </w:p>
    <w:p w:rsidR="005916AC" w:rsidRDefault="005916AC" w:rsidP="003B2C7C">
      <w:pPr>
        <w:pStyle w:val="Bezmez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Najednó</w:t>
      </w:r>
      <w:proofErr w:type="spellEnd"/>
      <w:r>
        <w:rPr>
          <w:rFonts w:ascii="Arial" w:hAnsi="Arial" w:cs="Arial"/>
          <w:sz w:val="24"/>
          <w:szCs w:val="24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</w:rPr>
        <w:t>vozval</w:t>
      </w:r>
      <w:proofErr w:type="spellEnd"/>
      <w:r>
        <w:rPr>
          <w:rFonts w:ascii="Arial" w:hAnsi="Arial" w:cs="Arial"/>
          <w:sz w:val="24"/>
          <w:szCs w:val="24"/>
        </w:rPr>
        <w:t xml:space="preserve"> z </w:t>
      </w:r>
      <w:proofErr w:type="spellStart"/>
      <w:r>
        <w:rPr>
          <w:rFonts w:ascii="Arial" w:hAnsi="Arial" w:cs="Arial"/>
          <w:sz w:val="24"/>
          <w:szCs w:val="24"/>
        </w:rPr>
        <w:t>řeke</w:t>
      </w:r>
      <w:proofErr w:type="spellEnd"/>
      <w:r>
        <w:rPr>
          <w:rFonts w:ascii="Arial" w:hAnsi="Arial" w:cs="Arial"/>
          <w:sz w:val="24"/>
          <w:szCs w:val="24"/>
        </w:rPr>
        <w:t xml:space="preserve"> hlas. (Ukázku si dočti v učebnici str. 92</w:t>
      </w:r>
      <w:r w:rsidR="008E026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)</w:t>
      </w:r>
    </w:p>
    <w:p w:rsidR="00BB23EB" w:rsidRDefault="00BB23EB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BB23EB" w:rsidRDefault="00BB23EB" w:rsidP="00BB23EB">
      <w:pPr>
        <w:pStyle w:val="Bezmezer"/>
        <w:rPr>
          <w:rFonts w:ascii="Arial" w:hAnsi="Arial" w:cs="Arial"/>
          <w:sz w:val="24"/>
          <w:szCs w:val="24"/>
        </w:rPr>
      </w:pPr>
    </w:p>
    <w:p w:rsidR="00927AFE" w:rsidRDefault="00927AFE" w:rsidP="00BB23EB">
      <w:pPr>
        <w:pStyle w:val="Bezmezer"/>
        <w:rPr>
          <w:rFonts w:ascii="Arial" w:hAnsi="Arial" w:cs="Arial"/>
          <w:sz w:val="24"/>
          <w:szCs w:val="24"/>
        </w:rPr>
      </w:pPr>
    </w:p>
    <w:p w:rsidR="00927AFE" w:rsidRDefault="00927AFE" w:rsidP="00BB23EB">
      <w:pPr>
        <w:pStyle w:val="Bezmezer"/>
        <w:rPr>
          <w:rFonts w:ascii="Arial" w:hAnsi="Arial" w:cs="Arial"/>
          <w:sz w:val="24"/>
          <w:szCs w:val="24"/>
        </w:rPr>
      </w:pPr>
    </w:p>
    <w:p w:rsidR="00927AFE" w:rsidRDefault="00927AFE" w:rsidP="00927AFE">
      <w:pPr>
        <w:pStyle w:val="Bezmezer"/>
        <w:rPr>
          <w:rFonts w:ascii="Arial" w:hAnsi="Arial" w:cs="Arial"/>
          <w:sz w:val="24"/>
          <w:szCs w:val="24"/>
        </w:rPr>
      </w:pPr>
      <w:r w:rsidRPr="003B2C7C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079529E" wp14:editId="396344E0">
                <wp:simplePos x="0" y="0"/>
                <wp:positionH relativeFrom="column">
                  <wp:posOffset>11706</wp:posOffset>
                </wp:positionH>
                <wp:positionV relativeFrom="paragraph">
                  <wp:posOffset>163842</wp:posOffset>
                </wp:positionV>
                <wp:extent cx="5330825" cy="293298"/>
                <wp:effectExtent l="0" t="0" r="22225" b="12065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0825" cy="2932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E367D" w:rsidRPr="002F4A93" w:rsidRDefault="00927AFE" w:rsidP="007E367D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13F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9. Oprav nespisovná slova v</w:t>
                            </w:r>
                            <w:r w:rsidR="007E367D" w:rsidRPr="00713F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 </w:t>
                            </w:r>
                            <w:proofErr w:type="gramStart"/>
                            <w:r w:rsidRPr="00713F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denním</w:t>
                            </w:r>
                            <w:r w:rsidR="007E367D" w:rsidRPr="00713F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4A9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67D" w:rsidRPr="00713F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tisku</w:t>
                            </w:r>
                            <w:proofErr w:type="gramEnd"/>
                            <w:r w:rsidR="007E367D" w:rsidRPr="007E36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3B2C7C" w:rsidRPr="00927AFE" w:rsidRDefault="007E367D" w:rsidP="007E367D">
                            <w:pPr>
                              <w:pStyle w:val="Bezmezer"/>
                            </w:pPr>
                            <w:r>
                              <w:t xml:space="preserve">     </w:t>
                            </w:r>
                          </w:p>
                          <w:p w:rsidR="003B2C7C" w:rsidRDefault="003B2C7C" w:rsidP="003B2C7C">
                            <w:r>
                              <w:t xml:space="preserve">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038" type="#_x0000_t202" style="position:absolute;margin-left:.9pt;margin-top:12.9pt;width:419.75pt;height:23.1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" fillcolor="window" strokeweight=".5pt">
                <v:textbox>
                  <w:txbxContent>
                    <w:p w:rsidR="007E367D" w:rsidRPr="002F4A93" w:rsidRDefault="00927AFE" w:rsidP="007E367D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13F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9. Oprav nespisovná slova v</w:t>
                      </w:r>
                      <w:r w:rsidR="007E367D" w:rsidRPr="00713F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 </w:t>
                      </w:r>
                      <w:proofErr w:type="gramStart"/>
                      <w:r w:rsidRPr="00713F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denním</w:t>
                      </w:r>
                      <w:r w:rsidR="007E367D" w:rsidRPr="00713F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F4A9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7E367D" w:rsidRPr="00713F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tisku</w:t>
                      </w:r>
                      <w:proofErr w:type="gramEnd"/>
                      <w:r w:rsidR="007E367D" w:rsidRPr="007E367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3B2C7C" w:rsidRPr="00927AFE" w:rsidRDefault="007E367D" w:rsidP="007E367D">
                      <w:pPr>
                        <w:pStyle w:val="Bezmezer"/>
                      </w:pPr>
                      <w:r>
                        <w:t xml:space="preserve">     </w:t>
                      </w:r>
                    </w:p>
                    <w:p w:rsidR="003B2C7C" w:rsidRDefault="003B2C7C" w:rsidP="003B2C7C">
                      <w:r>
                        <w:t xml:space="preserve">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BB23EB" w:rsidRPr="00BB23EB">
        <w:rPr>
          <w:rFonts w:ascii="Arial" w:hAnsi="Arial" w:cs="Arial"/>
          <w:sz w:val="24"/>
          <w:szCs w:val="24"/>
        </w:rPr>
        <w:t>_______________________________________________________________</w:t>
      </w:r>
      <w:r>
        <w:t xml:space="preserve">                                                                                                  </w:t>
      </w:r>
    </w:p>
    <w:p w:rsidR="00927AFE" w:rsidRDefault="00927AFE" w:rsidP="00927AFE">
      <w:pPr>
        <w:pStyle w:val="Bezmezer"/>
      </w:pPr>
      <w:r>
        <w:t xml:space="preserve">                                                                                                   </w:t>
      </w:r>
    </w:p>
    <w:p w:rsidR="00927AFE" w:rsidRDefault="007E367D" w:rsidP="00927AFE">
      <w:pPr>
        <w:pStyle w:val="Bezmezer"/>
      </w:pPr>
      <w:r>
        <w:t xml:space="preserve">                                                                                                          </w:t>
      </w:r>
    </w:p>
    <w:p w:rsidR="00927AFE" w:rsidRPr="00927AFE" w:rsidRDefault="00927AFE" w:rsidP="00927AFE">
      <w:pPr>
        <w:pStyle w:val="Bezmezer"/>
        <w:rPr>
          <w:rFonts w:ascii="Arial" w:hAnsi="Arial" w:cs="Arial"/>
          <w:sz w:val="24"/>
          <w:szCs w:val="24"/>
        </w:rPr>
      </w:pPr>
      <w:r w:rsidRPr="00927AFE">
        <w:rPr>
          <w:rFonts w:ascii="Arial" w:hAnsi="Arial" w:cs="Arial"/>
          <w:sz w:val="24"/>
          <w:szCs w:val="24"/>
        </w:rPr>
        <w:t xml:space="preserve">Zloděje načapala ve vlastní posteli. </w:t>
      </w:r>
    </w:p>
    <w:p w:rsidR="00927AFE" w:rsidRPr="00927AFE" w:rsidRDefault="00927AFE" w:rsidP="00927AFE">
      <w:pPr>
        <w:pStyle w:val="Bezmezer"/>
        <w:rPr>
          <w:rFonts w:ascii="Arial" w:hAnsi="Arial" w:cs="Arial"/>
          <w:sz w:val="24"/>
          <w:szCs w:val="24"/>
        </w:rPr>
      </w:pPr>
      <w:r w:rsidRPr="00927AFE">
        <w:rPr>
          <w:rFonts w:ascii="Arial" w:hAnsi="Arial" w:cs="Arial"/>
          <w:sz w:val="24"/>
          <w:szCs w:val="24"/>
        </w:rPr>
        <w:t>Je mi dobře, makám</w:t>
      </w:r>
      <w:r w:rsidR="007E367D">
        <w:rPr>
          <w:rFonts w:ascii="Arial" w:hAnsi="Arial" w:cs="Arial"/>
          <w:sz w:val="24"/>
          <w:szCs w:val="24"/>
        </w:rPr>
        <w:t>.</w:t>
      </w:r>
      <w:r w:rsidR="007E367D" w:rsidRPr="007E367D">
        <w:t xml:space="preserve"> </w:t>
      </w:r>
    </w:p>
    <w:p w:rsidR="00BB23EB" w:rsidRDefault="00927AFE" w:rsidP="00927AFE">
      <w:pPr>
        <w:pStyle w:val="Bezmezer"/>
        <w:rPr>
          <w:rFonts w:ascii="Arial" w:hAnsi="Arial" w:cs="Arial"/>
          <w:sz w:val="24"/>
          <w:szCs w:val="24"/>
        </w:rPr>
      </w:pPr>
      <w:r w:rsidRPr="00927AFE">
        <w:rPr>
          <w:rFonts w:ascii="Arial" w:hAnsi="Arial" w:cs="Arial"/>
          <w:sz w:val="24"/>
          <w:szCs w:val="24"/>
        </w:rPr>
        <w:t xml:space="preserve">Bez „sluňáků“ ani krok.          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</w:p>
    <w:p w:rsidR="00BB23EB" w:rsidRDefault="00713F7F" w:rsidP="00214078">
      <w:pPr>
        <w:pStyle w:val="Bezmezer"/>
        <w:rPr>
          <w:rFonts w:ascii="Arial" w:hAnsi="Arial" w:cs="Arial"/>
          <w:sz w:val="24"/>
          <w:szCs w:val="24"/>
        </w:rPr>
      </w:pPr>
      <w:r w:rsidRPr="002140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AFEAFC2" wp14:editId="27A98516">
                <wp:simplePos x="0" y="0"/>
                <wp:positionH relativeFrom="column">
                  <wp:posOffset>-14174</wp:posOffset>
                </wp:positionH>
                <wp:positionV relativeFrom="paragraph">
                  <wp:posOffset>154245</wp:posOffset>
                </wp:positionV>
                <wp:extent cx="3579963" cy="655608"/>
                <wp:effectExtent l="0" t="0" r="20955" b="1143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9963" cy="6556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4078" w:rsidRDefault="00214078" w:rsidP="00214078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10. O čem si dva </w:t>
                            </w:r>
                            <w:r w:rsidR="00713F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spolužáci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povídají?   </w:t>
                            </w:r>
                          </w:p>
                          <w:p w:rsidR="00214078" w:rsidRDefault="00214078" w:rsidP="00214078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Používej prvky spisovné </w:t>
                            </w:r>
                          </w:p>
                          <w:p w:rsidR="00214078" w:rsidRPr="00C14FC1" w:rsidRDefault="00214078" w:rsidP="00214078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i nespisové češtiny.</w:t>
                            </w:r>
                          </w:p>
                          <w:p w:rsidR="00214078" w:rsidRPr="00A4458D" w:rsidRDefault="00214078" w:rsidP="0021407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39" type="#_x0000_t202" style="position:absolute;margin-left:-1.1pt;margin-top:12.15pt;width:281.9pt;height:51.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" fillcolor="window" strokeweight=".5pt">
                <v:textbox>
                  <w:txbxContent>
                    <w:p w:rsidR="00214078" w:rsidRDefault="00214078" w:rsidP="00214078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10. O čem si dva </w:t>
                      </w:r>
                      <w:r w:rsidR="00713F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spolužáci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povídají?   </w:t>
                      </w:r>
                    </w:p>
                    <w:p w:rsidR="00214078" w:rsidRDefault="00214078" w:rsidP="00214078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Používej prvky spisovné </w:t>
                      </w:r>
                    </w:p>
                    <w:p w:rsidR="00214078" w:rsidRPr="00C14FC1" w:rsidRDefault="00214078" w:rsidP="00214078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i nespisové češtiny.</w:t>
                      </w:r>
                    </w:p>
                    <w:p w:rsidR="00214078" w:rsidRPr="00A4458D" w:rsidRDefault="00214078" w:rsidP="0021407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7A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C3F07FA" wp14:editId="6921A688">
                <wp:simplePos x="0" y="0"/>
                <wp:positionH relativeFrom="column">
                  <wp:posOffset>2364740</wp:posOffset>
                </wp:positionH>
                <wp:positionV relativeFrom="paragraph">
                  <wp:posOffset>123190</wp:posOffset>
                </wp:positionV>
                <wp:extent cx="2818765" cy="976630"/>
                <wp:effectExtent l="0" t="133350" r="0" b="280670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07127">
                          <a:off x="0" y="0"/>
                          <a:ext cx="2818765" cy="97663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23EB" w:rsidRDefault="00BB23EB" w:rsidP="00BB23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1" o:spid="_x0000_s1040" type="#_x0000_t63" style="position:absolute;margin-left:186.2pt;margin-top:9.7pt;width:221.95pt;height:76.9pt;rotation:-975255fd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" adj="6300,24300" fillcolor="window" strokecolor="windowText" strokeweight=".25pt">
                <v:textbox>
                  <w:txbxContent>
                    <w:p w:rsidR="00BB23EB" w:rsidRDefault="00BB23EB" w:rsidP="00BB23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14078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BB23EB" w:rsidRDefault="00BB23EB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BB23EB" w:rsidRDefault="00BB23EB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BB23EB" w:rsidRDefault="007E367D" w:rsidP="00BB23EB">
      <w:pPr>
        <w:pStyle w:val="Bezmezer"/>
        <w:ind w:left="36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D9991DC" wp14:editId="777D7E15">
                <wp:simplePos x="0" y="0"/>
                <wp:positionH relativeFrom="column">
                  <wp:posOffset>3917315</wp:posOffset>
                </wp:positionH>
                <wp:positionV relativeFrom="paragraph">
                  <wp:posOffset>78105</wp:posOffset>
                </wp:positionV>
                <wp:extent cx="2668270" cy="869315"/>
                <wp:effectExtent l="0" t="114300" r="0" b="121285"/>
                <wp:wrapNone/>
                <wp:docPr id="54" name="Oválný popise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9086">
                          <a:off x="0" y="0"/>
                          <a:ext cx="2668270" cy="86931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23EB" w:rsidRDefault="00BB23EB" w:rsidP="00BB23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4" o:spid="_x0000_s1041" type="#_x0000_t63" style="position:absolute;left:0;text-align:left;margin-left:308.45pt;margin-top:6.15pt;width:210.1pt;height:68.45pt;rotation:949274fd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" adj="6300,24300" fillcolor="window" strokecolor="windowText" strokeweight=".5pt">
                <v:textbox>
                  <w:txbxContent>
                    <w:p w:rsidR="00BB23EB" w:rsidRDefault="00BB23EB" w:rsidP="00BB23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B23EB"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:rsidR="00927AFE" w:rsidRDefault="00927AFE" w:rsidP="00927AFE">
      <w:pPr>
        <w:pStyle w:val="Bezmezer"/>
        <w:rPr>
          <w:rFonts w:ascii="Arial" w:hAnsi="Arial" w:cs="Arial"/>
          <w:sz w:val="20"/>
          <w:szCs w:val="20"/>
        </w:rPr>
      </w:pPr>
    </w:p>
    <w:p w:rsidR="00927AFE" w:rsidRDefault="00927AFE" w:rsidP="00927AFE">
      <w:pPr>
        <w:pStyle w:val="Bezmezer"/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927AFE" w:rsidRDefault="00927AFE" w:rsidP="00927AFE">
      <w:pPr>
        <w:pStyle w:val="Bezmezer"/>
      </w:pPr>
    </w:p>
    <w:p w:rsidR="00927AFE" w:rsidRDefault="00713F7F" w:rsidP="00713F7F">
      <w:pPr>
        <w:pStyle w:val="Bezmezer"/>
        <w:tabs>
          <w:tab w:val="left" w:pos="4820"/>
        </w:tabs>
        <w:rPr>
          <w:rFonts w:ascii="Arial" w:hAnsi="Arial" w:cs="Arial"/>
          <w:sz w:val="20"/>
          <w:szCs w:val="20"/>
        </w:rPr>
      </w:pPr>
      <w:r w:rsidRPr="00927AFE"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2A0A4BA" wp14:editId="27DC5B0C">
                <wp:simplePos x="0" y="0"/>
                <wp:positionH relativeFrom="column">
                  <wp:posOffset>-31427</wp:posOffset>
                </wp:positionH>
                <wp:positionV relativeFrom="paragraph">
                  <wp:posOffset>786334</wp:posOffset>
                </wp:positionV>
                <wp:extent cx="3027872" cy="1353820"/>
                <wp:effectExtent l="0" t="0" r="20320" b="1778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7872" cy="1353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3F7F" w:rsidRDefault="00927AFE" w:rsidP="00713F7F">
                            <w:pPr>
                              <w:pStyle w:val="Bezmezer"/>
                              <w:shd w:val="clear" w:color="auto" w:fill="D9D9D9" w:themeFill="background1" w:themeFillShade="D9"/>
                              <w:ind w:right="-67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11. </w:t>
                            </w:r>
                            <w:r w:rsidR="00BB23EB"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1407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Z  řady </w:t>
                            </w:r>
                            <w:proofErr w:type="gramStart"/>
                            <w:r w:rsidR="0021407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vyškrtni  „nehodící</w:t>
                            </w:r>
                            <w:proofErr w:type="gramEnd"/>
                            <w:r w:rsidR="0021407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se“.</w:t>
                            </w:r>
                            <w:r w:rsidR="00713F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B23EB" w:rsidRPr="00713F7F" w:rsidRDefault="00713F7F" w:rsidP="00713F7F">
                            <w:pPr>
                              <w:pStyle w:val="Bezmezer"/>
                              <w:shd w:val="clear" w:color="auto" w:fill="D9D9D9" w:themeFill="background1" w:themeFillShade="D9"/>
                              <w:ind w:right="-67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Odůvodni.   </w:t>
                            </w:r>
                          </w:p>
                          <w:p w:rsidR="00713F7F" w:rsidRDefault="00713F7F" w:rsidP="00713F7F">
                            <w:pPr>
                              <w:pStyle w:val="Bezmezer"/>
                              <w:ind w:right="-67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27AFE" w:rsidRPr="00927AFE" w:rsidRDefault="00927AFE" w:rsidP="00713F7F">
                            <w:pPr>
                              <w:pStyle w:val="Bezmezer"/>
                              <w:ind w:right="-67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27AF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Bohuslav Havránek, Bedřich Smetana, Josef Dobrovský, Josef </w:t>
                            </w:r>
                            <w:proofErr w:type="spellStart"/>
                            <w:r w:rsidRPr="00927AF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Jungman</w:t>
                            </w:r>
                            <w:proofErr w:type="spellEnd"/>
                            <w:r w:rsidRPr="00927AFE"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</w:p>
                          <w:p w:rsidR="00BB23EB" w:rsidRDefault="00BB23EB" w:rsidP="00713F7F">
                            <w:pPr>
                              <w:pStyle w:val="Bezmezer"/>
                              <w:ind w:right="-67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42" type="#_x0000_t202" style="position:absolute;margin-left:-2.45pt;margin-top:61.9pt;width:238.4pt;height:106.6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" fillcolor="window" strokeweight=".5pt">
                <v:textbox>
                  <w:txbxContent>
                    <w:p w:rsidR="00713F7F" w:rsidRDefault="00927AFE" w:rsidP="00713F7F">
                      <w:pPr>
                        <w:pStyle w:val="Bezmezer"/>
                        <w:shd w:val="clear" w:color="auto" w:fill="D9D9D9" w:themeFill="background1" w:themeFillShade="D9"/>
                        <w:ind w:right="-67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11. </w:t>
                      </w:r>
                      <w:r w:rsidR="00BB23EB"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1407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Z  řady </w:t>
                      </w:r>
                      <w:proofErr w:type="gramStart"/>
                      <w:r w:rsidR="0021407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vyškrtni  „nehodící</w:t>
                      </w:r>
                      <w:proofErr w:type="gramEnd"/>
                      <w:r w:rsidR="0021407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se“.</w:t>
                      </w:r>
                      <w:r w:rsidR="00713F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BB23EB" w:rsidRPr="00713F7F" w:rsidRDefault="00713F7F" w:rsidP="00713F7F">
                      <w:pPr>
                        <w:pStyle w:val="Bezmezer"/>
                        <w:shd w:val="clear" w:color="auto" w:fill="D9D9D9" w:themeFill="background1" w:themeFillShade="D9"/>
                        <w:ind w:right="-67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 Odůvodni.   </w:t>
                      </w:r>
                    </w:p>
                    <w:p w:rsidR="00713F7F" w:rsidRDefault="00713F7F" w:rsidP="00713F7F">
                      <w:pPr>
                        <w:pStyle w:val="Bezmezer"/>
                        <w:ind w:right="-67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27AFE" w:rsidRPr="00927AFE" w:rsidRDefault="00927AFE" w:rsidP="00713F7F">
                      <w:pPr>
                        <w:pStyle w:val="Bezmezer"/>
                        <w:ind w:right="-67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27AF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Bohuslav Havránek, Bedřich Smetana, Josef Dobrovský, Josef </w:t>
                      </w:r>
                      <w:proofErr w:type="spellStart"/>
                      <w:r w:rsidRPr="00927AFE">
                        <w:rPr>
                          <w:rFonts w:ascii="Arial" w:hAnsi="Arial" w:cs="Arial"/>
                          <w:sz w:val="24"/>
                          <w:szCs w:val="24"/>
                        </w:rPr>
                        <w:t>Jungman</w:t>
                      </w:r>
                      <w:proofErr w:type="spellEnd"/>
                      <w:r w:rsidRPr="00927AFE">
                        <w:rPr>
                          <w:sz w:val="24"/>
                          <w:szCs w:val="24"/>
                        </w:rPr>
                        <w:t xml:space="preserve">    </w:t>
                      </w:r>
                    </w:p>
                    <w:p w:rsidR="00BB23EB" w:rsidRDefault="00BB23EB" w:rsidP="00713F7F">
                      <w:pPr>
                        <w:pStyle w:val="Bezmezer"/>
                        <w:ind w:right="-67"/>
                      </w:pPr>
                    </w:p>
                  </w:txbxContent>
                </v:textbox>
              </v:shape>
            </w:pict>
          </mc:Fallback>
        </mc:AlternateContent>
      </w:r>
      <w:r w:rsidR="00927AFE">
        <w:t xml:space="preserve">                                                                                               </w:t>
      </w:r>
      <w:r w:rsidR="00927AFE" w:rsidRPr="00BB23EB">
        <w:rPr>
          <w:noProof/>
          <w:lang w:eastAsia="cs-CZ"/>
        </w:rPr>
        <w:drawing>
          <wp:inline distT="0" distB="0" distL="0" distR="0" wp14:anchorId="0CD52995" wp14:editId="68A8DE84">
            <wp:extent cx="2260121" cy="2312254"/>
            <wp:effectExtent l="0" t="0" r="6985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234" cy="2312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3EB" w:rsidRDefault="00BB23EB" w:rsidP="00927AFE">
      <w:pPr>
        <w:pStyle w:val="Bezmezer"/>
        <w:rPr>
          <w:rFonts w:ascii="Arial" w:hAnsi="Arial" w:cs="Arial"/>
          <w:sz w:val="24"/>
          <w:szCs w:val="24"/>
        </w:rPr>
      </w:pPr>
    </w:p>
    <w:p w:rsidR="00FB7984" w:rsidRPr="00FB7984" w:rsidRDefault="002F4A93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ED2DF60" wp14:editId="6AD02603">
                <wp:simplePos x="0" y="0"/>
                <wp:positionH relativeFrom="column">
                  <wp:posOffset>-29210</wp:posOffset>
                </wp:positionH>
                <wp:positionV relativeFrom="paragraph">
                  <wp:posOffset>48895</wp:posOffset>
                </wp:positionV>
                <wp:extent cx="5374005" cy="991870"/>
                <wp:effectExtent l="0" t="0" r="17145" b="1778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4005" cy="9918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23EB" w:rsidRPr="002C1911" w:rsidRDefault="00BB23EB" w:rsidP="00BB23EB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 splnění úkolů 1 – 1</w:t>
                            </w:r>
                            <w:r w:rsid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</w:t>
                            </w:r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jsi </w:t>
                            </w:r>
                            <w:proofErr w:type="gramStart"/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získal(a)       </w:t>
                            </w:r>
                            <w:r w:rsid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bodů</w:t>
                            </w:r>
                            <w:proofErr w:type="gramEnd"/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B23EB" w:rsidRPr="002C1911" w:rsidRDefault="00BB23EB" w:rsidP="00BB23EB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C191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Sebehodnocení</w:t>
                            </w:r>
                          </w:p>
                          <w:p w:rsidR="00BB23EB" w:rsidRPr="002C1911" w:rsidRDefault="00BB23EB" w:rsidP="00BB23EB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 dosaženým počtem bodů </w:t>
                            </w:r>
                            <w:r w:rsidRPr="002C1911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jsem – nejsem</w:t>
                            </w:r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spokojený(á).</w:t>
                            </w:r>
                          </w:p>
                          <w:p w:rsidR="00BB23EB" w:rsidRPr="002C1911" w:rsidRDefault="00BB23EB" w:rsidP="00BB23EB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Nejlehčí úkol:</w:t>
                            </w:r>
                          </w:p>
                          <w:p w:rsidR="00BB23EB" w:rsidRPr="002C1911" w:rsidRDefault="00BB23EB" w:rsidP="00BB23EB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C19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Nejtěžší úkol: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43" type="#_x0000_t202" style="position:absolute;left:0;text-align:left;margin-left:-2.3pt;margin-top:3.85pt;width:423.15pt;height:78.1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" fillcolor="window" strokeweight=".5pt">
                <v:textbox>
                  <w:txbxContent>
                    <w:p w:rsidR="00BB23EB" w:rsidRPr="002C1911" w:rsidRDefault="00BB23EB" w:rsidP="00BB23EB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>Za splnění úkolů 1 – 1</w:t>
                      </w:r>
                      <w:r w:rsid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>1</w:t>
                      </w:r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jsi </w:t>
                      </w:r>
                      <w:proofErr w:type="gramStart"/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získal(a)       </w:t>
                      </w:r>
                      <w:r w:rsid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bodů</w:t>
                      </w:r>
                      <w:proofErr w:type="gramEnd"/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BB23EB" w:rsidRPr="002C1911" w:rsidRDefault="00BB23EB" w:rsidP="00BB23EB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C1911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Sebehodnocení</w:t>
                      </w:r>
                    </w:p>
                    <w:p w:rsidR="00BB23EB" w:rsidRPr="002C1911" w:rsidRDefault="00BB23EB" w:rsidP="00BB23EB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 dosaženým počtem bodů </w:t>
                      </w:r>
                      <w:r w:rsidRPr="002C1911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jsem – nejsem</w:t>
                      </w:r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spokojený(á).</w:t>
                      </w:r>
                    </w:p>
                    <w:p w:rsidR="00BB23EB" w:rsidRPr="002C1911" w:rsidRDefault="00BB23EB" w:rsidP="00BB23EB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>Nejlehčí úkol:</w:t>
                      </w:r>
                    </w:p>
                    <w:p w:rsidR="00BB23EB" w:rsidRPr="002C1911" w:rsidRDefault="00BB23EB" w:rsidP="00BB23EB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C1911">
                        <w:rPr>
                          <w:rFonts w:ascii="Arial" w:hAnsi="Arial" w:cs="Arial"/>
                          <w:sz w:val="24"/>
                          <w:szCs w:val="24"/>
                        </w:rPr>
                        <w:t>Nejtěžší úkol:</w:t>
                      </w:r>
                    </w:p>
                  </w:txbxContent>
                </v:textbox>
              </v:shape>
            </w:pict>
          </mc:Fallback>
        </mc:AlternateContent>
      </w:r>
    </w:p>
    <w:p w:rsidR="00FB7984" w:rsidRDefault="00FB7984" w:rsidP="00FB7984">
      <w:pPr>
        <w:pStyle w:val="Bezmezer"/>
        <w:tabs>
          <w:tab w:val="left" w:pos="5387"/>
        </w:tabs>
        <w:ind w:left="360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5724E" w:rsidRPr="00B33214" w:rsidRDefault="007F69FB" w:rsidP="00B33214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Z</w:t>
      </w:r>
      <w:r w:rsidR="00D5724E"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DROJ: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6B1516">
        <w:rPr>
          <w:rFonts w:ascii="Arial" w:hAnsi="Arial" w:cs="Arial"/>
          <w:noProof/>
          <w:sz w:val="20"/>
          <w:szCs w:val="20"/>
          <w:lang w:eastAsia="cs-CZ"/>
        </w:rPr>
        <w:t>Obrázky z Microsoft Word – licence zakoupena Základní školou Jevíčko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6C1ABB" w:rsidRPr="002F434D" w:rsidRDefault="006C1ABB" w:rsidP="006C1AB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  <w:vertAlign w:val="superscript"/>
        </w:rPr>
      </w:pPr>
      <w:r w:rsidRPr="007F69FB">
        <w:rPr>
          <w:rFonts w:ascii="Arial" w:hAnsi="Arial" w:cs="Arial"/>
          <w:color w:val="000000"/>
          <w:sz w:val="20"/>
          <w:szCs w:val="20"/>
        </w:rPr>
        <w:t xml:space="preserve">KRAUSOVÁ, Z., PAŠKOVÁ, M. </w:t>
      </w:r>
      <w:r w:rsidRPr="007F69FB">
        <w:rPr>
          <w:rFonts w:ascii="Arial" w:hAnsi="Arial" w:cs="Arial"/>
          <w:i/>
          <w:iCs/>
          <w:color w:val="000000"/>
          <w:sz w:val="20"/>
          <w:szCs w:val="20"/>
        </w:rPr>
        <w:t>Český jazyk 8 učebnice pro základní školy a víceletá gymnázia.</w:t>
      </w:r>
      <w:r w:rsidRPr="007F69F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1ABB" w:rsidRPr="007F69FB" w:rsidRDefault="006C1ABB" w:rsidP="006C1AB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1. vyd. Plzeň: Fraus, 2005.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1ABB" w:rsidRDefault="006C1ABB" w:rsidP="007F69FB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ISBN 80-7238-419-8</w:t>
      </w:r>
    </w:p>
    <w:p w:rsidR="008E026A" w:rsidRDefault="008E026A" w:rsidP="007F69FB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</w:p>
    <w:p w:rsidR="007F69FB" w:rsidRDefault="00F32476" w:rsidP="004817C4">
      <w:pPr>
        <w:pStyle w:val="Bezmezer"/>
        <w:rPr>
          <w:rFonts w:ascii="Arial" w:hAnsi="Arial" w:cs="Arial"/>
          <w:noProof/>
          <w:sz w:val="24"/>
          <w:szCs w:val="24"/>
          <w:u w:val="single"/>
          <w:lang w:eastAsia="cs-CZ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t>ŘEŠENÍ:</w:t>
      </w:r>
    </w:p>
    <w:p w:rsidR="007840FB" w:rsidRPr="007840FB" w:rsidRDefault="007840FB" w:rsidP="004817C4">
      <w:pPr>
        <w:pStyle w:val="Bezmezer"/>
        <w:rPr>
          <w:rFonts w:ascii="Arial" w:hAnsi="Arial" w:cs="Arial"/>
          <w:noProof/>
          <w:sz w:val="24"/>
          <w:szCs w:val="24"/>
          <w:u w:val="single"/>
          <w:lang w:eastAsia="cs-CZ"/>
        </w:rPr>
      </w:pPr>
    </w:p>
    <w:p w:rsidR="002F4A93" w:rsidRDefault="00FF3C59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2F4A93">
        <w:rPr>
          <w:rFonts w:ascii="Arial" w:hAnsi="Arial" w:cs="Arial"/>
          <w:noProof/>
          <w:sz w:val="20"/>
          <w:szCs w:val="20"/>
          <w:lang w:eastAsia="cs-CZ"/>
        </w:rPr>
        <w:t>1.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8E026A">
        <w:rPr>
          <w:rFonts w:ascii="Arial" w:hAnsi="Arial" w:cs="Arial"/>
          <w:noProof/>
          <w:sz w:val="20"/>
          <w:szCs w:val="20"/>
          <w:lang w:eastAsia="cs-CZ"/>
        </w:rPr>
        <w:t>c)</w:t>
      </w:r>
    </w:p>
    <w:p w:rsidR="002F4A93" w:rsidRDefault="00FF3C59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2F4A93">
        <w:rPr>
          <w:rFonts w:ascii="Arial" w:hAnsi="Arial" w:cs="Arial"/>
          <w:noProof/>
          <w:sz w:val="20"/>
          <w:szCs w:val="20"/>
          <w:lang w:eastAsia="cs-CZ"/>
        </w:rPr>
        <w:t xml:space="preserve">2. aB, bA, </w:t>
      </w:r>
    </w:p>
    <w:p w:rsidR="002F4A93" w:rsidRDefault="00FF3C59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2F4A93">
        <w:rPr>
          <w:rFonts w:ascii="Arial" w:hAnsi="Arial" w:cs="Arial"/>
          <w:noProof/>
          <w:sz w:val="20"/>
          <w:szCs w:val="20"/>
          <w:lang w:eastAsia="cs-CZ"/>
        </w:rPr>
        <w:t xml:space="preserve">3. např. úča, čeják, zempl, kompl, … </w:t>
      </w:r>
    </w:p>
    <w:p w:rsidR="002F4A93" w:rsidRDefault="00FF3C59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8E026A">
        <w:rPr>
          <w:rFonts w:ascii="Arial" w:hAnsi="Arial" w:cs="Arial"/>
          <w:noProof/>
          <w:sz w:val="20"/>
          <w:szCs w:val="20"/>
          <w:lang w:eastAsia="cs-CZ"/>
        </w:rPr>
        <w:t>4. dialektologie</w:t>
      </w:r>
      <w:r w:rsidR="002F4A93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2F4A93" w:rsidRDefault="00FF3C59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 xml:space="preserve"> 5. c)</w:t>
      </w:r>
    </w:p>
    <w:p w:rsidR="002F4A93" w:rsidRDefault="00FF3C59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8E026A">
        <w:rPr>
          <w:rFonts w:ascii="Arial" w:hAnsi="Arial" w:cs="Arial"/>
          <w:noProof/>
          <w:sz w:val="20"/>
          <w:szCs w:val="20"/>
          <w:lang w:eastAsia="cs-CZ"/>
        </w:rPr>
        <w:t>6. šufánek, rožni</w:t>
      </w:r>
    </w:p>
    <w:p w:rsidR="00AA633A" w:rsidRDefault="00FF3C59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2F4A93">
        <w:rPr>
          <w:rFonts w:ascii="Arial" w:hAnsi="Arial" w:cs="Arial"/>
          <w:noProof/>
          <w:sz w:val="20"/>
          <w:szCs w:val="20"/>
          <w:lang w:eastAsia="cs-CZ"/>
        </w:rPr>
        <w:t>7. 1b, 2c, 3a, 4d</w:t>
      </w:r>
    </w:p>
    <w:p w:rsidR="002F4A93" w:rsidRDefault="00FF3C59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2F4A93">
        <w:rPr>
          <w:rFonts w:ascii="Arial" w:hAnsi="Arial" w:cs="Arial"/>
          <w:noProof/>
          <w:sz w:val="20"/>
          <w:szCs w:val="20"/>
          <w:lang w:eastAsia="cs-CZ"/>
        </w:rPr>
        <w:t>9. nachytala, pracuji, sluneční brýle</w:t>
      </w:r>
    </w:p>
    <w:p w:rsidR="002F4A93" w:rsidRPr="004817C4" w:rsidRDefault="002F4A93" w:rsidP="002F4A93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t>11. Bedřich Smetana</w:t>
      </w: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Pr="007F69FB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D25C09">
      <w:headerReference w:type="default" r:id="rId17"/>
      <w:footerReference w:type="default" r:id="rId18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A0D" w:rsidRDefault="009C6A0D">
      <w:pPr>
        <w:spacing w:after="0" w:line="240" w:lineRule="auto"/>
      </w:pPr>
      <w:r>
        <w:separator/>
      </w:r>
    </w:p>
  </w:endnote>
  <w:endnote w:type="continuationSeparator" w:id="0">
    <w:p w:rsidR="009C6A0D" w:rsidRDefault="009C6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506928" w:rsidRDefault="00E62D87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 xml:space="preserve">Autor: </w:t>
    </w:r>
    <w:r>
      <w:rPr>
        <w:rFonts w:ascii="Arial" w:hAnsi="Arial" w:cs="Arial"/>
        <w:i/>
        <w:sz w:val="20"/>
        <w:szCs w:val="20"/>
      </w:rPr>
      <w:t xml:space="preserve">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>
      <w:rPr>
        <w:rFonts w:ascii="Arial" w:hAnsi="Arial" w:cs="Arial"/>
        <w:i/>
        <w:sz w:val="20"/>
        <w:szCs w:val="20"/>
      </w:rPr>
      <w:t xml:space="preserve">  </w:t>
    </w:r>
    <w:r w:rsidR="008F0E67">
      <w:rPr>
        <w:rFonts w:ascii="Arial" w:hAnsi="Arial" w:cs="Arial"/>
        <w:i/>
        <w:sz w:val="20"/>
        <w:szCs w:val="20"/>
      </w:rPr>
      <w:t xml:space="preserve">                 </w:t>
    </w:r>
    <w:hyperlink r:id="rId1" w:history="1">
      <w:r w:rsidRPr="00506928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Fonts w:ascii="Arial" w:hAnsi="Arial" w:cs="Arial"/>
        <w:i/>
        <w:sz w:val="20"/>
        <w:szCs w:val="20"/>
      </w:rPr>
      <w:t xml:space="preserve">  </w:t>
    </w:r>
    <w:r w:rsidR="008F0E67">
      <w:rPr>
        <w:rFonts w:ascii="Arial" w:hAnsi="Arial" w:cs="Arial"/>
        <w:i/>
        <w:sz w:val="20"/>
        <w:szCs w:val="20"/>
      </w:rPr>
      <w:t xml:space="preserve">                    </w:t>
    </w:r>
    <w:r w:rsidRPr="00506928">
      <w:rPr>
        <w:rFonts w:ascii="Arial" w:hAnsi="Arial" w:cs="Arial"/>
        <w:i/>
        <w:sz w:val="20"/>
        <w:szCs w:val="20"/>
      </w:rPr>
      <w:t>VY_32_INOVACE_</w:t>
    </w:r>
    <w:r w:rsidR="008F0E67">
      <w:rPr>
        <w:rFonts w:ascii="Arial" w:hAnsi="Arial" w:cs="Arial"/>
        <w:i/>
        <w:sz w:val="20"/>
        <w:szCs w:val="20"/>
      </w:rPr>
      <w:t>18</w:t>
    </w:r>
    <w:r>
      <w:rPr>
        <w:rFonts w:ascii="Arial" w:hAnsi="Arial" w:cs="Arial"/>
        <w:i/>
        <w:sz w:val="20"/>
        <w:szCs w:val="20"/>
      </w:rPr>
      <w:t>_</w:t>
    </w:r>
    <w:r w:rsidR="008F0E67">
      <w:rPr>
        <w:rFonts w:ascii="Arial" w:hAnsi="Arial" w:cs="Arial"/>
        <w:i/>
        <w:sz w:val="20"/>
        <w:szCs w:val="20"/>
      </w:rPr>
      <w:t>Hezky česky?</w:t>
    </w:r>
  </w:p>
  <w:p w:rsidR="00E62D87" w:rsidRPr="000D4661" w:rsidRDefault="00E62D87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A0D" w:rsidRDefault="009C6A0D">
      <w:pPr>
        <w:spacing w:after="0" w:line="240" w:lineRule="auto"/>
      </w:pPr>
      <w:r>
        <w:separator/>
      </w:r>
    </w:p>
  </w:footnote>
  <w:footnote w:type="continuationSeparator" w:id="0">
    <w:p w:rsidR="009C6A0D" w:rsidRDefault="009C6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D5724E" w:rsidRDefault="00E62D87">
    <w:pPr>
      <w:pStyle w:val="Zhlav"/>
      <w:rPr>
        <w:rFonts w:ascii="Arial" w:hAnsi="Arial" w:cs="Arial"/>
      </w:rPr>
    </w:pPr>
  </w:p>
  <w:p w:rsidR="00E62D87" w:rsidRPr="00506928" w:rsidRDefault="008F0E67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Jazyková výchova</w:t>
    </w:r>
    <w:r w:rsidR="00E62D87">
      <w:rPr>
        <w:rFonts w:ascii="Arial" w:hAnsi="Arial" w:cs="Arial"/>
        <w:i/>
        <w:sz w:val="20"/>
        <w:szCs w:val="20"/>
      </w:rPr>
      <w:t xml:space="preserve"> - Český jazyk – 8</w:t>
    </w:r>
    <w:r w:rsidR="00E62D87" w:rsidRPr="00506928">
      <w:rPr>
        <w:rFonts w:ascii="Arial" w:hAnsi="Arial" w:cs="Arial"/>
        <w:i/>
        <w:sz w:val="20"/>
        <w:szCs w:val="20"/>
      </w:rPr>
      <w:t>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E9C"/>
    <w:multiLevelType w:val="hybridMultilevel"/>
    <w:tmpl w:val="EEE0BE5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D6CE8"/>
    <w:multiLevelType w:val="hybridMultilevel"/>
    <w:tmpl w:val="8034CE80"/>
    <w:lvl w:ilvl="0" w:tplc="90823778">
      <w:start w:val="1"/>
      <w:numFmt w:val="lowerLetter"/>
      <w:lvlText w:val="%1)"/>
      <w:lvlJc w:val="left"/>
      <w:pPr>
        <w:ind w:left="786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37F58D4"/>
    <w:multiLevelType w:val="hybridMultilevel"/>
    <w:tmpl w:val="13761B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B2A48"/>
    <w:multiLevelType w:val="hybridMultilevel"/>
    <w:tmpl w:val="6076F6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B4B08"/>
    <w:multiLevelType w:val="hybridMultilevel"/>
    <w:tmpl w:val="26B8C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E292C"/>
    <w:multiLevelType w:val="hybridMultilevel"/>
    <w:tmpl w:val="1722E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EC459D"/>
    <w:multiLevelType w:val="hybridMultilevel"/>
    <w:tmpl w:val="0A94399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3A062A"/>
    <w:multiLevelType w:val="hybridMultilevel"/>
    <w:tmpl w:val="B3F2CE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0F4866"/>
    <w:multiLevelType w:val="hybridMultilevel"/>
    <w:tmpl w:val="56F466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14A66"/>
    <w:multiLevelType w:val="hybridMultilevel"/>
    <w:tmpl w:val="CD3C20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A354C"/>
    <w:multiLevelType w:val="hybridMultilevel"/>
    <w:tmpl w:val="D654EC7E"/>
    <w:lvl w:ilvl="0" w:tplc="21786FC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4829A7"/>
    <w:multiLevelType w:val="hybridMultilevel"/>
    <w:tmpl w:val="5A5A9C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981396"/>
    <w:multiLevelType w:val="hybridMultilevel"/>
    <w:tmpl w:val="9872B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CF5A28"/>
    <w:multiLevelType w:val="hybridMultilevel"/>
    <w:tmpl w:val="AB70700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D96AC8"/>
    <w:multiLevelType w:val="hybridMultilevel"/>
    <w:tmpl w:val="D712460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D923FE"/>
    <w:multiLevelType w:val="hybridMultilevel"/>
    <w:tmpl w:val="AD88C9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8E494A"/>
    <w:multiLevelType w:val="hybridMultilevel"/>
    <w:tmpl w:val="02E44E20"/>
    <w:lvl w:ilvl="0" w:tplc="DF38E81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2E3726A5"/>
    <w:multiLevelType w:val="hybridMultilevel"/>
    <w:tmpl w:val="C49624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5E6D4F"/>
    <w:multiLevelType w:val="hybridMultilevel"/>
    <w:tmpl w:val="1FC2C442"/>
    <w:lvl w:ilvl="0" w:tplc="B052D422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8142F1"/>
    <w:multiLevelType w:val="hybridMultilevel"/>
    <w:tmpl w:val="432C5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E41542"/>
    <w:multiLevelType w:val="hybridMultilevel"/>
    <w:tmpl w:val="F90013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B06CD"/>
    <w:multiLevelType w:val="hybridMultilevel"/>
    <w:tmpl w:val="5F9C7524"/>
    <w:lvl w:ilvl="0" w:tplc="1360A34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32203D"/>
    <w:multiLevelType w:val="hybridMultilevel"/>
    <w:tmpl w:val="5016D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2C7700"/>
    <w:multiLevelType w:val="hybridMultilevel"/>
    <w:tmpl w:val="7FB2689C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80167B4"/>
    <w:multiLevelType w:val="hybridMultilevel"/>
    <w:tmpl w:val="4D18DF9C"/>
    <w:lvl w:ilvl="0" w:tplc="E76E2042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FBE3F65"/>
    <w:multiLevelType w:val="hybridMultilevel"/>
    <w:tmpl w:val="883619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62082B"/>
    <w:multiLevelType w:val="hybridMultilevel"/>
    <w:tmpl w:val="F2A09ED8"/>
    <w:lvl w:ilvl="0" w:tplc="72EE7B48">
      <w:start w:val="1"/>
      <w:numFmt w:val="decimal"/>
      <w:lvlText w:val="(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140E7C"/>
    <w:multiLevelType w:val="hybridMultilevel"/>
    <w:tmpl w:val="8FB0DFC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6513A4"/>
    <w:multiLevelType w:val="hybridMultilevel"/>
    <w:tmpl w:val="C090FBC4"/>
    <w:lvl w:ilvl="0" w:tplc="35BE46AC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3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7D3A8B"/>
    <w:multiLevelType w:val="hybridMultilevel"/>
    <w:tmpl w:val="969A02AC"/>
    <w:lvl w:ilvl="0" w:tplc="B6C8CAF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330BA4"/>
    <w:multiLevelType w:val="hybridMultilevel"/>
    <w:tmpl w:val="87600E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955B30"/>
    <w:multiLevelType w:val="hybridMultilevel"/>
    <w:tmpl w:val="C51A12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33"/>
  </w:num>
  <w:num w:numId="4">
    <w:abstractNumId w:val="20"/>
  </w:num>
  <w:num w:numId="5">
    <w:abstractNumId w:val="34"/>
  </w:num>
  <w:num w:numId="6">
    <w:abstractNumId w:val="21"/>
  </w:num>
  <w:num w:numId="7">
    <w:abstractNumId w:val="35"/>
  </w:num>
  <w:num w:numId="8">
    <w:abstractNumId w:val="37"/>
  </w:num>
  <w:num w:numId="9">
    <w:abstractNumId w:val="28"/>
  </w:num>
  <w:num w:numId="10">
    <w:abstractNumId w:val="14"/>
  </w:num>
  <w:num w:numId="11">
    <w:abstractNumId w:val="36"/>
  </w:num>
  <w:num w:numId="12">
    <w:abstractNumId w:val="27"/>
  </w:num>
  <w:num w:numId="13">
    <w:abstractNumId w:val="12"/>
  </w:num>
  <w:num w:numId="14">
    <w:abstractNumId w:val="19"/>
  </w:num>
  <w:num w:numId="15">
    <w:abstractNumId w:val="32"/>
  </w:num>
  <w:num w:numId="16">
    <w:abstractNumId w:val="8"/>
  </w:num>
  <w:num w:numId="17">
    <w:abstractNumId w:val="9"/>
  </w:num>
  <w:num w:numId="18">
    <w:abstractNumId w:val="24"/>
  </w:num>
  <w:num w:numId="19">
    <w:abstractNumId w:val="22"/>
  </w:num>
  <w:num w:numId="20">
    <w:abstractNumId w:val="0"/>
  </w:num>
  <w:num w:numId="21">
    <w:abstractNumId w:val="13"/>
  </w:num>
  <w:num w:numId="22">
    <w:abstractNumId w:val="31"/>
  </w:num>
  <w:num w:numId="23">
    <w:abstractNumId w:val="6"/>
  </w:num>
  <w:num w:numId="24">
    <w:abstractNumId w:val="16"/>
  </w:num>
  <w:num w:numId="25">
    <w:abstractNumId w:val="38"/>
  </w:num>
  <w:num w:numId="26">
    <w:abstractNumId w:val="4"/>
  </w:num>
  <w:num w:numId="27">
    <w:abstractNumId w:val="18"/>
  </w:num>
  <w:num w:numId="28">
    <w:abstractNumId w:val="7"/>
  </w:num>
  <w:num w:numId="29">
    <w:abstractNumId w:val="1"/>
  </w:num>
  <w:num w:numId="30">
    <w:abstractNumId w:val="15"/>
  </w:num>
  <w:num w:numId="31">
    <w:abstractNumId w:val="10"/>
  </w:num>
  <w:num w:numId="32">
    <w:abstractNumId w:val="11"/>
  </w:num>
  <w:num w:numId="33">
    <w:abstractNumId w:val="5"/>
  </w:num>
  <w:num w:numId="34">
    <w:abstractNumId w:val="3"/>
  </w:num>
  <w:num w:numId="35">
    <w:abstractNumId w:val="29"/>
  </w:num>
  <w:num w:numId="36">
    <w:abstractNumId w:val="30"/>
  </w:num>
  <w:num w:numId="37">
    <w:abstractNumId w:val="17"/>
  </w:num>
  <w:num w:numId="38">
    <w:abstractNumId w:val="2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2C4C"/>
    <w:rsid w:val="00011517"/>
    <w:rsid w:val="00021FE8"/>
    <w:rsid w:val="000345BD"/>
    <w:rsid w:val="00075BF4"/>
    <w:rsid w:val="00077AB0"/>
    <w:rsid w:val="00081A45"/>
    <w:rsid w:val="00085FF6"/>
    <w:rsid w:val="00091139"/>
    <w:rsid w:val="000C300E"/>
    <w:rsid w:val="000D29A5"/>
    <w:rsid w:val="000E4C64"/>
    <w:rsid w:val="001245EB"/>
    <w:rsid w:val="00132153"/>
    <w:rsid w:val="00144CE6"/>
    <w:rsid w:val="001677E6"/>
    <w:rsid w:val="00176D9A"/>
    <w:rsid w:val="001919A3"/>
    <w:rsid w:val="001B42BE"/>
    <w:rsid w:val="001C73EF"/>
    <w:rsid w:val="001D6DA5"/>
    <w:rsid w:val="001E38DB"/>
    <w:rsid w:val="001E5DB3"/>
    <w:rsid w:val="001F43FD"/>
    <w:rsid w:val="00214078"/>
    <w:rsid w:val="00227890"/>
    <w:rsid w:val="00235590"/>
    <w:rsid w:val="00241D9F"/>
    <w:rsid w:val="0024201C"/>
    <w:rsid w:val="0025356B"/>
    <w:rsid w:val="00261D73"/>
    <w:rsid w:val="00264184"/>
    <w:rsid w:val="002658EF"/>
    <w:rsid w:val="00284065"/>
    <w:rsid w:val="00284997"/>
    <w:rsid w:val="002875D0"/>
    <w:rsid w:val="0029268F"/>
    <w:rsid w:val="002A2DFD"/>
    <w:rsid w:val="002A6CFA"/>
    <w:rsid w:val="002C08B9"/>
    <w:rsid w:val="002C1911"/>
    <w:rsid w:val="002D24AE"/>
    <w:rsid w:val="002F3D21"/>
    <w:rsid w:val="002F434D"/>
    <w:rsid w:val="002F4A93"/>
    <w:rsid w:val="00305458"/>
    <w:rsid w:val="00321569"/>
    <w:rsid w:val="0033118F"/>
    <w:rsid w:val="00343812"/>
    <w:rsid w:val="00343EB9"/>
    <w:rsid w:val="00350865"/>
    <w:rsid w:val="00350EAF"/>
    <w:rsid w:val="00352967"/>
    <w:rsid w:val="00395EFC"/>
    <w:rsid w:val="003A27EA"/>
    <w:rsid w:val="003A6C4A"/>
    <w:rsid w:val="003B2C7C"/>
    <w:rsid w:val="003B7BE3"/>
    <w:rsid w:val="003E7ECF"/>
    <w:rsid w:val="00411611"/>
    <w:rsid w:val="00416895"/>
    <w:rsid w:val="00423AF1"/>
    <w:rsid w:val="004817C4"/>
    <w:rsid w:val="004946F4"/>
    <w:rsid w:val="004A0DA1"/>
    <w:rsid w:val="004A112B"/>
    <w:rsid w:val="004F7AE4"/>
    <w:rsid w:val="00506928"/>
    <w:rsid w:val="00523918"/>
    <w:rsid w:val="00545BFA"/>
    <w:rsid w:val="00547FCD"/>
    <w:rsid w:val="005916AC"/>
    <w:rsid w:val="005921B0"/>
    <w:rsid w:val="005A19F5"/>
    <w:rsid w:val="005B255B"/>
    <w:rsid w:val="005E388B"/>
    <w:rsid w:val="005F429B"/>
    <w:rsid w:val="006159AB"/>
    <w:rsid w:val="00631A88"/>
    <w:rsid w:val="00634ADC"/>
    <w:rsid w:val="00645148"/>
    <w:rsid w:val="00682C5F"/>
    <w:rsid w:val="00691FF6"/>
    <w:rsid w:val="006B1516"/>
    <w:rsid w:val="006C1079"/>
    <w:rsid w:val="006C1ABB"/>
    <w:rsid w:val="006E01D8"/>
    <w:rsid w:val="00713F7F"/>
    <w:rsid w:val="00716CC4"/>
    <w:rsid w:val="00727C9A"/>
    <w:rsid w:val="00782AD0"/>
    <w:rsid w:val="007840FB"/>
    <w:rsid w:val="0078728F"/>
    <w:rsid w:val="007900D4"/>
    <w:rsid w:val="007B06C4"/>
    <w:rsid w:val="007E367D"/>
    <w:rsid w:val="007F69FB"/>
    <w:rsid w:val="00806F76"/>
    <w:rsid w:val="00836079"/>
    <w:rsid w:val="00841B18"/>
    <w:rsid w:val="008738AE"/>
    <w:rsid w:val="00894685"/>
    <w:rsid w:val="008A6AC4"/>
    <w:rsid w:val="008C66DC"/>
    <w:rsid w:val="008C6DF6"/>
    <w:rsid w:val="008C7D5B"/>
    <w:rsid w:val="008D51F7"/>
    <w:rsid w:val="008D7772"/>
    <w:rsid w:val="008E026A"/>
    <w:rsid w:val="008F0E67"/>
    <w:rsid w:val="009079FC"/>
    <w:rsid w:val="00910849"/>
    <w:rsid w:val="0091732B"/>
    <w:rsid w:val="00921F0D"/>
    <w:rsid w:val="00927AFE"/>
    <w:rsid w:val="0093475C"/>
    <w:rsid w:val="009634AF"/>
    <w:rsid w:val="00972CF7"/>
    <w:rsid w:val="009820A5"/>
    <w:rsid w:val="009929A7"/>
    <w:rsid w:val="009C586E"/>
    <w:rsid w:val="009C5BD8"/>
    <w:rsid w:val="009C6A0D"/>
    <w:rsid w:val="009E361F"/>
    <w:rsid w:val="00A00921"/>
    <w:rsid w:val="00A067EE"/>
    <w:rsid w:val="00A13C53"/>
    <w:rsid w:val="00A258D2"/>
    <w:rsid w:val="00A2724A"/>
    <w:rsid w:val="00A30E90"/>
    <w:rsid w:val="00A31B91"/>
    <w:rsid w:val="00A36910"/>
    <w:rsid w:val="00A4458D"/>
    <w:rsid w:val="00A612C2"/>
    <w:rsid w:val="00A651FB"/>
    <w:rsid w:val="00A654CD"/>
    <w:rsid w:val="00A6604D"/>
    <w:rsid w:val="00A7417F"/>
    <w:rsid w:val="00A80EE8"/>
    <w:rsid w:val="00A92BE7"/>
    <w:rsid w:val="00A9321E"/>
    <w:rsid w:val="00AA633A"/>
    <w:rsid w:val="00AB4CDF"/>
    <w:rsid w:val="00AE1929"/>
    <w:rsid w:val="00AE1B6D"/>
    <w:rsid w:val="00AF5544"/>
    <w:rsid w:val="00B10818"/>
    <w:rsid w:val="00B10C7C"/>
    <w:rsid w:val="00B11124"/>
    <w:rsid w:val="00B11987"/>
    <w:rsid w:val="00B2639B"/>
    <w:rsid w:val="00B33214"/>
    <w:rsid w:val="00B35ACE"/>
    <w:rsid w:val="00B3671B"/>
    <w:rsid w:val="00B42AEF"/>
    <w:rsid w:val="00B44EF8"/>
    <w:rsid w:val="00B626DC"/>
    <w:rsid w:val="00B62B60"/>
    <w:rsid w:val="00B679D8"/>
    <w:rsid w:val="00B85BD4"/>
    <w:rsid w:val="00B91051"/>
    <w:rsid w:val="00BB056E"/>
    <w:rsid w:val="00BB09AC"/>
    <w:rsid w:val="00BB0FCE"/>
    <w:rsid w:val="00BB23EB"/>
    <w:rsid w:val="00BE0813"/>
    <w:rsid w:val="00C14FC1"/>
    <w:rsid w:val="00C32B1D"/>
    <w:rsid w:val="00C37728"/>
    <w:rsid w:val="00C41A38"/>
    <w:rsid w:val="00C524FA"/>
    <w:rsid w:val="00C60979"/>
    <w:rsid w:val="00C84304"/>
    <w:rsid w:val="00CA0D01"/>
    <w:rsid w:val="00CA4EA2"/>
    <w:rsid w:val="00CB195C"/>
    <w:rsid w:val="00CB6D55"/>
    <w:rsid w:val="00D02135"/>
    <w:rsid w:val="00D25C09"/>
    <w:rsid w:val="00D27E8D"/>
    <w:rsid w:val="00D37D4C"/>
    <w:rsid w:val="00D43604"/>
    <w:rsid w:val="00D5724E"/>
    <w:rsid w:val="00D95F4D"/>
    <w:rsid w:val="00DD0A27"/>
    <w:rsid w:val="00DD4CAC"/>
    <w:rsid w:val="00E36708"/>
    <w:rsid w:val="00E42A61"/>
    <w:rsid w:val="00E506A8"/>
    <w:rsid w:val="00E56DD4"/>
    <w:rsid w:val="00E62D87"/>
    <w:rsid w:val="00E714CD"/>
    <w:rsid w:val="00E7196C"/>
    <w:rsid w:val="00E75B38"/>
    <w:rsid w:val="00E8758B"/>
    <w:rsid w:val="00E87735"/>
    <w:rsid w:val="00EA5A7D"/>
    <w:rsid w:val="00EB37A9"/>
    <w:rsid w:val="00EC6CC2"/>
    <w:rsid w:val="00EF651F"/>
    <w:rsid w:val="00F10D2F"/>
    <w:rsid w:val="00F16E4E"/>
    <w:rsid w:val="00F32476"/>
    <w:rsid w:val="00F57288"/>
    <w:rsid w:val="00F76DB8"/>
    <w:rsid w:val="00F80C5E"/>
    <w:rsid w:val="00F84AF9"/>
    <w:rsid w:val="00F87085"/>
    <w:rsid w:val="00F91495"/>
    <w:rsid w:val="00FA18EA"/>
    <w:rsid w:val="00FB1495"/>
    <w:rsid w:val="00FB7984"/>
    <w:rsid w:val="00FC009C"/>
    <w:rsid w:val="00FE6610"/>
    <w:rsid w:val="00FF20FB"/>
    <w:rsid w:val="00FF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FAA81-37F6-483D-8852-D31C3680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4</Pages>
  <Words>614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174</cp:revision>
  <dcterms:created xsi:type="dcterms:W3CDTF">2011-11-26T20:30:00Z</dcterms:created>
  <dcterms:modified xsi:type="dcterms:W3CDTF">2012-06-05T13:27:00Z</dcterms:modified>
</cp:coreProperties>
</file>