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813" w:rsidRDefault="007B06C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5FA999DB" wp14:editId="08805289">
            <wp:simplePos x="0" y="0"/>
            <wp:positionH relativeFrom="column">
              <wp:posOffset>221615</wp:posOffset>
            </wp:positionH>
            <wp:positionV relativeFrom="paragraph">
              <wp:posOffset>-1055370</wp:posOffset>
            </wp:positionV>
            <wp:extent cx="1231265" cy="1400175"/>
            <wp:effectExtent l="0" t="0" r="698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2153" w:rsidRDefault="00132153" w:rsidP="00132153">
      <w:pPr>
        <w:pStyle w:val="Bezmezer"/>
        <w:shd w:val="clear" w:color="auto" w:fill="FFFFFF" w:themeFill="background1"/>
        <w:jc w:val="center"/>
        <w:rPr>
          <w:rFonts w:ascii="Arial" w:hAnsi="Arial" w:cs="Arial"/>
          <w:sz w:val="72"/>
          <w:szCs w:val="72"/>
        </w:rPr>
      </w:pPr>
    </w:p>
    <w:p w:rsidR="008327AA" w:rsidRDefault="008327AA" w:rsidP="002B5194">
      <w:pPr>
        <w:pStyle w:val="Bezmezer"/>
        <w:shd w:val="clear" w:color="auto" w:fill="FDE9D9" w:themeFill="accent6" w:themeFillTint="33"/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 xml:space="preserve">PIŽĎUCHOVÉ </w:t>
      </w:r>
    </w:p>
    <w:p w:rsidR="0033118F" w:rsidRPr="00716CC4" w:rsidRDefault="002B5194" w:rsidP="002B5194">
      <w:pPr>
        <w:pStyle w:val="Bezmezer"/>
        <w:shd w:val="clear" w:color="auto" w:fill="FDE9D9" w:themeFill="accent6" w:themeFillTint="33"/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V HODINĚ ČEŠTINY</w:t>
      </w:r>
    </w:p>
    <w:p w:rsidR="00395EFC" w:rsidRDefault="00395EFC">
      <w:pPr>
        <w:rPr>
          <w:sz w:val="28"/>
          <w:szCs w:val="28"/>
        </w:rPr>
      </w:pPr>
    </w:p>
    <w:p w:rsidR="00716CC4" w:rsidRDefault="00716CC4">
      <w:pPr>
        <w:rPr>
          <w:sz w:val="28"/>
          <w:szCs w:val="28"/>
        </w:rPr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7"/>
        <w:gridCol w:w="5267"/>
      </w:tblGrid>
      <w:tr w:rsidR="00BE0813" w:rsidRPr="00BE0813" w:rsidTr="00D25C09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C67D87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OZNAČENÍ MATERIÁLU: VY_32_INOVACE_</w:t>
            </w:r>
            <w:r w:rsidR="008327AA">
              <w:rPr>
                <w:rFonts w:ascii="Arial" w:hAnsi="Arial" w:cs="Arial"/>
                <w:sz w:val="24"/>
                <w:szCs w:val="24"/>
              </w:rPr>
              <w:t>19</w:t>
            </w:r>
            <w:r w:rsidR="0033118F">
              <w:rPr>
                <w:rFonts w:ascii="Arial" w:hAnsi="Arial" w:cs="Arial"/>
                <w:sz w:val="24"/>
                <w:szCs w:val="24"/>
              </w:rPr>
              <w:t>_</w:t>
            </w:r>
            <w:r w:rsidR="008327AA">
              <w:rPr>
                <w:rFonts w:ascii="Arial" w:hAnsi="Arial" w:cs="Arial"/>
                <w:sz w:val="24"/>
                <w:szCs w:val="24"/>
              </w:rPr>
              <w:t xml:space="preserve">Pižďuchové </w:t>
            </w:r>
            <w:r w:rsidR="00C67D87">
              <w:rPr>
                <w:rFonts w:ascii="Arial" w:hAnsi="Arial" w:cs="Arial"/>
                <w:sz w:val="24"/>
                <w:szCs w:val="24"/>
              </w:rPr>
              <w:t>v hodině češtiny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8F0E67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SADA </w:t>
            </w:r>
            <w:r w:rsidR="008F0E67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8F0E67">
              <w:rPr>
                <w:rFonts w:ascii="Arial" w:hAnsi="Arial" w:cs="Arial"/>
                <w:sz w:val="24"/>
                <w:szCs w:val="24"/>
              </w:rPr>
              <w:t>Český jazyk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BE0813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BE0813" w:rsidRPr="00BE0813" w:rsidTr="00D25C0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8327AA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DATUM VYTVOŘENÍ: </w:t>
            </w:r>
            <w:r w:rsidR="008327AA">
              <w:rPr>
                <w:rFonts w:ascii="Arial" w:hAnsi="Arial" w:cs="Arial"/>
                <w:sz w:val="24"/>
                <w:szCs w:val="24"/>
              </w:rPr>
              <w:t>2</w:t>
            </w:r>
            <w:r w:rsidR="008F0E67">
              <w:rPr>
                <w:rFonts w:ascii="Arial" w:hAnsi="Arial" w:cs="Arial"/>
                <w:sz w:val="24"/>
                <w:szCs w:val="24"/>
              </w:rPr>
              <w:t xml:space="preserve">. června </w:t>
            </w:r>
            <w:r w:rsidR="0033118F">
              <w:rPr>
                <w:rFonts w:ascii="Arial" w:hAnsi="Arial" w:cs="Arial"/>
                <w:sz w:val="24"/>
                <w:szCs w:val="24"/>
              </w:rPr>
              <w:t>2012</w:t>
            </w:r>
          </w:p>
        </w:tc>
      </w:tr>
      <w:tr w:rsidR="00BE0813" w:rsidRPr="00BE0813" w:rsidTr="00D25C09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F7AE4" w:rsidRDefault="00BE0813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ANOTACE: </w:t>
            </w:r>
          </w:p>
          <w:p w:rsidR="00BE0813" w:rsidRPr="00BE0813" w:rsidRDefault="009C586E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BE0813" w:rsidRPr="00BE0813">
              <w:rPr>
                <w:rFonts w:ascii="Arial" w:hAnsi="Arial" w:cs="Arial"/>
                <w:sz w:val="24"/>
                <w:szCs w:val="24"/>
              </w:rPr>
              <w:t xml:space="preserve">. ročník, vyučovací předmět: </w:t>
            </w:r>
            <w:r w:rsidR="00B10818">
              <w:rPr>
                <w:rFonts w:ascii="Arial" w:hAnsi="Arial" w:cs="Arial"/>
                <w:sz w:val="24"/>
                <w:szCs w:val="24"/>
              </w:rPr>
              <w:t>český jazyk</w:t>
            </w:r>
          </w:p>
          <w:p w:rsidR="00651209" w:rsidRDefault="00BE0813" w:rsidP="0065120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51209">
              <w:rPr>
                <w:rFonts w:ascii="Arial" w:hAnsi="Arial" w:cs="Arial"/>
                <w:sz w:val="24"/>
                <w:szCs w:val="24"/>
              </w:rPr>
              <w:t xml:space="preserve">využití literární ukázky v hodině českého jazyka, propojení jazykové, literární </w:t>
            </w:r>
          </w:p>
          <w:p w:rsidR="00BE0813" w:rsidRPr="001C73EF" w:rsidRDefault="00651209" w:rsidP="0065120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slohové složky jazyka, složitější souvětí (interpunkce, spojovací výrazy, graf souvětí, druh souvětí, významové poměry mezi větami hlavními, druh vedlejších vět), život a dílo Václava Havla, práce s</w:t>
            </w:r>
            <w:r w:rsidR="00D4377B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 xml:space="preserve"> SCS </w:t>
            </w:r>
          </w:p>
        </w:tc>
      </w:tr>
    </w:tbl>
    <w:p w:rsidR="00716CC4" w:rsidRDefault="00E62D87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</w:t>
      </w:r>
      <w:r>
        <w:rPr>
          <w:noProof/>
          <w:lang w:eastAsia="cs-CZ"/>
        </w:rPr>
        <w:drawing>
          <wp:inline distT="0" distB="0" distL="0" distR="0" wp14:anchorId="663E28D4" wp14:editId="79B12E32">
            <wp:extent cx="3267075" cy="855859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55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6CC4" w:rsidRDefault="00356656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C72B71" wp14:editId="3ADA742E">
                <wp:simplePos x="0" y="0"/>
                <wp:positionH relativeFrom="column">
                  <wp:posOffset>-26035</wp:posOffset>
                </wp:positionH>
                <wp:positionV relativeFrom="paragraph">
                  <wp:posOffset>151765</wp:posOffset>
                </wp:positionV>
                <wp:extent cx="6419850" cy="1276350"/>
                <wp:effectExtent l="0" t="0" r="19050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Default="00E62D87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Metodické pokyny</w:t>
                            </w:r>
                          </w:p>
                          <w:p w:rsidR="00E62D87" w:rsidRPr="006B1516" w:rsidRDefault="004551F4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Úkoly</w:t>
                            </w:r>
                            <w:r w:rsidR="00972CF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D4377B">
                              <w:rPr>
                                <w:rFonts w:ascii="Arial" w:hAnsi="Arial" w:cs="Arial"/>
                              </w:rPr>
                              <w:t xml:space="preserve">z části </w:t>
                            </w:r>
                            <w:r w:rsidR="00D4377B" w:rsidRPr="00D4377B">
                              <w:rPr>
                                <w:rFonts w:ascii="Arial" w:hAnsi="Arial" w:cs="Arial"/>
                                <w:b/>
                              </w:rPr>
                              <w:t>Z hodiny jazykové výchovy</w:t>
                            </w:r>
                            <w:r w:rsidR="00D4377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72CF7">
                              <w:rPr>
                                <w:rFonts w:ascii="Arial" w:hAnsi="Arial" w:cs="Arial"/>
                              </w:rPr>
                              <w:t>lze použít jako samostatnou</w:t>
                            </w:r>
                            <w:r w:rsidR="00C67D87">
                              <w:rPr>
                                <w:rFonts w:ascii="Arial" w:hAnsi="Arial" w:cs="Arial"/>
                              </w:rPr>
                              <w:t xml:space="preserve"> individuální práci. </w:t>
                            </w:r>
                            <w:r w:rsidR="00D4377B"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="00C67D87">
                              <w:rPr>
                                <w:rFonts w:ascii="Arial" w:hAnsi="Arial" w:cs="Arial"/>
                              </w:rPr>
                              <w:t>alší části určeny i pro práci ve skupině.</w:t>
                            </w:r>
                            <w:r w:rsidR="00B1112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C67D87">
                              <w:rPr>
                                <w:rFonts w:ascii="Arial" w:hAnsi="Arial" w:cs="Arial"/>
                              </w:rPr>
                              <w:t>Č</w:t>
                            </w:r>
                            <w:r w:rsidR="00C67D87" w:rsidRPr="00C67D87">
                              <w:rPr>
                                <w:rFonts w:ascii="Arial" w:hAnsi="Arial" w:cs="Arial"/>
                              </w:rPr>
                              <w:t xml:space="preserve">ást </w:t>
                            </w:r>
                            <w:r w:rsidRPr="004551F4">
                              <w:rPr>
                                <w:rFonts w:ascii="Arial" w:hAnsi="Arial" w:cs="Arial"/>
                                <w:b/>
                              </w:rPr>
                              <w:t>Do hodiny slohu</w:t>
                            </w:r>
                            <w:r w:rsidR="00C67D87" w:rsidRPr="00C67D87">
                              <w:rPr>
                                <w:rFonts w:ascii="Arial" w:hAnsi="Arial" w:cs="Arial"/>
                              </w:rPr>
                              <w:t xml:space="preserve"> lze zadat </w:t>
                            </w:r>
                            <w:r w:rsidR="00C67D87">
                              <w:rPr>
                                <w:rFonts w:ascii="Arial" w:hAnsi="Arial" w:cs="Arial"/>
                              </w:rPr>
                              <w:t>jako</w:t>
                            </w:r>
                            <w:r w:rsidR="00C67D87" w:rsidRPr="00C67D87">
                              <w:rPr>
                                <w:rFonts w:ascii="Arial" w:hAnsi="Arial" w:cs="Arial"/>
                              </w:rPr>
                              <w:t xml:space="preserve"> domácí samostatnou práci.</w:t>
                            </w:r>
                          </w:p>
                          <w:p w:rsidR="00651209" w:rsidRDefault="00E62D87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Cíl</w:t>
                            </w:r>
                          </w:p>
                          <w:p w:rsidR="00E62D87" w:rsidRDefault="00651209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</w:t>
                            </w:r>
                            <w:r w:rsidRPr="00651209">
                              <w:rPr>
                                <w:rFonts w:ascii="Arial" w:hAnsi="Arial" w:cs="Arial"/>
                              </w:rPr>
                              <w:t>oznávání a chápání složitosti jazyka (jeho skladby), propojení jazykové, literární i slohové výchovy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</w:p>
                          <w:p w:rsidR="00E62D87" w:rsidRDefault="00E62D87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H</w:t>
                            </w: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odnocen</w:t>
                            </w:r>
                            <w:r w:rsidR="00D4377B">
                              <w:rPr>
                                <w:rFonts w:ascii="Arial" w:hAnsi="Arial" w:cs="Arial"/>
                                <w:b/>
                              </w:rPr>
                              <w:t>í, sebehodnocen</w:t>
                            </w: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í</w:t>
                            </w:r>
                          </w:p>
                          <w:p w:rsidR="00972CF7" w:rsidRPr="00C67D87" w:rsidRDefault="00A150FD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Část </w:t>
                            </w:r>
                            <w:r w:rsidR="00C67D87" w:rsidRPr="00C67D8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C67D87" w:rsidRPr="00651209">
                              <w:rPr>
                                <w:rFonts w:ascii="Arial" w:hAnsi="Arial" w:cs="Arial"/>
                                <w:b/>
                              </w:rPr>
                              <w:t>Z hodiny jazykové výchovy</w:t>
                            </w:r>
                            <w:r w:rsidR="00C67D87" w:rsidRPr="00C67D8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C67D87">
                              <w:rPr>
                                <w:rFonts w:ascii="Arial" w:hAnsi="Arial" w:cs="Arial"/>
                              </w:rPr>
                              <w:t>určena ke</w:t>
                            </w:r>
                            <w:r w:rsidR="00C67D87" w:rsidRPr="00C67D87">
                              <w:rPr>
                                <w:rFonts w:ascii="Arial" w:hAnsi="Arial" w:cs="Arial"/>
                              </w:rPr>
                              <w:t xml:space="preserve"> klasifik</w:t>
                            </w:r>
                            <w:r w:rsidR="00C67D87">
                              <w:rPr>
                                <w:rFonts w:ascii="Arial" w:hAnsi="Arial" w:cs="Arial"/>
                              </w:rPr>
                              <w:t>aci.</w:t>
                            </w:r>
                            <w:r w:rsidR="00C67D87" w:rsidRPr="00C67D8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E62D87" w:rsidRPr="008D7772" w:rsidRDefault="00E62D87" w:rsidP="002B5194">
                            <w:pPr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6" type="#_x0000_t202" style="position:absolute;margin-left:-2.05pt;margin-top:11.95pt;width:505.5pt;height:100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9PimgIAALoFAAAOAAAAZHJzL2Uyb0RvYy54bWysVMtu2zAQvBfoPxC8N7Jd52VEDtwEKQoE&#10;SdCkyJmmqFgIxWVJ2pL7R/2O/liHlOw4j0uKXiSSOzvcHe7uyWlba7ZSzldkcj7cG3CmjKSiMg85&#10;/3F38emIMx+EKYQmo3K+Vp6fTj9+OGnsRI1oQbpQjoHE+Eljc74IwU6yzMuFqoXfI6sMjCW5WgRs&#10;3UNWONGAvdbZaDA4yBpyhXUklfc4Pe+MfJr4y1LJcF2WXgWmc47YQvq69J3HbzY9EZMHJ+yikn0Y&#10;4h+iqEVlcOmW6lwEwZauekVVV9KRpzLsSaozKstKqpQDshkOXmRzuxBWpVwgjrdbmfz/o5VXqxvH&#10;qgJvN+TMiBpvdKfaQKs/v5klrRjOIVJj/QTYWwt0aL9QC4fNucdhzL0tXR3/yIrBDrnXW4lBySQO&#10;D8bD46N9mCRsw9HhwWdswJ89uVvnw1dFNYuLnDu8YZJWrC596KAbSLzNk66Ki0rrtIl1o860YyuB&#10;F9chBQnyZyhtWINQ4tWvGCL11n+uhXzsw9thAJ820VOlCuvDihJ1UqRVWGsVMdp8VyUUToq8EaOQ&#10;UpltnAkdUSUyeo9jj3+K6j3OXR7wSDeTCVvnujLkOpWeS1s8bqQtOzzecCfvuAztvO1LZ07FGpXj&#10;qGtAb+VFBaEvhQ83wqHjUBGYIuEan1ITXof6FWcLcr/eOo94NAKsnDXo4Jz7n0vhFGf6m0GLHA/H&#10;49jyaTPePxxh43Yt812LWdZnhJJBFyC6tIz4oDfL0lF9j2Ezi7fCJIzE3TkPm+VZ6OYKhpVUs1kC&#10;ocmtCJfm1spIHeWNBXbX3gtn+wIP6I0r2vS6mLyo8w4bPQ3NloHKKjVBFLhTtRceAyK1UT/M4gTa&#10;3SfU08id/gUAAP//AwBQSwMEFAAGAAgAAAAhAO6BsQ/cAAAACgEAAA8AAABkcnMvZG93bnJldi54&#10;bWxMj8FOwzAQRO9I/IO1lbi1TkOFkhCnAlS4cKIgztvYta3GdmS7afh7tie47e6MZt6229kNbFIx&#10;2eAFrFcFMOX7IK3XAr4+X5cVsJTRSxyCVwJ+VIJtd3vTYiPDxX+oaZ81oxCfGhRgch4bzlNvlMO0&#10;CqPypB1DdJhpjZrLiBcKdwMvi+KBO7SeGgyO6sWo/rQ/OwG7Z13rvsJodpW0dpq/j+/6TYi7xfz0&#10;CCyrOf+Z4YpP6NAR0yGcvUxsELDcrMkpoLyvgV11aqPpQJdyUwPvWv7/he4XAAD//wMAUEsBAi0A&#10;FAAGAAgAAAAhALaDOJL+AAAA4QEAABMAAAAAAAAAAAAAAAAAAAAAAFtDb250ZW50X1R5cGVzXS54&#10;bWxQSwECLQAUAAYACAAAACEAOP0h/9YAAACUAQAACwAAAAAAAAAAAAAAAAAvAQAAX3JlbHMvLnJl&#10;bHNQSwECLQAUAAYACAAAACEAQPfT4poCAAC6BQAADgAAAAAAAAAAAAAAAAAuAgAAZHJzL2Uyb0Rv&#10;Yy54bWxQSwECLQAUAAYACAAAACEA7oGxD9wAAAAKAQAADwAAAAAAAAAAAAAAAAD0BAAAZHJzL2Rv&#10;d25yZXYueG1sUEsFBgAAAAAEAAQA8wAAAP0FAAAAAA==&#10;" fillcolor="white [3201]" strokeweight=".5pt">
                <v:textbox>
                  <w:txbxContent>
                    <w:p w:rsidR="00E62D87" w:rsidRDefault="00E62D87" w:rsidP="002B5194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Metodické pokyny</w:t>
                      </w:r>
                    </w:p>
                    <w:p w:rsidR="00E62D87" w:rsidRPr="006B1516" w:rsidRDefault="004551F4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Úkoly</w:t>
                      </w:r>
                      <w:r w:rsidR="00972CF7">
                        <w:rPr>
                          <w:rFonts w:ascii="Arial" w:hAnsi="Arial" w:cs="Arial"/>
                        </w:rPr>
                        <w:t xml:space="preserve"> </w:t>
                      </w:r>
                      <w:r w:rsidR="00D4377B">
                        <w:rPr>
                          <w:rFonts w:ascii="Arial" w:hAnsi="Arial" w:cs="Arial"/>
                        </w:rPr>
                        <w:t xml:space="preserve">z části </w:t>
                      </w:r>
                      <w:r w:rsidR="00D4377B" w:rsidRPr="00D4377B">
                        <w:rPr>
                          <w:rFonts w:ascii="Arial" w:hAnsi="Arial" w:cs="Arial"/>
                          <w:b/>
                        </w:rPr>
                        <w:t>Z hodiny jazykové výchovy</w:t>
                      </w:r>
                      <w:r w:rsidR="00D4377B">
                        <w:rPr>
                          <w:rFonts w:ascii="Arial" w:hAnsi="Arial" w:cs="Arial"/>
                        </w:rPr>
                        <w:t xml:space="preserve"> </w:t>
                      </w:r>
                      <w:r w:rsidR="00972CF7">
                        <w:rPr>
                          <w:rFonts w:ascii="Arial" w:hAnsi="Arial" w:cs="Arial"/>
                        </w:rPr>
                        <w:t>lze použít jako samostatnou</w:t>
                      </w:r>
                      <w:r w:rsidR="00C67D87">
                        <w:rPr>
                          <w:rFonts w:ascii="Arial" w:hAnsi="Arial" w:cs="Arial"/>
                        </w:rPr>
                        <w:t xml:space="preserve"> individuální práci. </w:t>
                      </w:r>
                      <w:r w:rsidR="00D4377B">
                        <w:rPr>
                          <w:rFonts w:ascii="Arial" w:hAnsi="Arial" w:cs="Arial"/>
                        </w:rPr>
                        <w:t>D</w:t>
                      </w:r>
                      <w:r w:rsidR="00C67D87">
                        <w:rPr>
                          <w:rFonts w:ascii="Arial" w:hAnsi="Arial" w:cs="Arial"/>
                        </w:rPr>
                        <w:t>alší části určeny i pro práci ve skupině.</w:t>
                      </w:r>
                      <w:r w:rsidR="00B11124">
                        <w:rPr>
                          <w:rFonts w:ascii="Arial" w:hAnsi="Arial" w:cs="Arial"/>
                        </w:rPr>
                        <w:t xml:space="preserve"> </w:t>
                      </w:r>
                      <w:r w:rsidR="00C67D87">
                        <w:rPr>
                          <w:rFonts w:ascii="Arial" w:hAnsi="Arial" w:cs="Arial"/>
                        </w:rPr>
                        <w:t>Č</w:t>
                      </w:r>
                      <w:r w:rsidR="00C67D87" w:rsidRPr="00C67D87">
                        <w:rPr>
                          <w:rFonts w:ascii="Arial" w:hAnsi="Arial" w:cs="Arial"/>
                        </w:rPr>
                        <w:t xml:space="preserve">ást </w:t>
                      </w:r>
                      <w:r w:rsidRPr="004551F4">
                        <w:rPr>
                          <w:rFonts w:ascii="Arial" w:hAnsi="Arial" w:cs="Arial"/>
                          <w:b/>
                        </w:rPr>
                        <w:t>Do hodiny slohu</w:t>
                      </w:r>
                      <w:r w:rsidR="00C67D87" w:rsidRPr="00C67D87">
                        <w:rPr>
                          <w:rFonts w:ascii="Arial" w:hAnsi="Arial" w:cs="Arial"/>
                        </w:rPr>
                        <w:t xml:space="preserve"> lze zadat </w:t>
                      </w:r>
                      <w:r w:rsidR="00C67D87">
                        <w:rPr>
                          <w:rFonts w:ascii="Arial" w:hAnsi="Arial" w:cs="Arial"/>
                        </w:rPr>
                        <w:t>jako</w:t>
                      </w:r>
                      <w:r w:rsidR="00C67D87" w:rsidRPr="00C67D87">
                        <w:rPr>
                          <w:rFonts w:ascii="Arial" w:hAnsi="Arial" w:cs="Arial"/>
                        </w:rPr>
                        <w:t xml:space="preserve"> domácí samostatnou práci.</w:t>
                      </w:r>
                    </w:p>
                    <w:p w:rsidR="00651209" w:rsidRDefault="00E62D87" w:rsidP="002B5194">
                      <w:pPr>
                        <w:pStyle w:val="Bezmezer"/>
                        <w:shd w:val="clear" w:color="auto" w:fill="F2F2F2" w:themeFill="background1" w:themeFillShade="F2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Cíl</w:t>
                      </w:r>
                    </w:p>
                    <w:p w:rsidR="00E62D87" w:rsidRDefault="00651209" w:rsidP="002B5194">
                      <w:pPr>
                        <w:pStyle w:val="Bezmezer"/>
                        <w:shd w:val="clear" w:color="auto" w:fill="F2F2F2" w:themeFill="background1" w:themeFillShade="F2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</w:rPr>
                        <w:t>P</w:t>
                      </w:r>
                      <w:r w:rsidRPr="00651209">
                        <w:rPr>
                          <w:rFonts w:ascii="Arial" w:hAnsi="Arial" w:cs="Arial"/>
                        </w:rPr>
                        <w:t>oznávání a chápání složitosti jazyka (jeho skladby), propojení jazykové, literární i slohové výchovy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</w:p>
                    <w:p w:rsidR="00E62D87" w:rsidRDefault="00E62D87" w:rsidP="002B5194">
                      <w:pPr>
                        <w:pStyle w:val="Bezmezer"/>
                        <w:shd w:val="clear" w:color="auto" w:fill="F2F2F2" w:themeFill="background1" w:themeFillShade="F2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H</w:t>
                      </w:r>
                      <w:r w:rsidRPr="002D24AE">
                        <w:rPr>
                          <w:rFonts w:ascii="Arial" w:hAnsi="Arial" w:cs="Arial"/>
                          <w:b/>
                        </w:rPr>
                        <w:t>odnocen</w:t>
                      </w:r>
                      <w:r w:rsidR="00D4377B">
                        <w:rPr>
                          <w:rFonts w:ascii="Arial" w:hAnsi="Arial" w:cs="Arial"/>
                          <w:b/>
                        </w:rPr>
                        <w:t>í, sebehodnocen</w:t>
                      </w:r>
                      <w:r w:rsidRPr="002D24AE">
                        <w:rPr>
                          <w:rFonts w:ascii="Arial" w:hAnsi="Arial" w:cs="Arial"/>
                          <w:b/>
                        </w:rPr>
                        <w:t>í</w:t>
                      </w:r>
                    </w:p>
                    <w:p w:rsidR="00972CF7" w:rsidRPr="00C67D87" w:rsidRDefault="00A150FD" w:rsidP="002B5194">
                      <w:pPr>
                        <w:pStyle w:val="Bezmezer"/>
                        <w:shd w:val="clear" w:color="auto" w:fill="F2F2F2" w:themeFill="background1" w:themeFillShade="F2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Část </w:t>
                      </w:r>
                      <w:r w:rsidR="00C67D87" w:rsidRPr="00C67D87">
                        <w:rPr>
                          <w:rFonts w:ascii="Arial" w:hAnsi="Arial" w:cs="Arial"/>
                        </w:rPr>
                        <w:t xml:space="preserve"> </w:t>
                      </w:r>
                      <w:r w:rsidR="00C67D87" w:rsidRPr="00651209">
                        <w:rPr>
                          <w:rFonts w:ascii="Arial" w:hAnsi="Arial" w:cs="Arial"/>
                          <w:b/>
                        </w:rPr>
                        <w:t>Z hodiny jazykové výchovy</w:t>
                      </w:r>
                      <w:r w:rsidR="00C67D87" w:rsidRPr="00C67D87">
                        <w:rPr>
                          <w:rFonts w:ascii="Arial" w:hAnsi="Arial" w:cs="Arial"/>
                        </w:rPr>
                        <w:t xml:space="preserve"> </w:t>
                      </w:r>
                      <w:r w:rsidR="00C67D87">
                        <w:rPr>
                          <w:rFonts w:ascii="Arial" w:hAnsi="Arial" w:cs="Arial"/>
                        </w:rPr>
                        <w:t>určena ke</w:t>
                      </w:r>
                      <w:r w:rsidR="00C67D87" w:rsidRPr="00C67D87">
                        <w:rPr>
                          <w:rFonts w:ascii="Arial" w:hAnsi="Arial" w:cs="Arial"/>
                        </w:rPr>
                        <w:t xml:space="preserve"> klasifik</w:t>
                      </w:r>
                      <w:r w:rsidR="00C67D87">
                        <w:rPr>
                          <w:rFonts w:ascii="Arial" w:hAnsi="Arial" w:cs="Arial"/>
                        </w:rPr>
                        <w:t>aci.</w:t>
                      </w:r>
                      <w:r w:rsidR="00C67D87" w:rsidRPr="00C67D87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E62D87" w:rsidRPr="008D7772" w:rsidRDefault="00E62D87" w:rsidP="002B5194">
                      <w:pPr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6CC4">
        <w:rPr>
          <w:noProof/>
          <w:lang w:eastAsia="cs-CZ"/>
        </w:rPr>
        <w:t xml:space="preserve">                                    </w:t>
      </w:r>
      <w:bookmarkStart w:id="0" w:name="_GoBack"/>
      <w:bookmarkEnd w:id="0"/>
      <w:r w:rsidR="00716CC4">
        <w:rPr>
          <w:noProof/>
          <w:lang w:eastAsia="cs-CZ"/>
        </w:rPr>
        <w:t xml:space="preserve">                </w:t>
      </w:r>
      <w:r w:rsidR="00BE0813">
        <w:rPr>
          <w:noProof/>
          <w:lang w:eastAsia="cs-CZ"/>
        </w:rPr>
        <w:t xml:space="preserve">   </w:t>
      </w:r>
    </w:p>
    <w:p w:rsidR="006B1516" w:rsidRDefault="00BE0813" w:rsidP="00716CC4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</w:t>
      </w:r>
      <w:r w:rsidR="00716CC4">
        <w:rPr>
          <w:noProof/>
          <w:lang w:eastAsia="cs-CZ"/>
        </w:rPr>
        <w:t xml:space="preserve">                                           </w:t>
      </w:r>
      <w:r>
        <w:rPr>
          <w:noProof/>
          <w:lang w:eastAsia="cs-CZ"/>
        </w:rPr>
        <w:t xml:space="preserve">   </w:t>
      </w:r>
    </w:p>
    <w:p w:rsidR="006B1516" w:rsidRDefault="006B1516">
      <w:pPr>
        <w:rPr>
          <w:noProof/>
          <w:lang w:eastAsia="cs-CZ"/>
        </w:rPr>
      </w:pPr>
    </w:p>
    <w:p w:rsidR="006B1516" w:rsidRDefault="006B1516">
      <w:pPr>
        <w:rPr>
          <w:noProof/>
          <w:lang w:eastAsia="cs-CZ"/>
        </w:rPr>
      </w:pPr>
    </w:p>
    <w:p w:rsidR="0015479A" w:rsidRPr="00A150FD" w:rsidRDefault="00A150FD" w:rsidP="0015479A">
      <w:pPr>
        <w:rPr>
          <w:sz w:val="28"/>
          <w:szCs w:val="28"/>
        </w:rPr>
      </w:pPr>
      <w:r>
        <w:rPr>
          <w:noProof/>
          <w:lang w:eastAsia="cs-CZ"/>
        </w:rPr>
        <w:t xml:space="preserve">                          </w:t>
      </w:r>
    </w:p>
    <w:p w:rsidR="00356656" w:rsidRDefault="00D4377B" w:rsidP="0015479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078E8CE" wp14:editId="2987E285">
                <wp:simplePos x="0" y="0"/>
                <wp:positionH relativeFrom="column">
                  <wp:posOffset>5269865</wp:posOffset>
                </wp:positionH>
                <wp:positionV relativeFrom="paragraph">
                  <wp:posOffset>-128270</wp:posOffset>
                </wp:positionV>
                <wp:extent cx="1176655" cy="8989060"/>
                <wp:effectExtent l="0" t="0" r="23495" b="2159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6655" cy="8989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7D87" w:rsidRDefault="00C67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67D87" w:rsidRDefault="00C67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67D87" w:rsidRDefault="00C67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67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četba textu</w:t>
                            </w: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150FD" w:rsidRDefault="00A150FD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interpunkce</w:t>
                            </w:r>
                          </w:p>
                          <w:p w:rsidR="0015479A" w:rsidRDefault="00C80811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významové poměry</w:t>
                            </w:r>
                          </w:p>
                          <w:p w:rsidR="0015479A" w:rsidRDefault="0015479A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graf souvětí</w:t>
                            </w:r>
                          </w:p>
                          <w:p w:rsidR="0015479A" w:rsidRDefault="0015479A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spojovací výrazy</w:t>
                            </w:r>
                          </w:p>
                          <w:p w:rsidR="0015479A" w:rsidRPr="00B44EF8" w:rsidRDefault="0015479A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Pr="00B44EF8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62D87" w:rsidRDefault="00E62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6159AB" w:rsidRDefault="006159AB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C67D8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Slovník cizích slov</w:t>
                            </w:r>
                          </w:p>
                          <w:p w:rsidR="00DD4CAC" w:rsidRDefault="00DD4CAC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Default="00DD4CAC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72CF7" w:rsidRDefault="00972CF7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D4CAC" w:rsidRPr="00FF20FB" w:rsidRDefault="00DD4CAC" w:rsidP="00816805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27" type="#_x0000_t202" style="position:absolute;margin-left:414.95pt;margin-top:-10.1pt;width:92.65pt;height:707.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2xWoQIAAMEFAAAOAAAAZHJzL2Uyb0RvYy54bWysVFFPGzEMfp+0/xDlfVwLtJSKK+pATJMQ&#10;oMHEc5pLaEQSZ0nau+4f7Xfsj83JXY+W8cK0lzs7/uzYX2yfnTdGk7XwQYEt6fBgQImwHCpln0r6&#10;/eHq04SSEJmtmAYrSroRgZ7PPn44q91UHMISdCU8wSA2TGtX0mWMbloUgS+FYeEAnLBolOANi6j6&#10;p6LyrMboRheHg8G4qMFXzgMXIeDpZWuksxxfSsHjrZRBRKJLirnF/PX5u0jfYnbGpk+euaXiXRrs&#10;H7IwTFm8tA91ySIjK6/+CmUU9xBAxgMOpgApFRe5BqxmOHhVzf2SOZFrQXKC62kK/y8sv1nfeaKq&#10;kh4NKbHM4Bs9iCbC+vcv4kALgudIUu3CFLH3DtGx+QwNPvb2POBhqr2R3qQ/VkXQjnRveooxJOHJ&#10;aXgyHo9GlHC0TU4np4NxfoTixd35EL8IMCQJJfX4hplatr4OEVNB6BaSbgugVXWltM5K6htxoT1Z&#10;M3xxHXOS6LGH0pbUJR0fjQY58J4the79F5rx51TmfgTUtE3XidxhXVqJopaKLMWNFgmj7TchkeHM&#10;yBs5Ms6F7fPM6ISSWNF7HDv8S1bvcW7rQI98M9jYOxtlwbcs7VNbPW+plS0eSdqpO4mxWTS5tfpO&#10;WUC1wQby0M5hcPxKId/XLMQ75nHwsGdwmcRb/EgN+EjQSZQswf986zzhcR7QSkmNg1zS8GPFvKBE&#10;f7U4KafD4+M0+Vk5Hp0couJ3LYtdi12ZC8DOwWHA7LKY8FFvRenBPOLOmadb0cQsx7tLGrfiRWzX&#10;C+4sLubzDMJZdyxe23vHU+jEcuqzh+aRedf1ecQRuYHtyLPpq3ZvscnTwnwVQao8C4nnltWOf9wT&#10;uV27nZYW0a6eUS+bd/YHAAD//wMAUEsDBBQABgAIAAAAIQBNNPCG3wAAAA0BAAAPAAAAZHJzL2Rv&#10;d25yZXYueG1sTI/BTsMwDIbvSLxDZCRuW7LCUFuaToAGF04biHPWeElEk1RN1pW3xzvB7bf86ffn&#10;ZjP7nk04JheDhNVSAMPQRe2CkfD58boogaWsglZ9DCjhBxNs2uurRtU6nsMOp302jEpCqpUEm/NQ&#10;c546i16lZRww0O4YR68yjaPhelRnKvc9L4R44F65QBesGvDFYve9P3kJ22dTma5Uo92W2rlp/jq+&#10;mzcpb2/mp0dgGef8B8NFn9ShJadDPAWdWC+hLKqKUAmLQhTALoRYrSkdKN1V63vgbcP/f9H+AgAA&#10;//8DAFBLAQItABQABgAIAAAAIQC2gziS/gAAAOEBAAATAAAAAAAAAAAAAAAAAAAAAABbQ29udGVu&#10;dF9UeXBlc10ueG1sUEsBAi0AFAAGAAgAAAAhADj9If/WAAAAlAEAAAsAAAAAAAAAAAAAAAAALwEA&#10;AF9yZWxzLy5yZWxzUEsBAi0AFAAGAAgAAAAhAL4vbFahAgAAwQUAAA4AAAAAAAAAAAAAAAAALgIA&#10;AGRycy9lMm9Eb2MueG1sUEsBAi0AFAAGAAgAAAAhAE008IbfAAAADQEAAA8AAAAAAAAAAAAAAAAA&#10;+wQAAGRycy9kb3ducmV2LnhtbFBLBQYAAAAABAAEAPMAAAAHBgAAAAA=&#10;" fillcolor="white [3201]" strokeweight=".5pt">
                <v:textbox>
                  <w:txbxContent>
                    <w:p w:rsidR="00C67D87" w:rsidRDefault="00C67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67D87" w:rsidRDefault="00C67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67D87" w:rsidRDefault="00C67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67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četba textu</w:t>
                      </w: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150FD" w:rsidRDefault="00A150FD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interpunkce</w:t>
                      </w:r>
                    </w:p>
                    <w:p w:rsidR="0015479A" w:rsidRDefault="00C80811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významové poměry</w:t>
                      </w:r>
                    </w:p>
                    <w:p w:rsidR="0015479A" w:rsidRDefault="0015479A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graf souvětí</w:t>
                      </w:r>
                    </w:p>
                    <w:p w:rsidR="0015479A" w:rsidRDefault="0015479A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spojovací výrazy</w:t>
                      </w:r>
                    </w:p>
                    <w:p w:rsidR="0015479A" w:rsidRPr="00B44EF8" w:rsidRDefault="0015479A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Pr="00B44EF8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62D87" w:rsidRDefault="00E62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6159AB" w:rsidRDefault="006159AB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C67D8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Slovník cizích slov</w:t>
                      </w:r>
                    </w:p>
                    <w:p w:rsidR="00DD4CAC" w:rsidRDefault="00DD4CAC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Default="00DD4CAC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72CF7" w:rsidRDefault="00972CF7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D4CAC" w:rsidRPr="00FF20FB" w:rsidRDefault="00DD4CAC" w:rsidP="00816805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AA454A" wp14:editId="1F30DC1C">
                <wp:simplePos x="0" y="0"/>
                <wp:positionH relativeFrom="column">
                  <wp:posOffset>-26035</wp:posOffset>
                </wp:positionH>
                <wp:positionV relativeFrom="paragraph">
                  <wp:posOffset>-128270</wp:posOffset>
                </wp:positionV>
                <wp:extent cx="5295900" cy="333375"/>
                <wp:effectExtent l="0" t="0" r="19050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9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D87" w:rsidRPr="00B44EF8" w:rsidRDefault="00C80811" w:rsidP="00C80811">
                            <w:pPr>
                              <w:pStyle w:val="Bezmezer"/>
                              <w:shd w:val="clear" w:color="auto" w:fill="FDE9D9" w:themeFill="accent6" w:themeFillTint="33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Z HODINY JAZYKOVÉ VÝCHOVY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-2.05pt;margin-top:-10.1pt;width:417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4iUngIAAL4FAAAOAAAAZHJzL2Uyb0RvYy54bWysVMFOGzEQvVfqP1i+l01CAiVig1JQqkoR&#10;oELF2fHaiYXtcW0nu+kf8R39sY69mxAoF6ruwTv2vBnPPM/M+UVjNNkIHxTYkvaPepQIy6FSdlnS&#10;H/ezT58pCZHZimmwoqRbEejF5OOH89qNxQBWoCvhCTqxYVy7kq5idOOiCHwlDAtH4IRFpQRvWMSt&#10;XxaVZzV6N7oY9HonRQ2+ch64CAFPr1olnWT/Ugoeb6QMIhJdUowt5tXndZHWYnLOxkvP3ErxLgz2&#10;D1EYpixeund1xSIja6/+cmUU9xBAxiMOpgApFRc5B8ym33uVzd2KOZFzQXKC29MU/p9bfr259URV&#10;+HaUWGbwie5FE2Hz+4k40IL0E0W1C2NE3jnExuYLNAnenQc8TJk30pv0x5wI6pHs7Z5g9Eg4Ho4G&#10;Z6OzHqo46o7xOx0lN8WztfMhfhVgSBJK6vEBM69sMw+xhe4g6bIAWlUzpXXepKIRl9qTDcPn1jHH&#10;iM5foLQldUlPjke97PiFLrne2y80449deAco9Kdtuk7k8urCSgy1TGQpbrVIGG2/C4n0ZkLeiJFx&#10;Luw+zoxOKIkZvcewwz9H9R7jNg+0yDeDjXtjoyz4lqWX1FaPO2pli8c3PMg7ibFZNLmuBrtCWUC1&#10;xfrx0DZhcHymkO85C/GWeew6rAucJPEGF6kBHwk6iZIV+F9vnSc8NgNqKamxi0safq6ZF5Tobxbb&#10;5Kw/HKa2z5vh6HSAG3+oWRxq7NpcAlYOtgJGl8WEj3onSg/mAQfONN2KKmY53l3SuBMvYztbcGBx&#10;MZ1mEDa6Y3Fu7xxPrhPLqc7umwfmXVfnETvkGnb9zsavyr3FJksL03UEqXIvJJ5bVjv+cUjkbuoG&#10;WppCh/uMeh67kz8AAAD//wMAUEsDBBQABgAIAAAAIQCbGJaT3QAAAAkBAAAPAAAAZHJzL2Rvd25y&#10;ZXYueG1sTI/BTsMwDIbvSHuHyJO4bek6hNrSdAI0uHBiQ5yzxksimqRKsq68PeYEJ8vyp9/f3+5m&#10;N7AJY7LBC9isC2Do+6Cs1wI+ji+rCljK0is5BI8CvjHBrlvctLJR4erfcTpkzSjEp0YKMDmPDeep&#10;N+hkWocRPd3OITqZaY2aqyivFO4GXhbFPXfSevpg5IjPBvuvw8UJ2D/pWveVjGZfKWun+fP8pl+F&#10;uF3Ojw/AMs75D4ZffVKHjpxO4eJVYoOA1d2GSJplUQIjoCrrGthJwLbcAu9a/r9B9wMAAP//AwBQ&#10;SwECLQAUAAYACAAAACEAtoM4kv4AAADhAQAAEwAAAAAAAAAAAAAAAAAAAAAAW0NvbnRlbnRfVHlw&#10;ZXNdLnhtbFBLAQItABQABgAIAAAAIQA4/SH/1gAAAJQBAAALAAAAAAAAAAAAAAAAAC8BAABfcmVs&#10;cy8ucmVsc1BLAQItABQABgAIAAAAIQCCz4iUngIAAL4FAAAOAAAAAAAAAAAAAAAAAC4CAABkcnMv&#10;ZTJvRG9jLnhtbFBLAQItABQABgAIAAAAIQCbGJaT3QAAAAkBAAAPAAAAAAAAAAAAAAAAAPgEAABk&#10;cnMvZG93bnJldi54bWxQSwUGAAAAAAQABADzAAAAAgYAAAAA&#10;" fillcolor="white [3201]" strokeweight=".5pt">
                <v:textbox>
                  <w:txbxContent>
                    <w:p w:rsidR="00E62D87" w:rsidRPr="00B44EF8" w:rsidRDefault="00C80811" w:rsidP="00C80811">
                      <w:pPr>
                        <w:pStyle w:val="Bezmezer"/>
                        <w:shd w:val="clear" w:color="auto" w:fill="FDE9D9" w:themeFill="accent6" w:themeFillTint="33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Z HODINY JAZYKOVÉ VÝCHOVY</w:t>
                      </w:r>
                    </w:p>
                  </w:txbxContent>
                </v:textbox>
              </v:shape>
            </w:pict>
          </mc:Fallback>
        </mc:AlternateContent>
      </w:r>
    </w:p>
    <w:p w:rsidR="00356656" w:rsidRDefault="00356656" w:rsidP="0015479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468E2" w:rsidRPr="00807C78" w:rsidRDefault="008446BD" w:rsidP="0015479A">
      <w:pPr>
        <w:spacing w:after="0" w:line="240" w:lineRule="auto"/>
        <w:rPr>
          <w:rFonts w:ascii="Arial" w:hAnsi="Arial" w:cs="Arial"/>
          <w:i/>
        </w:rPr>
      </w:pPr>
      <w:r w:rsidRPr="00807C78">
        <w:rPr>
          <w:rFonts w:ascii="Arial" w:hAnsi="Arial" w:cs="Arial"/>
          <w:b/>
        </w:rPr>
        <w:t>Zálesák</w:t>
      </w:r>
      <w:r w:rsidR="00C80811" w:rsidRPr="00807C78">
        <w:rPr>
          <w:rFonts w:ascii="Arial" w:hAnsi="Arial" w:cs="Arial"/>
          <w:b/>
        </w:rPr>
        <w:t xml:space="preserve"> </w:t>
      </w:r>
      <w:r w:rsidR="00807C78">
        <w:rPr>
          <w:rFonts w:ascii="Arial" w:hAnsi="Arial" w:cs="Arial"/>
        </w:rPr>
        <w:t xml:space="preserve">                                                              </w:t>
      </w:r>
      <w:r w:rsidR="00C80811" w:rsidRPr="00807C78">
        <w:rPr>
          <w:rFonts w:ascii="Arial" w:hAnsi="Arial" w:cs="Arial"/>
          <w:i/>
        </w:rPr>
        <w:t xml:space="preserve">(Václav Havel z knihy </w:t>
      </w:r>
      <w:proofErr w:type="spellStart"/>
      <w:r w:rsidR="00C80811" w:rsidRPr="00807C78">
        <w:rPr>
          <w:rFonts w:ascii="Arial" w:hAnsi="Arial" w:cs="Arial"/>
          <w:i/>
        </w:rPr>
        <w:t>Pižďuchové</w:t>
      </w:r>
      <w:proofErr w:type="spellEnd"/>
      <w:r w:rsidR="00C80811" w:rsidRPr="00807C78">
        <w:rPr>
          <w:rFonts w:ascii="Arial" w:hAnsi="Arial" w:cs="Arial"/>
          <w:i/>
        </w:rPr>
        <w:t>)</w:t>
      </w:r>
      <w:r w:rsidR="008E2289" w:rsidRPr="00807C78">
        <w:rPr>
          <w:rFonts w:ascii="Arial" w:hAnsi="Arial" w:cs="Arial"/>
          <w:i/>
        </w:rPr>
        <w:t xml:space="preserve"> </w:t>
      </w:r>
      <w:r w:rsidR="008E2289" w:rsidRPr="00807C78">
        <w:rPr>
          <w:rFonts w:ascii="Arial" w:hAnsi="Arial" w:cs="Arial"/>
          <w:i/>
          <w:vertAlign w:val="superscript"/>
        </w:rPr>
        <w:t>1)</w:t>
      </w:r>
    </w:p>
    <w:p w:rsidR="00356656" w:rsidRPr="00C67D87" w:rsidRDefault="00356656" w:rsidP="0015479A">
      <w:pPr>
        <w:spacing w:after="0" w:line="240" w:lineRule="auto"/>
        <w:rPr>
          <w:rFonts w:ascii="Arial" w:hAnsi="Arial" w:cs="Arial"/>
        </w:rPr>
      </w:pPr>
    </w:p>
    <w:p w:rsidR="00C67D87" w:rsidRDefault="008446BD" w:rsidP="00C67D87">
      <w:pPr>
        <w:spacing w:after="0" w:line="240" w:lineRule="auto"/>
        <w:rPr>
          <w:rFonts w:ascii="Arial" w:hAnsi="Arial" w:cs="Arial"/>
        </w:rPr>
      </w:pPr>
      <w:r w:rsidRPr="00B468E2">
        <w:rPr>
          <w:rFonts w:ascii="Arial" w:hAnsi="Arial" w:cs="Arial"/>
        </w:rPr>
        <w:t xml:space="preserve">Byla neděle bylo léto bylo krásně slunce hřálo a </w:t>
      </w:r>
      <w:proofErr w:type="spellStart"/>
      <w:r w:rsidRPr="00B468E2">
        <w:rPr>
          <w:rFonts w:ascii="Arial" w:hAnsi="Arial" w:cs="Arial"/>
        </w:rPr>
        <w:t>pižďuch</w:t>
      </w:r>
      <w:proofErr w:type="spellEnd"/>
      <w:r w:rsidRPr="00B468E2">
        <w:rPr>
          <w:rFonts w:ascii="Arial" w:hAnsi="Arial" w:cs="Arial"/>
        </w:rPr>
        <w:t xml:space="preserve"> se rozhodl že</w:t>
      </w:r>
      <w:r w:rsidR="0015479A" w:rsidRPr="00B468E2">
        <w:rPr>
          <w:rFonts w:ascii="Arial" w:hAnsi="Arial" w:cs="Arial"/>
        </w:rPr>
        <w:t xml:space="preserve"> navštíví les. </w:t>
      </w:r>
    </w:p>
    <w:p w:rsidR="00C67D87" w:rsidRDefault="0015479A" w:rsidP="00C67D87">
      <w:pPr>
        <w:spacing w:after="0" w:line="240" w:lineRule="auto"/>
        <w:rPr>
          <w:rFonts w:ascii="Arial" w:hAnsi="Arial" w:cs="Arial"/>
        </w:rPr>
      </w:pPr>
      <w:r w:rsidRPr="00B468E2">
        <w:rPr>
          <w:rFonts w:ascii="Arial" w:hAnsi="Arial" w:cs="Arial"/>
        </w:rPr>
        <w:t>Vzal si tašku dal do ní dva buřty kelímek hořčice krajíc chleba</w:t>
      </w:r>
      <w:r w:rsidR="00807C78">
        <w:rPr>
          <w:rFonts w:ascii="Arial" w:hAnsi="Arial" w:cs="Arial"/>
        </w:rPr>
        <w:t xml:space="preserve"> </w:t>
      </w:r>
      <w:r w:rsidRPr="00B468E2">
        <w:rPr>
          <w:rFonts w:ascii="Arial" w:hAnsi="Arial" w:cs="Arial"/>
        </w:rPr>
        <w:t>láhev piva noviny</w:t>
      </w:r>
    </w:p>
    <w:p w:rsidR="00C67D87" w:rsidRDefault="0015479A" w:rsidP="00C67D87">
      <w:pPr>
        <w:spacing w:after="0" w:line="240" w:lineRule="auto"/>
        <w:rPr>
          <w:rFonts w:ascii="Arial" w:hAnsi="Arial" w:cs="Arial"/>
        </w:rPr>
      </w:pPr>
      <w:r w:rsidRPr="00B468E2">
        <w:rPr>
          <w:rFonts w:ascii="Arial" w:hAnsi="Arial" w:cs="Arial"/>
        </w:rPr>
        <w:t>na čtení rádio na hraní dek</w:t>
      </w:r>
      <w:r w:rsidR="00807C78">
        <w:rPr>
          <w:rFonts w:ascii="Arial" w:hAnsi="Arial" w:cs="Arial"/>
        </w:rPr>
        <w:t xml:space="preserve">u na ležení krém na opalování </w:t>
      </w:r>
      <w:r w:rsidRPr="00B468E2">
        <w:rPr>
          <w:rFonts w:ascii="Arial" w:hAnsi="Arial" w:cs="Arial"/>
        </w:rPr>
        <w:t xml:space="preserve">tašku naložil do auta </w:t>
      </w:r>
    </w:p>
    <w:p w:rsidR="00C67D87" w:rsidRDefault="0015479A" w:rsidP="00C67D87">
      <w:pPr>
        <w:spacing w:after="0" w:line="240" w:lineRule="auto"/>
        <w:rPr>
          <w:rFonts w:ascii="Arial" w:hAnsi="Arial" w:cs="Arial"/>
        </w:rPr>
      </w:pPr>
      <w:r w:rsidRPr="00B468E2">
        <w:rPr>
          <w:rFonts w:ascii="Arial" w:hAnsi="Arial" w:cs="Arial"/>
        </w:rPr>
        <w:t xml:space="preserve">a vyjel z města. Jakmile za městem uviděl les odbočil na lesní cestu zajel do lesa </w:t>
      </w:r>
    </w:p>
    <w:p w:rsidR="00C67D87" w:rsidRDefault="0015479A" w:rsidP="00C67D87">
      <w:pPr>
        <w:spacing w:after="0" w:line="240" w:lineRule="auto"/>
        <w:rPr>
          <w:rFonts w:ascii="Arial" w:hAnsi="Arial" w:cs="Arial"/>
        </w:rPr>
      </w:pPr>
      <w:r w:rsidRPr="00B468E2">
        <w:rPr>
          <w:rFonts w:ascii="Arial" w:hAnsi="Arial" w:cs="Arial"/>
        </w:rPr>
        <w:t xml:space="preserve">zastavil auto na mýtince vyndal z něho svou tašku z tašky vyndal krém na opalování </w:t>
      </w:r>
    </w:p>
    <w:p w:rsidR="00C67D87" w:rsidRDefault="0015479A" w:rsidP="00C67D87">
      <w:pPr>
        <w:spacing w:after="0" w:line="240" w:lineRule="auto"/>
        <w:rPr>
          <w:rFonts w:ascii="Arial" w:hAnsi="Arial" w:cs="Arial"/>
        </w:rPr>
      </w:pPr>
      <w:r w:rsidRPr="00B468E2">
        <w:rPr>
          <w:rFonts w:ascii="Arial" w:hAnsi="Arial" w:cs="Arial"/>
        </w:rPr>
        <w:t xml:space="preserve">a tím se namazal pak vyndal deku a lehl si na ni pak vyndal buřty hořčici a chleba </w:t>
      </w:r>
    </w:p>
    <w:p w:rsidR="00C67D87" w:rsidRDefault="0015479A" w:rsidP="00C67D87">
      <w:pPr>
        <w:spacing w:after="0" w:line="240" w:lineRule="auto"/>
        <w:rPr>
          <w:rFonts w:ascii="Arial" w:hAnsi="Arial" w:cs="Arial"/>
        </w:rPr>
      </w:pPr>
      <w:r w:rsidRPr="00B468E2">
        <w:rPr>
          <w:rFonts w:ascii="Arial" w:hAnsi="Arial" w:cs="Arial"/>
        </w:rPr>
        <w:t>a všechno to snědl pak vyndal pivo a tím to jídlo zapil pak</w:t>
      </w:r>
      <w:r w:rsidR="00356656" w:rsidRPr="00C67D87">
        <w:rPr>
          <w:rFonts w:ascii="Arial" w:hAnsi="Arial" w:cs="Arial"/>
        </w:rPr>
        <w:t xml:space="preserve"> </w:t>
      </w:r>
      <w:r w:rsidRPr="00B468E2">
        <w:rPr>
          <w:rFonts w:ascii="Arial" w:hAnsi="Arial" w:cs="Arial"/>
        </w:rPr>
        <w:t xml:space="preserve">vyndal rádio a pustil si </w:t>
      </w:r>
    </w:p>
    <w:p w:rsidR="00C67D87" w:rsidRDefault="0015479A" w:rsidP="00C67D87">
      <w:pPr>
        <w:spacing w:after="0" w:line="240" w:lineRule="auto"/>
        <w:rPr>
          <w:rFonts w:ascii="Arial" w:hAnsi="Arial" w:cs="Arial"/>
        </w:rPr>
      </w:pPr>
      <w:r w:rsidRPr="00B468E2">
        <w:rPr>
          <w:rFonts w:ascii="Arial" w:hAnsi="Arial" w:cs="Arial"/>
        </w:rPr>
        <w:t xml:space="preserve">hudbu pak vyndal noviny a začal si číst a pak usnul. Když se probudil zahodil noviny </w:t>
      </w:r>
    </w:p>
    <w:p w:rsidR="00356656" w:rsidRPr="00C67D87" w:rsidRDefault="0015479A" w:rsidP="00C67D87">
      <w:pPr>
        <w:spacing w:after="0" w:line="240" w:lineRule="auto"/>
        <w:rPr>
          <w:rFonts w:ascii="Arial" w:hAnsi="Arial" w:cs="Arial"/>
        </w:rPr>
      </w:pPr>
      <w:r w:rsidRPr="00B468E2">
        <w:rPr>
          <w:rFonts w:ascii="Arial" w:hAnsi="Arial" w:cs="Arial"/>
        </w:rPr>
        <w:t>do trávy láhev hodil po zajíci</w:t>
      </w:r>
      <w:r w:rsidR="00356656" w:rsidRPr="00C67D87">
        <w:rPr>
          <w:rFonts w:ascii="Arial" w:hAnsi="Arial" w:cs="Arial"/>
        </w:rPr>
        <w:t xml:space="preserve"> </w:t>
      </w:r>
      <w:r w:rsidRPr="00B468E2">
        <w:rPr>
          <w:rFonts w:ascii="Arial" w:hAnsi="Arial" w:cs="Arial"/>
        </w:rPr>
        <w:t xml:space="preserve">který se na něho z lesa díval kelímek od hořčice položil </w:t>
      </w:r>
    </w:p>
    <w:p w:rsidR="00C67D87" w:rsidRDefault="0015479A" w:rsidP="00C67D87">
      <w:pPr>
        <w:spacing w:after="0" w:line="240" w:lineRule="auto"/>
        <w:rPr>
          <w:rFonts w:ascii="Arial" w:hAnsi="Arial" w:cs="Arial"/>
        </w:rPr>
      </w:pPr>
      <w:r w:rsidRPr="00B468E2">
        <w:rPr>
          <w:rFonts w:ascii="Arial" w:hAnsi="Arial" w:cs="Arial"/>
        </w:rPr>
        <w:t xml:space="preserve">na nedaleký pařez rádio a deku složil do tašky tašku dal do auta vycouval z mýtinky </w:t>
      </w:r>
    </w:p>
    <w:p w:rsidR="00C67D87" w:rsidRDefault="0015479A" w:rsidP="00C67D87">
      <w:pPr>
        <w:spacing w:after="0" w:line="240" w:lineRule="auto"/>
        <w:rPr>
          <w:rFonts w:ascii="Arial" w:hAnsi="Arial" w:cs="Arial"/>
        </w:rPr>
      </w:pPr>
      <w:r w:rsidRPr="00B468E2">
        <w:rPr>
          <w:rFonts w:ascii="Arial" w:hAnsi="Arial" w:cs="Arial"/>
        </w:rPr>
        <w:t xml:space="preserve">dojel po lesní cestě k silnici a po silnici se vrátil domů právě k večeři. Najedl se pustil </w:t>
      </w:r>
    </w:p>
    <w:p w:rsidR="0015479A" w:rsidRPr="00B468E2" w:rsidRDefault="0015479A" w:rsidP="0015479A">
      <w:pPr>
        <w:spacing w:after="0" w:line="240" w:lineRule="auto"/>
        <w:rPr>
          <w:rFonts w:ascii="Arial" w:hAnsi="Arial" w:cs="Arial"/>
        </w:rPr>
      </w:pPr>
      <w:r w:rsidRPr="00B468E2">
        <w:rPr>
          <w:rFonts w:ascii="Arial" w:hAnsi="Arial" w:cs="Arial"/>
        </w:rPr>
        <w:t xml:space="preserve">si televizi a usnul ve fotelu s hřejivě lahodným </w:t>
      </w:r>
      <w:r w:rsidR="00356656" w:rsidRPr="00C67D87">
        <w:rPr>
          <w:rFonts w:ascii="Arial" w:hAnsi="Arial" w:cs="Arial"/>
        </w:rPr>
        <w:t xml:space="preserve">pocitem </w:t>
      </w:r>
      <w:proofErr w:type="spellStart"/>
      <w:r w:rsidR="00356656" w:rsidRPr="00C67D87">
        <w:rPr>
          <w:rFonts w:ascii="Arial" w:hAnsi="Arial" w:cs="Arial"/>
        </w:rPr>
        <w:t>pižďucha</w:t>
      </w:r>
      <w:proofErr w:type="spellEnd"/>
      <w:r w:rsidR="00356656" w:rsidRPr="00C67D87">
        <w:rPr>
          <w:rFonts w:ascii="Arial" w:hAnsi="Arial" w:cs="Arial"/>
        </w:rPr>
        <w:t xml:space="preserve"> </w:t>
      </w:r>
      <w:r w:rsidRPr="00B468E2">
        <w:rPr>
          <w:rFonts w:ascii="Arial" w:hAnsi="Arial" w:cs="Arial"/>
        </w:rPr>
        <w:t xml:space="preserve">zálesáka. </w:t>
      </w:r>
    </w:p>
    <w:p w:rsidR="00816805" w:rsidRDefault="00C67D87" w:rsidP="0015479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EF242E3" wp14:editId="5EFCF766">
                <wp:simplePos x="0" y="0"/>
                <wp:positionH relativeFrom="column">
                  <wp:posOffset>-22860</wp:posOffset>
                </wp:positionH>
                <wp:positionV relativeFrom="paragraph">
                  <wp:posOffset>148590</wp:posOffset>
                </wp:positionV>
                <wp:extent cx="5296535" cy="1742440"/>
                <wp:effectExtent l="0" t="0" r="18415" b="1016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6535" cy="174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7D87" w:rsidRDefault="00C67D87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Úkoly k textu</w:t>
                            </w:r>
                          </w:p>
                          <w:p w:rsidR="00816805" w:rsidRPr="00C67D87" w:rsidRDefault="00C80811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67D87">
                              <w:rPr>
                                <w:rFonts w:ascii="Arial" w:hAnsi="Arial" w:cs="Arial"/>
                              </w:rPr>
                              <w:t xml:space="preserve">1) </w:t>
                            </w:r>
                            <w:r w:rsidR="00816805" w:rsidRPr="00C67D87">
                              <w:rPr>
                                <w:rFonts w:ascii="Arial" w:hAnsi="Arial" w:cs="Arial"/>
                              </w:rPr>
                              <w:t>Doplň do textu interpunkci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816805" w:rsidRPr="00C67D87" w:rsidRDefault="00C80811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67D87">
                              <w:rPr>
                                <w:rFonts w:ascii="Arial" w:hAnsi="Arial" w:cs="Arial"/>
                              </w:rPr>
                              <w:t>2</w:t>
                            </w:r>
                            <w:r w:rsidR="00816805" w:rsidRPr="00C67D87">
                              <w:rPr>
                                <w:rFonts w:ascii="Arial" w:hAnsi="Arial" w:cs="Arial"/>
                              </w:rPr>
                              <w:t>) Který poměr je v textu nejčastěji zastoupen?</w:t>
                            </w:r>
                          </w:p>
                          <w:p w:rsidR="00816805" w:rsidRPr="00C67D87" w:rsidRDefault="00C80811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67D87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816805" w:rsidRPr="00C67D87">
                              <w:rPr>
                                <w:rFonts w:ascii="Arial" w:hAnsi="Arial" w:cs="Arial"/>
                              </w:rPr>
                              <w:t xml:space="preserve">) Kterému souvětí odpovídá tento graf? Označ 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souvětí</w:t>
                            </w:r>
                            <w:r w:rsidR="00816805" w:rsidRPr="00C67D87">
                              <w:rPr>
                                <w:rFonts w:ascii="Arial" w:hAnsi="Arial" w:cs="Arial"/>
                              </w:rPr>
                              <w:t xml:space="preserve"> v textu.</w:t>
                            </w:r>
                          </w:p>
                          <w:p w:rsidR="00816805" w:rsidRPr="00C67D87" w:rsidRDefault="00816805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67D87">
                              <w:rPr>
                                <w:rFonts w:ascii="Arial" w:hAnsi="Arial" w:cs="Arial"/>
                              </w:rPr>
                              <w:t xml:space="preserve">                  I</w:t>
                            </w:r>
                            <w:r w:rsidR="004551F4"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 xml:space="preserve">.H, III.H         V.H, VI.H, VII.H. VIII.H, IX.H a X.H </w:t>
                            </w:r>
                          </w:p>
                          <w:p w:rsidR="00816805" w:rsidRPr="00C67D87" w:rsidRDefault="00816805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67D87">
                              <w:rPr>
                                <w:rFonts w:ascii="Arial" w:hAnsi="Arial" w:cs="Arial"/>
                              </w:rPr>
                              <w:t xml:space="preserve">     </w:t>
                            </w:r>
                          </w:p>
                          <w:p w:rsidR="00816805" w:rsidRPr="00C67D87" w:rsidRDefault="00816805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67D87">
                              <w:rPr>
                                <w:rFonts w:ascii="Arial" w:hAnsi="Arial" w:cs="Arial"/>
                              </w:rPr>
                              <w:t xml:space="preserve">           I.V                IV.V</w:t>
                            </w:r>
                          </w:p>
                          <w:p w:rsidR="00816805" w:rsidRPr="00C67D87" w:rsidRDefault="00816805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16805" w:rsidRPr="00C67D87" w:rsidRDefault="00C80811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67D87">
                              <w:rPr>
                                <w:rFonts w:ascii="Arial" w:hAnsi="Arial" w:cs="Arial"/>
                              </w:rPr>
                              <w:t>4</w:t>
                            </w:r>
                            <w:r w:rsidR="00816805" w:rsidRPr="00C67D87">
                              <w:rPr>
                                <w:rFonts w:ascii="Arial" w:hAnsi="Arial" w:cs="Arial"/>
                              </w:rPr>
                              <w:t>) Označ v textu spojovací výrazy.</w:t>
                            </w:r>
                          </w:p>
                          <w:p w:rsidR="00816805" w:rsidRPr="00C67D87" w:rsidRDefault="00C80811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67D87">
                              <w:rPr>
                                <w:rFonts w:ascii="Arial" w:hAnsi="Arial" w:cs="Arial"/>
                              </w:rPr>
                              <w:t>5</w:t>
                            </w:r>
                            <w:r w:rsidR="00816805" w:rsidRPr="00C67D87">
                              <w:rPr>
                                <w:rFonts w:ascii="Arial" w:hAnsi="Arial" w:cs="Arial"/>
                              </w:rPr>
                              <w:t>) Urči slovní druhy spojovacích výrazů.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7" o:spid="_x0000_s1029" type="#_x0000_t202" style="position:absolute;margin-left:-1.8pt;margin-top:11.7pt;width:417.05pt;height:137.2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1E7owIAAMEFAAAOAAAAZHJzL2Uyb0RvYy54bWysVFFPGzEMfp+0/xDlfVxbWhgVV9SBmCYh&#10;QIOJ5zSX0IgkzpK0d90/4nfsj83J3ZWW8cK0lzs7/uzYX2yfnjVGk7XwQYEt6fBgQImwHCplH0v6&#10;4/7y02dKQmS2YhqsKOlGBHo2+/jhtHZTMYIl6Ep4gkFsmNaupMsY3bQoAl8Kw8IBOGHRKMEbFlH1&#10;j0XlWY3RjS5Gg8FRUYOvnAcuQsDTi9ZIZzm+lILHGymDiESXFHOL+evzd5G+xeyUTR89c0vFuzTY&#10;P2RhmLJ46TbUBYuMrLz6K5RR3EMAGQ84mAKkVFzkGrCa4eBVNXdL5kSuBckJbktT+H9h+fX61hNV&#10;lXR8TIllBt/oXjQR1r+fiQMtCJ4jSbULU8TeOUTH5gs0+Nj9ecDDVHsjvUl/rIqgHenebCnGkITj&#10;4WR0cjQ5nFDC0TY8Ho/G4/wIxYu78yF+FWBIEkrq8Q0ztWx9FSKmgtAekm4LoFV1qbTOSuobca49&#10;WTN8cR1zkuixh9KW1CU9OpwMcuA9Wwq99V9oxp9SmfsRUNM2XSdyh3VpJYpaKrIUN1okjLbfhUSG&#10;MyNv5Mg4F3abZ0YnlMSK3uPY4V+yeo9zWwd65JvBxq2zURZ8y9I+tdVTT61s8UjSTt1JjM2iya11&#10;2HfKAqoNNpCHdg6D45cK+b5iId4yj4OHPYPLJN7gR2rAR4JOomQJ/tdb5wmP84BWSmoc5JKGnyvm&#10;BSX6m8VJORmmFiMxK+PJ8QgVv2tZ7FrsypwDds4Q15bjWUz4qHtRejAPuHPm6VY0Mcvx7pLGXjyP&#10;7XrBncXFfJ5BOOuOxSt753gKnVhOfXbfPDDvuj6POCLX0I88m75q9xabPC3MVxGkyrOQeG5Z7fjH&#10;PZHbtdtpaRHt6hn1snlnfwAAAP//AwBQSwMEFAAGAAgAAAAhAOsyijTdAAAACQEAAA8AAABkcnMv&#10;ZG93bnJldi54bWxMj8FOwzAQRO9I/IO1SNxahwaKm8apABUuPVFQz27s2hbxOordNPw9ywmOszOa&#10;eVtvptCx0QzJR5RwNy+AGWyj9mglfH68zgSwlBVq1UU0Er5Ngk1zfVWrSscLvptxny2jEkyVkuBy&#10;7ivOU+tMUGkee4PkneIQVCY5WK4HdaHy0PFFUSx5UB5pwanevDjTfu3PQcL22a5sK9TgtkJ7P06H&#10;086+SXl7Mz2tgWUz5b8w/OITOjTEdIxn1Il1EmblkpISFuU9MPJFWTwAO9Jh9SiANzX//0HzAwAA&#10;//8DAFBLAQItABQABgAIAAAAIQC2gziS/gAAAOEBAAATAAAAAAAAAAAAAAAAAAAAAABbQ29udGVu&#10;dF9UeXBlc10ueG1sUEsBAi0AFAAGAAgAAAAhADj9If/WAAAAlAEAAAsAAAAAAAAAAAAAAAAALwEA&#10;AF9yZWxzLy5yZWxzUEsBAi0AFAAGAAgAAAAhAIHbUTujAgAAwQUAAA4AAAAAAAAAAAAAAAAALgIA&#10;AGRycy9lMm9Eb2MueG1sUEsBAi0AFAAGAAgAAAAhAOsyijTdAAAACQEAAA8AAAAAAAAAAAAAAAAA&#10;/QQAAGRycy9kb3ducmV2LnhtbFBLBQYAAAAABAAEAPMAAAAHBgAAAAA=&#10;" fillcolor="white [3201]" strokeweight=".5pt">
                <v:textbox>
                  <w:txbxContent>
                    <w:p w:rsidR="00C67D87" w:rsidRDefault="00C67D87" w:rsidP="002B5194">
                      <w:pPr>
                        <w:pStyle w:val="Bezmezer"/>
                        <w:shd w:val="clear" w:color="auto" w:fill="F2F2F2" w:themeFill="background1" w:themeFillShade="F2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Úkoly k textu</w:t>
                      </w:r>
                    </w:p>
                    <w:p w:rsidR="00816805" w:rsidRPr="00C67D87" w:rsidRDefault="00C80811" w:rsidP="002B5194">
                      <w:pPr>
                        <w:pStyle w:val="Bezmezer"/>
                        <w:shd w:val="clear" w:color="auto" w:fill="F2F2F2" w:themeFill="background1" w:themeFillShade="F2"/>
                        <w:jc w:val="both"/>
                        <w:rPr>
                          <w:rFonts w:ascii="Arial" w:hAnsi="Arial" w:cs="Arial"/>
                        </w:rPr>
                      </w:pPr>
                      <w:r w:rsidRPr="00C67D87">
                        <w:rPr>
                          <w:rFonts w:ascii="Arial" w:hAnsi="Arial" w:cs="Arial"/>
                        </w:rPr>
                        <w:t xml:space="preserve">1) </w:t>
                      </w:r>
                      <w:r w:rsidR="00816805" w:rsidRPr="00C67D87">
                        <w:rPr>
                          <w:rFonts w:ascii="Arial" w:hAnsi="Arial" w:cs="Arial"/>
                        </w:rPr>
                        <w:t>Doplň do textu interpunkci</w:t>
                      </w:r>
                      <w:r w:rsidRPr="00C67D87">
                        <w:rPr>
                          <w:rFonts w:ascii="Arial" w:hAnsi="Arial" w:cs="Arial"/>
                        </w:rPr>
                        <w:t>.</w:t>
                      </w:r>
                    </w:p>
                    <w:p w:rsidR="00816805" w:rsidRPr="00C67D87" w:rsidRDefault="00C80811" w:rsidP="002B5194">
                      <w:pPr>
                        <w:pStyle w:val="Bezmezer"/>
                        <w:shd w:val="clear" w:color="auto" w:fill="F2F2F2" w:themeFill="background1" w:themeFillShade="F2"/>
                        <w:jc w:val="both"/>
                        <w:rPr>
                          <w:rFonts w:ascii="Arial" w:hAnsi="Arial" w:cs="Arial"/>
                        </w:rPr>
                      </w:pPr>
                      <w:r w:rsidRPr="00C67D87">
                        <w:rPr>
                          <w:rFonts w:ascii="Arial" w:hAnsi="Arial" w:cs="Arial"/>
                        </w:rPr>
                        <w:t>2</w:t>
                      </w:r>
                      <w:r w:rsidR="00816805" w:rsidRPr="00C67D87">
                        <w:rPr>
                          <w:rFonts w:ascii="Arial" w:hAnsi="Arial" w:cs="Arial"/>
                        </w:rPr>
                        <w:t>) Který poměr je v textu nejčastěji zastoupen?</w:t>
                      </w:r>
                    </w:p>
                    <w:p w:rsidR="00816805" w:rsidRPr="00C67D87" w:rsidRDefault="00C80811" w:rsidP="002B5194">
                      <w:pPr>
                        <w:pStyle w:val="Bezmezer"/>
                        <w:shd w:val="clear" w:color="auto" w:fill="F2F2F2" w:themeFill="background1" w:themeFillShade="F2"/>
                        <w:jc w:val="both"/>
                        <w:rPr>
                          <w:rFonts w:ascii="Arial" w:hAnsi="Arial" w:cs="Arial"/>
                        </w:rPr>
                      </w:pPr>
                      <w:r w:rsidRPr="00C67D87">
                        <w:rPr>
                          <w:rFonts w:ascii="Arial" w:hAnsi="Arial" w:cs="Arial"/>
                        </w:rPr>
                        <w:t>3</w:t>
                      </w:r>
                      <w:r w:rsidR="00816805" w:rsidRPr="00C67D87">
                        <w:rPr>
                          <w:rFonts w:ascii="Arial" w:hAnsi="Arial" w:cs="Arial"/>
                        </w:rPr>
                        <w:t xml:space="preserve">) Kterému souvětí odpovídá tento graf? Označ </w:t>
                      </w:r>
                      <w:r w:rsidRPr="00C67D87">
                        <w:rPr>
                          <w:rFonts w:ascii="Arial" w:hAnsi="Arial" w:cs="Arial"/>
                        </w:rPr>
                        <w:t>souvětí</w:t>
                      </w:r>
                      <w:r w:rsidR="00816805" w:rsidRPr="00C67D87">
                        <w:rPr>
                          <w:rFonts w:ascii="Arial" w:hAnsi="Arial" w:cs="Arial"/>
                        </w:rPr>
                        <w:t xml:space="preserve"> v textu.</w:t>
                      </w:r>
                    </w:p>
                    <w:p w:rsidR="00816805" w:rsidRPr="00C67D87" w:rsidRDefault="00816805" w:rsidP="002B5194">
                      <w:pPr>
                        <w:pStyle w:val="Bezmezer"/>
                        <w:shd w:val="clear" w:color="auto" w:fill="F2F2F2" w:themeFill="background1" w:themeFillShade="F2"/>
                        <w:jc w:val="both"/>
                        <w:rPr>
                          <w:rFonts w:ascii="Arial" w:hAnsi="Arial" w:cs="Arial"/>
                        </w:rPr>
                      </w:pPr>
                      <w:r w:rsidRPr="00C67D87">
                        <w:rPr>
                          <w:rFonts w:ascii="Arial" w:hAnsi="Arial" w:cs="Arial"/>
                        </w:rPr>
                        <w:t xml:space="preserve">                  I</w:t>
                      </w:r>
                      <w:r w:rsidR="004551F4">
                        <w:rPr>
                          <w:rFonts w:ascii="Arial" w:hAnsi="Arial" w:cs="Arial"/>
                        </w:rPr>
                        <w:t>I</w:t>
                      </w:r>
                      <w:r w:rsidRPr="00C67D87">
                        <w:rPr>
                          <w:rFonts w:ascii="Arial" w:hAnsi="Arial" w:cs="Arial"/>
                        </w:rPr>
                        <w:t xml:space="preserve">.H, III.H         V.H, VI.H, VII.H. VIII.H, IX.H a X.H </w:t>
                      </w:r>
                    </w:p>
                    <w:p w:rsidR="00816805" w:rsidRPr="00C67D87" w:rsidRDefault="00816805" w:rsidP="002B5194">
                      <w:pPr>
                        <w:pStyle w:val="Bezmezer"/>
                        <w:shd w:val="clear" w:color="auto" w:fill="F2F2F2" w:themeFill="background1" w:themeFillShade="F2"/>
                        <w:jc w:val="both"/>
                        <w:rPr>
                          <w:rFonts w:ascii="Arial" w:hAnsi="Arial" w:cs="Arial"/>
                        </w:rPr>
                      </w:pPr>
                      <w:r w:rsidRPr="00C67D87">
                        <w:rPr>
                          <w:rFonts w:ascii="Arial" w:hAnsi="Arial" w:cs="Arial"/>
                        </w:rPr>
                        <w:t xml:space="preserve">     </w:t>
                      </w:r>
                    </w:p>
                    <w:p w:rsidR="00816805" w:rsidRPr="00C67D87" w:rsidRDefault="00816805" w:rsidP="002B5194">
                      <w:pPr>
                        <w:pStyle w:val="Bezmezer"/>
                        <w:shd w:val="clear" w:color="auto" w:fill="F2F2F2" w:themeFill="background1" w:themeFillShade="F2"/>
                        <w:jc w:val="both"/>
                        <w:rPr>
                          <w:rFonts w:ascii="Arial" w:hAnsi="Arial" w:cs="Arial"/>
                        </w:rPr>
                      </w:pPr>
                      <w:r w:rsidRPr="00C67D87">
                        <w:rPr>
                          <w:rFonts w:ascii="Arial" w:hAnsi="Arial" w:cs="Arial"/>
                        </w:rPr>
                        <w:t xml:space="preserve">           I.V                IV.V</w:t>
                      </w:r>
                    </w:p>
                    <w:p w:rsidR="00816805" w:rsidRPr="00C67D87" w:rsidRDefault="00816805" w:rsidP="002B5194">
                      <w:pPr>
                        <w:pStyle w:val="Bezmezer"/>
                        <w:shd w:val="clear" w:color="auto" w:fill="F2F2F2" w:themeFill="background1" w:themeFillShade="F2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816805" w:rsidRPr="00C67D87" w:rsidRDefault="00C80811" w:rsidP="002B5194">
                      <w:pPr>
                        <w:pStyle w:val="Bezmezer"/>
                        <w:shd w:val="clear" w:color="auto" w:fill="F2F2F2" w:themeFill="background1" w:themeFillShade="F2"/>
                        <w:jc w:val="both"/>
                        <w:rPr>
                          <w:rFonts w:ascii="Arial" w:hAnsi="Arial" w:cs="Arial"/>
                        </w:rPr>
                      </w:pPr>
                      <w:r w:rsidRPr="00C67D87">
                        <w:rPr>
                          <w:rFonts w:ascii="Arial" w:hAnsi="Arial" w:cs="Arial"/>
                        </w:rPr>
                        <w:t>4</w:t>
                      </w:r>
                      <w:r w:rsidR="00816805" w:rsidRPr="00C67D87">
                        <w:rPr>
                          <w:rFonts w:ascii="Arial" w:hAnsi="Arial" w:cs="Arial"/>
                        </w:rPr>
                        <w:t>) Označ v textu spojovací výrazy.</w:t>
                      </w:r>
                    </w:p>
                    <w:p w:rsidR="00816805" w:rsidRPr="00C67D87" w:rsidRDefault="00C80811" w:rsidP="002B5194">
                      <w:pPr>
                        <w:pStyle w:val="Bezmezer"/>
                        <w:shd w:val="clear" w:color="auto" w:fill="F2F2F2" w:themeFill="background1" w:themeFillShade="F2"/>
                        <w:jc w:val="both"/>
                        <w:rPr>
                          <w:rFonts w:ascii="Arial" w:hAnsi="Arial" w:cs="Arial"/>
                        </w:rPr>
                      </w:pPr>
                      <w:r w:rsidRPr="00C67D87">
                        <w:rPr>
                          <w:rFonts w:ascii="Arial" w:hAnsi="Arial" w:cs="Arial"/>
                        </w:rPr>
                        <w:t>5</w:t>
                      </w:r>
                      <w:r w:rsidR="00816805" w:rsidRPr="00C67D87">
                        <w:rPr>
                          <w:rFonts w:ascii="Arial" w:hAnsi="Arial" w:cs="Arial"/>
                        </w:rPr>
                        <w:t>) Urči slovní druhy spojovacích výrazů.</w:t>
                      </w:r>
                    </w:p>
                  </w:txbxContent>
                </v:textbox>
              </v:shape>
            </w:pict>
          </mc:Fallback>
        </mc:AlternateContent>
      </w:r>
    </w:p>
    <w:p w:rsidR="00816805" w:rsidRDefault="00816805" w:rsidP="0015479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16805" w:rsidRDefault="00816805" w:rsidP="0015479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16805" w:rsidRDefault="00816805" w:rsidP="0015479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16805" w:rsidRDefault="00816805" w:rsidP="0015479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16805" w:rsidRDefault="00D4377B" w:rsidP="0015479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48B7058" wp14:editId="1461B7CA">
                <wp:simplePos x="0" y="0"/>
                <wp:positionH relativeFrom="column">
                  <wp:posOffset>1106805</wp:posOffset>
                </wp:positionH>
                <wp:positionV relativeFrom="paragraph">
                  <wp:posOffset>118745</wp:posOffset>
                </wp:positionV>
                <wp:extent cx="267335" cy="163195"/>
                <wp:effectExtent l="0" t="0" r="18415" b="27305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335" cy="1631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" o:spid="_x0000_s1026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15pt,9.35pt" to="108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Cfn3gEAAAgEAAAOAAAAZHJzL2Uyb0RvYy54bWysU9uO0zAQfUfiHyy/0yStWiBqug+7Wl4Q&#10;VFw+wOuMGyPfZJsm/RQe+QC+YsV/MXbSdAUrrUC8OBl7zpk5x+Pt1aAVOYIP0pqGVouSEjDcttIc&#10;Gvr50+2LV5SEyEzLlDXQ0BMEerV7/mzbuxqWtrOqBU+QxIS6dw3tYnR1UQTegWZhYR0YPBTWaxYx&#10;9Iei9axHdq2KZVluit761nnLIQTcvRkP6S7zCwE8vhciQCSqodhbzKvP611ai92W1QfPXCf51Ab7&#10;hy40kwaLzlQ3LDLy1cs/qLTk3gYr4oJbXVghJIesAdVU5W9qPnbMQdaC5gQ32xT+Hy1/d9x7ItuG&#10;rtEewzTe0f7nt/sf+v47Cc5+MdggwTM0qnehxvxrs/dTFNzeJ9WD8Dp9UQ8Zsrmn2VwYIuG4udy8&#10;XK3WlHA8qjar6vU6cRYXsPMhvgGrSfppqJImaWc1O74NcUw9p6RtZdIarJLtrVQqB2lq4Fp5cmR4&#10;33GophIPsrBgQhZJzNh+/osnBSPrBxDoBzZc5ep5Ei+cjHMw8cyrDGYnmMAOZmD5NHDKT1DIU/o3&#10;4BmRK1sTZ7CWxvrHql+sEGP+2YFRd7LgzranfLHZGhy3fDnT00jz/DDO8MsD3v0CAAD//wMAUEsD&#10;BBQABgAIAAAAIQAaMguO3gAAAAkBAAAPAAAAZHJzL2Rvd25yZXYueG1sTI+xTsMwEIZ3JN7BOiQ2&#10;6rRYaZTGqRCCBbEkdIDNja9x1NhOY6cJb88xwXa/7tN/3xX7xfbsimPovJOwXiXA0DVed66VcPh4&#10;fciAhaicVr13KOEbA+zL25tC5drPrsJrHVtGJS7kSoKJccg5D41Bq8LKD+hod/KjVZHi2HI9qpnK&#10;bc83SZJyqzpHF4wa8Nlgc64nK+Ht8h4OIq1eqs9LVs9fp8m0HqW8v1uedsAiLvEPhl99UoeSnI5+&#10;cjqwnvJWPBJKQ7YFRsBmnQpgRwlCCOBlwf9/UP4AAAD//wMAUEsBAi0AFAAGAAgAAAAhALaDOJL+&#10;AAAA4QEAABMAAAAAAAAAAAAAAAAAAAAAAFtDb250ZW50X1R5cGVzXS54bWxQSwECLQAUAAYACAAA&#10;ACEAOP0h/9YAAACUAQAACwAAAAAAAAAAAAAAAAAvAQAAX3JlbHMvLnJlbHNQSwECLQAUAAYACAAA&#10;ACEA0Wwn594BAAAIBAAADgAAAAAAAAAAAAAAAAAuAgAAZHJzL2Uyb0RvYy54bWxQSwECLQAUAAYA&#10;CAAAACEAGjILjt4AAAAJAQAADwAAAAAAAAAAAAAAAAA4BAAAZHJzL2Rvd25yZXYueG1sUEsFBgAA&#10;AAAEAAQA8wAAAEMFAAAAAA==&#10;" strokecolor="black [3213]"/>
            </w:pict>
          </mc:Fallback>
        </mc:AlternateContent>
      </w:r>
      <w:r>
        <w:rPr>
          <w:rFonts w:ascii="Arial" w:hAnsi="Arial" w:cs="Arial"/>
          <w:noProof/>
          <w:color w:val="000000" w:themeColor="text1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21ADED6" wp14:editId="3BE39301">
                <wp:simplePos x="0" y="0"/>
                <wp:positionH relativeFrom="column">
                  <wp:posOffset>597535</wp:posOffset>
                </wp:positionH>
                <wp:positionV relativeFrom="paragraph">
                  <wp:posOffset>116840</wp:posOffset>
                </wp:positionV>
                <wp:extent cx="232410" cy="163195"/>
                <wp:effectExtent l="0" t="0" r="15240" b="27305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2410" cy="163195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9" o:spid="_x0000_s1026" style="position:absolute;flip: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05pt,9.2pt" to="65.3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ZA18QEAABsEAAAOAAAAZHJzL2Uyb0RvYy54bWysU0tu2zAQ3RfoHQjua0l2kjaC5SwSpJui&#10;NfrbM9TQYsEfSNaSj9JlD9BTBL1XhpQsp2k3LbohSM7Mm/ceh+urQSuyBx+kNQ2tFiUlYLhtpdk1&#10;9NPH2xevKAmRmZYpa6ChBwj0avP82bp3NSxtZ1ULniCICXXvGtrF6OqiCLwDzcLCOjAYFNZrFvHo&#10;d0XrWY/oWhXLsrwoeutb5y2HEPD2ZgzSTcYXAnh8J0SASFRDkVvMq8/rXVqLzZrVO89cJ/lEg/0D&#10;C82kwaYz1A2LjHz18jcoLbm3wYq44FYXVgjJIWtANVX5RM2HjjnIWtCc4Gabwv+D5W/3W09k29Cz&#10;S0oM0/hG25/f7n/o++8kOPvFIEGCMTSqd6HG/Guz9dMpuK1PqgfhNRFKus84A9kHVEaGbPNhthmG&#10;SDheLlfLswofg2OoulhVl+cJvRhhEpzzIb4Gq0naNFRJk1xgNdu/CXFMPaaka2VI39BV9fI8ZwWr&#10;ZHsrlUqxPEhwrTzZMxyBOFRTr0dZ2FkZJJD0jYryLh4UjPDvQaBFyHzU9gSTcQ4mHnGVwexUJpDB&#10;XFiOzNJUn8j8Wjjlp1LIg/s3xXNF7mxNnIu1NNb/qfvJCjHmHx0YdScL7mx7yG+drcEJzK80/ZY0&#10;4o/Pufz0pzcPAAAA//8DAFBLAwQUAAYACAAAACEA9MGVnN8AAAAIAQAADwAAAGRycy9kb3ducmV2&#10;LnhtbEyPwUrDQBCG74LvsIzgRdpNbahtmk0RQUSEgrWl1212TKLZ2bC7SePbOz3pceb7+eebfDPa&#10;VgzoQ+NIwWyagEAqnWmoUrD/eJ4sQYSoyejWESr4wQCb4voq15lxZ3rHYRcrwSUUMq2gjrHLpAxl&#10;jVaHqeuQmH06b3Xk0VfSeH3mctvK+yRZSKsb4gu17vCpxvJ711sFZnvsh/nd8fWwWpiv/Uvpm8Pw&#10;ptTtzfi4BhFxjH9huOizOhTsdHI9mSBaBat0xkneL1MQFz5PHkCcFKQMZJHL/w8UvwAAAP//AwBQ&#10;SwECLQAUAAYACAAAACEAtoM4kv4AAADhAQAAEwAAAAAAAAAAAAAAAAAAAAAAW0NvbnRlbnRfVHlw&#10;ZXNdLnhtbFBLAQItABQABgAIAAAAIQA4/SH/1gAAAJQBAAALAAAAAAAAAAAAAAAAAC8BAABfcmVs&#10;cy8ucmVsc1BLAQItABQABgAIAAAAIQDM7ZA18QEAABsEAAAOAAAAAAAAAAAAAAAAAC4CAABkcnMv&#10;ZTJvRG9jLnhtbFBLAQItABQABgAIAAAAIQD0wZWc3wAAAAgBAAAPAAAAAAAAAAAAAAAAAEsEAABk&#10;cnMvZG93bnJldi54bWxQSwUGAAAAAAQABADzAAAAVwUAAAAA&#10;" strokecolor="black [3213]" strokeweight=".25pt"/>
            </w:pict>
          </mc:Fallback>
        </mc:AlternateContent>
      </w:r>
    </w:p>
    <w:p w:rsidR="00816805" w:rsidRDefault="00816805" w:rsidP="0015479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16805" w:rsidRDefault="00816805" w:rsidP="0015479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16805" w:rsidRDefault="00816805" w:rsidP="0015479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16805" w:rsidRDefault="00816805" w:rsidP="0015479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16805" w:rsidRDefault="00816805" w:rsidP="0015479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16805" w:rsidRPr="00C67D87" w:rsidRDefault="00816805" w:rsidP="00816805">
      <w:pPr>
        <w:spacing w:after="0" w:line="240" w:lineRule="auto"/>
        <w:rPr>
          <w:rFonts w:ascii="Arial" w:hAnsi="Arial" w:cs="Arial"/>
        </w:rPr>
      </w:pPr>
      <w:r w:rsidRPr="00C67D87">
        <w:rPr>
          <w:noProof/>
          <w:lang w:eastAsia="cs-CZ"/>
        </w:rPr>
        <w:t xml:space="preserve"> </w:t>
      </w:r>
    </w:p>
    <w:p w:rsidR="00816805" w:rsidRDefault="00C80811" w:rsidP="0081680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C80811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-22800</wp:posOffset>
                </wp:positionH>
                <wp:positionV relativeFrom="paragraph">
                  <wp:posOffset>17072</wp:posOffset>
                </wp:positionV>
                <wp:extent cx="5295900" cy="3295291"/>
                <wp:effectExtent l="0" t="0" r="19050" b="19685"/>
                <wp:wrapNone/>
                <wp:docPr id="68" name="Textové po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900" cy="32952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5194" w:rsidRPr="00C67D87" w:rsidRDefault="002B5194" w:rsidP="002B5194">
                            <w:pPr>
                              <w:shd w:val="clear" w:color="auto" w:fill="F2F2F2" w:themeFill="background1" w:themeFillShade="F2"/>
                              <w:tabs>
                                <w:tab w:val="left" w:pos="3402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                                          </w:t>
                            </w:r>
                            <w:r w:rsidRPr="00B468E2">
                              <w:rPr>
                                <w:rFonts w:ascii="Arial" w:hAnsi="Arial" w:cs="Arial"/>
                                <w:b/>
                              </w:rPr>
                              <w:t xml:space="preserve">Úkoly k 1. </w:t>
                            </w:r>
                            <w:r w:rsidRPr="00C67D87">
                              <w:rPr>
                                <w:rFonts w:ascii="Arial" w:hAnsi="Arial" w:cs="Arial"/>
                                <w:b/>
                              </w:rPr>
                              <w:t>s</w:t>
                            </w:r>
                            <w:r w:rsidRPr="00B468E2">
                              <w:rPr>
                                <w:rFonts w:ascii="Arial" w:hAnsi="Arial" w:cs="Arial"/>
                                <w:b/>
                              </w:rPr>
                              <w:t>ouvětí</w:t>
                            </w:r>
                          </w:p>
                          <w:p w:rsidR="002B5194" w:rsidRPr="00C67D87" w:rsidRDefault="002B5194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2B5194" w:rsidRPr="00C67D87" w:rsidRDefault="002B5194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>1) Které body obsahují správnou výpověď?</w:t>
                            </w:r>
                          </w:p>
                          <w:p w:rsidR="00D4377B" w:rsidRDefault="002B5194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a) Je to souvětí souřadné, které se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skládá ze tří</w:t>
                            </w:r>
                            <w:r w:rsidR="00D4377B">
                              <w:rPr>
                                <w:rFonts w:ascii="Arial" w:hAnsi="Arial" w:cs="Arial"/>
                              </w:rPr>
                              <w:t xml:space="preserve"> vět hlavních a jedné věty</w:t>
                            </w:r>
                          </w:p>
                          <w:p w:rsidR="002B5194" w:rsidRPr="00C67D87" w:rsidRDefault="00D4377B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vedlejší.</w:t>
                            </w:r>
                          </w:p>
                          <w:p w:rsidR="002B5194" w:rsidRPr="00C67D87" w:rsidRDefault="002B5194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b) Je to souvětí podřadné s vedlejší větou podmětnou.</w:t>
                            </w:r>
                          </w:p>
                          <w:p w:rsidR="002B5194" w:rsidRPr="00C67D87" w:rsidRDefault="002B5194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c) Je to souvětí souřadné s vedlejší větou předmětnou.</w:t>
                            </w:r>
                          </w:p>
                          <w:p w:rsidR="002B5194" w:rsidRPr="00C67D87" w:rsidRDefault="002B5194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d) Je to souvětí souřadné složené ze šesti vět.</w:t>
                            </w:r>
                          </w:p>
                          <w:p w:rsidR="002B5194" w:rsidRPr="00C67D87" w:rsidRDefault="002B5194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e) Je to souvětí souřadné složené z pěti vět hlavních a jedné věty vedlejší.</w:t>
                            </w:r>
                          </w:p>
                          <w:p w:rsidR="002B5194" w:rsidRPr="00C67D87" w:rsidRDefault="002B5194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f) Spojka že připojuje druhou větu vedlejší k první větě hlavní.</w:t>
                            </w:r>
                          </w:p>
                          <w:p w:rsidR="002B5194" w:rsidRPr="00C67D87" w:rsidRDefault="002B5194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g) Spojka že připojuje první větu vedlejší k páté větě hlavní.</w:t>
                            </w:r>
                          </w:p>
                          <w:p w:rsidR="002B5194" w:rsidRPr="00C67D87" w:rsidRDefault="002B5194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2B5194" w:rsidRPr="00C67D87" w:rsidRDefault="002B5194" w:rsidP="002B5194">
                            <w:pPr>
                              <w:pStyle w:val="Odstavecseseznamem"/>
                              <w:shd w:val="clear" w:color="auto" w:fill="F2F2F2" w:themeFill="background1" w:themeFillShade="F2"/>
                              <w:spacing w:after="0" w:line="240" w:lineRule="auto"/>
                              <w:ind w:left="0"/>
                              <w:rPr>
                                <w:rFonts w:ascii="Arial" w:hAnsi="Arial" w:cs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>2) Poměr mezi větami hlavními je</w:t>
                            </w:r>
                          </w:p>
                          <w:p w:rsidR="002B5194" w:rsidRPr="00C67D87" w:rsidRDefault="002B5194" w:rsidP="002B5194">
                            <w:pPr>
                              <w:pStyle w:val="Odstavecseseznamem"/>
                              <w:shd w:val="clear" w:color="auto" w:fill="F2F2F2" w:themeFill="background1" w:themeFillShade="F2"/>
                              <w:spacing w:after="0" w:line="24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a) slučovací</w:t>
                            </w:r>
                          </w:p>
                          <w:p w:rsidR="002B5194" w:rsidRPr="00C67D87" w:rsidRDefault="002B5194" w:rsidP="002B5194">
                            <w:pPr>
                              <w:pStyle w:val="Odstavecseseznamem"/>
                              <w:shd w:val="clear" w:color="auto" w:fill="F2F2F2" w:themeFill="background1" w:themeFillShade="F2"/>
                              <w:spacing w:after="0" w:line="24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b) odporovací</w:t>
                            </w:r>
                          </w:p>
                          <w:p w:rsidR="002B5194" w:rsidRPr="00C67D87" w:rsidRDefault="002B5194" w:rsidP="002B5194">
                            <w:pPr>
                              <w:pStyle w:val="Odstavecseseznamem"/>
                              <w:shd w:val="clear" w:color="auto" w:fill="F2F2F2" w:themeFill="background1" w:themeFillShade="F2"/>
                              <w:spacing w:after="0" w:line="24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c) stupňovací</w:t>
                            </w:r>
                          </w:p>
                          <w:p w:rsidR="002B5194" w:rsidRDefault="002B5194" w:rsidP="002B5194">
                            <w:pPr>
                              <w:pStyle w:val="Odstavecseseznamem"/>
                              <w:shd w:val="clear" w:color="auto" w:fill="F2F2F2" w:themeFill="background1" w:themeFillShade="F2"/>
                              <w:spacing w:after="0" w:line="24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>d) důsledkový</w:t>
                            </w:r>
                          </w:p>
                          <w:p w:rsidR="002B5194" w:rsidRPr="00C67D87" w:rsidRDefault="002B5194" w:rsidP="002B5194">
                            <w:pPr>
                              <w:pStyle w:val="Odstavecseseznamem"/>
                              <w:shd w:val="clear" w:color="auto" w:fill="F2F2F2" w:themeFill="background1" w:themeFillShade="F2"/>
                              <w:spacing w:after="0" w:line="24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2B5194" w:rsidRPr="00C67D87" w:rsidRDefault="002B5194" w:rsidP="002B5194">
                            <w:pPr>
                              <w:pStyle w:val="Odstavecseseznamem"/>
                              <w:shd w:val="clear" w:color="auto" w:fill="F2F2F2" w:themeFill="background1" w:themeFillShade="F2"/>
                              <w:spacing w:after="0" w:line="240" w:lineRule="auto"/>
                              <w:ind w:left="0"/>
                              <w:rPr>
                                <w:rFonts w:ascii="Arial" w:hAnsi="Arial" w:cs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>3) Přestylizuj souvětí tak, aby souvětí obsahovalo jiný významový</w:t>
                            </w:r>
                          </w:p>
                          <w:p w:rsidR="002B5194" w:rsidRPr="00C67D87" w:rsidRDefault="002B5194" w:rsidP="002B5194">
                            <w:pPr>
                              <w:pStyle w:val="Odstavecseseznamem"/>
                              <w:shd w:val="clear" w:color="auto" w:fill="F2F2F2" w:themeFill="background1" w:themeFillShade="F2"/>
                              <w:spacing w:after="0" w:line="240" w:lineRule="auto"/>
                              <w:ind w:left="0"/>
                              <w:rPr>
                                <w:rFonts w:ascii="Arial" w:hAnsi="Arial" w:cs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  <w:r w:rsidRPr="00C67D87"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>poměr mezi 4. a 5. větou hlavní. Poměr urči.</w:t>
                            </w:r>
                          </w:p>
                          <w:p w:rsidR="002B5194" w:rsidRDefault="002B51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8" o:spid="_x0000_s1030" type="#_x0000_t202" style="position:absolute;margin-left:-1.8pt;margin-top:1.35pt;width:417pt;height:259.45pt;z-index:251799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LxmoAIAAMEFAAAOAAAAZHJzL2Uyb0RvYy54bWysVM1OGzEQvlfqO1i+l01CQpuIDUpBVJUQ&#10;oELF2fF6yQqvx7WdZNM36nP0xfrZmw0J5ULVy67H883f55k5PWtqzVbK+YpMzvtHPc6UkVRU5jHn&#10;3+8vP3zizAdhCqHJqJxvlOdn0/fvTtd2oga0IF0ox+DE+Mna5nwRgp1kmZcLVQt/RFYZKEtytQgQ&#10;3WNWOLGG91png17vJFuTK6wjqbzH7UWr5NPkvyyVDDdl6VVgOufILaSvS995/GbTUzF5dMIuKrlN&#10;Q/xDFrWoDILuXF2IINjSVX+5qivpyFMZjiTVGZVlJVWqAdX0ey+quVsIq1ItIMfbHU3+/7mV16tb&#10;x6oi5yd4KSNqvNG9agKtfv9ilrRiuAdJa+snwN5ZoEPzmRo8dnfvcRlrb0pXxz+qYtCD7s2OYrhk&#10;EpejwXg07kEloTuGMBgnP9mzuXU+fFFUs3jIucMbJmrF6soHpAJoB4nRPOmquKy0TkLsG3WuHVsJ&#10;vLgOnfMDlDZsjYKPR73k+EAXXe/s51rIp1gmYu6hIGkTw6nUYdu0IkUtFekUNlpFjDbfVAmGEyOv&#10;5CikVGaXZ0JHVImK3mK4xT9n9Rbjtg5YpMhkws64rgy5lqVDaounjtqyxYOkvbrjMTTzJrXWsOuU&#10;ORUbNJCjdg69lZcV+L4SPtwKh8FDY2CZhBt8Sk14JNqeOFuQ+/nafcRjHqDlbI1Bzrn/sRROcaa/&#10;GkzKuD8cxslPwnD0cQDB7Wvm+xqzrM8JndPH2rIyHSM+6O5YOqofsHNmMSpUwkjEznnojuehXS/Y&#10;WVLNZgmEWbciXJk7K6PryHLss/vmQTi77fOAEbmmbuTF5EW7t9hoaWi2DFRWaRYizy2rW/6xJ1K7&#10;bndaXET7ckI9b97pHwAAAP//AwBQSwMEFAAGAAgAAAAhABAWNTrcAAAACAEAAA8AAABkcnMvZG93&#10;bnJldi54bWxMjzFPwzAUhHck/oP1kNhapymEEPJSASosnSiI+TV2bYvYjmw3Df8eM8F4utPdd+1m&#10;tgObZIjGO4TVsgAmXe+FcQrh4/1lUQOLiZygwTuJ8C0jbLrLi5Ya4c/uTU77pFgucbEhBJ3S2HAe&#10;ey0txaUfpcve0QdLKcuguAh0zuV24GVRVNyScXlB0yiftey/9ieLsH1S96qvKehtLYyZ5s/jTr0i&#10;Xl/Njw/AkpzTXxh+8TM6dJnp4E9ORDYgLNZVTiKUd8CyXa+LG2AHhNtyVQHvWv7/QPcDAAD//wMA&#10;UEsBAi0AFAAGAAgAAAAhALaDOJL+AAAA4QEAABMAAAAAAAAAAAAAAAAAAAAAAFtDb250ZW50X1R5&#10;cGVzXS54bWxQSwECLQAUAAYACAAAACEAOP0h/9YAAACUAQAACwAAAAAAAAAAAAAAAAAvAQAAX3Jl&#10;bHMvLnJlbHNQSwECLQAUAAYACAAAACEAE9i8ZqACAADBBQAADgAAAAAAAAAAAAAAAAAuAgAAZHJz&#10;L2Uyb0RvYy54bWxQSwECLQAUAAYACAAAACEAEBY1OtwAAAAIAQAADwAAAAAAAAAAAAAAAAD6BAAA&#10;ZHJzL2Rvd25yZXYueG1sUEsFBgAAAAAEAAQA8wAAAAMGAAAAAA==&#10;" fillcolor="white [3201]" strokeweight=".5pt">
                <v:textbox>
                  <w:txbxContent>
                    <w:p w:rsidR="002B5194" w:rsidRPr="00C67D87" w:rsidRDefault="002B5194" w:rsidP="002B5194">
                      <w:pPr>
                        <w:shd w:val="clear" w:color="auto" w:fill="F2F2F2" w:themeFill="background1" w:themeFillShade="F2"/>
                        <w:tabs>
                          <w:tab w:val="left" w:pos="3402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                                          </w:t>
                      </w:r>
                      <w:r w:rsidRPr="00B468E2">
                        <w:rPr>
                          <w:rFonts w:ascii="Arial" w:hAnsi="Arial" w:cs="Arial"/>
                          <w:b/>
                        </w:rPr>
                        <w:t xml:space="preserve">Úkoly k 1. </w:t>
                      </w:r>
                      <w:r w:rsidRPr="00C67D87">
                        <w:rPr>
                          <w:rFonts w:ascii="Arial" w:hAnsi="Arial" w:cs="Arial"/>
                          <w:b/>
                        </w:rPr>
                        <w:t>s</w:t>
                      </w:r>
                      <w:r w:rsidRPr="00B468E2">
                        <w:rPr>
                          <w:rFonts w:ascii="Arial" w:hAnsi="Arial" w:cs="Arial"/>
                          <w:b/>
                        </w:rPr>
                        <w:t>ouvětí</w:t>
                      </w:r>
                    </w:p>
                    <w:p w:rsidR="002B5194" w:rsidRPr="00C67D87" w:rsidRDefault="002B5194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:rsidR="002B5194" w:rsidRPr="00C67D87" w:rsidRDefault="002B5194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rPr>
                          <w:rFonts w:ascii="Arial" w:hAnsi="Arial" w:cs="Arial"/>
                          <w:b/>
                          <w:i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  <w:b/>
                          <w:i/>
                        </w:rPr>
                        <w:t>1) Které body obsahují správnou výpověď?</w:t>
                      </w:r>
                    </w:p>
                    <w:p w:rsidR="00D4377B" w:rsidRDefault="002B5194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</w:rPr>
                        <w:t>a) Je to souvětí souřadné, které se</w:t>
                      </w:r>
                      <w:r>
                        <w:rPr>
                          <w:rFonts w:ascii="Arial" w:hAnsi="Arial" w:cs="Arial"/>
                        </w:rPr>
                        <w:t xml:space="preserve"> skládá ze tří</w:t>
                      </w:r>
                      <w:r w:rsidR="00D4377B">
                        <w:rPr>
                          <w:rFonts w:ascii="Arial" w:hAnsi="Arial" w:cs="Arial"/>
                        </w:rPr>
                        <w:t xml:space="preserve"> vět hlavních a jedné věty</w:t>
                      </w:r>
                    </w:p>
                    <w:p w:rsidR="002B5194" w:rsidRPr="00C67D87" w:rsidRDefault="00D4377B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</w:t>
                      </w:r>
                      <w:r w:rsidRPr="00C67D87">
                        <w:rPr>
                          <w:rFonts w:ascii="Arial" w:hAnsi="Arial" w:cs="Arial"/>
                        </w:rPr>
                        <w:t>vedlejší.</w:t>
                      </w:r>
                    </w:p>
                    <w:p w:rsidR="002B5194" w:rsidRPr="00C67D87" w:rsidRDefault="002B5194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</w:rPr>
                        <w:t>b) Je to souvětí podřadné s vedlejší větou podmětnou.</w:t>
                      </w:r>
                    </w:p>
                    <w:p w:rsidR="002B5194" w:rsidRPr="00C67D87" w:rsidRDefault="002B5194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</w:rPr>
                        <w:t>c) Je to souvětí souřadné s vedlejší větou předmětnou.</w:t>
                      </w:r>
                    </w:p>
                    <w:p w:rsidR="002B5194" w:rsidRPr="00C67D87" w:rsidRDefault="002B5194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</w:rPr>
                        <w:t>d) Je to souvětí souřadné složené ze šesti vět.</w:t>
                      </w:r>
                    </w:p>
                    <w:p w:rsidR="002B5194" w:rsidRPr="00C67D87" w:rsidRDefault="002B5194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</w:rPr>
                        <w:t>e) Je to souvětí souřadné složené z pěti vět hlavních a jedné věty vedlejší.</w:t>
                      </w:r>
                    </w:p>
                    <w:p w:rsidR="002B5194" w:rsidRPr="00C67D87" w:rsidRDefault="002B5194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</w:rPr>
                        <w:t>f) Spojka že připojuje druhou větu vedlejší k první větě hlavní.</w:t>
                      </w:r>
                    </w:p>
                    <w:p w:rsidR="002B5194" w:rsidRPr="00C67D87" w:rsidRDefault="002B5194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</w:rPr>
                        <w:t>g) Spojka že připojuje první větu vedlejší k páté větě hlavní.</w:t>
                      </w:r>
                    </w:p>
                    <w:p w:rsidR="002B5194" w:rsidRPr="00C67D87" w:rsidRDefault="002B5194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:rsidR="002B5194" w:rsidRPr="00C67D87" w:rsidRDefault="002B5194" w:rsidP="002B5194">
                      <w:pPr>
                        <w:pStyle w:val="Odstavecseseznamem"/>
                        <w:shd w:val="clear" w:color="auto" w:fill="F2F2F2" w:themeFill="background1" w:themeFillShade="F2"/>
                        <w:spacing w:after="0" w:line="240" w:lineRule="auto"/>
                        <w:ind w:left="0"/>
                        <w:rPr>
                          <w:rFonts w:ascii="Arial" w:hAnsi="Arial" w:cs="Arial"/>
                          <w:b/>
                          <w:i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  <w:b/>
                          <w:i/>
                        </w:rPr>
                        <w:t>2) Poměr mezi větami hlavními je</w:t>
                      </w:r>
                    </w:p>
                    <w:p w:rsidR="002B5194" w:rsidRPr="00C67D87" w:rsidRDefault="002B5194" w:rsidP="002B5194">
                      <w:pPr>
                        <w:pStyle w:val="Odstavecseseznamem"/>
                        <w:shd w:val="clear" w:color="auto" w:fill="F2F2F2" w:themeFill="background1" w:themeFillShade="F2"/>
                        <w:spacing w:after="0" w:line="24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</w:rPr>
                        <w:t>a) slučovací</w:t>
                      </w:r>
                    </w:p>
                    <w:p w:rsidR="002B5194" w:rsidRPr="00C67D87" w:rsidRDefault="002B5194" w:rsidP="002B5194">
                      <w:pPr>
                        <w:pStyle w:val="Odstavecseseznamem"/>
                        <w:shd w:val="clear" w:color="auto" w:fill="F2F2F2" w:themeFill="background1" w:themeFillShade="F2"/>
                        <w:spacing w:after="0" w:line="24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</w:rPr>
                        <w:t>b) odporovací</w:t>
                      </w:r>
                    </w:p>
                    <w:p w:rsidR="002B5194" w:rsidRPr="00C67D87" w:rsidRDefault="002B5194" w:rsidP="002B5194">
                      <w:pPr>
                        <w:pStyle w:val="Odstavecseseznamem"/>
                        <w:shd w:val="clear" w:color="auto" w:fill="F2F2F2" w:themeFill="background1" w:themeFillShade="F2"/>
                        <w:spacing w:after="0" w:line="24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</w:rPr>
                        <w:t>c) stupňovací</w:t>
                      </w:r>
                    </w:p>
                    <w:p w:rsidR="002B5194" w:rsidRDefault="002B5194" w:rsidP="002B5194">
                      <w:pPr>
                        <w:pStyle w:val="Odstavecseseznamem"/>
                        <w:shd w:val="clear" w:color="auto" w:fill="F2F2F2" w:themeFill="background1" w:themeFillShade="F2"/>
                        <w:spacing w:after="0" w:line="24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</w:rPr>
                        <w:t>d) důsledkový</w:t>
                      </w:r>
                    </w:p>
                    <w:p w:rsidR="002B5194" w:rsidRPr="00C67D87" w:rsidRDefault="002B5194" w:rsidP="002B5194">
                      <w:pPr>
                        <w:pStyle w:val="Odstavecseseznamem"/>
                        <w:shd w:val="clear" w:color="auto" w:fill="F2F2F2" w:themeFill="background1" w:themeFillShade="F2"/>
                        <w:spacing w:after="0" w:line="240" w:lineRule="auto"/>
                        <w:ind w:left="0"/>
                        <w:rPr>
                          <w:rFonts w:ascii="Arial" w:hAnsi="Arial" w:cs="Arial"/>
                        </w:rPr>
                      </w:pPr>
                    </w:p>
                    <w:p w:rsidR="002B5194" w:rsidRPr="00C67D87" w:rsidRDefault="002B5194" w:rsidP="002B5194">
                      <w:pPr>
                        <w:pStyle w:val="Odstavecseseznamem"/>
                        <w:shd w:val="clear" w:color="auto" w:fill="F2F2F2" w:themeFill="background1" w:themeFillShade="F2"/>
                        <w:spacing w:after="0" w:line="240" w:lineRule="auto"/>
                        <w:ind w:left="0"/>
                        <w:rPr>
                          <w:rFonts w:ascii="Arial" w:hAnsi="Arial" w:cs="Arial"/>
                          <w:b/>
                          <w:i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  <w:b/>
                          <w:i/>
                        </w:rPr>
                        <w:t>3) Přestylizuj souvětí tak, aby souvětí obsahovalo jiný významový</w:t>
                      </w:r>
                    </w:p>
                    <w:p w:rsidR="002B5194" w:rsidRPr="00C67D87" w:rsidRDefault="002B5194" w:rsidP="002B5194">
                      <w:pPr>
                        <w:pStyle w:val="Odstavecseseznamem"/>
                        <w:shd w:val="clear" w:color="auto" w:fill="F2F2F2" w:themeFill="background1" w:themeFillShade="F2"/>
                        <w:spacing w:after="0" w:line="240" w:lineRule="auto"/>
                        <w:ind w:left="0"/>
                        <w:rPr>
                          <w:rFonts w:ascii="Arial" w:hAnsi="Arial" w:cs="Arial"/>
                          <w:b/>
                          <w:i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</w:rPr>
                        <w:t xml:space="preserve"> </w:t>
                      </w:r>
                      <w:r w:rsidRPr="00C67D87">
                        <w:rPr>
                          <w:rFonts w:ascii="Arial" w:hAnsi="Arial" w:cs="Arial"/>
                          <w:b/>
                          <w:i/>
                        </w:rPr>
                        <w:t>poměr mezi 4. a 5. větou hlavní. Poměr urči.</w:t>
                      </w:r>
                    </w:p>
                    <w:p w:rsidR="002B5194" w:rsidRDefault="002B5194"/>
                  </w:txbxContent>
                </v:textbox>
              </v:shape>
            </w:pict>
          </mc:Fallback>
        </mc:AlternateContent>
      </w: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B5194" w:rsidRDefault="002B5194" w:rsidP="00C80811">
      <w:pPr>
        <w:pStyle w:val="Odstavecseseznamem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C67D87" w:rsidRDefault="00C67D87" w:rsidP="00C67D8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0811" w:rsidRDefault="004551F4" w:rsidP="0015479A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B98882D" wp14:editId="65ACFF83">
                <wp:simplePos x="0" y="0"/>
                <wp:positionH relativeFrom="column">
                  <wp:posOffset>-25400</wp:posOffset>
                </wp:positionH>
                <wp:positionV relativeFrom="paragraph">
                  <wp:posOffset>45085</wp:posOffset>
                </wp:positionV>
                <wp:extent cx="5295900" cy="447675"/>
                <wp:effectExtent l="0" t="0" r="19050" b="28575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90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7D87" w:rsidRPr="007441E9" w:rsidRDefault="00C67D87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hd w:val="clear" w:color="auto" w:fill="F2F2F2" w:themeFill="background1" w:themeFillShade="F2"/>
                              </w:rPr>
                            </w:pPr>
                            <w:r w:rsidRPr="007441E9">
                              <w:rPr>
                                <w:rFonts w:ascii="Arial" w:hAnsi="Arial" w:cs="Arial"/>
                                <w:b/>
                                <w:shd w:val="clear" w:color="auto" w:fill="F2F2F2" w:themeFill="background1" w:themeFillShade="F2"/>
                              </w:rPr>
                              <w:t>Práce se SCS</w:t>
                            </w:r>
                          </w:p>
                          <w:p w:rsidR="007441E9" w:rsidRPr="00C67D87" w:rsidRDefault="007441E9" w:rsidP="007441E9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C67D87">
                              <w:rPr>
                                <w:rFonts w:ascii="Arial" w:hAnsi="Arial" w:cs="Arial"/>
                              </w:rPr>
                              <w:t>Zjisti význam slova fotel.</w:t>
                            </w:r>
                          </w:p>
                          <w:p w:rsidR="007441E9" w:rsidRPr="00C67D87" w:rsidRDefault="007441E9" w:rsidP="002B5194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C67D87" w:rsidRDefault="00C67D87" w:rsidP="002B5194">
                            <w:pPr>
                              <w:shd w:val="clear" w:color="auto" w:fill="F2F2F2" w:themeFill="background1" w:themeFillShade="F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3" o:spid="_x0000_s1031" type="#_x0000_t202" style="position:absolute;left:0;text-align:left;margin-left:-2pt;margin-top:3.55pt;width:417pt;height:35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n8YngIAAMAFAAAOAAAAZHJzL2Uyb0RvYy54bWysVM1OGzEQvlfqO1i+l03SBEqUDUpBVJUQ&#10;oJKKs+O1iYXtcW0nu+kb9Tn6Yh17N3+UC1Uvu/bMN+OZb34mF43RZC18UGBL2j/pUSIsh0rZp5J+&#10;n19/+ERJiMxWTIMVJd2IQC+m799NajcWA1iCroQn6MSGce1KuozRjYsi8KUwLJyAExaVErxhEa/+&#10;qag8q9G70cWg1zstavCV88BFCCi9apV0mv1LKXi8kzKISHRJMbaYvz5/F+lbTCds/OSZWyrehcH+&#10;IQrDlMVHd66uWGRk5dVfroziHgLIeMLBFCCl4iLngNn0ey+yeVgyJ3IuSE5wO5rC/3PLb9f3nqiq&#10;pKcfKbHMYI3moomw/v2LONCCoBxJql0YI/bBITo2n6HBYm/lAYUp90Z6k/6YFUE90r3ZUYwuCUfh&#10;aHA+Ou+hiqNuODw7PRslN8Xe2vkQvwgwJB1K6rGEmVm2vgmxhW4h6bEAWlXXSut8SW0jLrUna4YF&#10;1zHHiM6PUNqSOuU76mXHR7rkeme/0Iw/d+EdoNCftuk5kRusCysx1DKRT3GjRcJo+01IJDgT8kqM&#10;jHNhd3FmdEJJzOgthh1+H9VbjNs80CK/DDbujI2y4FuWjqmtnrfUyhaPNTzIOx1js2hyZ+UKJ8kC&#10;qg32j4d2DIPj1wr5vmEh3jOPc4d9gbsk3uFHasAiQXeiZAn+52vyhMdxQC0lNc5xScOPFfOCEv3V&#10;4qCc94fDNPj5MhydDfDiDzWLQ41dmUvAzunj1nI8HxM+6u1RejCPuHJm6VVUMcvx7ZLG7fEyttsF&#10;VxYXs1kG4ag7Fm/sg+PJdWI59dm8eWTedX0ecUJuYTvxbPyi3VtssrQwW0WQKs/CntWOf1wTeZq6&#10;lZb20OE9o/aLd/oHAAD//wMAUEsDBBQABgAIAAAAIQB2iR062gAAAAcBAAAPAAAAZHJzL2Rvd25y&#10;ZXYueG1sTI/BTsMwEETvSPyDtUjcWqeA2jSNUwEqXDhREGc33toW8TqK3TT8PcuJHp9mNfO23k6h&#10;EyMOyUdSsJgXIJDaaDxZBZ8fL7MSRMqajO4ioYIfTLBtrq9qXZl4pncc99kKLqFUaQUu576SMrUO&#10;g07z2CNxdoxD0JlxsNIM+szloZN3RbGUQXviBad7fHbYfu9PQcHuya5tW+rB7Urj/Th9Hd/sq1K3&#10;N9PjBkTGKf8fw58+q0PDTod4IpNEp2D2wK9kBasFCI7L+4L5wLxagmxqeenf/AIAAP//AwBQSwEC&#10;LQAUAAYACAAAACEAtoM4kv4AAADhAQAAEwAAAAAAAAAAAAAAAAAAAAAAW0NvbnRlbnRfVHlwZXNd&#10;LnhtbFBLAQItABQABgAIAAAAIQA4/SH/1gAAAJQBAAALAAAAAAAAAAAAAAAAAC8BAABfcmVscy8u&#10;cmVsc1BLAQItABQABgAIAAAAIQBd8n8YngIAAMAFAAAOAAAAAAAAAAAAAAAAAC4CAABkcnMvZTJv&#10;RG9jLnhtbFBLAQItABQABgAIAAAAIQB2iR062gAAAAcBAAAPAAAAAAAAAAAAAAAAAPgEAABkcnMv&#10;ZG93bnJldi54bWxQSwUGAAAAAAQABADzAAAA/wUAAAAA&#10;" fillcolor="white [3201]" strokeweight=".5pt">
                <v:textbox>
                  <w:txbxContent>
                    <w:p w:rsidR="00C67D87" w:rsidRPr="007441E9" w:rsidRDefault="00C67D87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hd w:val="clear" w:color="auto" w:fill="F2F2F2" w:themeFill="background1" w:themeFillShade="F2"/>
                        </w:rPr>
                      </w:pPr>
                      <w:r w:rsidRPr="007441E9">
                        <w:rPr>
                          <w:rFonts w:ascii="Arial" w:hAnsi="Arial" w:cs="Arial"/>
                          <w:b/>
                          <w:shd w:val="clear" w:color="auto" w:fill="F2F2F2" w:themeFill="background1" w:themeFillShade="F2"/>
                        </w:rPr>
                        <w:t>Práce se SCS</w:t>
                      </w:r>
                    </w:p>
                    <w:p w:rsidR="007441E9" w:rsidRPr="00C67D87" w:rsidRDefault="007441E9" w:rsidP="007441E9">
                      <w:pPr>
                        <w:shd w:val="clear" w:color="auto" w:fill="F2F2F2" w:themeFill="background1" w:themeFillShade="F2"/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C67D87">
                        <w:rPr>
                          <w:rFonts w:ascii="Arial" w:hAnsi="Arial" w:cs="Arial"/>
                        </w:rPr>
                        <w:t>Zjisti význam slova fotel.</w:t>
                      </w:r>
                    </w:p>
                    <w:p w:rsidR="007441E9" w:rsidRPr="00C67D87" w:rsidRDefault="007441E9" w:rsidP="002B5194">
                      <w:pPr>
                        <w:shd w:val="clear" w:color="auto" w:fill="F2F2F2" w:themeFill="background1" w:themeFillShade="F2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C67D87" w:rsidRDefault="00C67D87" w:rsidP="002B5194">
                      <w:pPr>
                        <w:shd w:val="clear" w:color="auto" w:fill="F2F2F2" w:themeFill="background1" w:themeFillShade="F2"/>
                      </w:pPr>
                    </w:p>
                  </w:txbxContent>
                </v:textbox>
              </v:shape>
            </w:pict>
          </mc:Fallback>
        </mc:AlternateContent>
      </w:r>
    </w:p>
    <w:p w:rsidR="00C67D87" w:rsidRPr="00C67D87" w:rsidRDefault="00C67D87" w:rsidP="00C67D87">
      <w:pPr>
        <w:spacing w:after="0" w:line="240" w:lineRule="auto"/>
        <w:rPr>
          <w:rFonts w:ascii="Arial" w:hAnsi="Arial" w:cs="Arial"/>
        </w:rPr>
      </w:pPr>
    </w:p>
    <w:p w:rsidR="007441E9" w:rsidRDefault="007441E9" w:rsidP="00C67D8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0811" w:rsidRDefault="00651209" w:rsidP="00C67D8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80811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8720FF9" wp14:editId="0ADB9EF3">
                <wp:simplePos x="0" y="0"/>
                <wp:positionH relativeFrom="column">
                  <wp:posOffset>5269865</wp:posOffset>
                </wp:positionH>
                <wp:positionV relativeFrom="paragraph">
                  <wp:posOffset>-137796</wp:posOffset>
                </wp:positionV>
                <wp:extent cx="1169035" cy="6768465"/>
                <wp:effectExtent l="0" t="0" r="12065" b="13335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9035" cy="67684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Pižďuchové</w:t>
                            </w:r>
                            <w:proofErr w:type="spellEnd"/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Pr="00FF20FB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Pr="00FF20FB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Pr="00FF20FB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Pr="00FF20FB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Pr="00FF20FB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Co víte </w:t>
                            </w: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 listopadu 1989?</w:t>
                            </w: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4551F4" w:rsidRDefault="004551F4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Samizdat</w:t>
                            </w:r>
                            <w:r w:rsidR="00C67D8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ová a exilová literatura</w:t>
                            </w: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4551F4" w:rsidRDefault="004551F4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Práce s PC.</w:t>
                            </w: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150FD" w:rsidRDefault="00A150FD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150FD" w:rsidRDefault="00A150FD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150FD" w:rsidRDefault="00A150FD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67D87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Popis</w:t>
                            </w:r>
                          </w:p>
                          <w:p w:rsidR="00C67D87" w:rsidRDefault="00C67D87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Charakteristika</w:t>
                            </w:r>
                          </w:p>
                          <w:p w:rsidR="00C67D87" w:rsidRDefault="00C67D87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80811" w:rsidRPr="00FF20FB" w:rsidRDefault="00C80811" w:rsidP="00C80811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2" o:spid="_x0000_s1032" type="#_x0000_t202" style="position:absolute;margin-left:414.95pt;margin-top:-10.85pt;width:92.05pt;height:532.9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uUnZgIAAM8EAAAOAAAAZHJzL2Uyb0RvYy54bWysVMtuGjEU3VfqP1jeNwMESIIyRJSIqlKU&#10;REqqrI3HA6N6fF3bMEP/qN/RH+uxB8irq6osjO/D93HuuXN51daabZXzFZmc9096nCkjqajMKuff&#10;HhefzjnzQZhCaDIq5zvl+dX044fLxk7UgNakC+UYghg/aWzO1yHYSZZ5uVa18CdklYGxJFeLANGt&#10;ssKJBtFrnQ16vXHWkCusI6m8h/a6M/Jpil+WSoa7svQqMJ1z1BbS6dK5jGc2vRSTlRN2Xcl9GeIf&#10;qqhFZZD0GOpaBME2rnoXqq6kI09lOJFUZ1SWlVSpB3TT773p5mEtrEq9ABxvjzD5/xdW3m7vHauK&#10;nI8HnBlRY0aPqg20/f2LWdKKQQ+QGusn8H2w8A7tZ2ox7IPeQxl7b0tXx390xWAH3LsjxAjJZHzU&#10;H1/0TkecSdjGZ+Pz4XgU42TPz63z4YuimsVLzh1mmKAV2xsfOteDS8zmSVfFotI6CTs/145tBcYN&#10;lhTUcKaFD1DmfJF++2yvnmnDGpRzOuqlTK9sMdcx5lIL+f19BFSvTcyvEuX2dUbMOmziLbTLtgP6&#10;gNuSih3gdNSx0lu5qJDsBvXeCwcaAkGsVrjDUWpChbS/cbYm9/Nv+ugPdsDKWQNa59z/2AinAMNX&#10;A95c9IfDuAdJGI7OBhDcS8vypcVs6jkByj6W2Mp0jf5BH66lo/oJGziLWWESRiJ3zsPhOg/dsmGD&#10;pZrNkhOYb0W4MQ9WxtARtwjyY/sknN1PPYAwt3RYADF5M/zON740NNsEKqvEjIhzhyoYFQVsTeLW&#10;fsPjWr6Uk9fzd2j6BwAA//8DAFBLAwQUAAYACAAAACEA4fjfr98AAAANAQAADwAAAGRycy9kb3du&#10;cmV2LnhtbEyPwU6EMBCG7ya+QzMm3nYLhCggZWNMPBojetBbt52FrnRKaJfFfXrLSW8zmS//fH+9&#10;W+zAZpy8cSQg3SbAkJTThjoBH+/PmwKYD5K0HByhgB/0sGuur2pZaXemN5zb0LEYQr6SAvoQxopz&#10;r3q00m/diBRvBzdZGeI6dVxP8hzD7cCzJLnjVhqKH3o54lOP6rs9WQGaPh2pL/NyMdQqU15ei6Oa&#10;hbi9WR4fgAVcwh8Mq35UhyY67d2JtGeDgCIry4gK2GTpPbCVSNI81tuvU55nwJua/2/R/AIAAP//&#10;AwBQSwECLQAUAAYACAAAACEAtoM4kv4AAADhAQAAEwAAAAAAAAAAAAAAAAAAAAAAW0NvbnRlbnRf&#10;VHlwZXNdLnhtbFBLAQItABQABgAIAAAAIQA4/SH/1gAAAJQBAAALAAAAAAAAAAAAAAAAAC8BAABf&#10;cmVscy8ucmVsc1BLAQItABQABgAIAAAAIQAQEuUnZgIAAM8EAAAOAAAAAAAAAAAAAAAAAC4CAABk&#10;cnMvZTJvRG9jLnhtbFBLAQItABQABgAIAAAAIQDh+N+v3wAAAA0BAAAPAAAAAAAAAAAAAAAAAMAE&#10;AABkcnMvZG93bnJldi54bWxQSwUGAAAAAAQABADzAAAAzAUAAAAA&#10;" fillcolor="window" strokeweight=".5pt">
                <v:textbox>
                  <w:txbxContent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Pižďuchové</w:t>
                      </w:r>
                      <w:proofErr w:type="spellEnd"/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Pr="00FF20FB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Pr="00FF20FB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Pr="00FF20FB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Pr="00FF20FB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Pr="00FF20FB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Co víte </w:t>
                      </w: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 listopadu 1989?</w:t>
                      </w: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4551F4" w:rsidRDefault="004551F4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Samizdat</w:t>
                      </w:r>
                      <w:r w:rsidR="00C67D87">
                        <w:rPr>
                          <w:rFonts w:ascii="Arial" w:hAnsi="Arial" w:cs="Arial"/>
                          <w:sz w:val="20"/>
                          <w:szCs w:val="20"/>
                        </w:rPr>
                        <w:t>ová a exilová literatura</w:t>
                      </w: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4551F4" w:rsidRDefault="004551F4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Práce s PC.</w:t>
                      </w: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150FD" w:rsidRDefault="00A150FD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150FD" w:rsidRDefault="00A150FD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150FD" w:rsidRDefault="00A150FD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67D87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Popis</w:t>
                      </w:r>
                    </w:p>
                    <w:p w:rsidR="00C67D87" w:rsidRDefault="00C67D87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Charakteristika</w:t>
                      </w:r>
                    </w:p>
                    <w:p w:rsidR="00C67D87" w:rsidRDefault="00C67D87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80811" w:rsidRPr="00FF20FB" w:rsidRDefault="00C80811" w:rsidP="00C80811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7D87" w:rsidRPr="00C67D8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549441A" wp14:editId="76C681E4">
                <wp:simplePos x="0" y="0"/>
                <wp:positionH relativeFrom="column">
                  <wp:posOffset>-5547</wp:posOffset>
                </wp:positionH>
                <wp:positionV relativeFrom="paragraph">
                  <wp:posOffset>-140670</wp:posOffset>
                </wp:positionV>
                <wp:extent cx="5278120" cy="310515"/>
                <wp:effectExtent l="0" t="0" r="17780" b="13335"/>
                <wp:wrapNone/>
                <wp:docPr id="66" name="Textové po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8120" cy="3105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67D87" w:rsidRPr="00C67D87" w:rsidRDefault="00C67D87" w:rsidP="00C67D87">
                            <w:pPr>
                              <w:shd w:val="clear" w:color="auto" w:fill="FDE9D9" w:themeFill="accent6" w:themeFillTint="33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DO HODINY LITERATURY</w:t>
                            </w:r>
                          </w:p>
                          <w:p w:rsidR="00C67D87" w:rsidRPr="00C80811" w:rsidRDefault="00C67D87" w:rsidP="00C67D87">
                            <w:pPr>
                              <w:shd w:val="clear" w:color="auto" w:fill="FDE9D9" w:themeFill="accent6" w:themeFillTint="33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6" o:spid="_x0000_s1033" type="#_x0000_t202" style="position:absolute;margin-left:-.45pt;margin-top:-11.1pt;width:415.6pt;height:24.4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qkGZgIAAM4EAAAOAAAAZHJzL2Uyb0RvYy54bWysVEtu2zAQ3RfoHQjuG1mOnaRG5MBN4KJA&#10;kARIiqxpirKFUhyWpC25N+o5crE+Urbz66qoF/RwZjifN290ftE1mm2U8zWZgudHA86UkVTWZlnw&#10;7w/zT2ec+SBMKTQZVfCt8vxi+vHDeWsnakgr0qVyDEGMn7S24KsQ7CTLvFypRvgjssrAWJFrRMDV&#10;LbPSiRbRG50NB4OTrCVXWkdSeQ/tVW/k0xS/qpQMt1XlVWC64KgtpNOlcxHPbHouJksn7KqWuzLE&#10;P1TRiNog6SHUlQiCrV39LlRTS0eeqnAkqcmoqmqpUg/oJh+86eZ+JaxKvQAcbw8w+f8XVt5s7hyr&#10;y4KfnHBmRIMZPagu0ObpN7OkFYMeILXWT+B7b+Edui/UYdh7vYcy9t5Vron/6IrBDri3B4gRkkko&#10;x8PTs3wIk4TtOB+M83EMkz2/ts6Hr4oaFoWCO4wwISs21z70rnuXmMyTrst5rXW6bP2ldmwjMG2Q&#10;pKSWMy18gLLg8/TbZXv1TBvWAoDj8SBlemWLuQ4xF1rIH+8joHptYn6VGLerM0LWQxOl0C26hPPp&#10;HrYFlVug6agnpbdyXiPZNeq9Ew4sBErYrHCLo9KECmkncbYi9+tv+ugPcsDKWQtWF9z/XAunAMM3&#10;A9p8zkejuAbpMhqfxkm4l5bFS4tZN5cEKHPssJVJjP5B78XKUfOIBZzFrDAJI5G74GEvXoZ+17DA&#10;Us1myQnEtyJcm3srY+iIWwT5oXsUzu6mHsCXG9rzX0zeDL/3jS8NzdaBqjoxI+LcowpGxQuWJnFr&#10;t+BxK1/ek9fzZ2j6BwAA//8DAFBLAwQUAAYACAAAACEAiCU0vt0AAAAIAQAADwAAAGRycy9kb3du&#10;cmV2LnhtbEyPwU7DMBBE70j8g7VI3FqHVCppiFMhJI4IEXqAm2svidt4HcVuGvr1LCc4jVYzmnlb&#10;bWffiwnH6AIpuFtmIJBMsI5aBbv350UBIiZNVveBUME3RtjW11eVLm040xtOTWoFl1AstYIupaGU&#10;MpoOvY7LMCCx9xVGrxOfYyvtqM9c7nuZZ9laeu2IFzo94FOH5ticvAJLH4HMp3u5OGqM21xei4OZ&#10;lLq9mR8fQCSc018YfvEZHWpm2ocT2Sh6BYsNB1nyPAfBfrHKViD2CvL1Pci6kv8fqH8AAAD//wMA&#10;UEsBAi0AFAAGAAgAAAAhALaDOJL+AAAA4QEAABMAAAAAAAAAAAAAAAAAAAAAAFtDb250ZW50X1R5&#10;cGVzXS54bWxQSwECLQAUAAYACAAAACEAOP0h/9YAAACUAQAACwAAAAAAAAAAAAAAAAAvAQAAX3Jl&#10;bHMvLnJlbHNQSwECLQAUAAYACAAAACEAIWqpBmYCAADOBAAADgAAAAAAAAAAAAAAAAAuAgAAZHJz&#10;L2Uyb0RvYy54bWxQSwECLQAUAAYACAAAACEAiCU0vt0AAAAIAQAADwAAAAAAAAAAAAAAAADABAAA&#10;ZHJzL2Rvd25yZXYueG1sUEsFBgAAAAAEAAQA8wAAAMoFAAAAAA==&#10;" fillcolor="window" strokeweight=".5pt">
                <v:textbox>
                  <w:txbxContent>
                    <w:p w:rsidR="00C67D87" w:rsidRPr="00C67D87" w:rsidRDefault="00C67D87" w:rsidP="00C67D87">
                      <w:pPr>
                        <w:shd w:val="clear" w:color="auto" w:fill="FDE9D9" w:themeFill="accent6" w:themeFillTint="33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DO HODINY LITERATURY</w:t>
                      </w:r>
                    </w:p>
                    <w:p w:rsidR="00C67D87" w:rsidRPr="00C80811" w:rsidRDefault="00C67D87" w:rsidP="00C67D87">
                      <w:pPr>
                        <w:shd w:val="clear" w:color="auto" w:fill="FDE9D9" w:themeFill="accent6" w:themeFillTint="33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67D87" w:rsidRDefault="00C67D87" w:rsidP="00C67D8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0811" w:rsidRPr="00C67D87" w:rsidRDefault="00C80811" w:rsidP="00C67D87">
      <w:pPr>
        <w:spacing w:after="0" w:line="240" w:lineRule="auto"/>
        <w:rPr>
          <w:rFonts w:ascii="Arial" w:hAnsi="Arial" w:cs="Arial"/>
        </w:rPr>
      </w:pPr>
      <w:r w:rsidRPr="00B468E2">
        <w:rPr>
          <w:rFonts w:ascii="Arial" w:hAnsi="Arial" w:cs="Arial"/>
          <w:b/>
        </w:rPr>
        <w:t>Víte, že…</w:t>
      </w:r>
    </w:p>
    <w:p w:rsidR="00C80811" w:rsidRPr="00C67D87" w:rsidRDefault="00C80811" w:rsidP="00C8081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  <w:r w:rsidRPr="00C67D87">
        <w:rPr>
          <w:rFonts w:ascii="Arial" w:hAnsi="Arial" w:cs="Arial"/>
        </w:rPr>
        <w:t xml:space="preserve">… kniha </w:t>
      </w:r>
      <w:proofErr w:type="spellStart"/>
      <w:r w:rsidRPr="00C67D87">
        <w:rPr>
          <w:rFonts w:ascii="Arial" w:hAnsi="Arial" w:cs="Arial"/>
        </w:rPr>
        <w:t>Pižďuchové</w:t>
      </w:r>
      <w:proofErr w:type="spellEnd"/>
      <w:r w:rsidRPr="00C67D87">
        <w:rPr>
          <w:rFonts w:ascii="Arial" w:hAnsi="Arial" w:cs="Arial"/>
        </w:rPr>
        <w:t xml:space="preserve"> je jediná pohádka Václava Havla?</w:t>
      </w:r>
    </w:p>
    <w:p w:rsidR="00C80811" w:rsidRPr="00C67D87" w:rsidRDefault="00C80811" w:rsidP="0015479A">
      <w:pPr>
        <w:spacing w:after="0" w:line="240" w:lineRule="auto"/>
        <w:rPr>
          <w:rFonts w:ascii="Arial" w:hAnsi="Arial" w:cs="Arial"/>
        </w:rPr>
      </w:pPr>
      <w:r w:rsidRPr="00C67D87">
        <w:rPr>
          <w:rFonts w:ascii="Arial" w:hAnsi="Arial" w:cs="Arial"/>
        </w:rPr>
        <w:t xml:space="preserve">… Václav Havel dlouho tvrdil, že pohádku pro děti nemůže napsat? </w:t>
      </w:r>
    </w:p>
    <w:p w:rsidR="00C67D87" w:rsidRDefault="00C80811" w:rsidP="0015479A">
      <w:pPr>
        <w:spacing w:after="0" w:line="240" w:lineRule="auto"/>
        <w:rPr>
          <w:rFonts w:ascii="Arial" w:hAnsi="Arial" w:cs="Arial"/>
        </w:rPr>
      </w:pPr>
      <w:r w:rsidRPr="00C67D87">
        <w:rPr>
          <w:rFonts w:ascii="Arial" w:hAnsi="Arial" w:cs="Arial"/>
        </w:rPr>
        <w:t xml:space="preserve">Za prvé proto, že nic takového neumí, za druhé proto, že špatně vyslovuje hlásku r </w:t>
      </w:r>
    </w:p>
    <w:p w:rsidR="00C67D87" w:rsidRDefault="00C80811" w:rsidP="0015479A">
      <w:pPr>
        <w:spacing w:after="0" w:line="240" w:lineRule="auto"/>
        <w:rPr>
          <w:rFonts w:ascii="Arial" w:hAnsi="Arial" w:cs="Arial"/>
        </w:rPr>
      </w:pPr>
      <w:r w:rsidRPr="00C67D87">
        <w:rPr>
          <w:rFonts w:ascii="Arial" w:hAnsi="Arial" w:cs="Arial"/>
        </w:rPr>
        <w:t xml:space="preserve">a v pohádkách jsou samí </w:t>
      </w:r>
      <w:proofErr w:type="spellStart"/>
      <w:r w:rsidRPr="00C67D87">
        <w:rPr>
          <w:rFonts w:ascii="Arial" w:hAnsi="Arial" w:cs="Arial"/>
        </w:rPr>
        <w:t>drraci</w:t>
      </w:r>
      <w:proofErr w:type="spellEnd"/>
      <w:r w:rsidRPr="00C67D87">
        <w:rPr>
          <w:rFonts w:ascii="Arial" w:hAnsi="Arial" w:cs="Arial"/>
        </w:rPr>
        <w:t xml:space="preserve">, </w:t>
      </w:r>
      <w:proofErr w:type="spellStart"/>
      <w:r w:rsidRPr="00C67D87">
        <w:rPr>
          <w:rFonts w:ascii="Arial" w:hAnsi="Arial" w:cs="Arial"/>
        </w:rPr>
        <w:t>krrálové</w:t>
      </w:r>
      <w:proofErr w:type="spellEnd"/>
      <w:r w:rsidRPr="00C67D87">
        <w:rPr>
          <w:rFonts w:ascii="Arial" w:hAnsi="Arial" w:cs="Arial"/>
        </w:rPr>
        <w:t xml:space="preserve">, </w:t>
      </w:r>
      <w:proofErr w:type="spellStart"/>
      <w:r w:rsidRPr="00C67D87">
        <w:rPr>
          <w:rFonts w:ascii="Arial" w:hAnsi="Arial" w:cs="Arial"/>
        </w:rPr>
        <w:t>čarrodějové</w:t>
      </w:r>
      <w:proofErr w:type="spellEnd"/>
      <w:r w:rsidRPr="00C67D87">
        <w:rPr>
          <w:rFonts w:ascii="Arial" w:hAnsi="Arial" w:cs="Arial"/>
        </w:rPr>
        <w:t xml:space="preserve">, </w:t>
      </w:r>
      <w:proofErr w:type="spellStart"/>
      <w:r w:rsidRPr="00C67D87">
        <w:rPr>
          <w:rFonts w:ascii="Arial" w:hAnsi="Arial" w:cs="Arial"/>
        </w:rPr>
        <w:t>prrincezny</w:t>
      </w:r>
      <w:proofErr w:type="spellEnd"/>
      <w:r w:rsidRPr="00C67D87">
        <w:rPr>
          <w:rFonts w:ascii="Arial" w:hAnsi="Arial" w:cs="Arial"/>
        </w:rPr>
        <w:t xml:space="preserve"> ,</w:t>
      </w:r>
      <w:proofErr w:type="spellStart"/>
      <w:r w:rsidRPr="00C67D87">
        <w:rPr>
          <w:rFonts w:ascii="Arial" w:hAnsi="Arial" w:cs="Arial"/>
        </w:rPr>
        <w:t>trrpaslíci</w:t>
      </w:r>
      <w:proofErr w:type="spellEnd"/>
      <w:r w:rsidRPr="00C67D87">
        <w:rPr>
          <w:rFonts w:ascii="Arial" w:hAnsi="Arial" w:cs="Arial"/>
        </w:rPr>
        <w:t xml:space="preserve">, </w:t>
      </w:r>
      <w:proofErr w:type="spellStart"/>
      <w:r w:rsidRPr="00C67D87">
        <w:rPr>
          <w:rFonts w:ascii="Arial" w:hAnsi="Arial" w:cs="Arial"/>
        </w:rPr>
        <w:t>rrusalky</w:t>
      </w:r>
      <w:proofErr w:type="spellEnd"/>
      <w:r w:rsidRPr="00C67D87">
        <w:rPr>
          <w:rFonts w:ascii="Arial" w:hAnsi="Arial" w:cs="Arial"/>
        </w:rPr>
        <w:t xml:space="preserve">, </w:t>
      </w:r>
    </w:p>
    <w:p w:rsidR="00C67D87" w:rsidRDefault="00C80811" w:rsidP="0015479A">
      <w:pPr>
        <w:spacing w:after="0" w:line="240" w:lineRule="auto"/>
        <w:rPr>
          <w:rFonts w:ascii="Arial" w:hAnsi="Arial" w:cs="Arial"/>
        </w:rPr>
      </w:pPr>
      <w:proofErr w:type="spellStart"/>
      <w:r w:rsidRPr="00C67D87">
        <w:rPr>
          <w:rFonts w:ascii="Arial" w:hAnsi="Arial" w:cs="Arial"/>
        </w:rPr>
        <w:t>rrarráškové</w:t>
      </w:r>
      <w:proofErr w:type="spellEnd"/>
      <w:r w:rsidRPr="00C67D87">
        <w:rPr>
          <w:rFonts w:ascii="Arial" w:hAnsi="Arial" w:cs="Arial"/>
        </w:rPr>
        <w:t xml:space="preserve"> a podobné </w:t>
      </w:r>
      <w:proofErr w:type="spellStart"/>
      <w:r w:rsidRPr="00C67D87">
        <w:rPr>
          <w:rFonts w:ascii="Arial" w:hAnsi="Arial" w:cs="Arial"/>
        </w:rPr>
        <w:t>potvorry</w:t>
      </w:r>
      <w:proofErr w:type="spellEnd"/>
      <w:r w:rsidRPr="00C67D87">
        <w:rPr>
          <w:rFonts w:ascii="Arial" w:hAnsi="Arial" w:cs="Arial"/>
        </w:rPr>
        <w:t xml:space="preserve"> a za třetí proto, že nemá čas, neboť v pivovaru musí </w:t>
      </w:r>
    </w:p>
    <w:p w:rsidR="00C80811" w:rsidRPr="00C67D87" w:rsidRDefault="00C80811" w:rsidP="0015479A">
      <w:pPr>
        <w:spacing w:after="0" w:line="240" w:lineRule="auto"/>
        <w:rPr>
          <w:rFonts w:ascii="Arial" w:hAnsi="Arial" w:cs="Arial"/>
        </w:rPr>
      </w:pPr>
      <w:r w:rsidRPr="00C67D87">
        <w:rPr>
          <w:rFonts w:ascii="Arial" w:hAnsi="Arial" w:cs="Arial"/>
        </w:rPr>
        <w:t>koulet sudy s pivem?</w:t>
      </w:r>
    </w:p>
    <w:p w:rsidR="00C80811" w:rsidRPr="00C67D87" w:rsidRDefault="00C80811" w:rsidP="0015479A">
      <w:pPr>
        <w:spacing w:after="0" w:line="240" w:lineRule="auto"/>
        <w:rPr>
          <w:rFonts w:ascii="Arial" w:hAnsi="Arial" w:cs="Arial"/>
        </w:rPr>
      </w:pPr>
      <w:r w:rsidRPr="00C67D87">
        <w:rPr>
          <w:rFonts w:ascii="Arial" w:hAnsi="Arial" w:cs="Arial"/>
        </w:rPr>
        <w:t xml:space="preserve">… barevné ilustrace překrásně vyvedených </w:t>
      </w:r>
      <w:proofErr w:type="spellStart"/>
      <w:r w:rsidRPr="00C67D87">
        <w:rPr>
          <w:rFonts w:ascii="Arial" w:hAnsi="Arial" w:cs="Arial"/>
        </w:rPr>
        <w:t>Pižďuchů</w:t>
      </w:r>
      <w:proofErr w:type="spellEnd"/>
      <w:r w:rsidRPr="00C67D87">
        <w:rPr>
          <w:rFonts w:ascii="Arial" w:hAnsi="Arial" w:cs="Arial"/>
        </w:rPr>
        <w:t xml:space="preserve">  jsou od Jiřího Sopka,</w:t>
      </w:r>
    </w:p>
    <w:p w:rsidR="00C80811" w:rsidRPr="00C67D87" w:rsidRDefault="00C80811" w:rsidP="0015479A">
      <w:pPr>
        <w:spacing w:after="0" w:line="240" w:lineRule="auto"/>
        <w:rPr>
          <w:rFonts w:ascii="Arial" w:hAnsi="Arial" w:cs="Arial"/>
        </w:rPr>
      </w:pPr>
      <w:r w:rsidRPr="00C67D87">
        <w:rPr>
          <w:rFonts w:ascii="Arial" w:hAnsi="Arial" w:cs="Arial"/>
        </w:rPr>
        <w:t>skvělého malíře a autorova dobrého přítele?</w:t>
      </w:r>
    </w:p>
    <w:p w:rsidR="00C80811" w:rsidRPr="00C67D87" w:rsidRDefault="00C80811" w:rsidP="0015479A">
      <w:pPr>
        <w:spacing w:after="0" w:line="240" w:lineRule="auto"/>
        <w:rPr>
          <w:rFonts w:ascii="Arial" w:hAnsi="Arial" w:cs="Arial"/>
        </w:rPr>
      </w:pPr>
      <w:r w:rsidRPr="00C67D87">
        <w:rPr>
          <w:rFonts w:ascii="Arial" w:hAnsi="Arial" w:cs="Arial"/>
        </w:rPr>
        <w:t>… kniha vyšla v česko-anglickém vydání?</w:t>
      </w:r>
    </w:p>
    <w:p w:rsidR="00C80811" w:rsidRPr="00C67D87" w:rsidRDefault="00C80811" w:rsidP="0015479A">
      <w:pPr>
        <w:spacing w:after="0" w:line="240" w:lineRule="auto"/>
        <w:rPr>
          <w:rFonts w:ascii="Arial" w:hAnsi="Arial" w:cs="Arial"/>
        </w:rPr>
      </w:pPr>
    </w:p>
    <w:p w:rsidR="00C80811" w:rsidRPr="00C67D87" w:rsidRDefault="00C80811" w:rsidP="00C80811">
      <w:pPr>
        <w:spacing w:after="0" w:line="240" w:lineRule="auto"/>
        <w:rPr>
          <w:rFonts w:ascii="Arial" w:hAnsi="Arial" w:cs="Arial"/>
          <w:b/>
          <w:bCs/>
        </w:rPr>
      </w:pPr>
      <w:r w:rsidRPr="00C67D87">
        <w:rPr>
          <w:rFonts w:ascii="Arial" w:hAnsi="Arial" w:cs="Arial"/>
          <w:b/>
          <w:bCs/>
        </w:rPr>
        <w:t>Václav Havel</w:t>
      </w:r>
    </w:p>
    <w:p w:rsidR="00C80811" w:rsidRPr="00C67D87" w:rsidRDefault="00C80811" w:rsidP="00C80811">
      <w:pPr>
        <w:spacing w:after="0" w:line="240" w:lineRule="auto"/>
        <w:rPr>
          <w:rFonts w:ascii="Arial" w:hAnsi="Arial" w:cs="Arial"/>
          <w:bCs/>
        </w:rPr>
      </w:pPr>
      <w:r w:rsidRPr="00C67D87">
        <w:rPr>
          <w:rFonts w:ascii="Arial" w:hAnsi="Arial" w:cs="Arial"/>
          <w:bCs/>
        </w:rPr>
        <w:t>5. října 1936 – 18. prosince 2011</w:t>
      </w:r>
    </w:p>
    <w:p w:rsidR="00D4377B" w:rsidRDefault="00C80811" w:rsidP="00C80811">
      <w:pPr>
        <w:spacing w:after="0" w:line="240" w:lineRule="auto"/>
        <w:rPr>
          <w:rFonts w:ascii="Arial" w:hAnsi="Arial" w:cs="Arial"/>
          <w:bCs/>
        </w:rPr>
      </w:pPr>
      <w:r w:rsidRPr="00C67D87">
        <w:rPr>
          <w:rFonts w:ascii="Arial" w:hAnsi="Arial" w:cs="Arial"/>
          <w:bCs/>
        </w:rPr>
        <w:t>český dramatik, esejista, kritik komunistického režimu, později politik</w:t>
      </w:r>
      <w:r w:rsidR="004551F4">
        <w:rPr>
          <w:rFonts w:ascii="Arial" w:hAnsi="Arial" w:cs="Arial"/>
          <w:bCs/>
        </w:rPr>
        <w:t>,</w:t>
      </w:r>
      <w:r w:rsidR="00D4377B">
        <w:rPr>
          <w:rFonts w:ascii="Arial" w:hAnsi="Arial" w:cs="Arial"/>
          <w:bCs/>
        </w:rPr>
        <w:t xml:space="preserve"> </w:t>
      </w:r>
      <w:r w:rsidRPr="00C67D87">
        <w:rPr>
          <w:rFonts w:ascii="Arial" w:hAnsi="Arial" w:cs="Arial"/>
          <w:bCs/>
        </w:rPr>
        <w:t>byl posledním</w:t>
      </w:r>
    </w:p>
    <w:p w:rsidR="00C80811" w:rsidRPr="00C67D87" w:rsidRDefault="00C80811" w:rsidP="00C80811">
      <w:pPr>
        <w:spacing w:after="0" w:line="240" w:lineRule="auto"/>
        <w:rPr>
          <w:rFonts w:ascii="Arial" w:hAnsi="Arial" w:cs="Arial"/>
          <w:bCs/>
        </w:rPr>
      </w:pPr>
      <w:r w:rsidRPr="00C67D87">
        <w:rPr>
          <w:rFonts w:ascii="Arial" w:hAnsi="Arial" w:cs="Arial"/>
          <w:bCs/>
        </w:rPr>
        <w:t>prezidentem Československa a prvním prezidentem České republiky</w:t>
      </w:r>
    </w:p>
    <w:p w:rsidR="00C80811" w:rsidRPr="00C67D87" w:rsidRDefault="00C80811" w:rsidP="00C80811">
      <w:pPr>
        <w:spacing w:after="0" w:line="240" w:lineRule="auto"/>
        <w:rPr>
          <w:rFonts w:ascii="Arial" w:hAnsi="Arial" w:cs="Arial"/>
          <w:bCs/>
        </w:rPr>
      </w:pPr>
    </w:p>
    <w:p w:rsidR="00C80811" w:rsidRPr="00C67D87" w:rsidRDefault="00C80811" w:rsidP="00C80811">
      <w:pPr>
        <w:spacing w:after="0" w:line="240" w:lineRule="auto"/>
        <w:rPr>
          <w:rFonts w:ascii="Arial" w:hAnsi="Arial" w:cs="Arial"/>
          <w:b/>
          <w:bCs/>
        </w:rPr>
      </w:pPr>
      <w:r w:rsidRPr="00C67D87">
        <w:rPr>
          <w:rFonts w:ascii="Arial" w:hAnsi="Arial" w:cs="Arial"/>
          <w:b/>
          <w:bCs/>
        </w:rPr>
        <w:t>K zamyšlení</w:t>
      </w:r>
    </w:p>
    <w:p w:rsidR="008446BD" w:rsidRDefault="00C80811" w:rsidP="00C80811">
      <w:pPr>
        <w:spacing w:after="0" w:line="240" w:lineRule="auto"/>
        <w:rPr>
          <w:rFonts w:ascii="Arial" w:hAnsi="Arial" w:cs="Arial"/>
          <w:bCs/>
        </w:rPr>
      </w:pPr>
      <w:r w:rsidRPr="00C67D87">
        <w:rPr>
          <w:rFonts w:ascii="Arial" w:hAnsi="Arial" w:cs="Arial"/>
          <w:bCs/>
        </w:rPr>
        <w:t>Víš</w:t>
      </w:r>
      <w:r w:rsidR="008446BD">
        <w:rPr>
          <w:rFonts w:ascii="Arial" w:hAnsi="Arial" w:cs="Arial"/>
          <w:bCs/>
        </w:rPr>
        <w:t>,</w:t>
      </w:r>
      <w:r w:rsidRPr="00C67D87">
        <w:rPr>
          <w:rFonts w:ascii="Arial" w:hAnsi="Arial" w:cs="Arial"/>
          <w:bCs/>
        </w:rPr>
        <w:t xml:space="preserve"> proč</w:t>
      </w:r>
      <w:r w:rsidR="008446BD">
        <w:rPr>
          <w:rFonts w:ascii="Arial" w:hAnsi="Arial" w:cs="Arial"/>
          <w:bCs/>
        </w:rPr>
        <w:t xml:space="preserve"> Václav Havel</w:t>
      </w:r>
      <w:r w:rsidRPr="00C67D87">
        <w:rPr>
          <w:rFonts w:ascii="Arial" w:hAnsi="Arial" w:cs="Arial"/>
          <w:bCs/>
        </w:rPr>
        <w:t xml:space="preserve"> knihu napsal v sedmdesátých letech do sborníku německého </w:t>
      </w:r>
    </w:p>
    <w:p w:rsidR="005F2A70" w:rsidRDefault="00C80811" w:rsidP="008446BD">
      <w:pPr>
        <w:pStyle w:val="Bezmezer"/>
        <w:rPr>
          <w:rFonts w:ascii="Arial" w:hAnsi="Arial" w:cs="Arial"/>
        </w:rPr>
      </w:pPr>
      <w:r w:rsidRPr="008446BD">
        <w:rPr>
          <w:rFonts w:ascii="Arial" w:hAnsi="Arial" w:cs="Arial"/>
        </w:rPr>
        <w:t>nakladatels</w:t>
      </w:r>
      <w:r w:rsidR="00D4377B">
        <w:rPr>
          <w:rFonts w:ascii="Arial" w:hAnsi="Arial" w:cs="Arial"/>
        </w:rPr>
        <w:t>t</w:t>
      </w:r>
      <w:r w:rsidRPr="008446BD">
        <w:rPr>
          <w:rFonts w:ascii="Arial" w:hAnsi="Arial" w:cs="Arial"/>
        </w:rPr>
        <w:t>ví, proč kniha nebyla vydána v naší zemi?</w:t>
      </w:r>
    </w:p>
    <w:p w:rsidR="00C80811" w:rsidRDefault="008446BD" w:rsidP="008446BD">
      <w:pPr>
        <w:pStyle w:val="Bezmezer"/>
        <w:rPr>
          <w:rFonts w:ascii="Arial" w:hAnsi="Arial" w:cs="Arial"/>
        </w:rPr>
      </w:pPr>
      <w:r w:rsidRPr="008446BD">
        <w:rPr>
          <w:rFonts w:ascii="Arial" w:hAnsi="Arial" w:cs="Arial"/>
        </w:rPr>
        <w:t xml:space="preserve"> </w:t>
      </w:r>
    </w:p>
    <w:p w:rsidR="008446BD" w:rsidRPr="005F2A70" w:rsidRDefault="005F2A70" w:rsidP="008446BD">
      <w:pPr>
        <w:pStyle w:val="Bezmezer"/>
        <w:rPr>
          <w:rFonts w:ascii="Arial" w:hAnsi="Arial" w:cs="Arial"/>
          <w:b/>
        </w:rPr>
      </w:pPr>
      <w:r w:rsidRPr="005F2A70">
        <w:rPr>
          <w:rFonts w:ascii="Arial" w:hAnsi="Arial" w:cs="Arial"/>
          <w:b/>
        </w:rPr>
        <w:t>Úkol</w:t>
      </w:r>
    </w:p>
    <w:p w:rsidR="00C80811" w:rsidRPr="00C67D87" w:rsidRDefault="00C80811" w:rsidP="00C80811">
      <w:pPr>
        <w:spacing w:after="0" w:line="240" w:lineRule="auto"/>
        <w:rPr>
          <w:rFonts w:ascii="Arial" w:hAnsi="Arial" w:cs="Arial"/>
        </w:rPr>
      </w:pPr>
      <w:r w:rsidRPr="00C67D87">
        <w:rPr>
          <w:rFonts w:ascii="Arial" w:hAnsi="Arial" w:cs="Arial"/>
        </w:rPr>
        <w:t>Zjistěte další dílo Václava Havla.</w:t>
      </w:r>
    </w:p>
    <w:p w:rsidR="00C80811" w:rsidRDefault="00C80811" w:rsidP="0015479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80811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AFF769E" wp14:editId="55764937">
                <wp:simplePos x="0" y="0"/>
                <wp:positionH relativeFrom="column">
                  <wp:posOffset>-5547</wp:posOffset>
                </wp:positionH>
                <wp:positionV relativeFrom="paragraph">
                  <wp:posOffset>133482</wp:posOffset>
                </wp:positionV>
                <wp:extent cx="5278587" cy="310515"/>
                <wp:effectExtent l="0" t="0" r="17780" b="13335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8587" cy="3105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80811" w:rsidRPr="00C80811" w:rsidRDefault="00C67D87" w:rsidP="00C80811">
                            <w:pPr>
                              <w:shd w:val="clear" w:color="auto" w:fill="FDE9D9" w:themeFill="accent6" w:themeFillTint="33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DO</w:t>
                            </w:r>
                            <w:r w:rsidR="00C8081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 HODINY SLOHU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1" o:spid="_x0000_s1034" type="#_x0000_t202" style="position:absolute;margin-left:-.45pt;margin-top:10.5pt;width:415.65pt;height:24.4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9Q5ZwIAAM4EAAAOAAAAZHJzL2Uyb0RvYy54bWysVMtuGjEU3VfqP1jeNwMkJBQxRDQRVaUo&#10;iZRUWRuPB0b1+Lq2YYb+Ub8jP9ZjDxCSdFWVhfF9+D7OPXcml22t2UY5X5HJef+kx5kykorKLHP+&#10;/XH+acSZD8IUQpNROd8qzy+nHz9MGjtWA1qRLpRjCGL8uLE5X4Vgx1nm5UrVwp+QVQbGklwtAkS3&#10;zAonGkSvdTbo9c6zhlxhHUnlPbTXnZFPU/yyVDLclaVXgemco7aQTpfORTyz6USMl07YVSV3ZYh/&#10;qKIWlUHSQ6hrEQRbu+pdqLqSjjyV4URSnVFZVlKlHtBNv/emm4eVsCr1AnC8PcDk/19Yebu5d6wq&#10;cn7e58yIGjN6VG2gzfNvZkkrBj1Aaqwfw/fBwju0X6jFsPd6D2XsvS1dHf/RFYMdcG8PECMkk1AO&#10;Bxej4eiCMwnbab837A9jmOzltXU+fFVUs3jJucMIE7Jic+ND57p3ick86aqYV1onYeuvtGMbgWmD&#10;JAU1nGnhA5Q5n6ffLturZ9qwBgCcDnsp0ytbzHWIudBC/ngfAdVrE/OrxLhdnRGyDpp4C+2iTTiP&#10;9rAtqNgCTUcdKb2V8wrJblDvvXBgIQDEZoU7HKUmVEi7G2crcr/+po/+IAesnDVgdc79z7VwCjB8&#10;M6DN5/7ZWVyDJJwNLwYQ3LFlcWwx6/qKACWYgerSNfoHvb+WjuonLOAsZoVJGIncOQ/761Xodg0L&#10;LNVslpxAfCvCjXmwMoaOuEWQH9sn4exu6gF8uaU9/8X4zfA73/jS0GwdqKwSMyLOHapgVBSwNIlb&#10;uwWPW3ksJ6+Xz9D0DwAAAP//AwBQSwMEFAAGAAgAAAAhAE3PIyDcAAAABwEAAA8AAABkcnMvZG93&#10;bnJldi54bWxMj8FOwzAQRO9I/IO1SNxapwVVScimQkgcESL0ADfXNonbeB3Fbhr69SwnOI5mNPOm&#10;2s6+F5MdowuEsFpmICzpYBy1CLv350UOIiZFRvWBLMK3jbCtr68qVZpwpjc7NakVXEKxVAhdSkMp&#10;ZdSd9Souw2CJva8wepVYjq00ozpzue/lOss20itHvNCpwT51Vh+bk0cw9BFIf7qXi6NGu+Lymh/0&#10;hHh7Mz8+gEh2Tn9h+MVndKiZaR9OZKLoERYFBxHWK37Edn6X3YPYI2yKAmRdyf/89Q8AAAD//wMA&#10;UEsBAi0AFAAGAAgAAAAhALaDOJL+AAAA4QEAABMAAAAAAAAAAAAAAAAAAAAAAFtDb250ZW50X1R5&#10;cGVzXS54bWxQSwECLQAUAAYACAAAACEAOP0h/9YAAACUAQAACwAAAAAAAAAAAAAAAAAvAQAAX3Jl&#10;bHMvLnJlbHNQSwECLQAUAAYACAAAACEAuHvUOWcCAADOBAAADgAAAAAAAAAAAAAAAAAuAgAAZHJz&#10;L2Uyb0RvYy54bWxQSwECLQAUAAYACAAAACEATc8jINwAAAAHAQAADwAAAAAAAAAAAAAAAADBBAAA&#10;ZHJzL2Rvd25yZXYueG1sUEsFBgAAAAAEAAQA8wAAAMoFAAAAAA==&#10;" fillcolor="window" strokeweight=".5pt">
                <v:textbox>
                  <w:txbxContent>
                    <w:p w:rsidR="00C80811" w:rsidRPr="00C80811" w:rsidRDefault="00C67D87" w:rsidP="00C80811">
                      <w:pPr>
                        <w:shd w:val="clear" w:color="auto" w:fill="FDE9D9" w:themeFill="accent6" w:themeFillTint="33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DO</w:t>
                      </w:r>
                      <w:r w:rsidR="00C8081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 HODINY SLOHU</w:t>
                      </w:r>
                    </w:p>
                  </w:txbxContent>
                </v:textbox>
              </v:shape>
            </w:pict>
          </mc:Fallback>
        </mc:AlternateContent>
      </w:r>
    </w:p>
    <w:p w:rsidR="00C80811" w:rsidRDefault="00C80811" w:rsidP="0015479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0811" w:rsidRDefault="00C80811" w:rsidP="0015479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F2A70" w:rsidRDefault="005F2A70" w:rsidP="0015479A">
      <w:pPr>
        <w:spacing w:after="0" w:line="240" w:lineRule="auto"/>
        <w:rPr>
          <w:rFonts w:ascii="Arial" w:hAnsi="Arial" w:cs="Arial"/>
        </w:rPr>
      </w:pPr>
      <w:r w:rsidRPr="005F2A70">
        <w:rPr>
          <w:rFonts w:ascii="Arial" w:hAnsi="Arial" w:cs="Arial"/>
        </w:rPr>
        <w:t xml:space="preserve">Popiš </w:t>
      </w:r>
      <w:proofErr w:type="spellStart"/>
      <w:r w:rsidRPr="005F2A70">
        <w:rPr>
          <w:rFonts w:ascii="Arial" w:hAnsi="Arial" w:cs="Arial"/>
        </w:rPr>
        <w:t>pižďucha</w:t>
      </w:r>
      <w:proofErr w:type="spellEnd"/>
      <w:r w:rsidRPr="005F2A70">
        <w:rPr>
          <w:rFonts w:ascii="Arial" w:hAnsi="Arial" w:cs="Arial"/>
        </w:rPr>
        <w:t xml:space="preserve"> zálesáka.</w:t>
      </w:r>
    </w:p>
    <w:p w:rsidR="005F2A70" w:rsidRDefault="005F2A70" w:rsidP="0015479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Uveď jeho charakterové vlastnosti.</w:t>
      </w:r>
    </w:p>
    <w:p w:rsidR="00C80811" w:rsidRPr="005F2A70" w:rsidRDefault="005F2A70" w:rsidP="0015479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Nezapomeň na jeho vztah k životnímu prostředí.</w:t>
      </w:r>
      <w:r w:rsidRPr="005F2A70">
        <w:rPr>
          <w:rFonts w:ascii="Arial" w:hAnsi="Arial" w:cs="Arial"/>
        </w:rPr>
        <w:t xml:space="preserve"> </w:t>
      </w:r>
    </w:p>
    <w:p w:rsidR="00C80811" w:rsidRDefault="00C80811" w:rsidP="0015479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0811" w:rsidRDefault="00C80811" w:rsidP="0015479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0811" w:rsidRDefault="00C80811" w:rsidP="0015479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67D87" w:rsidRDefault="00C67D87" w:rsidP="0015479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67D87" w:rsidRDefault="00C67D87" w:rsidP="0015479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67D87" w:rsidRDefault="00C67D87" w:rsidP="0015479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0811" w:rsidRDefault="00C80811" w:rsidP="0015479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F2A70" w:rsidRDefault="005F2A70" w:rsidP="0015479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0811" w:rsidRDefault="00C67D87" w:rsidP="0015479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67D87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78D8134" wp14:editId="4AA28B05">
                <wp:simplePos x="0" y="0"/>
                <wp:positionH relativeFrom="column">
                  <wp:posOffset>-5547</wp:posOffset>
                </wp:positionH>
                <wp:positionV relativeFrom="paragraph">
                  <wp:posOffset>28527</wp:posOffset>
                </wp:positionV>
                <wp:extent cx="5279366" cy="310515"/>
                <wp:effectExtent l="0" t="0" r="17145" b="13335"/>
                <wp:wrapNone/>
                <wp:docPr id="64" name="Textové po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9366" cy="3105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67D87" w:rsidRPr="00C67D87" w:rsidRDefault="00C67D87" w:rsidP="00C67D87">
                            <w:pPr>
                              <w:shd w:val="clear" w:color="auto" w:fill="FDE9D9" w:themeFill="accent6" w:themeFillTint="33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PRO ZVÍDAVÉ A PRO MILOVNÍKY LITERATURY</w:t>
                            </w:r>
                          </w:p>
                          <w:p w:rsidR="00C67D87" w:rsidRPr="00C80811" w:rsidRDefault="00C67D87" w:rsidP="00C67D87">
                            <w:pPr>
                              <w:shd w:val="clear" w:color="auto" w:fill="FDE9D9" w:themeFill="accent6" w:themeFillTint="33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4" o:spid="_x0000_s1035" type="#_x0000_t202" style="position:absolute;margin-left:-.45pt;margin-top:2.25pt;width:415.7pt;height:24.4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H1xZwIAAM4EAAAOAAAAZHJzL2Uyb0RvYy54bWysVMtuGjEU3VfqP1jeNwMESIMYIpqIqlKU&#10;REqqrI3HA6N6fF3bMEP/qN+RH+uxB8irq6osjO/D93HuuTO9aGvNtsr5ikzO+yc9zpSRVFRmlfPv&#10;D4tPnznzQZhCaDIq5zvl+cXs44dpYydqQGvShXIMQYyfNDbn6xDsJMu8XKta+BOyysBYkqtFgOhW&#10;WeFEg+i1zga93jhryBXWkVTeQ3vVGfksxS9LJcNtWXoVmM45agvpdOlcxjObTcVk5YRdV3JfhviH&#10;KmpRGSQ9hroSQbCNq96FqivpyFMZTiTVGZVlJVXqAd30e2+6uV8Lq1IvAMfbI0z+/4WVN9s7x6oi&#10;5+MhZ0bUmNGDagNtn34zS1ox6AFSY/0EvvcW3qH9Qi2GfdB7KGPvbenq+I+uGOyAe3eEGCGZhHI0&#10;ODs/HY85k7Cd9nuj/iiGyZ5fW+fDV0U1i5ecO4wwISu21z50rgeXmMyTropFpXUSdv5SO7YVmDZI&#10;UlDDmRY+QJnzRfrts716pg1rAMDpqJcyvbLFXMeYSy3kj/cRUL02Mb9KjNvXGSHroIm30C7bhPP5&#10;AbYlFTug6agjpbdyUSHZNeq9Ew4sBIDYrHCLo9SECml/42xN7tff9NEf5ICVswaszrn/uRFOAYZv&#10;BrQ57w+HcQ2SMBydDSC4l5blS4vZ1JcEKPvYYSvTNfoHfbiWjupHLOA8ZoVJGIncOQ+H62Xodg0L&#10;LNV8npxAfCvCtbm3MoaOuEWQH9pH4ex+6gF8uaED/8XkzfA73/jS0HwTqKwSMyLOHapgVBSwNIlb&#10;+wWPW/lSTl7Pn6HZHwAAAP//AwBQSwMEFAAGAAgAAAAhAIt/yZ3bAAAABgEAAA8AAABkcnMvZG93&#10;bnJldi54bWxMjs1OwzAQhO9IfQdrK3FrHfqD0hCnqpA4IkTgADfXXhJDvI5iNw19epYT3GY0o5mv&#10;3E++EyMO0QVScLPMQCCZYB01Cl5fHhY5iJg0Wd0FQgXfGGFfza5KXdhwpmcc69QIHqFYaAVtSn0h&#10;ZTQteh2XoUfi7CMMXie2QyPtoM887ju5yrJb6bUjfmh1j/ctmq/65BVYegtk3t3jxVFt3O7ylH+a&#10;Uanr+XS4A5FwSn9l+MVndKiY6RhOZKPoFCx2XFSw2YLgNF9nLI4KtusNyKqU//GrHwAAAP//AwBQ&#10;SwECLQAUAAYACAAAACEAtoM4kv4AAADhAQAAEwAAAAAAAAAAAAAAAAAAAAAAW0NvbnRlbnRfVHlw&#10;ZXNdLnhtbFBLAQItABQABgAIAAAAIQA4/SH/1gAAAJQBAAALAAAAAAAAAAAAAAAAAC8BAABfcmVs&#10;cy8ucmVsc1BLAQItABQABgAIAAAAIQCNfH1xZwIAAM4EAAAOAAAAAAAAAAAAAAAAAC4CAABkcnMv&#10;ZTJvRG9jLnhtbFBLAQItABQABgAIAAAAIQCLf8md2wAAAAYBAAAPAAAAAAAAAAAAAAAAAMEEAABk&#10;cnMvZG93bnJldi54bWxQSwUGAAAAAAQABADzAAAAyQUAAAAA&#10;" fillcolor="window" strokeweight=".5pt">
                <v:textbox>
                  <w:txbxContent>
                    <w:p w:rsidR="00C67D87" w:rsidRPr="00C67D87" w:rsidRDefault="00C67D87" w:rsidP="00C67D87">
                      <w:pPr>
                        <w:shd w:val="clear" w:color="auto" w:fill="FDE9D9" w:themeFill="accent6" w:themeFillTint="33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PRO ZVÍDAVÉ A PRO MILOVNÍKY LITERATURY</w:t>
                      </w:r>
                    </w:p>
                    <w:p w:rsidR="00C67D87" w:rsidRPr="00C80811" w:rsidRDefault="00C67D87" w:rsidP="00C67D87">
                      <w:pPr>
                        <w:shd w:val="clear" w:color="auto" w:fill="FDE9D9" w:themeFill="accent6" w:themeFillTint="33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80811" w:rsidRDefault="00C80811" w:rsidP="0015479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67D87" w:rsidRPr="00C67D87" w:rsidRDefault="00C67D87" w:rsidP="00C67D87">
      <w:pPr>
        <w:pStyle w:val="Bezmezer"/>
        <w:rPr>
          <w:rFonts w:ascii="Arial" w:hAnsi="Arial" w:cs="Arial"/>
        </w:rPr>
      </w:pPr>
      <w:r w:rsidRPr="00C67D87">
        <w:rPr>
          <w:rFonts w:ascii="Arial" w:hAnsi="Arial" w:cs="Arial"/>
        </w:rPr>
        <w:t>Odkazy</w:t>
      </w:r>
      <w:r w:rsidR="00651209">
        <w:rPr>
          <w:rFonts w:ascii="Arial" w:hAnsi="Arial" w:cs="Arial"/>
        </w:rPr>
        <w:t>:</w:t>
      </w:r>
      <w:r w:rsidRPr="00C67D87">
        <w:rPr>
          <w:rFonts w:ascii="Arial" w:hAnsi="Arial" w:cs="Arial"/>
        </w:rPr>
        <w:t xml:space="preserve"> Jiří Sopko a </w:t>
      </w:r>
      <w:proofErr w:type="spellStart"/>
      <w:r w:rsidRPr="00C67D87">
        <w:rPr>
          <w:rFonts w:ascii="Arial" w:hAnsi="Arial" w:cs="Arial"/>
        </w:rPr>
        <w:t>Pižďuchové</w:t>
      </w:r>
      <w:proofErr w:type="spellEnd"/>
    </w:p>
    <w:p w:rsidR="00C67D87" w:rsidRPr="00C67D87" w:rsidRDefault="00E0114B" w:rsidP="00C67D87">
      <w:pPr>
        <w:pStyle w:val="Bezmezer"/>
        <w:rPr>
          <w:sz w:val="20"/>
          <w:szCs w:val="20"/>
        </w:rPr>
      </w:pPr>
      <w:hyperlink r:id="rId11" w:history="1">
        <w:r w:rsidR="00C67D87" w:rsidRPr="00C67D87">
          <w:rPr>
            <w:rStyle w:val="Hypertextovodkaz"/>
            <w:rFonts w:ascii="Arial" w:hAnsi="Arial" w:cs="Arial"/>
            <w:sz w:val="20"/>
            <w:szCs w:val="20"/>
          </w:rPr>
          <w:t>http://www.google.cz/search?q=ji%C5%99%C3%AD+sopko&amp;hl=cs&amp;prmd=imvnso&amp;tbm=isch&amp;tbo=u&amp;source=univ&amp;sa=X&amp;ei=oC_OT_jkOsLZsgbXj9XxCg&amp;sqi=2&amp;ved=0CFsQsAQ&amp;biw=1708&amp;bih=828</w:t>
        </w:r>
      </w:hyperlink>
    </w:p>
    <w:p w:rsidR="00C67D87" w:rsidRPr="00C67D87" w:rsidRDefault="00C67D87" w:rsidP="00C67D87">
      <w:pPr>
        <w:pStyle w:val="Bezmezer"/>
        <w:rPr>
          <w:sz w:val="20"/>
          <w:szCs w:val="20"/>
        </w:rPr>
      </w:pPr>
    </w:p>
    <w:p w:rsidR="00C67D87" w:rsidRPr="00C67D87" w:rsidRDefault="00E0114B" w:rsidP="00C67D87">
      <w:pPr>
        <w:pStyle w:val="Bezmezer"/>
        <w:rPr>
          <w:sz w:val="20"/>
          <w:szCs w:val="20"/>
        </w:rPr>
      </w:pPr>
      <w:hyperlink r:id="rId12" w:anchor="hl=cs&amp;tbm=isch&amp;sa=1&amp;q=ji%C5%99%C3%AD+sopko+pi%C5%BE%C4%8Fuchov%C3%A9&amp;oq=ji%C5%99%C3%AD+sopko+pi%C5%BE%C4%8Fuchov%C3%A9&amp;aq=f&amp;aqi=&amp;aql=&amp;gs_l=img.12...41320.44016.0.46089.11.1.0.10.0.0.81.81.1.1.0...0.0.VLJRfSDAd9g&amp;pbx=1&amp;bav=on.2,or.r_gc.r_pw.r_qf.,cf.osb&amp;fp" w:history="1">
        <w:r w:rsidR="00C67D87" w:rsidRPr="00C67D87">
          <w:rPr>
            <w:rStyle w:val="Hypertextovodkaz"/>
            <w:rFonts w:ascii="Arial" w:hAnsi="Arial" w:cs="Arial"/>
            <w:sz w:val="20"/>
            <w:szCs w:val="20"/>
          </w:rPr>
          <w:t>http://www.google.cz/search?q=ji%C5%99%C3%AD+sopko&amp;hl=cs&amp;prmd=imvnso&amp;tbm=isch&amp;tbo=u&amp;source=univ&amp;sa=X&amp;ei=oC_OT_jkOsLZsgbXj9XxCg&amp;sqi=2&amp;ved=0CFsQsAQ&amp;biw=1708&amp;bih=828#hl=cs&amp;tbm=isch&amp;sa=1&amp;q=ji%C5%99%C3%AD+sopko+pi%C5%BE%C4%8Fuchov%C3%A9&amp;oq=ji%C5%99%C3%AD+sopko+pi%C5%BE%C4%8Fuchov%C3%A9&amp;aq=f&amp;aqi=&amp;aql=&amp;gs_l=img.12...41320.44016.0.46089.11.1.0.10.0.0.81.81.1.1.0...0.0.VLJRfSDAd9g&amp;pbx=1&amp;bav=on.2,or.r_gc.r_pw.r_qf.,cf.osb&amp;fp=8ad1560aa74de95e&amp;biw=1708&amp;bih=828</w:t>
        </w:r>
      </w:hyperlink>
    </w:p>
    <w:p w:rsidR="00C67D87" w:rsidRDefault="00C67D87" w:rsidP="00C67D87">
      <w:pPr>
        <w:rPr>
          <w:rFonts w:ascii="Arial" w:hAnsi="Arial" w:cs="Arial"/>
          <w:noProof/>
          <w:sz w:val="24"/>
          <w:szCs w:val="24"/>
          <w:u w:val="single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C527FC3" wp14:editId="73FC1754">
                <wp:simplePos x="0" y="0"/>
                <wp:positionH relativeFrom="column">
                  <wp:posOffset>-6985</wp:posOffset>
                </wp:positionH>
                <wp:positionV relativeFrom="paragraph">
                  <wp:posOffset>146685</wp:posOffset>
                </wp:positionV>
                <wp:extent cx="6445885" cy="767715"/>
                <wp:effectExtent l="0" t="0" r="12065" b="1333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5885" cy="7677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67D87" w:rsidRPr="00C67D87" w:rsidRDefault="00C67D87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</w:rPr>
                            </w:pPr>
                            <w:r w:rsidRPr="00C67D87">
                              <w:rPr>
                                <w:rFonts w:ascii="Arial" w:hAnsi="Arial" w:cs="Arial"/>
                              </w:rPr>
                              <w:t xml:space="preserve">Za splnění úkolů </w:t>
                            </w:r>
                            <w:r>
                              <w:rPr>
                                <w:rFonts w:ascii="Arial" w:hAnsi="Arial" w:cs="Arial"/>
                              </w:rPr>
                              <w:t>v jazykové části jsi získal(a)        bodů.</w:t>
                            </w:r>
                          </w:p>
                          <w:p w:rsidR="00C67D87" w:rsidRPr="00C67D87" w:rsidRDefault="00C67D87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C67D87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Sebehodnocení</w:t>
                            </w:r>
                          </w:p>
                          <w:p w:rsidR="00C67D87" w:rsidRPr="00C67D87" w:rsidRDefault="00C67D87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</w:rPr>
                            </w:pPr>
                            <w:r w:rsidRPr="00C67D87">
                              <w:rPr>
                                <w:rFonts w:ascii="Arial" w:hAnsi="Arial" w:cs="Arial"/>
                              </w:rPr>
                              <w:t xml:space="preserve">S dosaženým počtem bodů </w:t>
                            </w:r>
                            <w:r w:rsidRPr="00C67D87">
                              <w:rPr>
                                <w:rFonts w:ascii="Arial" w:hAnsi="Arial" w:cs="Arial"/>
                                <w:i/>
                              </w:rPr>
                              <w:t>jsem – nejsem</w:t>
                            </w:r>
                            <w:r w:rsidRPr="00C67D87">
                              <w:rPr>
                                <w:rFonts w:ascii="Arial" w:hAnsi="Arial" w:cs="Arial"/>
                              </w:rPr>
                              <w:t xml:space="preserve"> spokojený(á).</w:t>
                            </w:r>
                          </w:p>
                          <w:p w:rsidR="00C67D87" w:rsidRPr="00C67D87" w:rsidRDefault="004551F4" w:rsidP="002B5194">
                            <w:pPr>
                              <w:pStyle w:val="Bezmezer"/>
                              <w:shd w:val="clear" w:color="auto" w:fill="F2F2F2" w:themeFill="background1" w:themeFillShade="F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Označ a), b), nebo c).</w:t>
                            </w:r>
                            <w:r w:rsidR="00C67D8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C67D87" w:rsidRPr="004551F4">
                              <w:rPr>
                                <w:rFonts w:ascii="Arial" w:hAnsi="Arial" w:cs="Arial"/>
                                <w:i/>
                              </w:rPr>
                              <w:t xml:space="preserve">Nejvíce mě bavily úkoly </w:t>
                            </w:r>
                            <w:r w:rsidR="00AE63C4" w:rsidRPr="004551F4">
                              <w:rPr>
                                <w:rFonts w:ascii="Arial" w:hAnsi="Arial" w:cs="Arial"/>
                                <w:i/>
                              </w:rPr>
                              <w:t>a)</w:t>
                            </w:r>
                            <w:r w:rsidR="00C67D87" w:rsidRPr="004551F4">
                              <w:rPr>
                                <w:rFonts w:ascii="Arial" w:hAnsi="Arial" w:cs="Arial"/>
                                <w:i/>
                              </w:rPr>
                              <w:t xml:space="preserve"> jazykové, </w:t>
                            </w:r>
                            <w:r w:rsidR="00AE63C4" w:rsidRPr="004551F4">
                              <w:rPr>
                                <w:rFonts w:ascii="Arial" w:hAnsi="Arial" w:cs="Arial"/>
                                <w:i/>
                              </w:rPr>
                              <w:t xml:space="preserve">b) </w:t>
                            </w:r>
                            <w:r w:rsidR="00C67D87" w:rsidRPr="004551F4">
                              <w:rPr>
                                <w:rFonts w:ascii="Arial" w:hAnsi="Arial" w:cs="Arial"/>
                                <w:i/>
                              </w:rPr>
                              <w:t xml:space="preserve">literární, </w:t>
                            </w:r>
                            <w:r w:rsidR="00AE63C4" w:rsidRPr="004551F4">
                              <w:rPr>
                                <w:rFonts w:ascii="Arial" w:hAnsi="Arial" w:cs="Arial"/>
                                <w:i/>
                              </w:rPr>
                              <w:t>c) slohové</w:t>
                            </w:r>
                            <w:r w:rsidR="00AE63C4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6" type="#_x0000_t202" style="position:absolute;margin-left:-.55pt;margin-top:11.55pt;width:507.55pt;height:60.4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rUTZQIAAM8EAAAOAAAAZHJzL2Uyb0RvYy54bWysVMtuGjEU3VfqP1jeNwMUAkUMEU1EVSlK&#10;IiVV1sbjgVE9vq5tmKF/1O/oj/XYA+TVVVUWxvfh+zj33JldtLVmO+V8RSbn/bMeZ8pIKiqzzvm3&#10;h+WHCWc+CFMITUblfK88v5i/fzdr7FQNaEO6UI4hiPHTxuZ8E4KdZpmXG1ULf0ZWGRhLcrUIEN06&#10;K5xoEL3W2aDXO88acoV1JJX30F51Rj5P8ctSyXBbll4FpnOO2kI6XTpX8czmMzFdO2E3lTyUIf6h&#10;ilpUBklPoa5EEGzrqjeh6ko68lSGM0l1RmVZSZV6QDf93qtu7jfCqtQLwPH2BJP/f2Hlze7OsarA&#10;7AacGVFjRg+qDbT7/YtZ0opBD5Aa66fwvbfwDu1navHgqPdQxt7b0tXxH10x2AH3/gQxQjIJ5flw&#10;OJpMRpxJ2Mbn43F/FMNkT6+t8+GLoprFS84dRpiQFbtrHzrXo0tM5klXxbLSOgl7f6kd2wlMGyQp&#10;qOFMCx+gzPky/Q7ZXjzThjUo7eOolzK9sMVcp5grLeT3txFQvTYxv0qMO9QZIeugibfQrtoO50S6&#10;qFpRsQecjjpWeiuXFbJdo+A74UBDIIjVCrc4Sk0okQ43zjbkfv5NH/3BDlg5a0DrnPsfW+EUcPhq&#10;wJtP/eEw7kEShqPxAIJ7blk9t5htfUnAso8ltjJdo3/Qx2vpqH7EBi5iVpiEkcid83C8XoZu2bDB&#10;Ui0WyQnMtyJcm3srY+gIXET5oX0Uzh7GHkCYGzougJi+mn7nG18aWmwDlVWixhOqoFQUsDWJXIcN&#10;j2v5XE5eT9+h+R8AAAD//wMAUEsDBBQABgAIAAAAIQBBxTLu2wAAAAoBAAAPAAAAZHJzL2Rvd25y&#10;ZXYueG1sTE/LTsMwELwj8Q/WVuLWOikVKiFOhZA4IkToob259pKYxusodtPQr2d7gtPOakbzKDeT&#10;78SIQ3SBFOSLDASSCdZRo2D7+Tpfg4hJk9VdIFTwgxE21e1NqQsbzvSBY50awSYUC62gTakvpIym&#10;Ra/jIvRIzH2FwevE79BIO+gzm/tOLrPsQXrtiBNa3eNLi+ZYn7wCS7tAZu/eLo5q4x4v7+tvMyp1&#10;N5uen0AknNKfGK71uTpU3OkQTmSj6BTM85yVCpb3fK98lq943IHRioGsSvl/QvULAAD//wMAUEsB&#10;Ai0AFAAGAAgAAAAhALaDOJL+AAAA4QEAABMAAAAAAAAAAAAAAAAAAAAAAFtDb250ZW50X1R5cGVz&#10;XS54bWxQSwECLQAUAAYACAAAACEAOP0h/9YAAACUAQAACwAAAAAAAAAAAAAAAAAvAQAAX3JlbHMv&#10;LnJlbHNQSwECLQAUAAYACAAAACEAtYq1E2UCAADPBAAADgAAAAAAAAAAAAAAAAAuAgAAZHJzL2Uy&#10;b0RvYy54bWxQSwECLQAUAAYACAAAACEAQcUy7tsAAAAKAQAADwAAAAAAAAAAAAAAAAC/BAAAZHJz&#10;L2Rvd25yZXYueG1sUEsFBgAAAAAEAAQA8wAAAMcFAAAAAA==&#10;" fillcolor="window" strokeweight=".5pt">
                <v:textbox>
                  <w:txbxContent>
                    <w:p w:rsidR="00C67D87" w:rsidRPr="00C67D87" w:rsidRDefault="00C67D87" w:rsidP="002B5194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</w:rPr>
                      </w:pPr>
                      <w:r w:rsidRPr="00C67D87">
                        <w:rPr>
                          <w:rFonts w:ascii="Arial" w:hAnsi="Arial" w:cs="Arial"/>
                        </w:rPr>
                        <w:t xml:space="preserve">Za splnění úkolů </w:t>
                      </w:r>
                      <w:r>
                        <w:rPr>
                          <w:rFonts w:ascii="Arial" w:hAnsi="Arial" w:cs="Arial"/>
                        </w:rPr>
                        <w:t>v jazykové části jsi získal(a)        bodů.</w:t>
                      </w:r>
                    </w:p>
                    <w:p w:rsidR="00C67D87" w:rsidRPr="00C67D87" w:rsidRDefault="00C67D87" w:rsidP="002B5194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C67D87">
                        <w:rPr>
                          <w:rFonts w:ascii="Arial" w:hAnsi="Arial" w:cs="Arial"/>
                          <w:b/>
                          <w:u w:val="single"/>
                        </w:rPr>
                        <w:t>Sebehodnocení</w:t>
                      </w:r>
                    </w:p>
                    <w:p w:rsidR="00C67D87" w:rsidRPr="00C67D87" w:rsidRDefault="00C67D87" w:rsidP="002B5194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</w:rPr>
                      </w:pPr>
                      <w:r w:rsidRPr="00C67D87">
                        <w:rPr>
                          <w:rFonts w:ascii="Arial" w:hAnsi="Arial" w:cs="Arial"/>
                        </w:rPr>
                        <w:t xml:space="preserve">S dosaženým počtem bodů </w:t>
                      </w:r>
                      <w:r w:rsidRPr="00C67D87">
                        <w:rPr>
                          <w:rFonts w:ascii="Arial" w:hAnsi="Arial" w:cs="Arial"/>
                          <w:i/>
                        </w:rPr>
                        <w:t>jsem – nejsem</w:t>
                      </w:r>
                      <w:r w:rsidRPr="00C67D87">
                        <w:rPr>
                          <w:rFonts w:ascii="Arial" w:hAnsi="Arial" w:cs="Arial"/>
                        </w:rPr>
                        <w:t xml:space="preserve"> spokojený(á).</w:t>
                      </w:r>
                    </w:p>
                    <w:p w:rsidR="00C67D87" w:rsidRPr="00C67D87" w:rsidRDefault="004551F4" w:rsidP="002B5194">
                      <w:pPr>
                        <w:pStyle w:val="Bezmezer"/>
                        <w:shd w:val="clear" w:color="auto" w:fill="F2F2F2" w:themeFill="background1" w:themeFillShade="F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Označ a), b), nebo c).</w:t>
                      </w:r>
                      <w:r w:rsidR="00C67D87">
                        <w:rPr>
                          <w:rFonts w:ascii="Arial" w:hAnsi="Arial" w:cs="Arial"/>
                        </w:rPr>
                        <w:t xml:space="preserve"> </w:t>
                      </w:r>
                      <w:r w:rsidR="00C67D87" w:rsidRPr="004551F4">
                        <w:rPr>
                          <w:rFonts w:ascii="Arial" w:hAnsi="Arial" w:cs="Arial"/>
                          <w:i/>
                        </w:rPr>
                        <w:t xml:space="preserve">Nejvíce mě bavily úkoly </w:t>
                      </w:r>
                      <w:r w:rsidR="00AE63C4" w:rsidRPr="004551F4">
                        <w:rPr>
                          <w:rFonts w:ascii="Arial" w:hAnsi="Arial" w:cs="Arial"/>
                          <w:i/>
                        </w:rPr>
                        <w:t>a)</w:t>
                      </w:r>
                      <w:r w:rsidR="00C67D87" w:rsidRPr="004551F4">
                        <w:rPr>
                          <w:rFonts w:ascii="Arial" w:hAnsi="Arial" w:cs="Arial"/>
                          <w:i/>
                        </w:rPr>
                        <w:t xml:space="preserve"> jazykové, </w:t>
                      </w:r>
                      <w:r w:rsidR="00AE63C4" w:rsidRPr="004551F4">
                        <w:rPr>
                          <w:rFonts w:ascii="Arial" w:hAnsi="Arial" w:cs="Arial"/>
                          <w:i/>
                        </w:rPr>
                        <w:t xml:space="preserve">b) </w:t>
                      </w:r>
                      <w:r w:rsidR="00C67D87" w:rsidRPr="004551F4">
                        <w:rPr>
                          <w:rFonts w:ascii="Arial" w:hAnsi="Arial" w:cs="Arial"/>
                          <w:i/>
                        </w:rPr>
                        <w:t xml:space="preserve">literární, </w:t>
                      </w:r>
                      <w:r w:rsidR="00AE63C4" w:rsidRPr="004551F4">
                        <w:rPr>
                          <w:rFonts w:ascii="Arial" w:hAnsi="Arial" w:cs="Arial"/>
                          <w:i/>
                        </w:rPr>
                        <w:t>c) slohové</w:t>
                      </w:r>
                      <w:r w:rsidR="00AE63C4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67D87" w:rsidRDefault="00C67D87" w:rsidP="00C67D87">
      <w:pPr>
        <w:rPr>
          <w:rFonts w:ascii="Arial" w:hAnsi="Arial" w:cs="Arial"/>
          <w:noProof/>
          <w:sz w:val="24"/>
          <w:szCs w:val="24"/>
          <w:u w:val="single"/>
          <w:lang w:eastAsia="cs-CZ"/>
        </w:rPr>
      </w:pPr>
    </w:p>
    <w:p w:rsidR="00C67D87" w:rsidRDefault="00C67D87" w:rsidP="00C67D87">
      <w:pPr>
        <w:rPr>
          <w:rFonts w:ascii="Arial" w:hAnsi="Arial" w:cs="Arial"/>
          <w:noProof/>
          <w:sz w:val="24"/>
          <w:szCs w:val="24"/>
          <w:u w:val="single"/>
          <w:lang w:eastAsia="cs-CZ"/>
        </w:rPr>
      </w:pPr>
    </w:p>
    <w:p w:rsidR="00D5724E" w:rsidRPr="00C67D87" w:rsidRDefault="007F69FB" w:rsidP="00C67D87">
      <w:pPr>
        <w:rPr>
          <w:i/>
          <w:sz w:val="28"/>
          <w:szCs w:val="28"/>
          <w:u w:val="single"/>
        </w:rPr>
      </w:pPr>
      <w:r w:rsidRPr="007F69FB">
        <w:rPr>
          <w:rFonts w:ascii="Arial" w:hAnsi="Arial" w:cs="Arial"/>
          <w:noProof/>
          <w:sz w:val="24"/>
          <w:szCs w:val="24"/>
          <w:u w:val="single"/>
          <w:lang w:eastAsia="cs-CZ"/>
        </w:rPr>
        <w:t>Z</w:t>
      </w:r>
      <w:r w:rsidR="00D5724E" w:rsidRPr="007F69FB">
        <w:rPr>
          <w:rFonts w:ascii="Arial" w:hAnsi="Arial" w:cs="Arial"/>
          <w:noProof/>
          <w:sz w:val="24"/>
          <w:szCs w:val="24"/>
          <w:u w:val="single"/>
          <w:lang w:eastAsia="cs-CZ"/>
        </w:rPr>
        <w:t>DROJ:</w:t>
      </w:r>
    </w:p>
    <w:p w:rsidR="006C1ABB" w:rsidRPr="008E2289" w:rsidRDefault="00143F0E" w:rsidP="008E2289">
      <w:pPr>
        <w:pStyle w:val="Bezmezer"/>
        <w:rPr>
          <w:rFonts w:ascii="Arial" w:hAnsi="Arial" w:cs="Arial"/>
          <w:vertAlign w:val="superscript"/>
        </w:rPr>
      </w:pPr>
      <w:r w:rsidRPr="008E2289">
        <w:rPr>
          <w:rFonts w:ascii="Arial" w:hAnsi="Arial" w:cs="Arial"/>
          <w:vertAlign w:val="superscript"/>
        </w:rPr>
        <w:t>1)</w:t>
      </w:r>
      <w:r w:rsidRPr="008E2289">
        <w:rPr>
          <w:rFonts w:ascii="Arial" w:hAnsi="Arial" w:cs="Arial"/>
        </w:rPr>
        <w:t xml:space="preserve"> </w:t>
      </w:r>
      <w:r w:rsidR="008E2289" w:rsidRPr="008E2289">
        <w:rPr>
          <w:rFonts w:ascii="Arial" w:hAnsi="Arial" w:cs="Arial"/>
        </w:rPr>
        <w:t>HAVEL, V.</w:t>
      </w:r>
      <w:r w:rsidR="006C1ABB" w:rsidRPr="008E2289">
        <w:rPr>
          <w:rFonts w:ascii="Arial" w:hAnsi="Arial" w:cs="Arial"/>
        </w:rPr>
        <w:t xml:space="preserve"> </w:t>
      </w:r>
      <w:proofErr w:type="spellStart"/>
      <w:r w:rsidR="008E2289" w:rsidRPr="008E2289">
        <w:rPr>
          <w:rFonts w:ascii="Arial" w:hAnsi="Arial" w:cs="Arial"/>
          <w:i/>
        </w:rPr>
        <w:t>Pižďuchové</w:t>
      </w:r>
      <w:proofErr w:type="spellEnd"/>
      <w:r w:rsidR="008E2289" w:rsidRPr="008E2289">
        <w:rPr>
          <w:rFonts w:ascii="Arial" w:hAnsi="Arial" w:cs="Arial"/>
          <w:i/>
        </w:rPr>
        <w:t>.</w:t>
      </w:r>
      <w:r w:rsidR="008E2289" w:rsidRPr="008E2289">
        <w:rPr>
          <w:rFonts w:ascii="Arial" w:hAnsi="Arial" w:cs="Arial"/>
        </w:rPr>
        <w:t xml:space="preserve"> 1. vyd. </w:t>
      </w:r>
      <w:proofErr w:type="spellStart"/>
      <w:r w:rsidR="008E2289" w:rsidRPr="008E2289">
        <w:rPr>
          <w:rFonts w:ascii="Arial" w:hAnsi="Arial" w:cs="Arial"/>
        </w:rPr>
        <w:t>Meander</w:t>
      </w:r>
      <w:proofErr w:type="spellEnd"/>
      <w:r w:rsidR="008E2289" w:rsidRPr="008E2289">
        <w:rPr>
          <w:rFonts w:ascii="Arial" w:hAnsi="Arial" w:cs="Arial"/>
        </w:rPr>
        <w:t>, 2003.</w:t>
      </w:r>
      <w:r w:rsidR="006C1ABB" w:rsidRPr="008E2289">
        <w:rPr>
          <w:rFonts w:ascii="Arial" w:hAnsi="Arial" w:cs="Arial"/>
        </w:rPr>
        <w:t xml:space="preserve"> </w:t>
      </w:r>
    </w:p>
    <w:p w:rsidR="006C1ABB" w:rsidRDefault="006C1ABB" w:rsidP="008E2289">
      <w:pPr>
        <w:pStyle w:val="Bezmezer"/>
        <w:rPr>
          <w:rStyle w:val="Siln"/>
          <w:rFonts w:ascii="Arial" w:hAnsi="Arial" w:cs="Arial"/>
        </w:rPr>
      </w:pPr>
      <w:r w:rsidRPr="008E2289">
        <w:rPr>
          <w:rFonts w:ascii="Arial" w:hAnsi="Arial" w:cs="Arial"/>
        </w:rPr>
        <w:t xml:space="preserve">ISBN </w:t>
      </w:r>
      <w:r w:rsidR="008E2289" w:rsidRPr="008E2289">
        <w:rPr>
          <w:rFonts w:ascii="Arial" w:hAnsi="Arial" w:cs="Arial"/>
        </w:rPr>
        <w:t>80</w:t>
      </w:r>
      <w:r w:rsidR="008E2289" w:rsidRPr="008E2289">
        <w:rPr>
          <w:rStyle w:val="Siln"/>
          <w:rFonts w:ascii="Arial" w:hAnsi="Arial" w:cs="Arial"/>
        </w:rPr>
        <w:t>-</w:t>
      </w:r>
      <w:r w:rsidR="008E2289" w:rsidRPr="008E2289">
        <w:rPr>
          <w:rStyle w:val="Siln"/>
          <w:rFonts w:ascii="Arial" w:hAnsi="Arial" w:cs="Arial"/>
          <w:b w:val="0"/>
        </w:rPr>
        <w:t>86283-19-4</w:t>
      </w:r>
      <w:r w:rsidR="008E2289" w:rsidRPr="008E2289">
        <w:rPr>
          <w:rStyle w:val="Siln"/>
          <w:rFonts w:ascii="Arial" w:hAnsi="Arial" w:cs="Arial"/>
        </w:rPr>
        <w:t xml:space="preserve"> </w:t>
      </w:r>
    </w:p>
    <w:p w:rsidR="008E2289" w:rsidRPr="008E2289" w:rsidRDefault="008E2289" w:rsidP="008E2289">
      <w:pPr>
        <w:pStyle w:val="Bezmezer"/>
        <w:rPr>
          <w:rFonts w:ascii="Arial" w:hAnsi="Arial" w:cs="Arial"/>
        </w:rPr>
      </w:pPr>
    </w:p>
    <w:p w:rsidR="008E2289" w:rsidRPr="002F434D" w:rsidRDefault="008E2289" w:rsidP="008E2289">
      <w:pPr>
        <w:pStyle w:val="Bezmezer"/>
        <w:rPr>
          <w:rFonts w:ascii="Arial" w:hAnsi="Arial" w:cs="Arial"/>
          <w:color w:val="000000"/>
          <w:sz w:val="20"/>
          <w:szCs w:val="20"/>
          <w:vertAlign w:val="superscript"/>
        </w:rPr>
      </w:pPr>
      <w:r w:rsidRPr="007F69FB">
        <w:rPr>
          <w:rFonts w:ascii="Arial" w:hAnsi="Arial" w:cs="Arial"/>
          <w:color w:val="000000"/>
          <w:sz w:val="20"/>
          <w:szCs w:val="20"/>
        </w:rPr>
        <w:t xml:space="preserve">KRAUSOVÁ, Z., PAŠKOVÁ, M. </w:t>
      </w:r>
      <w:r w:rsidRPr="007F69FB">
        <w:rPr>
          <w:rFonts w:ascii="Arial" w:hAnsi="Arial" w:cs="Arial"/>
          <w:i/>
          <w:iCs/>
          <w:color w:val="000000"/>
          <w:sz w:val="20"/>
          <w:szCs w:val="20"/>
        </w:rPr>
        <w:t>Český jazyk 8 učebnice pro základní školy a víceletá gymnázia.</w:t>
      </w:r>
      <w:r w:rsidRPr="007F69FB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8E2289" w:rsidRPr="007F69FB" w:rsidRDefault="008E2289" w:rsidP="008E2289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  <w:sz w:val="20"/>
          <w:szCs w:val="20"/>
        </w:rPr>
      </w:pPr>
      <w:r w:rsidRPr="007F69FB">
        <w:rPr>
          <w:rFonts w:ascii="Arial" w:hAnsi="Arial" w:cs="Arial"/>
          <w:color w:val="000000"/>
          <w:sz w:val="20"/>
          <w:szCs w:val="20"/>
        </w:rPr>
        <w:t>1. vyd. Plzeň: Fraus, 2005.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8E2289" w:rsidRDefault="008E2289" w:rsidP="007F69FB">
      <w:pPr>
        <w:tabs>
          <w:tab w:val="left" w:pos="5790"/>
        </w:tabs>
        <w:rPr>
          <w:rFonts w:ascii="Arial" w:hAnsi="Arial" w:cs="Arial"/>
          <w:color w:val="000000"/>
          <w:sz w:val="20"/>
          <w:szCs w:val="20"/>
        </w:rPr>
      </w:pPr>
      <w:r w:rsidRPr="007F69FB">
        <w:rPr>
          <w:rFonts w:ascii="Arial" w:hAnsi="Arial" w:cs="Arial"/>
          <w:color w:val="000000"/>
          <w:sz w:val="20"/>
          <w:szCs w:val="20"/>
        </w:rPr>
        <w:t>ISBN 80-7238-419-8</w:t>
      </w:r>
    </w:p>
    <w:p w:rsidR="00D5724E" w:rsidRDefault="0019465E" w:rsidP="00AB4CDF">
      <w:pPr>
        <w:tabs>
          <w:tab w:val="left" w:pos="5790"/>
        </w:tabs>
        <w:rPr>
          <w:noProof/>
          <w:lang w:eastAsia="cs-CZ"/>
        </w:rPr>
      </w:pPr>
      <w:r w:rsidRPr="0019465E">
        <w:rPr>
          <w:noProof/>
          <w:lang w:eastAsia="cs-CZ"/>
        </w:rPr>
        <w:t>http://cs.wikipedia.org/wiki/V%C3%A1clav_Havel</w:t>
      </w:r>
    </w:p>
    <w:p w:rsidR="00D5724E" w:rsidRPr="007F69FB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AB4CDF" w:rsidRPr="00AB4CDF" w:rsidRDefault="00AB4CDF" w:rsidP="00AB4CDF">
      <w:pPr>
        <w:tabs>
          <w:tab w:val="left" w:pos="5790"/>
        </w:tabs>
      </w:pPr>
    </w:p>
    <w:sectPr w:rsidR="00AB4CDF" w:rsidRPr="00AB4CDF" w:rsidSect="0015479A">
      <w:headerReference w:type="default" r:id="rId13"/>
      <w:footerReference w:type="default" r:id="rId14"/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14B" w:rsidRDefault="00E0114B">
      <w:pPr>
        <w:spacing w:after="0" w:line="240" w:lineRule="auto"/>
      </w:pPr>
      <w:r>
        <w:separator/>
      </w:r>
    </w:p>
  </w:endnote>
  <w:endnote w:type="continuationSeparator" w:id="0">
    <w:p w:rsidR="00E0114B" w:rsidRDefault="00E01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D87" w:rsidRPr="00506928" w:rsidRDefault="00E62D87" w:rsidP="000C300E">
    <w:pPr>
      <w:pStyle w:val="Zpat"/>
      <w:pBdr>
        <w:bottom w:val="single" w:sz="4" w:space="0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506928">
      <w:rPr>
        <w:rFonts w:ascii="Arial" w:hAnsi="Arial" w:cs="Arial"/>
        <w:i/>
        <w:sz w:val="20"/>
        <w:szCs w:val="20"/>
      </w:rPr>
      <w:t xml:space="preserve">Autor: </w:t>
    </w:r>
    <w:r>
      <w:rPr>
        <w:rFonts w:ascii="Arial" w:hAnsi="Arial" w:cs="Arial"/>
        <w:i/>
        <w:sz w:val="20"/>
        <w:szCs w:val="20"/>
      </w:rPr>
      <w:t xml:space="preserve">Mgr. Jiřina </w:t>
    </w:r>
    <w:proofErr w:type="spellStart"/>
    <w:r w:rsidR="00C67D87">
      <w:rPr>
        <w:rFonts w:ascii="Arial" w:hAnsi="Arial" w:cs="Arial"/>
        <w:i/>
        <w:sz w:val="20"/>
        <w:szCs w:val="20"/>
      </w:rPr>
      <w:t>Finsterlová</w:t>
    </w:r>
    <w:proofErr w:type="spellEnd"/>
    <w:r w:rsidR="00C67D87">
      <w:rPr>
        <w:rFonts w:ascii="Arial" w:hAnsi="Arial" w:cs="Arial"/>
        <w:i/>
        <w:sz w:val="20"/>
        <w:szCs w:val="20"/>
      </w:rPr>
      <w:t xml:space="preserve">      </w:t>
    </w:r>
    <w:hyperlink r:id="rId1" w:history="1">
      <w:r w:rsidRPr="00506928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 w:rsidR="00C67D87">
      <w:rPr>
        <w:rFonts w:ascii="Arial" w:hAnsi="Arial" w:cs="Arial"/>
        <w:i/>
        <w:sz w:val="20"/>
        <w:szCs w:val="20"/>
      </w:rPr>
      <w:t xml:space="preserve">       </w:t>
    </w:r>
    <w:r w:rsidRPr="00506928">
      <w:rPr>
        <w:rFonts w:ascii="Arial" w:hAnsi="Arial" w:cs="Arial"/>
        <w:i/>
        <w:sz w:val="20"/>
        <w:szCs w:val="20"/>
      </w:rPr>
      <w:t>VY_32_INOVACE_</w:t>
    </w:r>
    <w:r w:rsidR="008F0E67">
      <w:rPr>
        <w:rFonts w:ascii="Arial" w:hAnsi="Arial" w:cs="Arial"/>
        <w:i/>
        <w:sz w:val="20"/>
        <w:szCs w:val="20"/>
      </w:rPr>
      <w:t>1</w:t>
    </w:r>
    <w:r w:rsidR="00356656">
      <w:rPr>
        <w:rFonts w:ascii="Arial" w:hAnsi="Arial" w:cs="Arial"/>
        <w:i/>
        <w:sz w:val="20"/>
        <w:szCs w:val="20"/>
      </w:rPr>
      <w:t>9</w:t>
    </w:r>
    <w:r>
      <w:rPr>
        <w:rFonts w:ascii="Arial" w:hAnsi="Arial" w:cs="Arial"/>
        <w:i/>
        <w:sz w:val="20"/>
        <w:szCs w:val="20"/>
      </w:rPr>
      <w:t>_</w:t>
    </w:r>
    <w:r w:rsidR="00C67D87">
      <w:rPr>
        <w:rFonts w:ascii="Arial" w:hAnsi="Arial" w:cs="Arial"/>
        <w:i/>
        <w:sz w:val="20"/>
        <w:szCs w:val="20"/>
      </w:rPr>
      <w:t>Pižďuchové v hodině češtiny</w:t>
    </w:r>
  </w:p>
  <w:p w:rsidR="00E62D87" w:rsidRPr="000D4661" w:rsidRDefault="00E62D87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14B" w:rsidRDefault="00E0114B">
      <w:pPr>
        <w:spacing w:after="0" w:line="240" w:lineRule="auto"/>
      </w:pPr>
      <w:r>
        <w:separator/>
      </w:r>
    </w:p>
  </w:footnote>
  <w:footnote w:type="continuationSeparator" w:id="0">
    <w:p w:rsidR="00E0114B" w:rsidRDefault="00E01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D87" w:rsidRPr="00D5724E" w:rsidRDefault="00E62D87">
    <w:pPr>
      <w:pStyle w:val="Zhlav"/>
      <w:rPr>
        <w:rFonts w:ascii="Arial" w:hAnsi="Arial" w:cs="Arial"/>
      </w:rPr>
    </w:pPr>
  </w:p>
  <w:p w:rsidR="00E62D87" w:rsidRPr="00506928" w:rsidRDefault="00E62D87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Český jazyk – 8</w:t>
    </w:r>
    <w:r w:rsidRPr="00506928">
      <w:rPr>
        <w:rFonts w:ascii="Arial" w:hAnsi="Arial" w:cs="Arial"/>
        <w:i/>
        <w:sz w:val="20"/>
        <w:szCs w:val="20"/>
      </w:rPr>
      <w:t>.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E9C"/>
    <w:multiLevelType w:val="hybridMultilevel"/>
    <w:tmpl w:val="EEE0BE5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D6CE8"/>
    <w:multiLevelType w:val="hybridMultilevel"/>
    <w:tmpl w:val="8034CE80"/>
    <w:lvl w:ilvl="0" w:tplc="90823778">
      <w:start w:val="1"/>
      <w:numFmt w:val="lowerLetter"/>
      <w:lvlText w:val="%1)"/>
      <w:lvlJc w:val="left"/>
      <w:pPr>
        <w:ind w:left="786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21E71CD"/>
    <w:multiLevelType w:val="hybridMultilevel"/>
    <w:tmpl w:val="BCD489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7F58D4"/>
    <w:multiLevelType w:val="hybridMultilevel"/>
    <w:tmpl w:val="13761B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9B2A48"/>
    <w:multiLevelType w:val="hybridMultilevel"/>
    <w:tmpl w:val="6076F6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0B4B08"/>
    <w:multiLevelType w:val="hybridMultilevel"/>
    <w:tmpl w:val="26B8C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77659B"/>
    <w:multiLevelType w:val="hybridMultilevel"/>
    <w:tmpl w:val="66ECC5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6144B8"/>
    <w:multiLevelType w:val="hybridMultilevel"/>
    <w:tmpl w:val="22766868"/>
    <w:lvl w:ilvl="0" w:tplc="EE4A3AE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AE292C"/>
    <w:multiLevelType w:val="hybridMultilevel"/>
    <w:tmpl w:val="1722E2F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E704D8"/>
    <w:multiLevelType w:val="hybridMultilevel"/>
    <w:tmpl w:val="1828FB94"/>
    <w:lvl w:ilvl="0" w:tplc="EE4A3AE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EC459D"/>
    <w:multiLevelType w:val="hybridMultilevel"/>
    <w:tmpl w:val="0A94399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3A062A"/>
    <w:multiLevelType w:val="hybridMultilevel"/>
    <w:tmpl w:val="B3F2CE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042A02"/>
    <w:multiLevelType w:val="hybridMultilevel"/>
    <w:tmpl w:val="CC72BD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0F4866"/>
    <w:multiLevelType w:val="hybridMultilevel"/>
    <w:tmpl w:val="56F466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314A66"/>
    <w:multiLevelType w:val="hybridMultilevel"/>
    <w:tmpl w:val="CD3C20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EA354C"/>
    <w:multiLevelType w:val="hybridMultilevel"/>
    <w:tmpl w:val="D654EC7E"/>
    <w:lvl w:ilvl="0" w:tplc="21786FC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4829A7"/>
    <w:multiLevelType w:val="hybridMultilevel"/>
    <w:tmpl w:val="5A5A9C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981396"/>
    <w:multiLevelType w:val="hybridMultilevel"/>
    <w:tmpl w:val="9872B1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0CF5A28"/>
    <w:multiLevelType w:val="hybridMultilevel"/>
    <w:tmpl w:val="AB70700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D96AC8"/>
    <w:multiLevelType w:val="hybridMultilevel"/>
    <w:tmpl w:val="D712460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D923FE"/>
    <w:multiLevelType w:val="hybridMultilevel"/>
    <w:tmpl w:val="AD88C9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8E494A"/>
    <w:multiLevelType w:val="hybridMultilevel"/>
    <w:tmpl w:val="02E44E20"/>
    <w:lvl w:ilvl="0" w:tplc="DF38E81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2E3726A5"/>
    <w:multiLevelType w:val="hybridMultilevel"/>
    <w:tmpl w:val="C49624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25E6D4F"/>
    <w:multiLevelType w:val="hybridMultilevel"/>
    <w:tmpl w:val="1FC2C442"/>
    <w:lvl w:ilvl="0" w:tplc="B052D422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8142F1"/>
    <w:multiLevelType w:val="hybridMultilevel"/>
    <w:tmpl w:val="432C54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7B0AF5"/>
    <w:multiLevelType w:val="hybridMultilevel"/>
    <w:tmpl w:val="40600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7A390B"/>
    <w:multiLevelType w:val="hybridMultilevel"/>
    <w:tmpl w:val="D6922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E41542"/>
    <w:multiLevelType w:val="hybridMultilevel"/>
    <w:tmpl w:val="F900132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F73B22"/>
    <w:multiLevelType w:val="hybridMultilevel"/>
    <w:tmpl w:val="D36087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294595"/>
    <w:multiLevelType w:val="hybridMultilevel"/>
    <w:tmpl w:val="A6EACD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AB06CD"/>
    <w:multiLevelType w:val="hybridMultilevel"/>
    <w:tmpl w:val="5F9C7524"/>
    <w:lvl w:ilvl="0" w:tplc="1360A34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>
    <w:nsid w:val="4C3D08D1"/>
    <w:multiLevelType w:val="hybridMultilevel"/>
    <w:tmpl w:val="72BAE1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32203D"/>
    <w:multiLevelType w:val="hybridMultilevel"/>
    <w:tmpl w:val="5016D9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2C7700"/>
    <w:multiLevelType w:val="hybridMultilevel"/>
    <w:tmpl w:val="7FB2689C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580167B4"/>
    <w:multiLevelType w:val="hybridMultilevel"/>
    <w:tmpl w:val="4D18DF9C"/>
    <w:lvl w:ilvl="0" w:tplc="E76E2042">
      <w:start w:val="1"/>
      <w:numFmt w:val="lowerLetter"/>
      <w:lvlText w:val="%1)"/>
      <w:lvlJc w:val="left"/>
      <w:pPr>
        <w:ind w:left="644" w:hanging="360"/>
      </w:pPr>
      <w:rPr>
        <w:rFonts w:ascii="Arial" w:eastAsiaTheme="minorHAnsi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58EF0639"/>
    <w:multiLevelType w:val="hybridMultilevel"/>
    <w:tmpl w:val="6866A1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BE3F65"/>
    <w:multiLevelType w:val="hybridMultilevel"/>
    <w:tmpl w:val="8836194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62082B"/>
    <w:multiLevelType w:val="hybridMultilevel"/>
    <w:tmpl w:val="F2A09ED8"/>
    <w:lvl w:ilvl="0" w:tplc="72EE7B48">
      <w:start w:val="1"/>
      <w:numFmt w:val="decimal"/>
      <w:lvlText w:val="(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140E7C"/>
    <w:multiLevelType w:val="hybridMultilevel"/>
    <w:tmpl w:val="8FB0DFC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6513A4"/>
    <w:multiLevelType w:val="hybridMultilevel"/>
    <w:tmpl w:val="C090FBC4"/>
    <w:lvl w:ilvl="0" w:tplc="35BE46AC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0">
    <w:nsid w:val="657D4B0A"/>
    <w:multiLevelType w:val="hybridMultilevel"/>
    <w:tmpl w:val="8EEED2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9D1949"/>
    <w:multiLevelType w:val="hybridMultilevel"/>
    <w:tmpl w:val="67662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703C20"/>
    <w:multiLevelType w:val="hybridMultilevel"/>
    <w:tmpl w:val="82789F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7D3A8B"/>
    <w:multiLevelType w:val="hybridMultilevel"/>
    <w:tmpl w:val="969A02AC"/>
    <w:lvl w:ilvl="0" w:tplc="B6C8CAF4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330BA4"/>
    <w:multiLevelType w:val="hybridMultilevel"/>
    <w:tmpl w:val="87600ED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B873ED"/>
    <w:multiLevelType w:val="hybridMultilevel"/>
    <w:tmpl w:val="81A2A7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955B30"/>
    <w:multiLevelType w:val="hybridMultilevel"/>
    <w:tmpl w:val="C51A12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9"/>
  </w:num>
  <w:num w:numId="3">
    <w:abstractNumId w:val="40"/>
  </w:num>
  <w:num w:numId="4">
    <w:abstractNumId w:val="25"/>
  </w:num>
  <w:num w:numId="5">
    <w:abstractNumId w:val="41"/>
  </w:num>
  <w:num w:numId="6">
    <w:abstractNumId w:val="26"/>
  </w:num>
  <w:num w:numId="7">
    <w:abstractNumId w:val="42"/>
  </w:num>
  <w:num w:numId="8">
    <w:abstractNumId w:val="44"/>
  </w:num>
  <w:num w:numId="9">
    <w:abstractNumId w:val="34"/>
  </w:num>
  <w:num w:numId="10">
    <w:abstractNumId w:val="19"/>
  </w:num>
  <w:num w:numId="11">
    <w:abstractNumId w:val="43"/>
  </w:num>
  <w:num w:numId="12">
    <w:abstractNumId w:val="33"/>
  </w:num>
  <w:num w:numId="13">
    <w:abstractNumId w:val="17"/>
  </w:num>
  <w:num w:numId="14">
    <w:abstractNumId w:val="24"/>
  </w:num>
  <w:num w:numId="15">
    <w:abstractNumId w:val="39"/>
  </w:num>
  <w:num w:numId="16">
    <w:abstractNumId w:val="13"/>
  </w:num>
  <w:num w:numId="17">
    <w:abstractNumId w:val="14"/>
  </w:num>
  <w:num w:numId="18">
    <w:abstractNumId w:val="30"/>
  </w:num>
  <w:num w:numId="19">
    <w:abstractNumId w:val="27"/>
  </w:num>
  <w:num w:numId="20">
    <w:abstractNumId w:val="0"/>
  </w:num>
  <w:num w:numId="21">
    <w:abstractNumId w:val="18"/>
  </w:num>
  <w:num w:numId="22">
    <w:abstractNumId w:val="38"/>
  </w:num>
  <w:num w:numId="23">
    <w:abstractNumId w:val="10"/>
  </w:num>
  <w:num w:numId="24">
    <w:abstractNumId w:val="21"/>
  </w:num>
  <w:num w:numId="25">
    <w:abstractNumId w:val="46"/>
  </w:num>
  <w:num w:numId="26">
    <w:abstractNumId w:val="5"/>
  </w:num>
  <w:num w:numId="27">
    <w:abstractNumId w:val="23"/>
  </w:num>
  <w:num w:numId="28">
    <w:abstractNumId w:val="11"/>
  </w:num>
  <w:num w:numId="29">
    <w:abstractNumId w:val="1"/>
  </w:num>
  <w:num w:numId="30">
    <w:abstractNumId w:val="20"/>
  </w:num>
  <w:num w:numId="31">
    <w:abstractNumId w:val="15"/>
  </w:num>
  <w:num w:numId="32">
    <w:abstractNumId w:val="16"/>
  </w:num>
  <w:num w:numId="33">
    <w:abstractNumId w:val="8"/>
  </w:num>
  <w:num w:numId="34">
    <w:abstractNumId w:val="4"/>
  </w:num>
  <w:num w:numId="35">
    <w:abstractNumId w:val="36"/>
  </w:num>
  <w:num w:numId="36">
    <w:abstractNumId w:val="37"/>
  </w:num>
  <w:num w:numId="37">
    <w:abstractNumId w:val="22"/>
  </w:num>
  <w:num w:numId="38">
    <w:abstractNumId w:val="3"/>
  </w:num>
  <w:num w:numId="39">
    <w:abstractNumId w:val="32"/>
  </w:num>
  <w:num w:numId="40">
    <w:abstractNumId w:val="28"/>
  </w:num>
  <w:num w:numId="41">
    <w:abstractNumId w:val="12"/>
  </w:num>
  <w:num w:numId="42">
    <w:abstractNumId w:val="2"/>
  </w:num>
  <w:num w:numId="43">
    <w:abstractNumId w:val="45"/>
  </w:num>
  <w:num w:numId="44">
    <w:abstractNumId w:val="6"/>
  </w:num>
  <w:num w:numId="45">
    <w:abstractNumId w:val="9"/>
  </w:num>
  <w:num w:numId="46">
    <w:abstractNumId w:val="7"/>
  </w:num>
  <w:num w:numId="4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02C4C"/>
    <w:rsid w:val="00011517"/>
    <w:rsid w:val="00021FE8"/>
    <w:rsid w:val="000345BD"/>
    <w:rsid w:val="00075BF4"/>
    <w:rsid w:val="00077AB0"/>
    <w:rsid w:val="00081A45"/>
    <w:rsid w:val="00085FF6"/>
    <w:rsid w:val="00091139"/>
    <w:rsid w:val="000C300E"/>
    <w:rsid w:val="000D29A5"/>
    <w:rsid w:val="000E4C64"/>
    <w:rsid w:val="001245EB"/>
    <w:rsid w:val="00132153"/>
    <w:rsid w:val="00143F0E"/>
    <w:rsid w:val="00144CE6"/>
    <w:rsid w:val="0015479A"/>
    <w:rsid w:val="001677E6"/>
    <w:rsid w:val="00176D9A"/>
    <w:rsid w:val="001919A3"/>
    <w:rsid w:val="0019465E"/>
    <w:rsid w:val="001B42BE"/>
    <w:rsid w:val="001C73EF"/>
    <w:rsid w:val="001D6DA5"/>
    <w:rsid w:val="001E38DB"/>
    <w:rsid w:val="001E5DB3"/>
    <w:rsid w:val="001F43FD"/>
    <w:rsid w:val="00214078"/>
    <w:rsid w:val="00227890"/>
    <w:rsid w:val="00235590"/>
    <w:rsid w:val="00241D9F"/>
    <w:rsid w:val="0024201C"/>
    <w:rsid w:val="0025356B"/>
    <w:rsid w:val="00261D73"/>
    <w:rsid w:val="00264184"/>
    <w:rsid w:val="002658EF"/>
    <w:rsid w:val="00284065"/>
    <w:rsid w:val="00284997"/>
    <w:rsid w:val="002875D0"/>
    <w:rsid w:val="0029268F"/>
    <w:rsid w:val="002A2DFD"/>
    <w:rsid w:val="002A6CFA"/>
    <w:rsid w:val="002B5194"/>
    <w:rsid w:val="002C08B9"/>
    <w:rsid w:val="002C1911"/>
    <w:rsid w:val="002D24AE"/>
    <w:rsid w:val="002F3D21"/>
    <w:rsid w:val="002F434D"/>
    <w:rsid w:val="002F4A93"/>
    <w:rsid w:val="00305458"/>
    <w:rsid w:val="00321569"/>
    <w:rsid w:val="0033118F"/>
    <w:rsid w:val="00343812"/>
    <w:rsid w:val="00343EB9"/>
    <w:rsid w:val="00350865"/>
    <w:rsid w:val="00350EAF"/>
    <w:rsid w:val="00352967"/>
    <w:rsid w:val="00356656"/>
    <w:rsid w:val="00395EFC"/>
    <w:rsid w:val="003A27EA"/>
    <w:rsid w:val="003A6C4A"/>
    <w:rsid w:val="003B2C7C"/>
    <w:rsid w:val="003B7BE3"/>
    <w:rsid w:val="003E7ECF"/>
    <w:rsid w:val="00411611"/>
    <w:rsid w:val="00416895"/>
    <w:rsid w:val="00423AF1"/>
    <w:rsid w:val="004551F4"/>
    <w:rsid w:val="004817C4"/>
    <w:rsid w:val="004946F4"/>
    <w:rsid w:val="004A0DA1"/>
    <w:rsid w:val="004A112B"/>
    <w:rsid w:val="004A42C7"/>
    <w:rsid w:val="004F7AE4"/>
    <w:rsid w:val="00506928"/>
    <w:rsid w:val="00523918"/>
    <w:rsid w:val="00545BFA"/>
    <w:rsid w:val="00547FCD"/>
    <w:rsid w:val="005916AC"/>
    <w:rsid w:val="005921B0"/>
    <w:rsid w:val="005A19F5"/>
    <w:rsid w:val="005B255B"/>
    <w:rsid w:val="005E388B"/>
    <w:rsid w:val="005F2A70"/>
    <w:rsid w:val="005F429B"/>
    <w:rsid w:val="00600742"/>
    <w:rsid w:val="006159AB"/>
    <w:rsid w:val="00631A88"/>
    <w:rsid w:val="00634ADC"/>
    <w:rsid w:val="00645148"/>
    <w:rsid w:val="00651209"/>
    <w:rsid w:val="00663785"/>
    <w:rsid w:val="00682C5F"/>
    <w:rsid w:val="00691FF6"/>
    <w:rsid w:val="006A45BB"/>
    <w:rsid w:val="006B1516"/>
    <w:rsid w:val="006C1079"/>
    <w:rsid w:val="006C1ABB"/>
    <w:rsid w:val="006E01D8"/>
    <w:rsid w:val="00700F3C"/>
    <w:rsid w:val="00713F7F"/>
    <w:rsid w:val="00716CC4"/>
    <w:rsid w:val="00727C9A"/>
    <w:rsid w:val="007441E9"/>
    <w:rsid w:val="00782AD0"/>
    <w:rsid w:val="007840FB"/>
    <w:rsid w:val="0078728F"/>
    <w:rsid w:val="007900D4"/>
    <w:rsid w:val="007B06C4"/>
    <w:rsid w:val="007E367D"/>
    <w:rsid w:val="007F69FB"/>
    <w:rsid w:val="00806F76"/>
    <w:rsid w:val="00807C78"/>
    <w:rsid w:val="00816805"/>
    <w:rsid w:val="008327AA"/>
    <w:rsid w:val="00836079"/>
    <w:rsid w:val="00841B18"/>
    <w:rsid w:val="008446BD"/>
    <w:rsid w:val="008738AE"/>
    <w:rsid w:val="00894685"/>
    <w:rsid w:val="008A6AC4"/>
    <w:rsid w:val="008C66DC"/>
    <w:rsid w:val="008C6DF6"/>
    <w:rsid w:val="008C7D5B"/>
    <w:rsid w:val="008D51F7"/>
    <w:rsid w:val="008D7772"/>
    <w:rsid w:val="008E026A"/>
    <w:rsid w:val="008E2289"/>
    <w:rsid w:val="008F0E67"/>
    <w:rsid w:val="009079FC"/>
    <w:rsid w:val="00910849"/>
    <w:rsid w:val="0091732B"/>
    <w:rsid w:val="00921F0D"/>
    <w:rsid w:val="00927AFE"/>
    <w:rsid w:val="0093475C"/>
    <w:rsid w:val="009634AF"/>
    <w:rsid w:val="00972CF7"/>
    <w:rsid w:val="009820A5"/>
    <w:rsid w:val="009929A7"/>
    <w:rsid w:val="009C586E"/>
    <w:rsid w:val="009C5BD8"/>
    <w:rsid w:val="009C6A0D"/>
    <w:rsid w:val="009D3DE6"/>
    <w:rsid w:val="009E361F"/>
    <w:rsid w:val="00A00921"/>
    <w:rsid w:val="00A067EE"/>
    <w:rsid w:val="00A13C53"/>
    <w:rsid w:val="00A150FD"/>
    <w:rsid w:val="00A258D2"/>
    <w:rsid w:val="00A2724A"/>
    <w:rsid w:val="00A30E90"/>
    <w:rsid w:val="00A31B91"/>
    <w:rsid w:val="00A36910"/>
    <w:rsid w:val="00A4458D"/>
    <w:rsid w:val="00A612C2"/>
    <w:rsid w:val="00A651FB"/>
    <w:rsid w:val="00A654CD"/>
    <w:rsid w:val="00A6604D"/>
    <w:rsid w:val="00A7417F"/>
    <w:rsid w:val="00A80EE8"/>
    <w:rsid w:val="00A92BE7"/>
    <w:rsid w:val="00A9321E"/>
    <w:rsid w:val="00AA633A"/>
    <w:rsid w:val="00AB4CDF"/>
    <w:rsid w:val="00AE1929"/>
    <w:rsid w:val="00AE1B6D"/>
    <w:rsid w:val="00AE63C4"/>
    <w:rsid w:val="00AF5544"/>
    <w:rsid w:val="00B10818"/>
    <w:rsid w:val="00B10C7C"/>
    <w:rsid w:val="00B11124"/>
    <w:rsid w:val="00B11987"/>
    <w:rsid w:val="00B2639B"/>
    <w:rsid w:val="00B32E0E"/>
    <w:rsid w:val="00B33214"/>
    <w:rsid w:val="00B35ACE"/>
    <w:rsid w:val="00B3671B"/>
    <w:rsid w:val="00B42AEF"/>
    <w:rsid w:val="00B44EF8"/>
    <w:rsid w:val="00B626DC"/>
    <w:rsid w:val="00B62B60"/>
    <w:rsid w:val="00B679D8"/>
    <w:rsid w:val="00B85BD4"/>
    <w:rsid w:val="00B91051"/>
    <w:rsid w:val="00BB056E"/>
    <w:rsid w:val="00BB09AC"/>
    <w:rsid w:val="00BB0FCE"/>
    <w:rsid w:val="00BB23EB"/>
    <w:rsid w:val="00BE0813"/>
    <w:rsid w:val="00C14FC1"/>
    <w:rsid w:val="00C313B5"/>
    <w:rsid w:val="00C32B1D"/>
    <w:rsid w:val="00C37728"/>
    <w:rsid w:val="00C41A38"/>
    <w:rsid w:val="00C524FA"/>
    <w:rsid w:val="00C60979"/>
    <w:rsid w:val="00C67D87"/>
    <w:rsid w:val="00C80811"/>
    <w:rsid w:val="00C84304"/>
    <w:rsid w:val="00CA0D01"/>
    <w:rsid w:val="00CA4EA2"/>
    <w:rsid w:val="00CB195C"/>
    <w:rsid w:val="00CB6D55"/>
    <w:rsid w:val="00D02135"/>
    <w:rsid w:val="00D25C09"/>
    <w:rsid w:val="00D27E8D"/>
    <w:rsid w:val="00D37D4C"/>
    <w:rsid w:val="00D43604"/>
    <w:rsid w:val="00D4377B"/>
    <w:rsid w:val="00D5724E"/>
    <w:rsid w:val="00D95F4D"/>
    <w:rsid w:val="00DA77F0"/>
    <w:rsid w:val="00DD0A27"/>
    <w:rsid w:val="00DD4CAC"/>
    <w:rsid w:val="00E0114B"/>
    <w:rsid w:val="00E36708"/>
    <w:rsid w:val="00E42A61"/>
    <w:rsid w:val="00E506A8"/>
    <w:rsid w:val="00E56DD4"/>
    <w:rsid w:val="00E62D87"/>
    <w:rsid w:val="00E714CD"/>
    <w:rsid w:val="00E7196C"/>
    <w:rsid w:val="00E75B38"/>
    <w:rsid w:val="00E8758B"/>
    <w:rsid w:val="00E87735"/>
    <w:rsid w:val="00EA5A7D"/>
    <w:rsid w:val="00EB37A9"/>
    <w:rsid w:val="00EC6CC2"/>
    <w:rsid w:val="00EF651F"/>
    <w:rsid w:val="00F10D2F"/>
    <w:rsid w:val="00F16E4E"/>
    <w:rsid w:val="00F32476"/>
    <w:rsid w:val="00F57288"/>
    <w:rsid w:val="00F76DB8"/>
    <w:rsid w:val="00F80C5E"/>
    <w:rsid w:val="00F84AF9"/>
    <w:rsid w:val="00F87085"/>
    <w:rsid w:val="00F91495"/>
    <w:rsid w:val="00FA18EA"/>
    <w:rsid w:val="00FB1495"/>
    <w:rsid w:val="00FB7984"/>
    <w:rsid w:val="00FC009C"/>
    <w:rsid w:val="00FE6610"/>
    <w:rsid w:val="00FF20FB"/>
    <w:rsid w:val="00FF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51209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8E2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lickparam">
    <w:name w:val="clickparam"/>
    <w:basedOn w:val="Normln"/>
    <w:rsid w:val="008E2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paragraph" w:styleId="Nadpis1">
    <w:name w:val="heading 1"/>
    <w:basedOn w:val="Normln"/>
    <w:next w:val="Normln"/>
    <w:link w:val="Nadpis1Char"/>
    <w:uiPriority w:val="9"/>
    <w:qFormat/>
    <w:rsid w:val="00F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51209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8E2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lickparam">
    <w:name w:val="clickparam"/>
    <w:basedOn w:val="Normln"/>
    <w:rsid w:val="008E2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6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8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0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8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36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0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6916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50082">
              <w:marLeft w:val="6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6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06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67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67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9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32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41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53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81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33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42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4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34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18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8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2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57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61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51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22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532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702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02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528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728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96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900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889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64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6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google.cz/search?q=ji%C5%99%C3%AD+sopko&amp;hl=cs&amp;prmd=imvnso&amp;tbm=isch&amp;tbo=u&amp;source=univ&amp;sa=X&amp;ei=oC_OT_jkOsLZsgbXj9XxCg&amp;sqi=2&amp;ved=0CFsQsAQ&amp;biw=1708&amp;bih=828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ogle.cz/search?q=ji%C5%99%C3%AD+sopko&amp;hl=cs&amp;prmd=imvnso&amp;tbm=isch&amp;tbo=u&amp;source=univ&amp;sa=X&amp;ei=oC_OT_jkOsLZsgbXj9XxCg&amp;sqi=2&amp;ved=0CFsQsAQ&amp;biw=1708&amp;bih=828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10C64-CBEE-491F-91AC-44EA5CD2F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2246</TotalTime>
  <Pages>4</Pages>
  <Words>674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198</cp:revision>
  <dcterms:created xsi:type="dcterms:W3CDTF">2011-11-26T20:30:00Z</dcterms:created>
  <dcterms:modified xsi:type="dcterms:W3CDTF">2012-06-06T07:33:00Z</dcterms:modified>
</cp:coreProperties>
</file>