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7D" w:rsidRPr="00BD651A" w:rsidRDefault="00342ADC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752;visibility:visible;mso-wrap-distance-left:0;mso-wrap-distance-right:0" filled="t">
            <v:imagedata r:id="rId6" o:title=""/>
          </v:shape>
        </w:pict>
      </w: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3447D" w:rsidRPr="00BD651A" w:rsidRDefault="0063447D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ZŠ Třeboň, Sokolská 296, 379 01 Třeboň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Mgr. Milada Novotná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VY_22_Inovace_2286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Neurčitý podmět man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Téma hodiny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Neurčitý podmět man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Německý jazyk</w:t>
            </w:r>
          </w:p>
        </w:tc>
      </w:tr>
      <w:tr w:rsidR="0063447D" w:rsidRPr="004C3271">
        <w:trPr>
          <w:trHeight w:val="264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Ročník/y/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9</w:t>
            </w: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.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A, B</w:t>
            </w:r>
          </w:p>
        </w:tc>
      </w:tr>
      <w:tr w:rsidR="0063447D" w:rsidRPr="004C3271">
        <w:trPr>
          <w:trHeight w:val="855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13" w:type="dxa"/>
          </w:tcPr>
          <w:p w:rsidR="0063447D" w:rsidRPr="004C3271" w:rsidRDefault="0063447D" w:rsidP="00806D98">
            <w:pPr>
              <w:rPr>
                <w:rFonts w:ascii="Verdana" w:hAnsi="Verdana" w:cs="Verdana"/>
                <w:sz w:val="24"/>
                <w:szCs w:val="24"/>
              </w:rPr>
            </w:pPr>
            <w:r w:rsidRPr="00AA0C3D">
              <w:rPr>
                <w:rFonts w:ascii="Verdana" w:hAnsi="Verdana" w:cs="Verdana"/>
                <w:sz w:val="24"/>
                <w:szCs w:val="24"/>
              </w:rPr>
              <w:t xml:space="preserve">Pracovní list obsahuje </w:t>
            </w:r>
            <w:r>
              <w:rPr>
                <w:rFonts w:ascii="Verdana" w:hAnsi="Verdana" w:cs="Verdana"/>
                <w:sz w:val="24"/>
                <w:szCs w:val="24"/>
              </w:rPr>
              <w:t>úkoly</w:t>
            </w:r>
            <w:r w:rsidRPr="00AA0C3D">
              <w:rPr>
                <w:rFonts w:ascii="Verdana" w:hAnsi="Verdana" w:cs="Verdana"/>
                <w:sz w:val="24"/>
                <w:szCs w:val="24"/>
              </w:rPr>
              <w:t xml:space="preserve"> </w:t>
            </w:r>
            <w:r>
              <w:rPr>
                <w:rFonts w:ascii="Verdana" w:hAnsi="Verdana" w:cs="Verdana"/>
                <w:sz w:val="24"/>
                <w:szCs w:val="24"/>
              </w:rPr>
              <w:t>procvičující tuto gramatickou pasáž.</w:t>
            </w:r>
          </w:p>
        </w:tc>
      </w:tr>
      <w:tr w:rsidR="0063447D" w:rsidRPr="004C3271">
        <w:trPr>
          <w:trHeight w:val="995"/>
        </w:trPr>
        <w:tc>
          <w:tcPr>
            <w:tcW w:w="2142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13" w:type="dxa"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Dokáže se orientovat v </w:t>
            </w:r>
            <w:proofErr w:type="spellStart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textu,rozumí</w:t>
            </w:r>
            <w:proofErr w:type="spellEnd"/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zadaným úkolům, správně reaguje.</w:t>
            </w:r>
          </w:p>
        </w:tc>
      </w:tr>
      <w:tr w:rsidR="0063447D" w:rsidRPr="004C3271">
        <w:trPr>
          <w:trHeight w:val="529"/>
        </w:trPr>
        <w:tc>
          <w:tcPr>
            <w:tcW w:w="2142" w:type="dxa"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3447D" w:rsidRPr="00BD651A" w:rsidRDefault="0063447D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Pracovní list</w:t>
            </w:r>
          </w:p>
        </w:tc>
      </w:tr>
    </w:tbl>
    <w:p w:rsidR="0063447D" w:rsidRPr="00BD651A" w:rsidRDefault="0063447D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63447D" w:rsidRPr="00BD651A" w:rsidRDefault="0063447D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9E3451">
      <w:pPr>
        <w:pStyle w:val="Zpat"/>
        <w:rPr>
          <w:b/>
          <w:bCs/>
          <w:sz w:val="36"/>
          <w:szCs w:val="36"/>
          <w:u w:val="single"/>
        </w:rPr>
      </w:pPr>
    </w:p>
    <w:p w:rsidR="0063447D" w:rsidRDefault="0063447D" w:rsidP="0052159C">
      <w:pPr>
        <w:ind w:left="-360" w:firstLine="360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lastRenderedPageBreak/>
        <w:t>Neurčitý podmět man</w:t>
      </w:r>
    </w:p>
    <w:p w:rsidR="0063447D" w:rsidRDefault="0063447D" w:rsidP="0052159C">
      <w:pPr>
        <w:ind w:left="-360" w:firstLine="360"/>
        <w:rPr>
          <w:rFonts w:ascii="Arial" w:hAnsi="Arial" w:cs="Arial"/>
          <w:color w:val="000000"/>
          <w:kern w:val="24"/>
          <w:sz w:val="40"/>
          <w:szCs w:val="40"/>
        </w:rPr>
      </w:pPr>
    </w:p>
    <w:p w:rsidR="0063447D" w:rsidRDefault="0063447D" w:rsidP="0052159C">
      <w:pPr>
        <w:numPr>
          <w:ilvl w:val="0"/>
          <w:numId w:val="1"/>
        </w:numPr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>Pracuj podle vzoru: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singen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gern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stimmt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singt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man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gern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spielen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gern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Fussball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stimmt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spielt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……………….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wandern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viel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stimmt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………………………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finden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immer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Plätze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st……………………………………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studieren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Medizin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63447D" w:rsidRPr="00A0790C" w:rsidRDefault="0063447D" w:rsidP="0052159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A0790C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A0790C">
        <w:rPr>
          <w:rFonts w:ascii="Arial" w:hAnsi="Arial" w:cs="Arial"/>
          <w:color w:val="000000"/>
          <w:kern w:val="24"/>
          <w:sz w:val="28"/>
          <w:szCs w:val="28"/>
        </w:rPr>
        <w:t>………………………………………</w:t>
      </w:r>
    </w:p>
    <w:p w:rsidR="0063447D" w:rsidRDefault="0063447D" w:rsidP="0052159C">
      <w:pPr>
        <w:numPr>
          <w:ilvl w:val="0"/>
          <w:numId w:val="1"/>
        </w:numPr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>Přelož:</w:t>
      </w:r>
    </w:p>
    <w:p w:rsidR="0063447D" w:rsidRPr="00DD0570" w:rsidRDefault="0063447D" w:rsidP="00A0790C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bekommt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man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das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Buch. Dort kann man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Tennis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spielen.Man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muss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es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können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Was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kann man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abends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machen?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Wo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parkt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man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? </w:t>
      </w:r>
      <w:proofErr w:type="spellStart"/>
      <w:r w:rsidRPr="00DD0570">
        <w:rPr>
          <w:rFonts w:ascii="Arial" w:hAnsi="Arial" w:cs="Arial"/>
          <w:color w:val="000000"/>
          <w:kern w:val="24"/>
          <w:sz w:val="28"/>
          <w:szCs w:val="28"/>
        </w:rPr>
        <w:t>Am</w:t>
      </w:r>
      <w:proofErr w:type="spellEnd"/>
      <w:r w:rsidRPr="00DD0570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Montag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beginnt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man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schon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um 6 Uhr.</w:t>
      </w:r>
    </w:p>
    <w:p w:rsidR="0063447D" w:rsidRPr="00DD0570" w:rsidRDefault="0063447D" w:rsidP="000A054F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</w:p>
    <w:p w:rsidR="0063447D" w:rsidRDefault="0063447D" w:rsidP="00DD0570">
      <w:pPr>
        <w:numPr>
          <w:ilvl w:val="0"/>
          <w:numId w:val="1"/>
        </w:numPr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>Napiš německy:</w:t>
      </w:r>
    </w:p>
    <w:p w:rsidR="0063447D" w:rsidRPr="00DD0570" w:rsidRDefault="0063447D" w:rsidP="00DD0570">
      <w:pPr>
        <w:ind w:left="360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Co se hraje dneska v divadle? Jak se to píše? Koho se člověk může zeptat? Na koho se čeká? Jak se to vlastně dělá? Člověk to musí umět.</w:t>
      </w:r>
    </w:p>
    <w:p w:rsidR="0063447D" w:rsidRDefault="0063447D" w:rsidP="000A054F">
      <w:pPr>
        <w:ind w:left="360"/>
        <w:rPr>
          <w:rFonts w:ascii="Arial" w:hAnsi="Arial" w:cs="Arial"/>
          <w:color w:val="000000"/>
          <w:kern w:val="24"/>
          <w:sz w:val="32"/>
          <w:szCs w:val="32"/>
        </w:rPr>
      </w:pPr>
    </w:p>
    <w:p w:rsidR="0063447D" w:rsidRDefault="0063447D" w:rsidP="00DD0570">
      <w:pPr>
        <w:ind w:left="360"/>
        <w:rPr>
          <w:rFonts w:ascii="Arial" w:hAnsi="Arial" w:cs="Arial"/>
          <w:color w:val="000000"/>
          <w:kern w:val="24"/>
          <w:sz w:val="32"/>
          <w:szCs w:val="32"/>
        </w:rPr>
      </w:pPr>
    </w:p>
    <w:p w:rsidR="0063447D" w:rsidRPr="0052159C" w:rsidRDefault="0063447D" w:rsidP="0052159C">
      <w:pPr>
        <w:ind w:left="360"/>
        <w:rPr>
          <w:rFonts w:ascii="Arial" w:hAnsi="Arial" w:cs="Arial"/>
          <w:color w:val="000000"/>
          <w:kern w:val="24"/>
          <w:sz w:val="32"/>
          <w:szCs w:val="32"/>
        </w:rPr>
      </w:pPr>
    </w:p>
    <w:p w:rsidR="0063447D" w:rsidRDefault="0063447D" w:rsidP="00D24EDF">
      <w:pPr>
        <w:pStyle w:val="Normlnweb"/>
        <w:spacing w:before="0" w:beforeAutospacing="0" w:after="0" w:afterAutospacing="0"/>
        <w:ind w:left="360"/>
        <w:textAlignment w:val="baseline"/>
      </w:pPr>
      <w:r>
        <w:rPr>
          <w:rFonts w:ascii="Arial" w:hAnsi="Arial" w:cs="Arial"/>
          <w:color w:val="000000"/>
          <w:kern w:val="24"/>
          <w:sz w:val="48"/>
          <w:szCs w:val="48"/>
        </w:rPr>
        <w:lastRenderedPageBreak/>
        <w:t>Citace: archiv autora</w:t>
      </w:r>
    </w:p>
    <w:p w:rsidR="0063447D" w:rsidRDefault="0063447D" w:rsidP="009E3451">
      <w:pPr>
        <w:rPr>
          <w:rStyle w:val="hps"/>
          <w:sz w:val="28"/>
          <w:szCs w:val="28"/>
          <w:lang w:val="de-DE"/>
        </w:rPr>
      </w:pPr>
    </w:p>
    <w:p w:rsidR="0063447D" w:rsidRPr="00184745" w:rsidRDefault="0063447D" w:rsidP="009E3451">
      <w:pPr>
        <w:rPr>
          <w:sz w:val="28"/>
          <w:szCs w:val="28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 w:rsidP="00665DC4">
      <w:pPr>
        <w:rPr>
          <w:lang w:eastAsia="cs-CZ"/>
        </w:rPr>
      </w:pPr>
    </w:p>
    <w:p w:rsidR="0063447D" w:rsidRDefault="0063447D"/>
    <w:sectPr w:rsidR="0063447D" w:rsidSect="007A7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B2D9C"/>
    <w:multiLevelType w:val="hybridMultilevel"/>
    <w:tmpl w:val="610EDD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C4"/>
    <w:rsid w:val="000A054F"/>
    <w:rsid w:val="000E6750"/>
    <w:rsid w:val="00132928"/>
    <w:rsid w:val="00153110"/>
    <w:rsid w:val="0015611D"/>
    <w:rsid w:val="001606A4"/>
    <w:rsid w:val="00184745"/>
    <w:rsid w:val="00240272"/>
    <w:rsid w:val="0028024B"/>
    <w:rsid w:val="002D4824"/>
    <w:rsid w:val="00342ADC"/>
    <w:rsid w:val="00417314"/>
    <w:rsid w:val="004C3271"/>
    <w:rsid w:val="004D7C07"/>
    <w:rsid w:val="00520655"/>
    <w:rsid w:val="0052159C"/>
    <w:rsid w:val="00542C6A"/>
    <w:rsid w:val="005B79CD"/>
    <w:rsid w:val="005E1C4B"/>
    <w:rsid w:val="00606B7F"/>
    <w:rsid w:val="0061647B"/>
    <w:rsid w:val="0063447D"/>
    <w:rsid w:val="00665DC4"/>
    <w:rsid w:val="006917CA"/>
    <w:rsid w:val="00692B06"/>
    <w:rsid w:val="00750E19"/>
    <w:rsid w:val="007744BE"/>
    <w:rsid w:val="007A7087"/>
    <w:rsid w:val="00806D98"/>
    <w:rsid w:val="00826041"/>
    <w:rsid w:val="00853EBB"/>
    <w:rsid w:val="009E3451"/>
    <w:rsid w:val="00A0790C"/>
    <w:rsid w:val="00A265A7"/>
    <w:rsid w:val="00A32A42"/>
    <w:rsid w:val="00A97A02"/>
    <w:rsid w:val="00AA0C3D"/>
    <w:rsid w:val="00B213CE"/>
    <w:rsid w:val="00BA6ACC"/>
    <w:rsid w:val="00BD651A"/>
    <w:rsid w:val="00C45A0F"/>
    <w:rsid w:val="00D24EDF"/>
    <w:rsid w:val="00DD0570"/>
    <w:rsid w:val="00DF438F"/>
    <w:rsid w:val="00E455F2"/>
    <w:rsid w:val="00E52DF2"/>
    <w:rsid w:val="00EA3347"/>
    <w:rsid w:val="00EC6893"/>
    <w:rsid w:val="00F6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057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uiPriority w:val="99"/>
    <w:rsid w:val="009E3451"/>
  </w:style>
  <w:style w:type="paragraph" w:styleId="Textbubliny">
    <w:name w:val="Balloon Text"/>
    <w:basedOn w:val="Normln"/>
    <w:link w:val="TextbublinyChar"/>
    <w:uiPriority w:val="99"/>
    <w:semiHidden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05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3</cp:revision>
  <cp:lastPrinted>2012-04-10T13:40:00Z</cp:lastPrinted>
  <dcterms:created xsi:type="dcterms:W3CDTF">2012-04-10T12:47:00Z</dcterms:created>
  <dcterms:modified xsi:type="dcterms:W3CDTF">2012-04-10T13:40:00Z</dcterms:modified>
</cp:coreProperties>
</file>