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AA7" w:rsidRPr="00111CD1" w:rsidRDefault="00260AA7" w:rsidP="00260AA7">
      <w:pPr>
        <w:rPr>
          <w:rFonts w:ascii="Comic Sans MS" w:hAnsi="Comic Sans MS"/>
          <w:b/>
          <w:sz w:val="16"/>
          <w:szCs w:val="16"/>
        </w:rPr>
      </w:pPr>
    </w:p>
    <w:p w:rsidR="00260AA7" w:rsidRDefault="001C7680" w:rsidP="00260AA7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260AA7" w:rsidRPr="00111CD1" w:rsidRDefault="00260AA7" w:rsidP="00260AA7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111CD1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111CD1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260AA7" w:rsidRPr="00111CD1" w:rsidRDefault="00260AA7" w:rsidP="00260AA7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 w:rsidRPr="00111CD1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260AA7" w:rsidRPr="00701901" w:rsidRDefault="00260AA7" w:rsidP="00260AA7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</w:t>
                  </w:r>
                  <w:r w:rsidR="007D7A0F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5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- 2</w:t>
                  </w:r>
                </w:p>
                <w:p w:rsidR="00260AA7" w:rsidRDefault="00260AA7" w:rsidP="00260AA7"/>
                <w:p w:rsidR="00260AA7" w:rsidRDefault="00260AA7" w:rsidP="00260AA7"/>
              </w:txbxContent>
            </v:textbox>
          </v:shape>
        </w:pict>
      </w:r>
      <w:r w:rsidR="00260AA7">
        <w:rPr>
          <w:noProof/>
          <w:lang w:eastAsia="cs-CZ"/>
        </w:rPr>
        <w:drawing>
          <wp:inline distT="0" distB="0" distL="0" distR="0">
            <wp:extent cx="3771265" cy="146685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0AA7" w:rsidRPr="00152A1D" w:rsidRDefault="00BE3E5D" w:rsidP="00260AA7">
      <w:pPr>
        <w:rPr>
          <w:rFonts w:ascii="Times New Roman" w:hAnsi="Times New Roman" w:cs="Times New Roman"/>
          <w:b/>
          <w:sz w:val="56"/>
          <w:szCs w:val="56"/>
        </w:rPr>
      </w:pPr>
      <w:r w:rsidRPr="00152A1D">
        <w:rPr>
          <w:rFonts w:ascii="Times New Roman" w:hAnsi="Times New Roman" w:cs="Times New Roman"/>
          <w:b/>
          <w:sz w:val="56"/>
          <w:szCs w:val="56"/>
        </w:rPr>
        <w:t>Míla a Tom</w:t>
      </w:r>
      <w:r w:rsidR="00260AA7" w:rsidRPr="00152A1D">
        <w:rPr>
          <w:rFonts w:ascii="Times New Roman" w:hAnsi="Times New Roman" w:cs="Times New Roman"/>
          <w:b/>
          <w:sz w:val="56"/>
          <w:szCs w:val="56"/>
        </w:rPr>
        <w:t xml:space="preserve"> - </w:t>
      </w:r>
      <w:r w:rsidR="004E6ED2" w:rsidRPr="00152A1D">
        <w:rPr>
          <w:rFonts w:ascii="Times New Roman" w:hAnsi="Times New Roman" w:cs="Times New Roman"/>
          <w:b/>
          <w:sz w:val="56"/>
          <w:szCs w:val="56"/>
        </w:rPr>
        <w:t>2</w:t>
      </w:r>
      <w:r w:rsidR="00260AA7" w:rsidRPr="00152A1D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260AA7" w:rsidRDefault="00260A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ÚKOL: Přečti si úkoly</w:t>
      </w:r>
      <w:r w:rsidR="00994DE8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97684D">
        <w:rPr>
          <w:rFonts w:ascii="Times New Roman" w:hAnsi="Times New Roman" w:cs="Times New Roman"/>
          <w:b/>
          <w:sz w:val="28"/>
          <w:szCs w:val="28"/>
        </w:rPr>
        <w:t xml:space="preserve"> postupně je vyřeš</w:t>
      </w:r>
    </w:p>
    <w:p w:rsidR="00CE326A" w:rsidRPr="00260AA7" w:rsidRDefault="00CE326A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260AA7" w:rsidTr="00260AA7">
        <w:tc>
          <w:tcPr>
            <w:tcW w:w="9212" w:type="dxa"/>
          </w:tcPr>
          <w:p w:rsidR="00260AA7" w:rsidRDefault="0097684D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Dvě děti si navlé</w:t>
            </w:r>
            <w:r w:rsidR="00260AA7"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knou Mílu a </w:t>
            </w:r>
            <w:proofErr w:type="spellStart"/>
            <w:r w:rsidR="00260AA7" w:rsidRPr="00BE3E5D">
              <w:rPr>
                <w:rFonts w:ascii="Times New Roman" w:hAnsi="Times New Roman" w:cs="Times New Roman"/>
                <w:sz w:val="40"/>
                <w:szCs w:val="40"/>
              </w:rPr>
              <w:t>Toma</w:t>
            </w:r>
            <w:proofErr w:type="spellEnd"/>
            <w:r w:rsidR="00260AA7"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 a zahrají si dialog.</w:t>
            </w:r>
          </w:p>
          <w:p w:rsidR="00CE326A" w:rsidRPr="00BE3E5D" w:rsidRDefault="00CE326A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60AA7" w:rsidTr="00260AA7">
        <w:tc>
          <w:tcPr>
            <w:tcW w:w="9212" w:type="dxa"/>
          </w:tcPr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TOM : „</w:t>
            </w:r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Ahoj</w:t>
            </w:r>
            <w:proofErr w:type="gramEnd"/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 kočičko, jak se jmenuješ ?“</w:t>
            </w:r>
          </w:p>
        </w:tc>
      </w:tr>
      <w:tr w:rsidR="00260AA7" w:rsidTr="00260AA7">
        <w:tc>
          <w:tcPr>
            <w:tcW w:w="9212" w:type="dxa"/>
          </w:tcPr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MÍLA : „</w:t>
            </w:r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Jsem</w:t>
            </w:r>
            <w:proofErr w:type="gramEnd"/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 kočička Míla a jak se jmenuješ ty ?“</w:t>
            </w:r>
          </w:p>
        </w:tc>
      </w:tr>
      <w:tr w:rsidR="00260AA7" w:rsidTr="00260AA7">
        <w:tc>
          <w:tcPr>
            <w:tcW w:w="9212" w:type="dxa"/>
          </w:tcPr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TOM : „</w:t>
            </w:r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Pejsek</w:t>
            </w:r>
            <w:proofErr w:type="gramEnd"/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 Tom.“</w:t>
            </w:r>
          </w:p>
        </w:tc>
      </w:tr>
      <w:tr w:rsidR="00260AA7" w:rsidTr="00260AA7">
        <w:tc>
          <w:tcPr>
            <w:tcW w:w="9212" w:type="dxa"/>
          </w:tcPr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MÍLA : </w:t>
            </w:r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„Postav</w:t>
            </w:r>
            <w:proofErr w:type="gramEnd"/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 se Tome na zadní nožky jako já !“</w:t>
            </w:r>
          </w:p>
        </w:tc>
      </w:tr>
      <w:tr w:rsidR="00260AA7" w:rsidTr="00260AA7">
        <w:tc>
          <w:tcPr>
            <w:tcW w:w="9212" w:type="dxa"/>
          </w:tcPr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TOM : </w:t>
            </w:r>
            <w:r w:rsidR="0097684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„A zkus</w:t>
            </w:r>
            <w:proofErr w:type="gramEnd"/>
            <w:r w:rsidR="0097684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 zamávat předními tlap</w:t>
            </w:r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kami jako já !“</w:t>
            </w:r>
          </w:p>
        </w:tc>
      </w:tr>
      <w:tr w:rsidR="00260AA7" w:rsidTr="00260AA7">
        <w:tc>
          <w:tcPr>
            <w:tcW w:w="9212" w:type="dxa"/>
          </w:tcPr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MÍLA : </w:t>
            </w:r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„Dokážeš</w:t>
            </w:r>
            <w:proofErr w:type="gramEnd"/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 mně Tome podrbat za ouškem ?“ „ Děkuji.“</w:t>
            </w:r>
          </w:p>
        </w:tc>
      </w:tr>
      <w:tr w:rsidR="00260AA7" w:rsidTr="00260AA7">
        <w:tc>
          <w:tcPr>
            <w:tcW w:w="9212" w:type="dxa"/>
          </w:tcPr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TOM : </w:t>
            </w:r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„Mohla</w:t>
            </w:r>
            <w:proofErr w:type="gramEnd"/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 bys mně kočičko pohladit po kožíšku?“ „</w:t>
            </w:r>
            <w:proofErr w:type="gramStart"/>
            <w:r w:rsidRPr="00BE3E5D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Děkuji .“</w:t>
            </w:r>
            <w:proofErr w:type="gramEnd"/>
          </w:p>
        </w:tc>
      </w:tr>
      <w:tr w:rsidR="00260AA7" w:rsidTr="00260AA7">
        <w:tc>
          <w:tcPr>
            <w:tcW w:w="9212" w:type="dxa"/>
          </w:tcPr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Věty rozstříhej a rozděl na </w:t>
            </w: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věty O,R,T, věty</w:t>
            </w:r>
            <w:proofErr w:type="gramEnd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 nalep.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O – oznamovací věty: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1.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2.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3.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4.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R – rozkazovací </w:t>
            </w: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věty :</w:t>
            </w:r>
            <w:proofErr w:type="gramEnd"/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1.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2.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3.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4.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T – tázací </w:t>
            </w: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věty :</w:t>
            </w:r>
            <w:proofErr w:type="gramEnd"/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1.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2.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3.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4.</w:t>
            </w:r>
          </w:p>
        </w:tc>
      </w:tr>
      <w:tr w:rsidR="00260AA7" w:rsidTr="00260AA7">
        <w:tc>
          <w:tcPr>
            <w:tcW w:w="9212" w:type="dxa"/>
          </w:tcPr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 xml:space="preserve">Z příběhu najdi slova jedno-, dvoj- a tříslabičná a napiš </w:t>
            </w:r>
            <w:proofErr w:type="gramStart"/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je :</w:t>
            </w:r>
            <w:proofErr w:type="gramEnd"/>
          </w:p>
          <w:p w:rsidR="00260AA7" w:rsidRPr="00BE3E5D" w:rsidRDefault="00AB06A0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Jednoslabičná </w:t>
            </w:r>
            <w:r w:rsidR="00260AA7" w:rsidRPr="00BE3E5D">
              <w:rPr>
                <w:rFonts w:ascii="Times New Roman" w:hAnsi="Times New Roman" w:cs="Times New Roman"/>
                <w:sz w:val="40"/>
                <w:szCs w:val="40"/>
              </w:rPr>
              <w:t>slova:___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_________________________</w:t>
            </w:r>
          </w:p>
          <w:p w:rsidR="00260AA7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__________________</w:t>
            </w:r>
            <w:r w:rsidR="00AB06A0">
              <w:rPr>
                <w:rFonts w:ascii="Times New Roman" w:hAnsi="Times New Roman" w:cs="Times New Roman"/>
                <w:sz w:val="40"/>
                <w:szCs w:val="40"/>
              </w:rPr>
              <w:t>__________________________</w:t>
            </w:r>
          </w:p>
          <w:p w:rsidR="00AB06A0" w:rsidRPr="00BE3E5D" w:rsidRDefault="00AB06A0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____________________________________________</w:t>
            </w:r>
          </w:p>
          <w:p w:rsidR="00260AA7" w:rsidRPr="00BE3E5D" w:rsidRDefault="00AB06A0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Dvojslabičná slova</w:t>
            </w:r>
            <w:r w:rsidR="00260AA7" w:rsidRPr="00BE3E5D">
              <w:rPr>
                <w:rFonts w:ascii="Times New Roman" w:hAnsi="Times New Roman" w:cs="Times New Roman"/>
                <w:sz w:val="40"/>
                <w:szCs w:val="40"/>
              </w:rPr>
              <w:t>:___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_________________________</w:t>
            </w:r>
          </w:p>
          <w:p w:rsidR="00260AA7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BE3E5D">
              <w:rPr>
                <w:rFonts w:ascii="Times New Roman" w:hAnsi="Times New Roman" w:cs="Times New Roman"/>
                <w:sz w:val="40"/>
                <w:szCs w:val="40"/>
              </w:rPr>
              <w:t>______________________________</w:t>
            </w:r>
            <w:r w:rsidR="00AB06A0">
              <w:rPr>
                <w:rFonts w:ascii="Times New Roman" w:hAnsi="Times New Roman" w:cs="Times New Roman"/>
                <w:sz w:val="40"/>
                <w:szCs w:val="40"/>
              </w:rPr>
              <w:t>______________</w:t>
            </w:r>
          </w:p>
          <w:p w:rsidR="00AB06A0" w:rsidRPr="00BE3E5D" w:rsidRDefault="00AB06A0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____________________________________________</w:t>
            </w:r>
          </w:p>
          <w:p w:rsidR="00260AA7" w:rsidRDefault="00AB06A0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Trojslabičná slova</w:t>
            </w:r>
            <w:r w:rsidR="00260AA7" w:rsidRPr="00BE3E5D">
              <w:rPr>
                <w:rFonts w:ascii="Times New Roman" w:hAnsi="Times New Roman" w:cs="Times New Roman"/>
                <w:sz w:val="40"/>
                <w:szCs w:val="40"/>
              </w:rPr>
              <w:t>:____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_________________________</w:t>
            </w:r>
          </w:p>
          <w:p w:rsidR="00AB06A0" w:rsidRPr="00BE3E5D" w:rsidRDefault="00AB06A0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____________________________________________</w:t>
            </w:r>
          </w:p>
          <w:p w:rsidR="00260AA7" w:rsidRPr="00BE3E5D" w:rsidRDefault="00260AA7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60AA7" w:rsidTr="00260AA7">
        <w:tc>
          <w:tcPr>
            <w:tcW w:w="9212" w:type="dxa"/>
          </w:tcPr>
          <w:p w:rsidR="00260AA7" w:rsidRPr="00BE3E5D" w:rsidRDefault="0097684D" w:rsidP="00A53F8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(Za odměnu si mohou</w:t>
            </w:r>
            <w:r w:rsidR="00260AA7" w:rsidRPr="00BE3E5D">
              <w:rPr>
                <w:rFonts w:ascii="Times New Roman" w:hAnsi="Times New Roman" w:cs="Times New Roman"/>
                <w:sz w:val="40"/>
                <w:szCs w:val="40"/>
              </w:rPr>
              <w:t xml:space="preserve"> vystřihnout papírové zvířátka pejska a kočičky.)</w:t>
            </w:r>
          </w:p>
        </w:tc>
      </w:tr>
    </w:tbl>
    <w:p w:rsidR="00260AA7" w:rsidRDefault="00260AA7"/>
    <w:sectPr w:rsidR="00260AA7" w:rsidSect="00854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0AA7"/>
    <w:rsid w:val="00152A1D"/>
    <w:rsid w:val="001C7680"/>
    <w:rsid w:val="002608F3"/>
    <w:rsid w:val="00260AA7"/>
    <w:rsid w:val="004E6ED2"/>
    <w:rsid w:val="007D7A0F"/>
    <w:rsid w:val="008548C2"/>
    <w:rsid w:val="008C1AE5"/>
    <w:rsid w:val="0097684D"/>
    <w:rsid w:val="00994DE8"/>
    <w:rsid w:val="00AB06A0"/>
    <w:rsid w:val="00BE3E5D"/>
    <w:rsid w:val="00CE3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0A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AA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60A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0A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AA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60A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162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Rodina</cp:lastModifiedBy>
  <cp:revision>9</cp:revision>
  <dcterms:created xsi:type="dcterms:W3CDTF">2012-03-27T09:35:00Z</dcterms:created>
  <dcterms:modified xsi:type="dcterms:W3CDTF">2012-06-17T15:55:00Z</dcterms:modified>
</cp:coreProperties>
</file>