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VY_22_INOVACE_1</w:t>
      </w:r>
      <w:r w:rsidR="00820DCA">
        <w:rPr>
          <w:sz w:val="32"/>
          <w:szCs w:val="32"/>
        </w:rPr>
        <w:t>8_</w:t>
      </w:r>
      <w:r w:rsidR="007F1A2B" w:rsidRPr="007F1A2B">
        <w:rPr>
          <w:sz w:val="32"/>
          <w:szCs w:val="32"/>
        </w:rPr>
        <w:t>HOSPODÁŘSKÁ_ZVÍŘATA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20DCA">
        <w:rPr>
          <w:sz w:val="32"/>
          <w:szCs w:val="32"/>
        </w:rPr>
        <w:t xml:space="preserve"> 9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0604B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20DCA">
        <w:rPr>
          <w:sz w:val="32"/>
          <w:szCs w:val="32"/>
        </w:rPr>
        <w:t xml:space="preserve"> </w:t>
      </w:r>
      <w:proofErr w:type="spellStart"/>
      <w:r w:rsidR="00820DCA">
        <w:rPr>
          <w:sz w:val="32"/>
          <w:szCs w:val="32"/>
        </w:rPr>
        <w:t>Kuh</w:t>
      </w:r>
      <w:proofErr w:type="spellEnd"/>
      <w:r w:rsidR="00820DCA">
        <w:rPr>
          <w:sz w:val="32"/>
          <w:szCs w:val="32"/>
        </w:rPr>
        <w:t xml:space="preserve">, </w:t>
      </w:r>
      <w:proofErr w:type="spellStart"/>
      <w:r w:rsidR="00820DCA">
        <w:rPr>
          <w:sz w:val="32"/>
          <w:szCs w:val="32"/>
        </w:rPr>
        <w:t>Pferd</w:t>
      </w:r>
      <w:proofErr w:type="spellEnd"/>
      <w:r w:rsidR="00820DCA">
        <w:rPr>
          <w:sz w:val="32"/>
          <w:szCs w:val="32"/>
        </w:rPr>
        <w:t xml:space="preserve">, </w:t>
      </w:r>
      <w:proofErr w:type="spellStart"/>
      <w:r w:rsidR="00820DCA">
        <w:rPr>
          <w:sz w:val="32"/>
          <w:szCs w:val="32"/>
        </w:rPr>
        <w:t>Ziege</w:t>
      </w:r>
      <w:proofErr w:type="spellEnd"/>
      <w:r w:rsidR="00820DCA">
        <w:rPr>
          <w:sz w:val="32"/>
          <w:szCs w:val="32"/>
        </w:rPr>
        <w:t xml:space="preserve">, </w:t>
      </w:r>
      <w:proofErr w:type="spellStart"/>
      <w:r w:rsidR="00820DCA">
        <w:rPr>
          <w:sz w:val="32"/>
          <w:szCs w:val="32"/>
        </w:rPr>
        <w:t>Schaf</w:t>
      </w:r>
      <w:proofErr w:type="spellEnd"/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>
        <w:rPr>
          <w:sz w:val="32"/>
          <w:szCs w:val="32"/>
        </w:rPr>
        <w:t>.</w:t>
      </w:r>
    </w:p>
    <w:p w:rsidR="00CD005C" w:rsidRDefault="00CD005C" w:rsidP="00942CA2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0D5E6A">
        <w:rPr>
          <w:sz w:val="32"/>
          <w:szCs w:val="32"/>
        </w:rPr>
        <w:lastRenderedPageBreak/>
        <w:t>Memory</w:t>
      </w:r>
      <w:proofErr w:type="spellEnd"/>
      <w:r w:rsidR="000D5E6A">
        <w:rPr>
          <w:sz w:val="32"/>
          <w:szCs w:val="32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831B0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16660"/>
                  <wp:effectExtent l="19050" t="0" r="0" b="0"/>
                  <wp:docPr id="4" name="obrázek 15" descr="C:\Users\DOMA\AppData\Local\Microsoft\Windows\Temporary Internet Files\Content.IE5\NP297033\MC9003358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NP297033\MC9003358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1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3C0AC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Puter</w:t>
            </w:r>
            <w:proofErr w:type="spellEnd"/>
            <w:r>
              <w:rPr>
                <w:sz w:val="32"/>
                <w:szCs w:val="32"/>
              </w:rPr>
              <w:t xml:space="preserve">/der </w:t>
            </w:r>
            <w:proofErr w:type="spellStart"/>
            <w:r>
              <w:rPr>
                <w:sz w:val="32"/>
                <w:szCs w:val="32"/>
              </w:rPr>
              <w:t>Truthahn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831B0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64285"/>
                  <wp:effectExtent l="19050" t="0" r="0" b="0"/>
                  <wp:docPr id="5" name="obrázek 16" descr="C:\Users\DOMA\AppData\Local\Microsoft\Windows\Temporary Internet Files\Content.IE5\6N4HPXTP\MC9003265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6N4HPXTP\MC9003265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64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Ente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447165"/>
                  <wp:effectExtent l="19050" t="0" r="0" b="0"/>
                  <wp:docPr id="6" name="obrázek 17" descr="C:\Users\DOMA\AppData\Local\Microsoft\Windows\Temporary Internet Files\Content.IE5\39FELQ23\MC900350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39FELQ23\MC900350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Gans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77900"/>
                  <wp:effectExtent l="19050" t="0" r="0" b="0"/>
                  <wp:docPr id="7" name="obrázek 18" descr="C:\Users\DOMA\AppData\Local\Microsoft\Windows\Temporary Internet Files\Content.IE5\NP297033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NP297033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7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Schwein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46150"/>
                  <wp:effectExtent l="19050" t="0" r="0" b="0"/>
                  <wp:docPr id="8" name="obrázek 19" descr="C:\Program Files\Microsoft Office\MEDIA\CAGCAT10\j01496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Microsoft Office\MEDIA\CAGCAT10\j01496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Kuh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50900"/>
                  <wp:effectExtent l="19050" t="0" r="0" b="0"/>
                  <wp:docPr id="9" name="obrázek 20" descr="C:\Users\DOMA\AppData\Local\Microsoft\Windows\Temporary Internet Files\Content.IE5\6N4HPXTP\MC9003256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6N4HPXTP\MC9003256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Pferd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43660"/>
                  <wp:effectExtent l="19050" t="0" r="0" b="0"/>
                  <wp:docPr id="10" name="obrázek 21" descr="C:\Users\DOMA\AppData\Local\Microsoft\Windows\Temporary Internet Files\Content.IE5\39FELQ23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OMA\AppData\Local\Microsoft\Windows\Temporary Internet Files\Content.IE5\39FELQ23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4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Ziege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545853" w:rsidP="00545853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24280"/>
                  <wp:effectExtent l="19050" t="0" r="0" b="0"/>
                  <wp:docPr id="22" name="obrázek 22" descr="C:\Users\DOMA\AppData\Local\Microsoft\Windows\Temporary Internet Files\Content.IE5\NP297033\MC900297217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OMA\AppData\Local\Microsoft\Windows\Temporary Internet Files\Content.IE5\NP297033\MC900297217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2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Schaf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00785"/>
                  <wp:effectExtent l="19050" t="0" r="0" b="0"/>
                  <wp:docPr id="24" name="obrázek 24" descr="C:\Users\DOMA\AppData\Local\Microsoft\Windows\Temporary Internet Files\Content.IE5\39FELQ23\MC9003316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DOMA\AppData\Local\Microsoft\Windows\Temporary Internet Files\Content.IE5\39FELQ23\MC9003316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00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 w:rsidRPr="003C0AC6">
              <w:rPr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Henne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54585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88415"/>
                  <wp:effectExtent l="19050" t="0" r="0" b="0"/>
                  <wp:docPr id="25" name="obrázek 25" descr="C:\Users\DOMA\AppData\Local\Microsoft\Windows\Temporary Internet Files\Content.IE5\NP297033\MC9002995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DOMA\AppData\Local\Microsoft\Windows\Temporary Internet Files\Content.IE5\NP297033\MC9002995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88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3C0AC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3C0AC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Hahn</w:t>
            </w:r>
          </w:p>
        </w:tc>
      </w:tr>
    </w:tbl>
    <w:p w:rsidR="00942CA2" w:rsidRDefault="00942CA2">
      <w:r>
        <w:br w:type="page"/>
      </w:r>
    </w:p>
    <w:p w:rsidR="00B8673B" w:rsidRPr="0060532B" w:rsidRDefault="00B8673B">
      <w:pPr>
        <w:rPr>
          <w:sz w:val="18"/>
          <w:szCs w:val="18"/>
        </w:rPr>
      </w:pPr>
      <w:r w:rsidRPr="0060532B">
        <w:rPr>
          <w:b/>
          <w:sz w:val="18"/>
          <w:szCs w:val="18"/>
        </w:rPr>
        <w:lastRenderedPageBreak/>
        <w:t>Domino</w:t>
      </w:r>
      <w:r w:rsidRPr="0060532B">
        <w:rPr>
          <w:sz w:val="18"/>
          <w:szCs w:val="18"/>
        </w:rPr>
        <w:t xml:space="preserve">: List rozstřihni na výšku uprostřed a potom po řádcích, získáš 10 dominových karet.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16660"/>
                  <wp:effectExtent l="19050" t="0" r="0" b="0"/>
                  <wp:docPr id="57" name="obrázek 15" descr="C:\Users\DOMA\AppData\Local\Microsoft\Windows\Temporary Internet Files\Content.IE5\NP297033\MC9003358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NP297033\MC9003358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1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Ente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64285"/>
                  <wp:effectExtent l="19050" t="0" r="0" b="0"/>
                  <wp:docPr id="62" name="obrázek 16" descr="C:\Users\DOMA\AppData\Local\Microsoft\Windows\Temporary Internet Files\Content.IE5\6N4HPXTP\MC9003265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6N4HPXTP\MC9003265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64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FF3DF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Gans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447165"/>
                  <wp:effectExtent l="19050" t="0" r="0" b="0"/>
                  <wp:docPr id="58" name="obrázek 17" descr="C:\Users\DOMA\AppData\Local\Microsoft\Windows\Temporary Internet Files\Content.IE5\39FELQ23\MC900350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39FELQ23\MC900350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Schwein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77900"/>
                  <wp:effectExtent l="19050" t="0" r="0" b="0"/>
                  <wp:docPr id="63" name="obrázek 18" descr="C:\Users\DOMA\AppData\Local\Microsoft\Windows\Temporary Internet Files\Content.IE5\NP297033\MC9003264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NP297033\MC9003264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7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Kuh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946150"/>
                  <wp:effectExtent l="19050" t="0" r="0" b="0"/>
                  <wp:docPr id="59" name="obrázek 19" descr="C:\Program Files\Microsoft Office\MEDIA\CAGCAT10\j01496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Microsoft Office\MEDIA\CAGCAT10\j01496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Pferd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50900"/>
                  <wp:effectExtent l="19050" t="0" r="0" b="0"/>
                  <wp:docPr id="64" name="obrázek 20" descr="C:\Users\DOMA\AppData\Local\Microsoft\Windows\Temporary Internet Files\Content.IE5\6N4HPXTP\MC9003256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6N4HPXTP\MC9003256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Ziege</w:t>
            </w:r>
            <w:proofErr w:type="spellEnd"/>
          </w:p>
        </w:tc>
      </w:tr>
      <w:tr w:rsidR="009B30E2" w:rsidRPr="00B8673B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6977B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6977BF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43660"/>
                  <wp:effectExtent l="19050" t="0" r="0" b="0"/>
                  <wp:docPr id="70" name="obrázek 21" descr="C:\Users\DOMA\AppData\Local\Microsoft\Windows\Temporary Internet Files\Content.IE5\39FELQ23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OMA\AppData\Local\Microsoft\Windows\Temporary Internet Files\Content.IE5\39FELQ23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43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00B050"/>
                <w:sz w:val="32"/>
                <w:szCs w:val="32"/>
              </w:rPr>
              <w:t>das</w:t>
            </w:r>
            <w:proofErr w:type="spellEnd"/>
            <w:r w:rsidRPr="003C0AC6">
              <w:rPr>
                <w:color w:val="00B05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Schaf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24280"/>
                  <wp:effectExtent l="19050" t="0" r="0" b="0"/>
                  <wp:docPr id="65" name="obrázek 22" descr="C:\Users\DOMA\AppData\Local\Microsoft\Windows\Temporary Internet Files\Content.IE5\NP297033\MC900297217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OMA\AppData\Local\Microsoft\Windows\Temporary Internet Files\Content.IE5\NP297033\MC900297217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2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7BF" w:rsidRDefault="006977BF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3C0AC6">
              <w:rPr>
                <w:color w:val="FF0000"/>
                <w:sz w:val="32"/>
                <w:szCs w:val="32"/>
              </w:rPr>
              <w:t>die</w:t>
            </w:r>
            <w:proofErr w:type="spellEnd"/>
            <w:r w:rsidRPr="003C0AC6">
              <w:rPr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Henne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00785"/>
                  <wp:effectExtent l="19050" t="0" r="0" b="0"/>
                  <wp:docPr id="61" name="obrázek 24" descr="C:\Users\DOMA\AppData\Local\Microsoft\Windows\Temporary Internet Files\Content.IE5\39FELQ23\MC9003316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DOMA\AppData\Local\Microsoft\Windows\Temporary Internet Files\Content.IE5\39FELQ23\MC9003316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00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3C0AC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Hahn</w:t>
            </w:r>
          </w:p>
        </w:tc>
        <w:tc>
          <w:tcPr>
            <w:tcW w:w="2322" w:type="dxa"/>
            <w:vAlign w:val="center"/>
          </w:tcPr>
          <w:p w:rsidR="00E63454" w:rsidRDefault="00F33BE8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33BE8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288415"/>
                  <wp:effectExtent l="19050" t="0" r="0" b="0"/>
                  <wp:docPr id="66" name="obrázek 25" descr="C:\Users\DOMA\AppData\Local\Microsoft\Windows\Temporary Internet Files\Content.IE5\NP297033\MC9002995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DOMA\AppData\Local\Microsoft\Windows\Temporary Internet Files\Content.IE5\NP297033\MC9002995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88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60532B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3C0AC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Puter</w:t>
            </w:r>
            <w:proofErr w:type="spellEnd"/>
            <w:r>
              <w:rPr>
                <w:sz w:val="32"/>
                <w:szCs w:val="32"/>
              </w:rPr>
              <w:t xml:space="preserve">/der </w:t>
            </w:r>
            <w:proofErr w:type="spellStart"/>
            <w:r>
              <w:rPr>
                <w:sz w:val="32"/>
                <w:szCs w:val="32"/>
              </w:rPr>
              <w:t>Truthahn</w:t>
            </w:r>
            <w:proofErr w:type="spellEnd"/>
          </w:p>
        </w:tc>
      </w:tr>
    </w:tbl>
    <w:p w:rsidR="0060532B" w:rsidRDefault="0060532B">
      <w:pPr>
        <w:rPr>
          <w:sz w:val="24"/>
          <w:szCs w:val="24"/>
        </w:rPr>
      </w:pPr>
      <w:r>
        <w:br w:type="page"/>
      </w:r>
      <w:proofErr w:type="spellStart"/>
      <w:r>
        <w:rPr>
          <w:sz w:val="28"/>
          <w:szCs w:val="28"/>
        </w:rPr>
        <w:lastRenderedPageBreak/>
        <w:t>R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>tsel</w:t>
      </w:r>
      <w:proofErr w:type="spellEnd"/>
      <w:r>
        <w:rPr>
          <w:sz w:val="28"/>
          <w:szCs w:val="28"/>
        </w:rPr>
        <w:t xml:space="preserve">: </w:t>
      </w:r>
      <w:r>
        <w:rPr>
          <w:sz w:val="24"/>
          <w:szCs w:val="24"/>
        </w:rPr>
        <w:t>(Hádanky)</w:t>
      </w:r>
    </w:p>
    <w:p w:rsidR="0060532B" w:rsidRDefault="0060532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Verbinde</w:t>
      </w:r>
      <w:proofErr w:type="spellEnd"/>
      <w:r>
        <w:rPr>
          <w:sz w:val="24"/>
          <w:szCs w:val="24"/>
        </w:rPr>
        <w:t xml:space="preserve"> den Text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dem </w:t>
      </w:r>
      <w:proofErr w:type="spellStart"/>
      <w:r>
        <w:rPr>
          <w:sz w:val="24"/>
          <w:szCs w:val="24"/>
        </w:rPr>
        <w:t>Bild</w:t>
      </w:r>
      <w:proofErr w:type="spellEnd"/>
      <w:r>
        <w:rPr>
          <w:sz w:val="24"/>
          <w:szCs w:val="24"/>
        </w:rPr>
        <w:t>.</w:t>
      </w:r>
      <w:r w:rsidR="0090604B">
        <w:rPr>
          <w:sz w:val="24"/>
          <w:szCs w:val="24"/>
        </w:rPr>
        <w:t xml:space="preserve"> (Napiš jméno zvířete pod obrázek.)</w: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60532B" w:rsidRPr="0060532B">
        <w:rPr>
          <w:noProof/>
          <w:sz w:val="24"/>
          <w:szCs w:val="24"/>
        </w:rPr>
        <w:drawing>
          <wp:inline distT="0" distB="0" distL="0" distR="0">
            <wp:extent cx="1336040" cy="1216660"/>
            <wp:effectExtent l="19050" t="0" r="0" b="0"/>
            <wp:docPr id="67" name="obrázek 15" descr="C:\Users\DOMA\AppData\Local\Microsoft\Windows\Temporary Internet Files\Content.IE5\NP297033\MC900335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A\AppData\Local\Microsoft\Windows\Temporary Internet Files\Content.IE5\NP297033\MC900335895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21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>
        <w:rPr>
          <w:sz w:val="24"/>
          <w:szCs w:val="24"/>
        </w:rPr>
        <w:t>2.</w:t>
      </w:r>
      <w:r w:rsidR="006977BF" w:rsidRPr="006977BF">
        <w:rPr>
          <w:noProof/>
          <w:sz w:val="24"/>
          <w:szCs w:val="24"/>
        </w:rPr>
        <w:drawing>
          <wp:inline distT="0" distB="0" distL="0" distR="0">
            <wp:extent cx="1336040" cy="946150"/>
            <wp:effectExtent l="19050" t="0" r="0" b="0"/>
            <wp:docPr id="68" name="obrázek 19" descr="C:\Program Files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Program Files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32B" w:rsidRDefault="00C86266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6977BF" w:rsidRPr="006977BF">
        <w:rPr>
          <w:noProof/>
          <w:sz w:val="24"/>
          <w:szCs w:val="24"/>
        </w:rPr>
        <w:drawing>
          <wp:inline distT="0" distB="0" distL="0" distR="0">
            <wp:extent cx="1336040" cy="1224280"/>
            <wp:effectExtent l="19050" t="0" r="0" b="0"/>
            <wp:docPr id="69" name="obrázek 22" descr="C:\Users\DOMA\AppData\Local\Microsoft\Windows\Temporary Internet Files\Content.IE5\NP297033\MC9002972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OMA\AppData\Local\Microsoft\Windows\Temporary Internet Files\Content.IE5\NP297033\MC900297217[2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>
        <w:rPr>
          <w:sz w:val="24"/>
          <w:szCs w:val="24"/>
        </w:rPr>
        <w:t>4.</w:t>
      </w:r>
      <w:r w:rsidR="006977BF" w:rsidRPr="006977BF">
        <w:rPr>
          <w:noProof/>
          <w:sz w:val="24"/>
          <w:szCs w:val="24"/>
        </w:rPr>
        <w:drawing>
          <wp:inline distT="0" distB="0" distL="0" distR="0">
            <wp:extent cx="1336040" cy="1343660"/>
            <wp:effectExtent l="19050" t="0" r="0" b="0"/>
            <wp:docPr id="71" name="obrázek 21" descr="C:\Users\DOMA\AppData\Local\Microsoft\Windows\Temporary Internet Files\Content.IE5\39FELQ23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OMA\AppData\Local\Microsoft\Windows\Temporary Internet Files\Content.IE5\39FELQ23\MC900324454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7BF" w:rsidRDefault="00C86266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Pr="000476B4">
        <w:rPr>
          <w:noProof/>
          <w:sz w:val="24"/>
          <w:szCs w:val="24"/>
        </w:rPr>
        <w:drawing>
          <wp:inline distT="0" distB="0" distL="0" distR="0">
            <wp:extent cx="1336040" cy="850900"/>
            <wp:effectExtent l="19050" t="0" r="0" b="0"/>
            <wp:docPr id="72" name="obrázek 20" descr="C:\Users\DOMA\AppData\Local\Microsoft\Windows\Temporary Internet Files\Content.IE5\6N4HPXTP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OMA\AppData\Local\Microsoft\Windows\Temporary Internet Files\Content.IE5\6N4HPXTP\MC9003256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Pr="000476B4">
        <w:rPr>
          <w:noProof/>
          <w:sz w:val="24"/>
          <w:szCs w:val="24"/>
        </w:rPr>
        <w:drawing>
          <wp:inline distT="0" distB="0" distL="0" distR="0">
            <wp:extent cx="1336040" cy="977900"/>
            <wp:effectExtent l="19050" t="0" r="0" b="0"/>
            <wp:docPr id="73" name="obrázek 18" descr="C:\Users\DOMA\AppData\Local\Microsoft\Windows\Temporary Internet Files\Content.IE5\NP297033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AppData\Local\Microsoft\Windows\Temporary Internet Files\Content.IE5\NP297033\MC900326472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6B4" w:rsidRDefault="00C86266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0476B4" w:rsidRDefault="000476B4" w:rsidP="000476B4">
      <w:pPr>
        <w:spacing w:line="600" w:lineRule="auto"/>
        <w:jc w:val="center"/>
        <w:rPr>
          <w:sz w:val="32"/>
          <w:szCs w:val="32"/>
        </w:rPr>
      </w:pPr>
      <w:proofErr w:type="spellStart"/>
      <w:r w:rsidRPr="000476B4">
        <w:rPr>
          <w:sz w:val="32"/>
          <w:szCs w:val="32"/>
        </w:rPr>
        <w:t>die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Kuh</w:t>
      </w:r>
      <w:proofErr w:type="spellEnd"/>
      <w:r w:rsidRPr="000476B4">
        <w:rPr>
          <w:sz w:val="32"/>
          <w:szCs w:val="32"/>
        </w:rPr>
        <w:t xml:space="preserve">,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Schwein</w:t>
      </w:r>
      <w:proofErr w:type="spellEnd"/>
      <w:r w:rsidRPr="000476B4">
        <w:rPr>
          <w:sz w:val="32"/>
          <w:szCs w:val="32"/>
        </w:rPr>
        <w:t xml:space="preserve">, </w:t>
      </w:r>
      <w:proofErr w:type="spellStart"/>
      <w:r w:rsidRPr="000476B4">
        <w:rPr>
          <w:sz w:val="32"/>
          <w:szCs w:val="32"/>
        </w:rPr>
        <w:t>die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Ziege</w:t>
      </w:r>
      <w:proofErr w:type="spellEnd"/>
      <w:r w:rsidRPr="000476B4">
        <w:rPr>
          <w:sz w:val="32"/>
          <w:szCs w:val="32"/>
        </w:rPr>
        <w:t xml:space="preserve">, der </w:t>
      </w:r>
      <w:proofErr w:type="spellStart"/>
      <w:r w:rsidRPr="000476B4">
        <w:rPr>
          <w:sz w:val="32"/>
          <w:szCs w:val="32"/>
        </w:rPr>
        <w:t>Puter</w:t>
      </w:r>
      <w:proofErr w:type="spellEnd"/>
      <w:r w:rsidRPr="000476B4">
        <w:rPr>
          <w:sz w:val="32"/>
          <w:szCs w:val="32"/>
        </w:rPr>
        <w:t xml:space="preserve">,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Schaf</w:t>
      </w:r>
      <w:proofErr w:type="spellEnd"/>
      <w:r w:rsidRPr="000476B4">
        <w:rPr>
          <w:sz w:val="32"/>
          <w:szCs w:val="32"/>
        </w:rPr>
        <w:t xml:space="preserve">,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Pferd</w:t>
      </w:r>
      <w:proofErr w:type="spellEnd"/>
    </w:p>
    <w:p w:rsidR="000476B4" w:rsidRPr="00F85EE6" w:rsidRDefault="000476B4" w:rsidP="000476B4">
      <w:pPr>
        <w:spacing w:line="240" w:lineRule="auto"/>
        <w:rPr>
          <w:sz w:val="24"/>
          <w:szCs w:val="24"/>
        </w:rPr>
      </w:pPr>
      <w:proofErr w:type="spellStart"/>
      <w:r w:rsidRPr="000476B4">
        <w:rPr>
          <w:sz w:val="32"/>
          <w:szCs w:val="32"/>
        </w:rPr>
        <w:t>Was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ist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>?</w:t>
      </w:r>
      <w:r w:rsidR="00F85EE6">
        <w:rPr>
          <w:sz w:val="32"/>
          <w:szCs w:val="32"/>
        </w:rPr>
        <w:t xml:space="preserve"> </w:t>
      </w:r>
      <w:r w:rsidR="00F85EE6">
        <w:rPr>
          <w:sz w:val="24"/>
          <w:szCs w:val="24"/>
        </w:rPr>
        <w:t>(Co je to?</w:t>
      </w:r>
      <w:r w:rsidR="0090604B">
        <w:rPr>
          <w:sz w:val="24"/>
          <w:szCs w:val="24"/>
        </w:rPr>
        <w:t xml:space="preserve"> Napiš správně název zvířete.</w:t>
      </w:r>
      <w:r w:rsidR="00F85EE6">
        <w:rPr>
          <w:sz w:val="24"/>
          <w:szCs w:val="24"/>
        </w:rPr>
        <w:t>)</w:t>
      </w:r>
    </w:p>
    <w:p w:rsidR="00177A07" w:rsidRDefault="00F85EE6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AHHN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EGIZE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TEEN</w:t>
      </w:r>
    </w:p>
    <w:p w:rsidR="000476B4" w:rsidRDefault="00C86266" w:rsidP="000476B4">
      <w:p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177A07" w:rsidRDefault="00F85EE6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SANG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DREPF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TNAHRUTH</w:t>
      </w:r>
    </w:p>
    <w:p w:rsidR="00F85EE6" w:rsidRDefault="00C86266" w:rsidP="000476B4">
      <w:p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177A07" w:rsidRPr="00177A07" w:rsidRDefault="00177A07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177A07">
        <w:rPr>
          <w:sz w:val="32"/>
          <w:szCs w:val="32"/>
        </w:rPr>
        <w:t xml:space="preserve">der </w:t>
      </w:r>
      <w:proofErr w:type="spellStart"/>
      <w:r w:rsidRPr="00177A07">
        <w:rPr>
          <w:sz w:val="32"/>
          <w:szCs w:val="32"/>
        </w:rPr>
        <w:t>Puter</w:t>
      </w:r>
      <w:proofErr w:type="spellEnd"/>
    </w:p>
    <w:p w:rsidR="00177A07" w:rsidRDefault="00177A07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 w:rsidRPr="000476B4">
        <w:rPr>
          <w:sz w:val="32"/>
          <w:szCs w:val="32"/>
        </w:rPr>
        <w:t>die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Kuh</w:t>
      </w:r>
      <w:proofErr w:type="spellEnd"/>
    </w:p>
    <w:p w:rsidR="00177A07" w:rsidRDefault="00177A07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Schaf</w:t>
      </w:r>
      <w:proofErr w:type="spellEnd"/>
    </w:p>
    <w:p w:rsidR="00335ECE" w:rsidRDefault="00335ECE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 w:rsidRPr="000476B4">
        <w:rPr>
          <w:sz w:val="32"/>
          <w:szCs w:val="32"/>
        </w:rPr>
        <w:t>die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Ziege</w:t>
      </w:r>
      <w:proofErr w:type="spellEnd"/>
    </w:p>
    <w:p w:rsidR="00335ECE" w:rsidRDefault="00335ECE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</w:p>
    <w:p w:rsidR="00335ECE" w:rsidRDefault="00335ECE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Schwein</w:t>
      </w:r>
      <w:proofErr w:type="spellEnd"/>
    </w:p>
    <w:p w:rsidR="00335ECE" w:rsidRDefault="00335ECE" w:rsidP="00335ECE">
      <w:pPr>
        <w:pStyle w:val="Odstavecseseznamem"/>
        <w:rPr>
          <w:sz w:val="32"/>
          <w:szCs w:val="32"/>
        </w:rPr>
      </w:pPr>
    </w:p>
    <w:p w:rsidR="00335ECE" w:rsidRPr="00335ECE" w:rsidRDefault="00335ECE" w:rsidP="00335ECE">
      <w:pPr>
        <w:pStyle w:val="Odstavecseseznamem"/>
        <w:spacing w:line="240" w:lineRule="auto"/>
        <w:rPr>
          <w:sz w:val="24"/>
          <w:szCs w:val="24"/>
        </w:rPr>
      </w:pPr>
      <w:proofErr w:type="spellStart"/>
      <w:r w:rsidRPr="00335ECE">
        <w:rPr>
          <w:sz w:val="32"/>
          <w:szCs w:val="32"/>
        </w:rPr>
        <w:t>Was</w:t>
      </w:r>
      <w:proofErr w:type="spellEnd"/>
      <w:r w:rsidRPr="00335ECE">
        <w:rPr>
          <w:sz w:val="32"/>
          <w:szCs w:val="32"/>
        </w:rPr>
        <w:t xml:space="preserve"> </w:t>
      </w:r>
      <w:proofErr w:type="spellStart"/>
      <w:r w:rsidRPr="00335ECE">
        <w:rPr>
          <w:sz w:val="32"/>
          <w:szCs w:val="32"/>
        </w:rPr>
        <w:t>ist</w:t>
      </w:r>
      <w:proofErr w:type="spellEnd"/>
      <w:r w:rsidRPr="00335ECE">
        <w:rPr>
          <w:sz w:val="32"/>
          <w:szCs w:val="32"/>
        </w:rPr>
        <w:t xml:space="preserve"> </w:t>
      </w:r>
      <w:proofErr w:type="spellStart"/>
      <w:r w:rsidRPr="00335ECE">
        <w:rPr>
          <w:sz w:val="32"/>
          <w:szCs w:val="32"/>
        </w:rPr>
        <w:t>das</w:t>
      </w:r>
      <w:proofErr w:type="spellEnd"/>
      <w:r w:rsidRPr="00335ECE">
        <w:rPr>
          <w:sz w:val="32"/>
          <w:szCs w:val="32"/>
        </w:rPr>
        <w:t xml:space="preserve">? </w:t>
      </w:r>
      <w:r w:rsidRPr="00335ECE">
        <w:rPr>
          <w:sz w:val="24"/>
          <w:szCs w:val="24"/>
        </w:rPr>
        <w:t>(Co je to?)</w:t>
      </w:r>
    </w:p>
    <w:p w:rsidR="00335ECE" w:rsidRPr="00335ECE" w:rsidRDefault="00335ECE" w:rsidP="00335ECE">
      <w:pPr>
        <w:pStyle w:val="Odstavecseseznamem"/>
        <w:spacing w:line="240" w:lineRule="auto"/>
        <w:rPr>
          <w:sz w:val="32"/>
          <w:szCs w:val="32"/>
        </w:rPr>
      </w:pPr>
      <w:r w:rsidRPr="00335ECE">
        <w:rPr>
          <w:sz w:val="32"/>
          <w:szCs w:val="32"/>
        </w:rPr>
        <w:t>AHHN</w:t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  <w:t>EGIZE</w:t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  <w:t>TEEN</w:t>
      </w:r>
    </w:p>
    <w:p w:rsidR="00335ECE" w:rsidRPr="00335ECE" w:rsidRDefault="00335ECE" w:rsidP="00335ECE">
      <w:pPr>
        <w:pStyle w:val="Odstavecseseznamem"/>
        <w:spacing w:line="240" w:lineRule="auto"/>
        <w:rPr>
          <w:sz w:val="32"/>
          <w:szCs w:val="32"/>
        </w:rPr>
      </w:pPr>
      <w:r>
        <w:rPr>
          <w:color w:val="FF0000"/>
          <w:sz w:val="32"/>
          <w:szCs w:val="32"/>
        </w:rPr>
        <w:t>HAHN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ZIEGE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335ECE">
        <w:rPr>
          <w:color w:val="FF0000"/>
          <w:sz w:val="32"/>
          <w:szCs w:val="32"/>
        </w:rPr>
        <w:t>ENTE</w:t>
      </w:r>
      <w:r w:rsidR="00C86266">
        <w:pict>
          <v:rect id="_x0000_i1030" style="width:0;height:1.5pt" o:hralign="center" o:hrstd="t" o:hr="t" fillcolor="#a0a0a0" stroked="f"/>
        </w:pict>
      </w:r>
    </w:p>
    <w:p w:rsidR="00335ECE" w:rsidRPr="00335ECE" w:rsidRDefault="00335ECE" w:rsidP="00335ECE">
      <w:pPr>
        <w:pStyle w:val="Odstavecseseznamem"/>
        <w:spacing w:line="240" w:lineRule="auto"/>
        <w:rPr>
          <w:sz w:val="32"/>
          <w:szCs w:val="32"/>
        </w:rPr>
      </w:pPr>
      <w:r w:rsidRPr="00335ECE">
        <w:rPr>
          <w:sz w:val="32"/>
          <w:szCs w:val="32"/>
        </w:rPr>
        <w:t>SANG</w:t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  <w:t>DREPF</w:t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  <w:t>TNAHRUTH</w:t>
      </w:r>
    </w:p>
    <w:p w:rsidR="00335ECE" w:rsidRPr="00335ECE" w:rsidRDefault="00335ECE" w:rsidP="00335ECE">
      <w:pPr>
        <w:ind w:firstLine="708"/>
        <w:rPr>
          <w:sz w:val="32"/>
          <w:szCs w:val="32"/>
        </w:rPr>
      </w:pPr>
      <w:r w:rsidRPr="00335ECE">
        <w:rPr>
          <w:color w:val="FF0000"/>
          <w:sz w:val="32"/>
          <w:szCs w:val="32"/>
        </w:rPr>
        <w:t>GANS</w:t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 w:rsidRPr="00335ECE">
        <w:rPr>
          <w:sz w:val="32"/>
          <w:szCs w:val="32"/>
        </w:rPr>
        <w:tab/>
      </w:r>
      <w:r>
        <w:rPr>
          <w:color w:val="FF0000"/>
          <w:sz w:val="32"/>
          <w:szCs w:val="32"/>
        </w:rPr>
        <w:t>PFERD</w:t>
      </w:r>
      <w:r>
        <w:rPr>
          <w:color w:val="FF0000"/>
          <w:sz w:val="32"/>
          <w:szCs w:val="32"/>
        </w:rPr>
        <w:tab/>
      </w:r>
      <w:r w:rsidRPr="00335ECE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335ECE">
        <w:rPr>
          <w:color w:val="FF0000"/>
          <w:sz w:val="32"/>
          <w:szCs w:val="32"/>
        </w:rPr>
        <w:t>TRUTHAHN</w:t>
      </w:r>
      <w:r w:rsidR="00C86266">
        <w:pict>
          <v:rect id="_x0000_i1031" style="width:0;height:1.5pt" o:hralign="center" o:hrstd="t" o:hr="t" fillcolor="#a0a0a0" stroked="f"/>
        </w:pict>
      </w:r>
    </w:p>
    <w:p w:rsidR="007F027B" w:rsidRPr="006E689F" w:rsidRDefault="00335ECE" w:rsidP="006E689F">
      <w:pPr>
        <w:spacing w:before="840" w:after="100" w:afterAutospacing="1" w:line="240" w:lineRule="auto"/>
        <w:rPr>
          <w:sz w:val="32"/>
          <w:szCs w:val="32"/>
        </w:rPr>
      </w:pPr>
      <w:r w:rsidRPr="006E689F">
        <w:rPr>
          <w:sz w:val="32"/>
          <w:szCs w:val="32"/>
        </w:rPr>
        <w:t>Il</w:t>
      </w:r>
      <w:r w:rsidR="007F027B" w:rsidRPr="006E689F">
        <w:rPr>
          <w:sz w:val="32"/>
          <w:szCs w:val="32"/>
        </w:rPr>
        <w:t xml:space="preserve">ustrace: </w:t>
      </w:r>
      <w:hyperlink r:id="rId19" w:history="1">
        <w:r w:rsidR="007F027B" w:rsidRPr="006E689F">
          <w:rPr>
            <w:rStyle w:val="Hypertextovodkaz"/>
            <w:sz w:val="32"/>
            <w:szCs w:val="32"/>
          </w:rPr>
          <w:t>www.office.microsoft.com</w:t>
        </w:r>
      </w:hyperlink>
      <w:r w:rsidRPr="006E689F">
        <w:rPr>
          <w:sz w:val="32"/>
          <w:szCs w:val="32"/>
        </w:rPr>
        <w:t>, 9</w:t>
      </w:r>
      <w:r w:rsidR="007F027B" w:rsidRPr="006E689F">
        <w:rPr>
          <w:sz w:val="32"/>
          <w:szCs w:val="32"/>
        </w:rPr>
        <w:t>. 8. 2012</w:t>
      </w:r>
    </w:p>
    <w:sectPr w:rsidR="007F027B" w:rsidRPr="006E689F" w:rsidSect="0060532B">
      <w:footerReference w:type="default" r:id="rId2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266" w:rsidRDefault="00C86266" w:rsidP="00C9413B">
      <w:pPr>
        <w:spacing w:after="0" w:line="240" w:lineRule="auto"/>
      </w:pPr>
      <w:r>
        <w:separator/>
      </w:r>
    </w:p>
  </w:endnote>
  <w:endnote w:type="continuationSeparator" w:id="0">
    <w:p w:rsidR="00C86266" w:rsidRDefault="00C8626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266" w:rsidRDefault="00C86266" w:rsidP="00C9413B">
      <w:pPr>
        <w:spacing w:after="0" w:line="240" w:lineRule="auto"/>
      </w:pPr>
      <w:r>
        <w:separator/>
      </w:r>
    </w:p>
  </w:footnote>
  <w:footnote w:type="continuationSeparator" w:id="0">
    <w:p w:rsidR="00C86266" w:rsidRDefault="00C8626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57FF"/>
    <w:rsid w:val="000476B4"/>
    <w:rsid w:val="000B2E38"/>
    <w:rsid w:val="000C7160"/>
    <w:rsid w:val="000D5DF0"/>
    <w:rsid w:val="000D5E6A"/>
    <w:rsid w:val="001054D0"/>
    <w:rsid w:val="001132E6"/>
    <w:rsid w:val="00177A07"/>
    <w:rsid w:val="001A3261"/>
    <w:rsid w:val="00206A45"/>
    <w:rsid w:val="00250A16"/>
    <w:rsid w:val="0025739F"/>
    <w:rsid w:val="002E2523"/>
    <w:rsid w:val="00307BDA"/>
    <w:rsid w:val="00335ECE"/>
    <w:rsid w:val="00342C8C"/>
    <w:rsid w:val="00350043"/>
    <w:rsid w:val="00361CEF"/>
    <w:rsid w:val="003A71E4"/>
    <w:rsid w:val="003C0AC6"/>
    <w:rsid w:val="003C0C19"/>
    <w:rsid w:val="00415B0F"/>
    <w:rsid w:val="00451B3E"/>
    <w:rsid w:val="00545853"/>
    <w:rsid w:val="0055203B"/>
    <w:rsid w:val="005750A0"/>
    <w:rsid w:val="00596658"/>
    <w:rsid w:val="005E2050"/>
    <w:rsid w:val="0060055F"/>
    <w:rsid w:val="0060532B"/>
    <w:rsid w:val="00656938"/>
    <w:rsid w:val="006977BF"/>
    <w:rsid w:val="006A6F68"/>
    <w:rsid w:val="006B0278"/>
    <w:rsid w:val="006E689F"/>
    <w:rsid w:val="007032D8"/>
    <w:rsid w:val="007604B5"/>
    <w:rsid w:val="007F027B"/>
    <w:rsid w:val="007F1A2B"/>
    <w:rsid w:val="00820DCA"/>
    <w:rsid w:val="00831B06"/>
    <w:rsid w:val="00833DAD"/>
    <w:rsid w:val="008455F8"/>
    <w:rsid w:val="00863A42"/>
    <w:rsid w:val="0090604B"/>
    <w:rsid w:val="00942CA2"/>
    <w:rsid w:val="00957013"/>
    <w:rsid w:val="009648DD"/>
    <w:rsid w:val="009A5C5E"/>
    <w:rsid w:val="009B30E2"/>
    <w:rsid w:val="009B4568"/>
    <w:rsid w:val="009E0448"/>
    <w:rsid w:val="00A470F0"/>
    <w:rsid w:val="00A508F8"/>
    <w:rsid w:val="00A80369"/>
    <w:rsid w:val="00AA31C3"/>
    <w:rsid w:val="00AE057A"/>
    <w:rsid w:val="00B836C9"/>
    <w:rsid w:val="00B841A1"/>
    <w:rsid w:val="00B8673B"/>
    <w:rsid w:val="00B90340"/>
    <w:rsid w:val="00BB36FE"/>
    <w:rsid w:val="00BB3DC3"/>
    <w:rsid w:val="00C46CA4"/>
    <w:rsid w:val="00C50705"/>
    <w:rsid w:val="00C52BBC"/>
    <w:rsid w:val="00C86266"/>
    <w:rsid w:val="00C9413B"/>
    <w:rsid w:val="00CD005C"/>
    <w:rsid w:val="00CD5790"/>
    <w:rsid w:val="00CF5E3E"/>
    <w:rsid w:val="00D234E9"/>
    <w:rsid w:val="00D44332"/>
    <w:rsid w:val="00D520C8"/>
    <w:rsid w:val="00D76E4D"/>
    <w:rsid w:val="00D84581"/>
    <w:rsid w:val="00DB7E02"/>
    <w:rsid w:val="00E63454"/>
    <w:rsid w:val="00E64825"/>
    <w:rsid w:val="00E7593A"/>
    <w:rsid w:val="00F009D5"/>
    <w:rsid w:val="00F121A8"/>
    <w:rsid w:val="00F33BE8"/>
    <w:rsid w:val="00F52BC0"/>
    <w:rsid w:val="00F85EE6"/>
    <w:rsid w:val="00FC330B"/>
    <w:rsid w:val="00FC67A4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B45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456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45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45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45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42B76-F24C-4AAD-BC99-12E2BF53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46</cp:revision>
  <dcterms:created xsi:type="dcterms:W3CDTF">2012-03-21T11:52:00Z</dcterms:created>
  <dcterms:modified xsi:type="dcterms:W3CDTF">2012-10-10T16:05:00Z</dcterms:modified>
</cp:coreProperties>
</file>