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CD0464">
        <w:rPr>
          <w:sz w:val="32"/>
          <w:szCs w:val="32"/>
        </w:rPr>
        <w:t>29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E375B8">
        <w:rPr>
          <w:sz w:val="32"/>
          <w:szCs w:val="32"/>
        </w:rPr>
        <w:t>NÁZVY OSOB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8A477E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E375B8">
        <w:rPr>
          <w:sz w:val="32"/>
          <w:szCs w:val="32"/>
        </w:rPr>
        <w:t>9. 8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8A477E">
        <w:rPr>
          <w:sz w:val="32"/>
          <w:szCs w:val="32"/>
        </w:rPr>
        <w:t>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E375B8">
        <w:rPr>
          <w:sz w:val="32"/>
          <w:szCs w:val="32"/>
        </w:rPr>
        <w:t>názvy osob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E375B8">
        <w:rPr>
          <w:sz w:val="32"/>
          <w:szCs w:val="32"/>
        </w:rPr>
        <w:t xml:space="preserve"> anglické názvy osob</w:t>
      </w:r>
      <w:r w:rsidR="00B9775F">
        <w:rPr>
          <w:sz w:val="32"/>
          <w:szCs w:val="32"/>
        </w:rPr>
        <w:t>.</w:t>
      </w:r>
      <w:r w:rsidR="00E375B8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375B8" w:rsidRPr="00E375B8" w:rsidRDefault="00E375B8" w:rsidP="00E375B8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375B8">
        <w:rPr>
          <w:rFonts w:ascii="Times New Roman" w:hAnsi="Times New Roman" w:cs="Times New Roman"/>
          <w:noProof/>
        </w:rPr>
        <w:lastRenderedPageBreak/>
        <w:t>Tyto kartičky slouží k procvičován</w:t>
      </w:r>
      <w:r>
        <w:rPr>
          <w:rFonts w:ascii="Times New Roman" w:hAnsi="Times New Roman" w:cs="Times New Roman"/>
          <w:noProof/>
        </w:rPr>
        <w:t>í anglických názvů osob</w:t>
      </w:r>
      <w:r w:rsidRPr="00E375B8">
        <w:rPr>
          <w:rFonts w:ascii="Times New Roman" w:hAnsi="Times New Roman" w:cs="Times New Roman"/>
          <w:noProof/>
        </w:rPr>
        <w:t xml:space="preserve">. Můžeme s nimi hrát </w:t>
      </w:r>
      <w:r w:rsidRPr="00E375B8">
        <w:rPr>
          <w:rFonts w:ascii="Times New Roman" w:hAnsi="Times New Roman" w:cs="Times New Roman"/>
          <w:i/>
          <w:noProof/>
        </w:rPr>
        <w:t>hru Bingo</w:t>
      </w:r>
      <w:r w:rsidRPr="00E375B8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„Bingo!“. Hru hrajeme dokud všichni žáci nezavolají Bingo a říkáme jim pořadí, ve kterém se umístili.</w:t>
      </w:r>
    </w:p>
    <w:p w:rsidR="00E375B8" w:rsidRPr="00E375B8" w:rsidRDefault="00E375B8" w:rsidP="00E375B8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375B8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E375B8">
        <w:rPr>
          <w:rFonts w:ascii="Times New Roman" w:hAnsi="Times New Roman" w:cs="Times New Roman"/>
          <w:noProof/>
        </w:rPr>
        <w:t xml:space="preserve">. </w:t>
      </w:r>
    </w:p>
    <w:p w:rsidR="00E375B8" w:rsidRDefault="00E375B8" w:rsidP="00E375B8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E375B8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E375B8" w:rsidRDefault="00E375B8" w:rsidP="00E375B8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Kartičky obsahují tyto pojmy: kluk, holka, učitel, doktor, miminko.</w:t>
      </w:r>
    </w:p>
    <w:p w:rsidR="00E375B8" w:rsidRDefault="00E375B8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br w:type="page"/>
      </w:r>
    </w:p>
    <w:p w:rsidR="00CD0464" w:rsidRDefault="00CD0464" w:rsidP="00CD0464">
      <w:pPr>
        <w:jc w:val="center"/>
        <w:rPr>
          <w:sz w:val="32"/>
          <w:szCs w:val="32"/>
        </w:rPr>
        <w:sectPr w:rsidR="00CD0464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11183" w:type="dxa"/>
        <w:jc w:val="center"/>
        <w:tblLook w:val="04A0" w:firstRow="1" w:lastRow="0" w:firstColumn="1" w:lastColumn="0" w:noHBand="0" w:noVBand="1"/>
      </w:tblPr>
      <w:tblGrid>
        <w:gridCol w:w="2257"/>
        <w:gridCol w:w="2211"/>
        <w:gridCol w:w="2201"/>
        <w:gridCol w:w="2246"/>
        <w:gridCol w:w="2268"/>
      </w:tblGrid>
      <w:tr w:rsidR="00CD0464" w:rsidTr="00CD0464">
        <w:trPr>
          <w:trHeight w:val="2268"/>
          <w:jc w:val="center"/>
        </w:trPr>
        <w:tc>
          <w:tcPr>
            <w:tcW w:w="2257" w:type="dxa"/>
            <w:vAlign w:val="center"/>
          </w:tcPr>
          <w:p w:rsidR="00E375B8" w:rsidRDefault="005A2A17" w:rsidP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8CADE5" wp14:editId="2DF7F4AC">
                  <wp:extent cx="1295400" cy="1209675"/>
                  <wp:effectExtent l="0" t="0" r="0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vAlign w:val="center"/>
          </w:tcPr>
          <w:p w:rsidR="00E375B8" w:rsidRPr="005A2A17" w:rsidRDefault="005A2A17" w:rsidP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723318" wp14:editId="641ED391">
                  <wp:extent cx="1264257" cy="1312266"/>
                  <wp:effectExtent l="0" t="0" r="0" b="254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903" cy="1321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dxa"/>
            <w:vAlign w:val="center"/>
          </w:tcPr>
          <w:p w:rsidR="00E375B8" w:rsidRDefault="005A2A17" w:rsidP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DA75631" wp14:editId="67A25A95">
                  <wp:extent cx="1253639" cy="1343770"/>
                  <wp:effectExtent l="0" t="0" r="3810" b="889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635" cy="1343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vAlign w:val="center"/>
          </w:tcPr>
          <w:p w:rsidR="00E375B8" w:rsidRDefault="005A2A17" w:rsidP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79FC97" wp14:editId="14DC0D5E">
                  <wp:extent cx="1248355" cy="1183924"/>
                  <wp:effectExtent l="0" t="0" r="9525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42" cy="1190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375B8" w:rsidRDefault="00720F24" w:rsidP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8F980D3" wp14:editId="76D008E6">
                  <wp:extent cx="1280160" cy="1296263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257" cy="1299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464" w:rsidTr="00CD0464">
        <w:trPr>
          <w:trHeight w:val="2268"/>
          <w:jc w:val="center"/>
        </w:trPr>
        <w:tc>
          <w:tcPr>
            <w:tcW w:w="2257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F24F20" wp14:editId="5BD243EF">
                  <wp:extent cx="1296035" cy="1208405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C850257" wp14:editId="05B78745">
                  <wp:extent cx="1264285" cy="1311910"/>
                  <wp:effectExtent l="0" t="0" r="0" b="254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CCD165D" wp14:editId="12DFE5C0">
                  <wp:extent cx="1256030" cy="1343660"/>
                  <wp:effectExtent l="0" t="0" r="1270" b="889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34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27DA2E2" wp14:editId="18DE916B">
                  <wp:extent cx="1248410" cy="1184910"/>
                  <wp:effectExtent l="0" t="0" r="889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D7D7D21" wp14:editId="42362ADD">
                  <wp:extent cx="1280160" cy="1296035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464" w:rsidTr="00CD0464">
        <w:trPr>
          <w:trHeight w:val="2268"/>
          <w:jc w:val="center"/>
        </w:trPr>
        <w:tc>
          <w:tcPr>
            <w:tcW w:w="2257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3172BE4" wp14:editId="1AFB87DF">
                  <wp:extent cx="1296035" cy="1208405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E9838C6" wp14:editId="70C6D7B2">
                  <wp:extent cx="1264285" cy="1311910"/>
                  <wp:effectExtent l="0" t="0" r="0" b="254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74DCAB7" wp14:editId="1E669C7C">
                  <wp:extent cx="1256030" cy="1343660"/>
                  <wp:effectExtent l="0" t="0" r="1270" b="889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34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18DF7E5" wp14:editId="1E6BE489">
                  <wp:extent cx="1248410" cy="1184910"/>
                  <wp:effectExtent l="0" t="0" r="889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C2B152B" wp14:editId="0BD7CB58">
                  <wp:extent cx="1280160" cy="1296035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464" w:rsidTr="00CD0464">
        <w:trPr>
          <w:trHeight w:val="2268"/>
          <w:jc w:val="center"/>
        </w:trPr>
        <w:tc>
          <w:tcPr>
            <w:tcW w:w="2257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0A0B5B3" wp14:editId="60677FD9">
                  <wp:extent cx="1296035" cy="1208405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DA0905B" wp14:editId="13CEDBD0">
                  <wp:extent cx="1264285" cy="1311910"/>
                  <wp:effectExtent l="0" t="0" r="0" b="254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1D36BA5" wp14:editId="26D54B72">
                  <wp:extent cx="1256030" cy="1343660"/>
                  <wp:effectExtent l="0" t="0" r="1270" b="889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34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FBC183A" wp14:editId="4DFA424F">
                  <wp:extent cx="1248410" cy="1184910"/>
                  <wp:effectExtent l="0" t="0" r="889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4CEB75B" wp14:editId="595CCBB0">
                  <wp:extent cx="1280160" cy="1296035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464" w:rsidTr="00CD0464">
        <w:trPr>
          <w:trHeight w:val="2268"/>
          <w:jc w:val="center"/>
        </w:trPr>
        <w:tc>
          <w:tcPr>
            <w:tcW w:w="2257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7FF1087" wp14:editId="6F29F2F7">
                  <wp:extent cx="1296035" cy="1208405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75AEB76" wp14:editId="3607DFEA">
                  <wp:extent cx="1264285" cy="1311910"/>
                  <wp:effectExtent l="0" t="0" r="0" b="254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725E9E0" wp14:editId="348A165C">
                  <wp:extent cx="1256030" cy="1343660"/>
                  <wp:effectExtent l="0" t="0" r="1270" b="889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34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088950D" wp14:editId="02CACE19">
                  <wp:extent cx="1248410" cy="1184910"/>
                  <wp:effectExtent l="0" t="0" r="889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951354D" wp14:editId="7B76A8DB">
                  <wp:extent cx="1280160" cy="1296035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464" w:rsidTr="00CD0464">
        <w:trPr>
          <w:trHeight w:val="2268"/>
          <w:jc w:val="center"/>
        </w:trPr>
        <w:tc>
          <w:tcPr>
            <w:tcW w:w="2257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238E142" wp14:editId="2B2652A8">
                  <wp:extent cx="1296035" cy="1208405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83DBAEA" wp14:editId="73389293">
                  <wp:extent cx="1264285" cy="1311910"/>
                  <wp:effectExtent l="0" t="0" r="0" b="254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C5BFD13" wp14:editId="50089C7D">
                  <wp:extent cx="1256030" cy="1343660"/>
                  <wp:effectExtent l="0" t="0" r="1270" b="889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34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5685866" wp14:editId="3F143DF6">
                  <wp:extent cx="1248410" cy="1184910"/>
                  <wp:effectExtent l="0" t="0" r="889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hideMark/>
          </w:tcPr>
          <w:p w:rsidR="00CD0464" w:rsidRDefault="00CD0464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699D86B" wp14:editId="57103060">
                  <wp:extent cx="1280160" cy="1296035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CD0464">
      <w:pPr>
        <w:rPr>
          <w:sz w:val="32"/>
          <w:szCs w:val="32"/>
        </w:rPr>
      </w:pPr>
    </w:p>
    <w:sectPr w:rsidR="00CD005C" w:rsidRPr="00B841A1" w:rsidSect="00B90340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165" w:rsidRDefault="006B4165" w:rsidP="00C9413B">
      <w:pPr>
        <w:spacing w:after="0" w:line="240" w:lineRule="auto"/>
      </w:pPr>
      <w:r>
        <w:separator/>
      </w:r>
    </w:p>
  </w:endnote>
  <w:endnote w:type="continuationSeparator" w:id="0">
    <w:p w:rsidR="006B4165" w:rsidRDefault="006B416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9F243CD" wp14:editId="0E1FED5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8A477E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165" w:rsidRDefault="006B4165" w:rsidP="00C9413B">
      <w:pPr>
        <w:spacing w:after="0" w:line="240" w:lineRule="auto"/>
      </w:pPr>
      <w:r>
        <w:separator/>
      </w:r>
    </w:p>
  </w:footnote>
  <w:footnote w:type="continuationSeparator" w:id="0">
    <w:p w:rsidR="006B4165" w:rsidRDefault="006B4165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851FF"/>
    <w:rsid w:val="00596658"/>
    <w:rsid w:val="005A2A17"/>
    <w:rsid w:val="006B4165"/>
    <w:rsid w:val="00720F24"/>
    <w:rsid w:val="00833DAD"/>
    <w:rsid w:val="008A477E"/>
    <w:rsid w:val="008A7B93"/>
    <w:rsid w:val="009648DD"/>
    <w:rsid w:val="00A80369"/>
    <w:rsid w:val="00B42696"/>
    <w:rsid w:val="00B836C9"/>
    <w:rsid w:val="00B841A1"/>
    <w:rsid w:val="00B90340"/>
    <w:rsid w:val="00B9775F"/>
    <w:rsid w:val="00C9413B"/>
    <w:rsid w:val="00CD005C"/>
    <w:rsid w:val="00CD0464"/>
    <w:rsid w:val="00D42802"/>
    <w:rsid w:val="00DB7E02"/>
    <w:rsid w:val="00E375B8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37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37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5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495AD-849D-407E-BE90-E8DE7F828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2012-08-09T20:37:00Z</dcterms:created>
  <dcterms:modified xsi:type="dcterms:W3CDTF">2012-08-28T19:26:00Z</dcterms:modified>
</cp:coreProperties>
</file>