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027" style="width:0;height:1.5pt" o:hralign="center" o:hrstd="t" o:hrnoshade="t" o:hr="t" fillcolor="#87ceeb" stroked="f"/>
        </w:pict>
      </w:r>
    </w:p>
    <w:p w:rsidR="0088721B" w:rsidRPr="0088721B" w:rsidRDefault="0088721B" w:rsidP="008872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721B">
        <w:rPr>
          <w:rFonts w:ascii="Times New Roman" w:hAnsi="Times New Roman" w:cs="Times New Roman"/>
          <w:sz w:val="28"/>
          <w:szCs w:val="28"/>
        </w:rPr>
        <w:t>EU_12_sada1_13_Inf_Jak pojmenuješ tato zařízení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88721B">
        <w:rPr>
          <w:rFonts w:ascii="Times New Roman" w:hAnsi="Times New Roman" w:cs="Times New Roman"/>
          <w:sz w:val="28"/>
          <w:szCs w:val="28"/>
        </w:rPr>
        <w:t>_Stepek</w:t>
      </w:r>
    </w:p>
    <w:p w:rsidR="0088721B" w:rsidRDefault="0088721B" w:rsidP="0088721B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10"/>
        <w:gridCol w:w="7979"/>
      </w:tblGrid>
      <w:tr w:rsidR="0088721B" w:rsidRPr="0088721B" w:rsidTr="0088721B">
        <w:trPr>
          <w:trHeight w:val="691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Název školy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Střední škola, Základní škola a Mateřská škola, Karviná, 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říspěvková</w:t>
            </w: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rganizace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Autor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Mgr. Lubomír Stepek</w:t>
            </w:r>
          </w:p>
        </w:tc>
      </w:tr>
      <w:tr w:rsidR="0088721B" w:rsidRPr="0088721B" w:rsidTr="0088721B">
        <w:trPr>
          <w:trHeight w:val="567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Anotace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Test znalosti HW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Vzdělávací oblast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Informační a komunikační technologie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Předmět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Informatika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Tematická oblast/téma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HW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Výsledky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Ověření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základních znalostí </w:t>
            </w:r>
            <w:bookmarkStart w:id="0" w:name="_GoBack"/>
            <w:bookmarkEnd w:id="0"/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Klíčová slova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Monitor, myš, tiskárna, tablet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Druh učebního materiálu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doc.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Typ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Střední vzdělávání, 1. ročník Praktické školy dvouleté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Ověřeno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Datum: 21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1. </w:t>
            </w:r>
            <w:proofErr w:type="gramStart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2013                           Třída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: I. PRŠ 2</w:t>
            </w:r>
          </w:p>
        </w:tc>
      </w:tr>
      <w:tr w:rsidR="0088721B" w:rsidRPr="0088721B" w:rsidTr="0088721B">
        <w:trPr>
          <w:trHeight w:val="545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Zdroj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hyperlink r:id="rId7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http://img1.hyperinzerce.cz/x-cz/inz/1868/1868286-monitor-eizo-flexscan-f56-1.jpg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http://upload.wikimedia.org/wikipedia/ka/4/43/Mainboard.jpg</w:t>
              </w:r>
            </w:hyperlink>
          </w:p>
          <w:p w:rsid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9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http://vseohw.net/clanky/17_1.jpg</w:t>
              </w:r>
            </w:hyperlink>
          </w:p>
          <w:p w:rsid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0" w:history="1">
              <w:r w:rsidRPr="001E78B1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http://www.terra.cz/images/USB_flash.jpg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1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http://1.bp.blogspot.com/_IawOjqDZ5s4/TL7WNKN68qI/AAAAAAAAAB8/2cHykhEKQxw/s1600/optick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2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http://www.abax.cz/img/zbozi/5RAM2D10.jpg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3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http://www.spektravox.cz/sites/default/files/new/images/jemna-motorika/kidtrac.jpg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4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http://ulozna.soulslavers.com/soubory/aidamos-071110-115722-geniussp-hf1800a.jpg</w:t>
              </w:r>
            </w:hyperlink>
          </w:p>
          <w:p w:rsid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5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http://pc.itek.cz/tiskarny-multifunkcni-psc-inkoustove/X716872-HP-multifunkcni-inkoustova-tiskarna/foto-X716872.jpg</w:t>
              </w:r>
            </w:hyperlink>
          </w:p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16" w:history="1">
              <w:r w:rsidRPr="001E78B1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http://tablet-news.com/wp-content/uploads/2013/01/amazon-kindle-fire-hd-7-</w:t>
              </w:r>
            </w:hyperlink>
          </w:p>
        </w:tc>
      </w:tr>
    </w:tbl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88721B" w:rsidRPr="00680F64" w:rsidTr="0088721B">
        <w:tc>
          <w:tcPr>
            <w:tcW w:w="375" w:type="dxa"/>
            <w:hideMark/>
          </w:tcPr>
          <w:p w:rsidR="0088721B" w:rsidRPr="00680F64" w:rsidRDefault="0088721B" w:rsidP="0088721B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lastRenderedPageBreak/>
              <w:t>1.</w:t>
            </w:r>
          </w:p>
        </w:tc>
        <w:tc>
          <w:tcPr>
            <w:tcW w:w="0" w:type="auto"/>
            <w:hideMark/>
          </w:tcPr>
          <w:p w:rsidR="0088721B" w:rsidRPr="00680F64" w:rsidRDefault="0088721B" w:rsidP="0088721B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60288" behindDoc="1" locked="0" layoutInCell="1" allowOverlap="1" wp14:anchorId="564A63E0" wp14:editId="7EE6594B">
                  <wp:simplePos x="0" y="0"/>
                  <wp:positionH relativeFrom="column">
                    <wp:posOffset>-2609850</wp:posOffset>
                  </wp:positionH>
                  <wp:positionV relativeFrom="paragraph">
                    <wp:posOffset>66675</wp:posOffset>
                  </wp:positionV>
                  <wp:extent cx="1971675" cy="1493520"/>
                  <wp:effectExtent l="0" t="0" r="9525" b="0"/>
                  <wp:wrapTight wrapText="bothSides">
                    <wp:wrapPolygon edited="0">
                      <wp:start x="0" y="0"/>
                      <wp:lineTo x="0" y="21214"/>
                      <wp:lineTo x="21496" y="21214"/>
                      <wp:lineTo x="21496" y="0"/>
                      <wp:lineTo x="0" y="0"/>
                    </wp:wrapPolygon>
                  </wp:wrapTight>
                  <wp:docPr id="13" name="Obrázek 13" descr="http://img1.hyperinzerce.cz/x-cz/inz/1868/1868286-monitor-eizo-flexscan-f5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g1.hyperinzerce.cz/x-cz/inz/1868/1868286-monitor-eizo-flexscan-f5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9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80F64">
              <w:rPr>
                <w:rFonts w:ascii="Trebuchet MS" w:eastAsia="Times New Roman" w:hAnsi="Trebuchet MS" w:cs="Times New Roman"/>
                <w:color w:val="000000"/>
                <w:sz w:val="27"/>
                <w:szCs w:val="27"/>
                <w:lang w:eastAsia="cs-CZ"/>
              </w:rPr>
              <w:br/>
            </w: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81" type="#_x0000_t75" style="width:1in;height:18pt" o:ole="">
                  <v:imagedata r:id="rId18" o:title=""/>
                </v:shape>
                <w:control r:id="rId19" w:name="DefaultOcxName" w:shapeid="_x0000_i1281"/>
              </w:object>
            </w:r>
          </w:p>
        </w:tc>
      </w:tr>
      <w:tr w:rsidR="0088721B" w:rsidRPr="00680F64" w:rsidTr="0088721B">
        <w:tc>
          <w:tcPr>
            <w:tcW w:w="0" w:type="auto"/>
            <w:hideMark/>
          </w:tcPr>
          <w:p w:rsidR="0088721B" w:rsidRPr="00680F64" w:rsidRDefault="0088721B" w:rsidP="0088721B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88721B" w:rsidRPr="008E6D19" w:rsidRDefault="0088721B" w:rsidP="008872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televize</w:t>
            </w:r>
          </w:p>
        </w:tc>
      </w:tr>
      <w:tr w:rsidR="0088721B" w:rsidRPr="00680F64" w:rsidTr="0088721B">
        <w:tc>
          <w:tcPr>
            <w:tcW w:w="0" w:type="auto"/>
            <w:hideMark/>
          </w:tcPr>
          <w:p w:rsidR="0088721B" w:rsidRPr="00680F64" w:rsidRDefault="0088721B" w:rsidP="0088721B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88721B" w:rsidRPr="008E6D19" w:rsidRDefault="0088721B" w:rsidP="008872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plazma</w:t>
            </w:r>
          </w:p>
        </w:tc>
      </w:tr>
      <w:tr w:rsidR="0088721B" w:rsidRPr="00680F64" w:rsidTr="0088721B">
        <w:tc>
          <w:tcPr>
            <w:tcW w:w="0" w:type="auto"/>
            <w:hideMark/>
          </w:tcPr>
          <w:p w:rsidR="0088721B" w:rsidRPr="00680F64" w:rsidRDefault="0088721B" w:rsidP="0088721B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88721B" w:rsidRPr="008E6D19" w:rsidRDefault="0088721B" w:rsidP="0088721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monitor</w:t>
            </w:r>
          </w:p>
        </w:tc>
      </w:tr>
    </w:tbl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9A5760">
        <w:tc>
          <w:tcPr>
            <w:tcW w:w="375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2.</w:t>
            </w:r>
          </w:p>
        </w:tc>
        <w:tc>
          <w:tcPr>
            <w:tcW w:w="0" w:type="auto"/>
            <w:hideMark/>
          </w:tcPr>
          <w:p w:rsidR="00680F64" w:rsidRPr="00680F64" w:rsidRDefault="008E6D19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58240" behindDoc="1" locked="0" layoutInCell="1" allowOverlap="1" wp14:anchorId="24CC52A5" wp14:editId="4D8B3F82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47625</wp:posOffset>
                  </wp:positionV>
                  <wp:extent cx="1724025" cy="1398270"/>
                  <wp:effectExtent l="0" t="0" r="9525" b="0"/>
                  <wp:wrapTight wrapText="bothSides">
                    <wp:wrapPolygon edited="0">
                      <wp:start x="0" y="0"/>
                      <wp:lineTo x="0" y="21188"/>
                      <wp:lineTo x="21481" y="21188"/>
                      <wp:lineTo x="21481" y="0"/>
                      <wp:lineTo x="0" y="0"/>
                    </wp:wrapPolygon>
                  </wp:wrapTight>
                  <wp:docPr id="14" name="Obrázek 14" descr="http://upload.wikimedia.org/wikipedia/ka/4/43/Mainbo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ka/4/43/Mainbo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39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7"/>
                <w:szCs w:val="27"/>
                <w:lang w:eastAsia="cs-CZ"/>
              </w:rPr>
              <w:br/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61" type="#_x0000_t75" style="width:1in;height:18pt" o:ole="">
                  <v:imagedata r:id="rId21" o:title=""/>
                </v:shape>
                <w:control r:id="rId22" w:name="DefaultOcxName5" w:shapeid="_x0000_i1261"/>
              </w:object>
            </w:r>
          </w:p>
        </w:tc>
      </w:tr>
      <w:tr w:rsidR="00680F64" w:rsidRPr="008E6D19" w:rsidTr="009A5760">
        <w:tc>
          <w:tcPr>
            <w:tcW w:w="0" w:type="auto"/>
            <w:hideMark/>
          </w:tcPr>
          <w:p w:rsidR="00680F64" w:rsidRPr="008E6D19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E6D19" w:rsidRDefault="008E6D19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základní deska</w:t>
            </w:r>
          </w:p>
        </w:tc>
      </w:tr>
      <w:tr w:rsidR="00680F64" w:rsidRPr="008E6D19" w:rsidTr="009A5760">
        <w:tc>
          <w:tcPr>
            <w:tcW w:w="0" w:type="auto"/>
            <w:hideMark/>
          </w:tcPr>
          <w:p w:rsidR="00680F64" w:rsidRPr="008E6D19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E6D19" w:rsidRDefault="008E6D19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procesor</w:t>
            </w:r>
          </w:p>
        </w:tc>
      </w:tr>
      <w:tr w:rsidR="00680F64" w:rsidRPr="008E6D19" w:rsidTr="009A5760">
        <w:tc>
          <w:tcPr>
            <w:tcW w:w="0" w:type="auto"/>
            <w:hideMark/>
          </w:tcPr>
          <w:p w:rsidR="00680F64" w:rsidRPr="008E6D19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E6D19" w:rsidRDefault="008E6D19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ti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</w:t>
            </w: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kárna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36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9A5760">
        <w:tc>
          <w:tcPr>
            <w:tcW w:w="375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3.</w:t>
            </w:r>
          </w:p>
        </w:tc>
        <w:tc>
          <w:tcPr>
            <w:tcW w:w="0" w:type="auto"/>
            <w:hideMark/>
          </w:tcPr>
          <w:p w:rsidR="00680F64" w:rsidRPr="00680F64" w:rsidRDefault="00936B81" w:rsidP="008E6D19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72104793" wp14:editId="7596BB13">
                  <wp:extent cx="3495675" cy="1342684"/>
                  <wp:effectExtent l="0" t="0" r="0" b="0"/>
                  <wp:docPr id="24" name="Obrázek 24" descr="http://www.terra.cz/images/USB_fla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terra.cz/images/USB_flas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1342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60" type="#_x0000_t75" style="width:1in;height:18pt" o:ole="">
                  <v:imagedata r:id="rId24" o:title=""/>
                </v:shape>
                <w:control r:id="rId25" w:name="DefaultOcxName10" w:shapeid="_x0000_i1260"/>
              </w:object>
            </w:r>
          </w:p>
        </w:tc>
      </w:tr>
      <w:tr w:rsidR="00680F64" w:rsidRPr="008E6D19" w:rsidTr="009A5760">
        <w:tc>
          <w:tcPr>
            <w:tcW w:w="0" w:type="auto"/>
            <w:hideMark/>
          </w:tcPr>
          <w:p w:rsidR="00680F64" w:rsidRPr="008E6D19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E6D19" w:rsidRDefault="008E6D19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zdroj</w:t>
            </w:r>
          </w:p>
        </w:tc>
      </w:tr>
      <w:tr w:rsidR="00680F64" w:rsidRPr="008E6D19" w:rsidTr="009A5760">
        <w:tc>
          <w:tcPr>
            <w:tcW w:w="0" w:type="auto"/>
            <w:hideMark/>
          </w:tcPr>
          <w:p w:rsidR="00680F64" w:rsidRPr="008E6D19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E6D19" w:rsidRDefault="008E6D19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USB disk</w:t>
            </w:r>
          </w:p>
        </w:tc>
      </w:tr>
      <w:tr w:rsidR="00680F64" w:rsidRPr="008E6D19" w:rsidTr="009A5760">
        <w:tc>
          <w:tcPr>
            <w:tcW w:w="0" w:type="auto"/>
            <w:hideMark/>
          </w:tcPr>
          <w:p w:rsidR="00680F64" w:rsidRPr="008E6D19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E6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E6D19" w:rsidRDefault="008E6D19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tiskárna</w:t>
            </w:r>
          </w:p>
        </w:tc>
      </w:tr>
    </w:tbl>
    <w:p w:rsid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38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9A5760">
        <w:tc>
          <w:tcPr>
            <w:tcW w:w="474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4.</w:t>
            </w:r>
          </w:p>
        </w:tc>
        <w:tc>
          <w:tcPr>
            <w:tcW w:w="0" w:type="auto"/>
            <w:hideMark/>
          </w:tcPr>
          <w:p w:rsidR="00680F64" w:rsidRPr="00680F64" w:rsidRDefault="00F7797C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293BEAA" wp14:editId="690655D9">
                  <wp:extent cx="1912776" cy="1562100"/>
                  <wp:effectExtent l="0" t="0" r="0" b="0"/>
                  <wp:docPr id="16" name="Obrázek 16" descr="http://vseohw.net/clanky/17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vseohw.net/clanky/17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776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7"/>
                <w:szCs w:val="27"/>
                <w:lang w:eastAsia="cs-CZ"/>
              </w:rPr>
              <w:br/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9" type="#_x0000_t75" style="width:1in;height:18pt" o:ole="">
                  <v:imagedata r:id="rId27" o:title=""/>
                </v:shape>
                <w:control r:id="rId28" w:name="DefaultOcxName15" w:shapeid="_x0000_i1259"/>
              </w:object>
            </w:r>
          </w:p>
        </w:tc>
      </w:tr>
      <w:tr w:rsidR="00680F64" w:rsidRPr="00F7797C" w:rsidTr="009A5760">
        <w:tc>
          <w:tcPr>
            <w:tcW w:w="0" w:type="auto"/>
            <w:hideMark/>
          </w:tcPr>
          <w:p w:rsidR="00680F64" w:rsidRPr="00F7797C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F7797C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ventilátor</w:t>
            </w:r>
          </w:p>
        </w:tc>
      </w:tr>
      <w:tr w:rsidR="00680F64" w:rsidRPr="00F7797C" w:rsidTr="009A5760">
        <w:tc>
          <w:tcPr>
            <w:tcW w:w="0" w:type="auto"/>
            <w:hideMark/>
          </w:tcPr>
          <w:p w:rsidR="00680F64" w:rsidRPr="00F7797C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F7797C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napájecí zdroj počítače</w:t>
            </w:r>
          </w:p>
        </w:tc>
      </w:tr>
      <w:tr w:rsidR="00680F64" w:rsidRPr="00F7797C" w:rsidTr="009A5760">
        <w:tc>
          <w:tcPr>
            <w:tcW w:w="0" w:type="auto"/>
            <w:hideMark/>
          </w:tcPr>
          <w:p w:rsidR="00680F64" w:rsidRPr="00F7797C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680F64" w:rsidRPr="00F7797C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tiskárna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40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9A5760">
        <w:tc>
          <w:tcPr>
            <w:tcW w:w="375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5.</w:t>
            </w:r>
          </w:p>
        </w:tc>
        <w:tc>
          <w:tcPr>
            <w:tcW w:w="0" w:type="auto"/>
            <w:hideMark/>
          </w:tcPr>
          <w:p w:rsidR="00680F64" w:rsidRPr="00680F64" w:rsidRDefault="00F7797C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3185AB9" wp14:editId="485D2C78">
                  <wp:extent cx="2171700" cy="1317743"/>
                  <wp:effectExtent l="0" t="0" r="0" b="0"/>
                  <wp:docPr id="17" name="Obrázek 17" descr="http://1.bp.blogspot.com/_IawOjqDZ5s4/TL7WNKN68qI/AAAAAAAAAB8/2cHykhEKQxw/s1600/optick%C3%A1+mechani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1.bp.blogspot.com/_IawOjqDZ5s4/TL7WNKN68qI/AAAAAAAAAB8/2cHykhEKQxw/s1600/optick%C3%A1+mechani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317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8" type="#_x0000_t75" style="width:1in;height:18pt" o:ole="">
                  <v:imagedata r:id="rId30" o:title=""/>
                </v:shape>
                <w:control r:id="rId31" w:name="DefaultOcxName20" w:shapeid="_x0000_i1258"/>
              </w:object>
            </w:r>
          </w:p>
        </w:tc>
      </w:tr>
      <w:tr w:rsidR="00680F64" w:rsidRPr="00F7797C" w:rsidTr="009A5760">
        <w:tc>
          <w:tcPr>
            <w:tcW w:w="0" w:type="auto"/>
            <w:hideMark/>
          </w:tcPr>
          <w:p w:rsidR="00680F64" w:rsidRPr="00F7797C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F7797C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optická mechanika</w:t>
            </w:r>
          </w:p>
        </w:tc>
      </w:tr>
      <w:tr w:rsidR="00680F64" w:rsidRPr="00F7797C" w:rsidTr="009A5760">
        <w:tc>
          <w:tcPr>
            <w:tcW w:w="0" w:type="auto"/>
            <w:hideMark/>
          </w:tcPr>
          <w:p w:rsidR="00680F64" w:rsidRPr="00F7797C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F7797C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harddisk (HDD)</w:t>
            </w:r>
          </w:p>
        </w:tc>
      </w:tr>
      <w:tr w:rsidR="00680F64" w:rsidRPr="00F7797C" w:rsidTr="009A5760">
        <w:tc>
          <w:tcPr>
            <w:tcW w:w="0" w:type="auto"/>
            <w:hideMark/>
          </w:tcPr>
          <w:p w:rsidR="00680F64" w:rsidRPr="00F7797C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F7797C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F7797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cs-CZ"/>
              </w:rPr>
              <w:t>CD/DVD mechanika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42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9A5760">
        <w:tc>
          <w:tcPr>
            <w:tcW w:w="375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6.</w:t>
            </w:r>
          </w:p>
        </w:tc>
        <w:tc>
          <w:tcPr>
            <w:tcW w:w="0" w:type="auto"/>
            <w:hideMark/>
          </w:tcPr>
          <w:p w:rsidR="00680F64" w:rsidRPr="00680F64" w:rsidRDefault="009A5760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97FD973" wp14:editId="78C5F328">
                  <wp:extent cx="2314575" cy="1099423"/>
                  <wp:effectExtent l="0" t="0" r="0" b="5715"/>
                  <wp:docPr id="18" name="Obrázek 18" descr="http://www.abax.cz/img/zbozi/5RAM2D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abax.cz/img/zbozi/5RAM2D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85" b="21538"/>
                          <a:stretch/>
                        </pic:blipFill>
                        <pic:spPr bwMode="auto">
                          <a:xfrm>
                            <a:off x="0" y="0"/>
                            <a:ext cx="2314575" cy="1099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7"/>
                <w:szCs w:val="27"/>
                <w:lang w:eastAsia="cs-CZ"/>
              </w:rPr>
              <w:br/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7" type="#_x0000_t75" style="width:1in;height:18pt" o:ole="">
                  <v:imagedata r:id="rId33" o:title=""/>
                </v:shape>
                <w:control r:id="rId34" w:name="DefaultOcxName25" w:shapeid="_x0000_i1257"/>
              </w:object>
            </w:r>
          </w:p>
        </w:tc>
      </w:tr>
      <w:tr w:rsidR="00680F64" w:rsidRPr="009A5760" w:rsidTr="009A5760">
        <w:tc>
          <w:tcPr>
            <w:tcW w:w="0" w:type="auto"/>
            <w:hideMark/>
          </w:tcPr>
          <w:p w:rsidR="00680F64" w:rsidRPr="009A5760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9A5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9A5760" w:rsidRDefault="00F7797C" w:rsidP="00F7797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9A576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cs-CZ"/>
              </w:rPr>
              <w:t>paměť RAM</w:t>
            </w:r>
          </w:p>
        </w:tc>
      </w:tr>
      <w:tr w:rsidR="00680F64" w:rsidRPr="009A5760" w:rsidTr="009A5760">
        <w:tc>
          <w:tcPr>
            <w:tcW w:w="0" w:type="auto"/>
            <w:hideMark/>
          </w:tcPr>
          <w:p w:rsidR="00680F64" w:rsidRPr="009A5760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9A5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9A5760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9A5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základní deska</w:t>
            </w:r>
          </w:p>
        </w:tc>
      </w:tr>
      <w:tr w:rsidR="00680F64" w:rsidRPr="009A5760" w:rsidTr="009A5760">
        <w:tc>
          <w:tcPr>
            <w:tcW w:w="0" w:type="auto"/>
            <w:hideMark/>
          </w:tcPr>
          <w:p w:rsidR="00680F64" w:rsidRPr="009A5760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9A5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9A5760" w:rsidRDefault="00F7797C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9A57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zdroj PC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44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EF3578">
        <w:tc>
          <w:tcPr>
            <w:tcW w:w="474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7.</w:t>
            </w:r>
          </w:p>
        </w:tc>
        <w:tc>
          <w:tcPr>
            <w:tcW w:w="0" w:type="auto"/>
            <w:hideMark/>
          </w:tcPr>
          <w:p w:rsidR="00680F64" w:rsidRPr="00680F64" w:rsidRDefault="009A5760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D0E3253" wp14:editId="04AD9078">
                  <wp:extent cx="1675210" cy="1152525"/>
                  <wp:effectExtent l="0" t="0" r="1270" b="0"/>
                  <wp:docPr id="19" name="Obrázek 19" descr="http://www.spektravox.cz/sites/default/files/new/images/jemna-motorika/kidtra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spektravox.cz/sites/default/files/new/images/jemna-motorika/kidtrac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69"/>
                          <a:stretch/>
                        </pic:blipFill>
                        <pic:spPr bwMode="auto">
                          <a:xfrm>
                            <a:off x="0" y="0"/>
                            <a:ext cx="1676400" cy="1153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6" type="#_x0000_t75" style="width:1in;height:18pt" o:ole="">
                  <v:imagedata r:id="rId36" o:title=""/>
                </v:shape>
                <w:control r:id="rId37" w:name="DefaultOcxName30" w:shapeid="_x0000_i1256"/>
              </w:objec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9A5760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myš k PC</w: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9A5760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web kamera</w: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9A5760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klávesnice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46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EF3578">
        <w:tc>
          <w:tcPr>
            <w:tcW w:w="474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8.</w:t>
            </w:r>
          </w:p>
        </w:tc>
        <w:tc>
          <w:tcPr>
            <w:tcW w:w="0" w:type="auto"/>
            <w:hideMark/>
          </w:tcPr>
          <w:p w:rsidR="00680F64" w:rsidRPr="00680F64" w:rsidRDefault="00EF3578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18BF7CE" wp14:editId="41AE53C1">
                  <wp:extent cx="1657350" cy="1830618"/>
                  <wp:effectExtent l="0" t="0" r="0" b="0"/>
                  <wp:docPr id="20" name="il_fi" descr="http://ulozna.soulslavers.com/soubory/aidamos-071110-115722-geniussp-hf180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lozna.soulslavers.com/soubory/aidamos-071110-115722-geniussp-hf1800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83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5" type="#_x0000_t75" style="width:1in;height:18pt" o:ole="">
                  <v:imagedata r:id="rId39" o:title=""/>
                </v:shape>
                <w:control r:id="rId40" w:name="DefaultOcxName35" w:shapeid="_x0000_i1255"/>
              </w:objec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EF3578" w:rsidP="00EF357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reproduktory</w: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EF3578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web kamera</w: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EF3578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počítačová skříň</w:t>
            </w:r>
          </w:p>
        </w:tc>
      </w:tr>
    </w:tbl>
    <w:p w:rsid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48" style="width:0;height:1.5pt" o:hralign="center" o:hrstd="t" o:hrnoshade="t" o:hr="t" fillcolor="#87ceeb" stroked="f"/>
        </w:pict>
      </w:r>
    </w:p>
    <w:p w:rsidR="00EF3578" w:rsidRPr="00680F64" w:rsidRDefault="00EF3578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474"/>
        <w:gridCol w:w="8957"/>
      </w:tblGrid>
      <w:tr w:rsidR="00680F64" w:rsidRPr="00680F64" w:rsidTr="00EF3578">
        <w:tc>
          <w:tcPr>
            <w:tcW w:w="474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9.</w:t>
            </w:r>
          </w:p>
        </w:tc>
        <w:tc>
          <w:tcPr>
            <w:tcW w:w="0" w:type="auto"/>
            <w:hideMark/>
          </w:tcPr>
          <w:p w:rsidR="00680F64" w:rsidRPr="00680F64" w:rsidRDefault="00EF3578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7CFFC9C" wp14:editId="611AE348">
                  <wp:extent cx="1952625" cy="1598711"/>
                  <wp:effectExtent l="0" t="0" r="0" b="1905"/>
                  <wp:docPr id="21" name="Obrázek 21" descr="http://pc.itek.cz/tiskarny-multifunkcni-psc-inkoustove/X716872-HP-multifunkcni-inkoustova-tiskarna/foto-X7168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c.itek.cz/tiskarny-multifunkcni-psc-inkoustove/X716872-HP-multifunkcni-inkoustova-tiskarna/foto-X7168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598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4" type="#_x0000_t75" style="width:1in;height:18pt" o:ole="">
                  <v:imagedata r:id="rId42" o:title=""/>
                </v:shape>
                <w:control r:id="rId43" w:name="DefaultOcxName40" w:shapeid="_x0000_i1254"/>
              </w:objec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EF3578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tiskárna</w: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EF3578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tiskárna, kopírka, skener</w:t>
            </w:r>
          </w:p>
        </w:tc>
      </w:tr>
      <w:tr w:rsidR="00680F64" w:rsidRPr="00EF3578" w:rsidTr="009A5760">
        <w:tc>
          <w:tcPr>
            <w:tcW w:w="0" w:type="auto"/>
            <w:hideMark/>
          </w:tcPr>
          <w:p w:rsidR="00680F64" w:rsidRPr="00EF3578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EF3578" w:rsidRDefault="00EF3578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EF35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tablet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250" style="width:0;height:1.5pt" o:hralign="center" o:hrstd="t" o:hrnoshade="t" o:hr="t" fillcolor="#87ceeb" stroked="f"/>
        </w:pict>
      </w:r>
    </w:p>
    <w:tbl>
      <w:tblPr>
        <w:tblStyle w:val="Svtlmka"/>
        <w:tblW w:w="5000" w:type="pct"/>
        <w:tblLook w:val="0600" w:firstRow="0" w:lastRow="0" w:firstColumn="0" w:lastColumn="0" w:noHBand="1" w:noVBand="1"/>
      </w:tblPr>
      <w:tblGrid>
        <w:gridCol w:w="632"/>
        <w:gridCol w:w="8799"/>
      </w:tblGrid>
      <w:tr w:rsidR="00680F64" w:rsidRPr="00680F64" w:rsidTr="00867CB4">
        <w:tc>
          <w:tcPr>
            <w:tcW w:w="632" w:type="dxa"/>
            <w:hideMark/>
          </w:tcPr>
          <w:p w:rsidR="00680F64" w:rsidRPr="00680F64" w:rsidRDefault="00680F6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 w:rsidRPr="00680F64">
              <w:rPr>
                <w:rFonts w:ascii="Trebuchet MS" w:eastAsia="Times New Roman" w:hAnsi="Trebuchet MS" w:cs="Times New Roman"/>
                <w:b/>
                <w:bCs/>
                <w:color w:val="000000"/>
                <w:sz w:val="27"/>
                <w:szCs w:val="27"/>
                <w:lang w:eastAsia="cs-CZ"/>
              </w:rPr>
              <w:t>10.</w:t>
            </w:r>
          </w:p>
        </w:tc>
        <w:tc>
          <w:tcPr>
            <w:tcW w:w="0" w:type="auto"/>
            <w:hideMark/>
          </w:tcPr>
          <w:p w:rsidR="00680F64" w:rsidRPr="00680F64" w:rsidRDefault="00867CB4" w:rsidP="00680F64">
            <w:pPr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F8E2F99" wp14:editId="6CC4F6BE">
                  <wp:extent cx="1962150" cy="1471613"/>
                  <wp:effectExtent l="0" t="0" r="0" b="0"/>
                  <wp:docPr id="22" name="il_fi" descr="http://tablet-news.com/wp-content/uploads/2013/01/amazon-kindle-fire-hd-7-review-tablet-news-con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tablet-news.com/wp-content/uploads/2013/01/amazon-kindle-fire-hd-7-review-tablet-news-con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71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680F64" w:rsidRPr="00680F64">
              <w:rPr>
                <w:rFonts w:ascii="Trebuchet MS" w:eastAsia="Times New Roman" w:hAnsi="Trebuchet MS" w:cs="Times New Roman"/>
                <w:color w:val="000000"/>
                <w:sz w:val="20"/>
                <w:szCs w:val="20"/>
              </w:rPr>
              <w:object w:dxaOrig="4320" w:dyaOrig="4320">
                <v:shape id="_x0000_i1253" type="#_x0000_t75" style="width:1in;height:18pt" o:ole="">
                  <v:imagedata r:id="rId45" o:title=""/>
                </v:shape>
                <w:control r:id="rId46" w:name="DefaultOcxName45" w:shapeid="_x0000_i1253"/>
              </w:object>
            </w:r>
          </w:p>
        </w:tc>
      </w:tr>
      <w:tr w:rsidR="00680F64" w:rsidRPr="00867CB4" w:rsidTr="009A5760">
        <w:tc>
          <w:tcPr>
            <w:tcW w:w="0" w:type="auto"/>
            <w:hideMark/>
          </w:tcPr>
          <w:p w:rsidR="00680F64" w:rsidRPr="00867CB4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67C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67CB4" w:rsidRDefault="00867CB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67C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tablet</w:t>
            </w:r>
          </w:p>
        </w:tc>
      </w:tr>
      <w:tr w:rsidR="00680F64" w:rsidRPr="00867CB4" w:rsidTr="009A5760">
        <w:tc>
          <w:tcPr>
            <w:tcW w:w="0" w:type="auto"/>
            <w:hideMark/>
          </w:tcPr>
          <w:p w:rsidR="00680F64" w:rsidRPr="00867CB4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67C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67CB4" w:rsidRDefault="00867CB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67C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grafická karta</w:t>
            </w:r>
          </w:p>
        </w:tc>
      </w:tr>
      <w:tr w:rsidR="00680F64" w:rsidRPr="00867CB4" w:rsidTr="009A5760">
        <w:tc>
          <w:tcPr>
            <w:tcW w:w="0" w:type="auto"/>
            <w:hideMark/>
          </w:tcPr>
          <w:p w:rsidR="00680F64" w:rsidRPr="00867CB4" w:rsidRDefault="00680F6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67C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0" w:type="auto"/>
            <w:hideMark/>
          </w:tcPr>
          <w:p w:rsidR="00680F64" w:rsidRPr="00867CB4" w:rsidRDefault="00867CB4" w:rsidP="00680F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867C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myš</w:t>
            </w:r>
          </w:p>
        </w:tc>
      </w:tr>
    </w:tbl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054" style="width:0;height:1.5pt" o:hralign="center" o:hrstd="t" o:hrnoshade="t" o:hr="t" fillcolor="#87ceeb" stroked="f"/>
        </w:pict>
      </w:r>
    </w:p>
    <w:p w:rsidR="00936B81" w:rsidRDefault="00936B81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936B81" w:rsidRDefault="00936B81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936B81" w:rsidRDefault="00936B81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936B81" w:rsidRDefault="00936B81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936B81" w:rsidRDefault="00936B81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88721B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</w:p>
    <w:p w:rsidR="00680F64" w:rsidRPr="00680F64" w:rsidRDefault="0088721B" w:rsidP="00680F64">
      <w:pPr>
        <w:spacing w:after="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cs-CZ"/>
        </w:rPr>
        <w:pict>
          <v:rect id="_x0000_i1055" style="width:0;height:1.5pt" o:hralign="center" o:hrstd="t" o:hrnoshade="t" o:hr="t" fillcolor="#87ceeb" stroked="f"/>
        </w:pict>
      </w:r>
    </w:p>
    <w:p w:rsidR="00936B81" w:rsidRDefault="00936B81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88721B" w:rsidRPr="0088721B" w:rsidRDefault="0088721B" w:rsidP="008872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721B">
        <w:rPr>
          <w:rFonts w:ascii="Times New Roman" w:hAnsi="Times New Roman" w:cs="Times New Roman"/>
          <w:sz w:val="28"/>
          <w:szCs w:val="28"/>
        </w:rPr>
        <w:t xml:space="preserve">EU_12_sada1_13_Inf_Jak pojmenuješ tato </w:t>
      </w:r>
      <w:proofErr w:type="spellStart"/>
      <w:r w:rsidRPr="0088721B">
        <w:rPr>
          <w:rFonts w:ascii="Times New Roman" w:hAnsi="Times New Roman" w:cs="Times New Roman"/>
          <w:sz w:val="28"/>
          <w:szCs w:val="28"/>
        </w:rPr>
        <w:t>zařízení_Stepek</w:t>
      </w:r>
      <w:proofErr w:type="spellEnd"/>
    </w:p>
    <w:p w:rsidR="00936B81" w:rsidRDefault="00936B81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410"/>
        <w:gridCol w:w="7979"/>
      </w:tblGrid>
      <w:tr w:rsidR="0088721B" w:rsidRPr="0088721B" w:rsidTr="0088721B">
        <w:trPr>
          <w:trHeight w:val="691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Název školy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Střední škola, Základní škola a Mateřská škola, Karviná, p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říspěvková</w:t>
            </w: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rganizace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Autor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Mgr. Lubomír Stepek</w:t>
            </w:r>
          </w:p>
        </w:tc>
      </w:tr>
      <w:tr w:rsidR="0088721B" w:rsidRPr="0088721B" w:rsidTr="0088721B">
        <w:trPr>
          <w:trHeight w:val="567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Anotace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Test znalosti HW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Vzdělávací oblast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Informační a komunikační technologie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Předmět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Informatika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Tematická oblast/téma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HW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Výsledky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Ověření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základních znalostí 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Klíčová slova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Monitor, myš, tiskárna, tablet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Druh učebního materiálu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doc.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Typ vzdělávání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Střední vzdělávání, 1. ročník Praktické školy dvouleté</w:t>
            </w:r>
          </w:p>
        </w:tc>
      </w:tr>
      <w:tr w:rsidR="0088721B" w:rsidRPr="0088721B" w:rsidTr="0088721B">
        <w:trPr>
          <w:trHeight w:val="514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Ověřeno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Datum: 21</w:t>
            </w: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 xml:space="preserve">. 1. </w:t>
            </w:r>
            <w:proofErr w:type="gramStart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2013                           Třída</w:t>
            </w:r>
            <w:proofErr w:type="gramEnd"/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: I. PRŠ 2</w:t>
            </w:r>
          </w:p>
        </w:tc>
      </w:tr>
      <w:tr w:rsidR="0088721B" w:rsidRPr="0088721B" w:rsidTr="0088721B">
        <w:trPr>
          <w:trHeight w:val="545"/>
        </w:trPr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Zdroj</w:t>
            </w:r>
          </w:p>
        </w:tc>
        <w:tc>
          <w:tcPr>
            <w:tcW w:w="3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721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hyperlink r:id="rId47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http://img1.hyperinzerce.cz/x-cz/inz/1868/1868286-monitor-eizo-flexscan-f56-1.jpg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48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http://upload.wikimedia.org/wikipedia/ka/4/43/Mainboard.jpg</w:t>
              </w:r>
            </w:hyperlink>
          </w:p>
          <w:p w:rsid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49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http://vseohw.net/clanky/17_1.jpg</w:t>
              </w:r>
            </w:hyperlink>
          </w:p>
          <w:p w:rsid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0" w:history="1">
              <w:r w:rsidRPr="001E78B1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http://www.terra.cz/images/USB_flash.jpg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1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http://1.bp.blogspot.com/_IawOjqDZ5s4/TL7WNKN68qI/AAAAAAAAAB8/2cHykhEKQxw/s1600/optick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2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http://www.abax.cz/img/zbozi/5RAM2D10.jpg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3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http://www.spektravox.cz/sites/default/files/new/images/jemna-motorika/kidtrac.jpg</w:t>
              </w:r>
            </w:hyperlink>
          </w:p>
          <w:p w:rsidR="0088721B" w:rsidRPr="00EF3578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4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http://ulozna.soulslavers.com/soubory/aidamos-071110-115722-geniussp-hf1800a.jpg</w:t>
              </w:r>
            </w:hyperlink>
          </w:p>
          <w:p w:rsid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5" w:history="1">
              <w:r w:rsidRPr="00EF3578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http://pc.itek.cz/tiskarny-multifunkcni-psc-inkoustove/X716872-HP-multifunkcni-inkoustova-tiskarna/foto-X716872.jpg</w:t>
              </w:r>
            </w:hyperlink>
          </w:p>
          <w:p w:rsidR="0088721B" w:rsidRPr="0088721B" w:rsidRDefault="0088721B" w:rsidP="0088721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6" w:history="1">
              <w:r w:rsidRPr="001E78B1">
                <w:rPr>
                  <w:rStyle w:val="Hypertextovodkaz"/>
                  <w:rFonts w:ascii="Times New Roman" w:hAnsi="Times New Roman" w:cs="Times New Roman"/>
                  <w:sz w:val="18"/>
                  <w:szCs w:val="18"/>
                </w:rPr>
                <w:t>http://tablet-news.com/wp-content/uploads/2013/01/amazon-kindle-fire-hd-7-</w:t>
              </w:r>
            </w:hyperlink>
          </w:p>
        </w:tc>
      </w:tr>
    </w:tbl>
    <w:p w:rsidR="00936B81" w:rsidRDefault="00936B81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936B81" w:rsidRDefault="00936B81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936B81" w:rsidRDefault="00936B81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936B81" w:rsidRDefault="00936B81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867CB4" w:rsidRPr="00EF3578" w:rsidRDefault="00867CB4" w:rsidP="00F7797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F3578" w:rsidRDefault="00EF3578" w:rsidP="00F7797C">
      <w:pPr>
        <w:spacing w:after="0"/>
      </w:pPr>
    </w:p>
    <w:p w:rsidR="00EF3578" w:rsidRDefault="00EF3578" w:rsidP="00F7797C">
      <w:pPr>
        <w:spacing w:after="0"/>
      </w:pPr>
    </w:p>
    <w:p w:rsidR="00EF3578" w:rsidRDefault="00EF3578" w:rsidP="00F7797C">
      <w:pPr>
        <w:spacing w:after="0"/>
      </w:pPr>
    </w:p>
    <w:p w:rsidR="009A5760" w:rsidRDefault="009A5760" w:rsidP="00F7797C">
      <w:pPr>
        <w:spacing w:after="0"/>
      </w:pPr>
    </w:p>
    <w:p w:rsidR="00F7797C" w:rsidRDefault="00F7797C"/>
    <w:p w:rsidR="00F7797C" w:rsidRDefault="00F7797C"/>
    <w:p w:rsidR="008E6D19" w:rsidRDefault="008E6D19"/>
    <w:sectPr w:rsidR="008E6D19" w:rsidSect="009A5760">
      <w:headerReference w:type="default" r:id="rId57"/>
      <w:pgSz w:w="11906" w:h="16838"/>
      <w:pgMar w:top="993" w:right="1274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21B" w:rsidRDefault="0088721B" w:rsidP="00680F64">
      <w:pPr>
        <w:spacing w:after="0" w:line="240" w:lineRule="auto"/>
      </w:pPr>
      <w:r>
        <w:separator/>
      </w:r>
    </w:p>
  </w:endnote>
  <w:endnote w:type="continuationSeparator" w:id="0">
    <w:p w:rsidR="0088721B" w:rsidRDefault="0088721B" w:rsidP="00680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21B" w:rsidRDefault="0088721B" w:rsidP="00680F64">
      <w:pPr>
        <w:spacing w:after="0" w:line="240" w:lineRule="auto"/>
      </w:pPr>
      <w:r>
        <w:separator/>
      </w:r>
    </w:p>
  </w:footnote>
  <w:footnote w:type="continuationSeparator" w:id="0">
    <w:p w:rsidR="0088721B" w:rsidRDefault="0088721B" w:rsidP="00680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21B" w:rsidRPr="008E6D19" w:rsidRDefault="0088721B">
    <w:pPr>
      <w:pStyle w:val="Zhlav"/>
      <w:rPr>
        <w:color w:val="FFFFFF" w:themeColor="background1"/>
        <w:sz w:val="36"/>
        <w:szCs w:val="36"/>
      </w:rPr>
    </w:pPr>
    <w:r>
      <w:rPr>
        <w:rFonts w:ascii="Trebuchet MS" w:eastAsia="Times New Roman" w:hAnsi="Trebuchet MS" w:cs="Times New Roman"/>
        <w:b/>
        <w:bCs/>
        <w:color w:val="FFFFFF" w:themeColor="background1"/>
        <w:sz w:val="36"/>
        <w:szCs w:val="36"/>
        <w:shd w:val="clear" w:color="auto" w:fill="FF8888"/>
        <w:lang w:eastAsia="cs-CZ"/>
      </w:rPr>
      <w:t>Jak pojmenuješ tato</w:t>
    </w:r>
    <w:r w:rsidRPr="008E6D19">
      <w:rPr>
        <w:rFonts w:ascii="Trebuchet MS" w:eastAsia="Times New Roman" w:hAnsi="Trebuchet MS" w:cs="Times New Roman"/>
        <w:b/>
        <w:bCs/>
        <w:color w:val="FFFFFF" w:themeColor="background1"/>
        <w:sz w:val="36"/>
        <w:szCs w:val="36"/>
        <w:shd w:val="clear" w:color="auto" w:fill="FF8888"/>
        <w:lang w:eastAsia="cs-CZ"/>
      </w:rPr>
      <w:t xml:space="preserve"> zařízení?</w:t>
    </w:r>
  </w:p>
  <w:p w:rsidR="0088721B" w:rsidRDefault="0088721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B79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2E53"/>
    <w:rsid w:val="001D4BC0"/>
    <w:rsid w:val="001E70F2"/>
    <w:rsid w:val="001F305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9304B"/>
    <w:rsid w:val="0029554B"/>
    <w:rsid w:val="002B1F5E"/>
    <w:rsid w:val="002B52DE"/>
    <w:rsid w:val="002D003B"/>
    <w:rsid w:val="002E2F0D"/>
    <w:rsid w:val="00301746"/>
    <w:rsid w:val="003045D3"/>
    <w:rsid w:val="0031419A"/>
    <w:rsid w:val="00327CB5"/>
    <w:rsid w:val="003359FD"/>
    <w:rsid w:val="0034672C"/>
    <w:rsid w:val="00347675"/>
    <w:rsid w:val="00363B79"/>
    <w:rsid w:val="0037058E"/>
    <w:rsid w:val="00390E61"/>
    <w:rsid w:val="003A6D35"/>
    <w:rsid w:val="003B7A69"/>
    <w:rsid w:val="003D2794"/>
    <w:rsid w:val="003E42C6"/>
    <w:rsid w:val="003E4962"/>
    <w:rsid w:val="003E4AE2"/>
    <w:rsid w:val="003F0119"/>
    <w:rsid w:val="003F7E82"/>
    <w:rsid w:val="00401C24"/>
    <w:rsid w:val="00413EB2"/>
    <w:rsid w:val="004168C1"/>
    <w:rsid w:val="0042301C"/>
    <w:rsid w:val="00427F4E"/>
    <w:rsid w:val="00450A2D"/>
    <w:rsid w:val="00456922"/>
    <w:rsid w:val="004826EF"/>
    <w:rsid w:val="004955CA"/>
    <w:rsid w:val="004C6C8C"/>
    <w:rsid w:val="004F4C09"/>
    <w:rsid w:val="005056AC"/>
    <w:rsid w:val="00506B87"/>
    <w:rsid w:val="0051597C"/>
    <w:rsid w:val="00521281"/>
    <w:rsid w:val="005214E2"/>
    <w:rsid w:val="00576415"/>
    <w:rsid w:val="00584A92"/>
    <w:rsid w:val="005859B5"/>
    <w:rsid w:val="00594EB9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21152"/>
    <w:rsid w:val="0063443A"/>
    <w:rsid w:val="006406AE"/>
    <w:rsid w:val="006406F1"/>
    <w:rsid w:val="00680F64"/>
    <w:rsid w:val="00696D28"/>
    <w:rsid w:val="006B061D"/>
    <w:rsid w:val="006B504A"/>
    <w:rsid w:val="006C1ADE"/>
    <w:rsid w:val="006C4158"/>
    <w:rsid w:val="006C55B3"/>
    <w:rsid w:val="006C616C"/>
    <w:rsid w:val="006F2BB4"/>
    <w:rsid w:val="00705CE8"/>
    <w:rsid w:val="00706D34"/>
    <w:rsid w:val="00712C02"/>
    <w:rsid w:val="0072188B"/>
    <w:rsid w:val="00722D72"/>
    <w:rsid w:val="00724C6F"/>
    <w:rsid w:val="007277FC"/>
    <w:rsid w:val="00732228"/>
    <w:rsid w:val="00734DE5"/>
    <w:rsid w:val="007351B7"/>
    <w:rsid w:val="0073707D"/>
    <w:rsid w:val="00740408"/>
    <w:rsid w:val="00747F41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67CB4"/>
    <w:rsid w:val="00875708"/>
    <w:rsid w:val="00880D71"/>
    <w:rsid w:val="00883A4F"/>
    <w:rsid w:val="00883E74"/>
    <w:rsid w:val="0088721B"/>
    <w:rsid w:val="00887E0D"/>
    <w:rsid w:val="0089030A"/>
    <w:rsid w:val="008A2838"/>
    <w:rsid w:val="008A3D32"/>
    <w:rsid w:val="008C322E"/>
    <w:rsid w:val="008D1A7E"/>
    <w:rsid w:val="008D2871"/>
    <w:rsid w:val="008D589B"/>
    <w:rsid w:val="008D7FBF"/>
    <w:rsid w:val="008E6D19"/>
    <w:rsid w:val="009032AA"/>
    <w:rsid w:val="00913FD7"/>
    <w:rsid w:val="00936B81"/>
    <w:rsid w:val="00940B42"/>
    <w:rsid w:val="00952104"/>
    <w:rsid w:val="00966EF0"/>
    <w:rsid w:val="009752E6"/>
    <w:rsid w:val="00991E1B"/>
    <w:rsid w:val="00996459"/>
    <w:rsid w:val="009A5760"/>
    <w:rsid w:val="009B761E"/>
    <w:rsid w:val="009C1490"/>
    <w:rsid w:val="009C2FE0"/>
    <w:rsid w:val="009E35A8"/>
    <w:rsid w:val="009F25BB"/>
    <w:rsid w:val="00A22F63"/>
    <w:rsid w:val="00A40F97"/>
    <w:rsid w:val="00A46A32"/>
    <w:rsid w:val="00A55A03"/>
    <w:rsid w:val="00A566BB"/>
    <w:rsid w:val="00A56FFA"/>
    <w:rsid w:val="00A61E2E"/>
    <w:rsid w:val="00A659B3"/>
    <w:rsid w:val="00A74BE5"/>
    <w:rsid w:val="00A75110"/>
    <w:rsid w:val="00A8655C"/>
    <w:rsid w:val="00A97B84"/>
    <w:rsid w:val="00AA6A74"/>
    <w:rsid w:val="00AA6E44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5449D"/>
    <w:rsid w:val="00B623E4"/>
    <w:rsid w:val="00B67C2B"/>
    <w:rsid w:val="00B776BD"/>
    <w:rsid w:val="00B80CE1"/>
    <w:rsid w:val="00B83E91"/>
    <w:rsid w:val="00B8784B"/>
    <w:rsid w:val="00BA399B"/>
    <w:rsid w:val="00BB6C36"/>
    <w:rsid w:val="00BE0C18"/>
    <w:rsid w:val="00BF11CF"/>
    <w:rsid w:val="00BF6C69"/>
    <w:rsid w:val="00C04BCF"/>
    <w:rsid w:val="00C12B6B"/>
    <w:rsid w:val="00C14B07"/>
    <w:rsid w:val="00C20B1F"/>
    <w:rsid w:val="00C232AE"/>
    <w:rsid w:val="00C31598"/>
    <w:rsid w:val="00C31A54"/>
    <w:rsid w:val="00C40A99"/>
    <w:rsid w:val="00C467C3"/>
    <w:rsid w:val="00C5038B"/>
    <w:rsid w:val="00C70618"/>
    <w:rsid w:val="00C71BC9"/>
    <w:rsid w:val="00C73369"/>
    <w:rsid w:val="00C81097"/>
    <w:rsid w:val="00C828CD"/>
    <w:rsid w:val="00C86308"/>
    <w:rsid w:val="00CD3F4E"/>
    <w:rsid w:val="00CD7BE2"/>
    <w:rsid w:val="00CE1D8F"/>
    <w:rsid w:val="00CE2E46"/>
    <w:rsid w:val="00CF489E"/>
    <w:rsid w:val="00CF4D9E"/>
    <w:rsid w:val="00D02295"/>
    <w:rsid w:val="00D12323"/>
    <w:rsid w:val="00D2190C"/>
    <w:rsid w:val="00D24810"/>
    <w:rsid w:val="00D353CB"/>
    <w:rsid w:val="00D40732"/>
    <w:rsid w:val="00D67A2A"/>
    <w:rsid w:val="00D7038B"/>
    <w:rsid w:val="00D72C96"/>
    <w:rsid w:val="00D932A2"/>
    <w:rsid w:val="00D97314"/>
    <w:rsid w:val="00DA4742"/>
    <w:rsid w:val="00DC7569"/>
    <w:rsid w:val="00DD069B"/>
    <w:rsid w:val="00DD620E"/>
    <w:rsid w:val="00DF2785"/>
    <w:rsid w:val="00E05587"/>
    <w:rsid w:val="00E05A8C"/>
    <w:rsid w:val="00E06CBA"/>
    <w:rsid w:val="00E071A5"/>
    <w:rsid w:val="00E078F7"/>
    <w:rsid w:val="00E1092B"/>
    <w:rsid w:val="00E26E7C"/>
    <w:rsid w:val="00E31479"/>
    <w:rsid w:val="00E33402"/>
    <w:rsid w:val="00E4442F"/>
    <w:rsid w:val="00E706F2"/>
    <w:rsid w:val="00E74C14"/>
    <w:rsid w:val="00E81E41"/>
    <w:rsid w:val="00E86FA0"/>
    <w:rsid w:val="00EB7E5F"/>
    <w:rsid w:val="00ED2E15"/>
    <w:rsid w:val="00EE1AA5"/>
    <w:rsid w:val="00EE66D4"/>
    <w:rsid w:val="00EF1EB7"/>
    <w:rsid w:val="00EF3578"/>
    <w:rsid w:val="00F11C04"/>
    <w:rsid w:val="00F121FA"/>
    <w:rsid w:val="00F2569D"/>
    <w:rsid w:val="00F36CFE"/>
    <w:rsid w:val="00F45C05"/>
    <w:rsid w:val="00F552F4"/>
    <w:rsid w:val="00F62DB9"/>
    <w:rsid w:val="00F6605E"/>
    <w:rsid w:val="00F74402"/>
    <w:rsid w:val="00F7797C"/>
    <w:rsid w:val="00F8493B"/>
    <w:rsid w:val="00F9161D"/>
    <w:rsid w:val="00F9663D"/>
    <w:rsid w:val="00FA00EF"/>
    <w:rsid w:val="00FB2AA4"/>
    <w:rsid w:val="00FB6741"/>
    <w:rsid w:val="00FC07FF"/>
    <w:rsid w:val="00FC3269"/>
    <w:rsid w:val="00FC74FB"/>
    <w:rsid w:val="00FE05D7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21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F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80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0F64"/>
  </w:style>
  <w:style w:type="paragraph" w:styleId="Zpat">
    <w:name w:val="footer"/>
    <w:basedOn w:val="Normln"/>
    <w:link w:val="ZpatChar"/>
    <w:uiPriority w:val="99"/>
    <w:unhideWhenUsed/>
    <w:rsid w:val="00680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0F64"/>
  </w:style>
  <w:style w:type="character" w:styleId="Hypertextovodkaz">
    <w:name w:val="Hyperlink"/>
    <w:basedOn w:val="Standardnpsmoodstavce"/>
    <w:uiPriority w:val="99"/>
    <w:unhideWhenUsed/>
    <w:rsid w:val="008E6D19"/>
    <w:rPr>
      <w:color w:val="0000FF" w:themeColor="hyperlink"/>
      <w:u w:val="single"/>
    </w:rPr>
  </w:style>
  <w:style w:type="table" w:styleId="Svtlseznamzvraznn5">
    <w:name w:val="Light List Accent 5"/>
    <w:basedOn w:val="Normlntabulka"/>
    <w:uiPriority w:val="61"/>
    <w:rsid w:val="009A576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mka">
    <w:name w:val="Light Grid"/>
    <w:basedOn w:val="Normlntabulka"/>
    <w:uiPriority w:val="62"/>
    <w:rsid w:val="009A576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Sledovanodkaz">
    <w:name w:val="FollowedHyperlink"/>
    <w:basedOn w:val="Standardnpsmoodstavce"/>
    <w:uiPriority w:val="99"/>
    <w:semiHidden/>
    <w:unhideWhenUsed/>
    <w:rsid w:val="00EF357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21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0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0F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80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0F64"/>
  </w:style>
  <w:style w:type="paragraph" w:styleId="Zpat">
    <w:name w:val="footer"/>
    <w:basedOn w:val="Normln"/>
    <w:link w:val="ZpatChar"/>
    <w:uiPriority w:val="99"/>
    <w:unhideWhenUsed/>
    <w:rsid w:val="00680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0F64"/>
  </w:style>
  <w:style w:type="character" w:styleId="Hypertextovodkaz">
    <w:name w:val="Hyperlink"/>
    <w:basedOn w:val="Standardnpsmoodstavce"/>
    <w:uiPriority w:val="99"/>
    <w:unhideWhenUsed/>
    <w:rsid w:val="008E6D19"/>
    <w:rPr>
      <w:color w:val="0000FF" w:themeColor="hyperlink"/>
      <w:u w:val="single"/>
    </w:rPr>
  </w:style>
  <w:style w:type="table" w:styleId="Svtlseznamzvraznn5">
    <w:name w:val="Light List Accent 5"/>
    <w:basedOn w:val="Normlntabulka"/>
    <w:uiPriority w:val="61"/>
    <w:rsid w:val="009A576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mka">
    <w:name w:val="Light Grid"/>
    <w:basedOn w:val="Normlntabulka"/>
    <w:uiPriority w:val="62"/>
    <w:rsid w:val="009A576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Sledovanodkaz">
    <w:name w:val="FollowedHyperlink"/>
    <w:basedOn w:val="Standardnpsmoodstavce"/>
    <w:uiPriority w:val="99"/>
    <w:semiHidden/>
    <w:unhideWhenUsed/>
    <w:rsid w:val="00EF357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9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pektravox.cz/sites/default/files/new/images/jemna-motorika/kidtrac.jpg" TargetMode="External"/><Relationship Id="rId18" Type="http://schemas.openxmlformats.org/officeDocument/2006/relationships/image" Target="media/image2.wmf"/><Relationship Id="rId26" Type="http://schemas.openxmlformats.org/officeDocument/2006/relationships/image" Target="media/image7.jpeg"/><Relationship Id="rId39" Type="http://schemas.openxmlformats.org/officeDocument/2006/relationships/image" Target="media/image16.wmf"/><Relationship Id="rId21" Type="http://schemas.openxmlformats.org/officeDocument/2006/relationships/image" Target="media/image4.wmf"/><Relationship Id="rId34" Type="http://schemas.openxmlformats.org/officeDocument/2006/relationships/control" Target="activeX/activeX6.xml"/><Relationship Id="rId42" Type="http://schemas.openxmlformats.org/officeDocument/2006/relationships/image" Target="media/image18.wmf"/><Relationship Id="rId47" Type="http://schemas.openxmlformats.org/officeDocument/2006/relationships/hyperlink" Target="http://img1.hyperinzerce.cz/x-cz/inz/1868/1868286-monitor-eizo-flexscan-f56-1.jpg" TargetMode="External"/><Relationship Id="rId50" Type="http://schemas.openxmlformats.org/officeDocument/2006/relationships/hyperlink" Target="http://www.terra.cz/images/USB_flash.jpg" TargetMode="External"/><Relationship Id="rId55" Type="http://schemas.openxmlformats.org/officeDocument/2006/relationships/hyperlink" Target="http://pc.itek.cz/tiskarny-multifunkcni-psc-inkoustove/X716872-HP-multifunkcni-inkoustova-tiskarna/foto-X716872.jpg" TargetMode="External"/><Relationship Id="rId7" Type="http://schemas.openxmlformats.org/officeDocument/2006/relationships/hyperlink" Target="http://img1.hyperinzerce.cz/x-cz/inz/1868/1868286-monitor-eizo-flexscan-f56-1.jpg" TargetMode="External"/><Relationship Id="rId12" Type="http://schemas.openxmlformats.org/officeDocument/2006/relationships/hyperlink" Target="http://www.abax.cz/img/zbozi/5RAM2D10.jpg" TargetMode="External"/><Relationship Id="rId17" Type="http://schemas.openxmlformats.org/officeDocument/2006/relationships/image" Target="media/image1.jpeg"/><Relationship Id="rId25" Type="http://schemas.openxmlformats.org/officeDocument/2006/relationships/control" Target="activeX/activeX3.xml"/><Relationship Id="rId33" Type="http://schemas.openxmlformats.org/officeDocument/2006/relationships/image" Target="media/image12.wmf"/><Relationship Id="rId38" Type="http://schemas.openxmlformats.org/officeDocument/2006/relationships/image" Target="media/image15.jpeg"/><Relationship Id="rId46" Type="http://schemas.openxmlformats.org/officeDocument/2006/relationships/control" Target="activeX/activeX10.xml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tablet-news.com/wp-content/uploads/2013/01/amazon-kindle-fire-hd-7-" TargetMode="External"/><Relationship Id="rId20" Type="http://schemas.openxmlformats.org/officeDocument/2006/relationships/image" Target="media/image3.jpeg"/><Relationship Id="rId29" Type="http://schemas.openxmlformats.org/officeDocument/2006/relationships/image" Target="media/image9.jpeg"/><Relationship Id="rId41" Type="http://schemas.openxmlformats.org/officeDocument/2006/relationships/image" Target="media/image17.jpeg"/><Relationship Id="rId54" Type="http://schemas.openxmlformats.org/officeDocument/2006/relationships/hyperlink" Target="http://ulozna.soulslavers.com/soubory/aidamos-071110-115722-geniussp-hf1800a.jpg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1.bp.blogspot.com/_IawOjqDZ5s4/TL7WNKN68qI/AAAAAAAAAB8/2cHykhEKQxw/s1600/optick" TargetMode="External"/><Relationship Id="rId24" Type="http://schemas.openxmlformats.org/officeDocument/2006/relationships/image" Target="media/image6.wmf"/><Relationship Id="rId32" Type="http://schemas.openxmlformats.org/officeDocument/2006/relationships/image" Target="media/image11.jpeg"/><Relationship Id="rId37" Type="http://schemas.openxmlformats.org/officeDocument/2006/relationships/control" Target="activeX/activeX7.xml"/><Relationship Id="rId40" Type="http://schemas.openxmlformats.org/officeDocument/2006/relationships/control" Target="activeX/activeX8.xml"/><Relationship Id="rId45" Type="http://schemas.openxmlformats.org/officeDocument/2006/relationships/image" Target="media/image20.wmf"/><Relationship Id="rId53" Type="http://schemas.openxmlformats.org/officeDocument/2006/relationships/hyperlink" Target="http://www.spektravox.cz/sites/default/files/new/images/jemna-motorika/kidtrac.jpg" TargetMode="Externa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pc.itek.cz/tiskarny-multifunkcni-psc-inkoustove/X716872-HP-multifunkcni-inkoustova-tiskarna/foto-X716872.jpg" TargetMode="External"/><Relationship Id="rId23" Type="http://schemas.openxmlformats.org/officeDocument/2006/relationships/image" Target="media/image5.jpeg"/><Relationship Id="rId28" Type="http://schemas.openxmlformats.org/officeDocument/2006/relationships/control" Target="activeX/activeX4.xml"/><Relationship Id="rId36" Type="http://schemas.openxmlformats.org/officeDocument/2006/relationships/image" Target="media/image14.wmf"/><Relationship Id="rId49" Type="http://schemas.openxmlformats.org/officeDocument/2006/relationships/hyperlink" Target="http://vseohw.net/clanky/17_1.jpg" TargetMode="External"/><Relationship Id="rId57" Type="http://schemas.openxmlformats.org/officeDocument/2006/relationships/header" Target="header1.xml"/><Relationship Id="rId10" Type="http://schemas.openxmlformats.org/officeDocument/2006/relationships/hyperlink" Target="http://www.terra.cz/images/USB_flash.jpg" TargetMode="External"/><Relationship Id="rId19" Type="http://schemas.openxmlformats.org/officeDocument/2006/relationships/control" Target="activeX/activeX1.xml"/><Relationship Id="rId31" Type="http://schemas.openxmlformats.org/officeDocument/2006/relationships/control" Target="activeX/activeX5.xml"/><Relationship Id="rId44" Type="http://schemas.openxmlformats.org/officeDocument/2006/relationships/image" Target="media/image19.jpeg"/><Relationship Id="rId52" Type="http://schemas.openxmlformats.org/officeDocument/2006/relationships/hyperlink" Target="http://www.abax.cz/img/zbozi/5RAM2D10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seohw.net/clanky/17_1.jpg" TargetMode="External"/><Relationship Id="rId14" Type="http://schemas.openxmlformats.org/officeDocument/2006/relationships/hyperlink" Target="http://ulozna.soulslavers.com/soubory/aidamos-071110-115722-geniussp-hf1800a.jpg" TargetMode="External"/><Relationship Id="rId22" Type="http://schemas.openxmlformats.org/officeDocument/2006/relationships/control" Target="activeX/activeX2.xml"/><Relationship Id="rId27" Type="http://schemas.openxmlformats.org/officeDocument/2006/relationships/image" Target="media/image8.wmf"/><Relationship Id="rId30" Type="http://schemas.openxmlformats.org/officeDocument/2006/relationships/image" Target="media/image10.wmf"/><Relationship Id="rId35" Type="http://schemas.openxmlformats.org/officeDocument/2006/relationships/image" Target="media/image13.jpeg"/><Relationship Id="rId43" Type="http://schemas.openxmlformats.org/officeDocument/2006/relationships/control" Target="activeX/activeX9.xml"/><Relationship Id="rId48" Type="http://schemas.openxmlformats.org/officeDocument/2006/relationships/hyperlink" Target="http://upload.wikimedia.org/wikipedia/ka/4/43/Mainboard.jpg" TargetMode="External"/><Relationship Id="rId56" Type="http://schemas.openxmlformats.org/officeDocument/2006/relationships/hyperlink" Target="http://tablet-news.com/wp-content/uploads/2013/01/amazon-kindle-fire-hd-7-" TargetMode="External"/><Relationship Id="rId8" Type="http://schemas.openxmlformats.org/officeDocument/2006/relationships/hyperlink" Target="http://upload.wikimedia.org/wikipedia/ka/4/43/Mainboard.jpg" TargetMode="External"/><Relationship Id="rId51" Type="http://schemas.openxmlformats.org/officeDocument/2006/relationships/hyperlink" Target="http://1.bp.blogspot.com/_IawOjqDZ5s4/TL7WNKN68qI/AAAAAAAAAB8/2cHykhEKQxw/s1600/optick" TargetMode="Externa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767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2013-01-26T16:06:00Z</dcterms:created>
  <dcterms:modified xsi:type="dcterms:W3CDTF">2013-01-26T17:23:00Z</dcterms:modified>
</cp:coreProperties>
</file>