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8DB" w:rsidRDefault="009858D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0206C3" w:rsidTr="000206C3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0206C3" w:rsidTr="000206C3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0206C3" w:rsidTr="000206C3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VY_22_INOVACE_AJ.4.2-24</w:t>
            </w:r>
            <w:r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0206C3" w:rsidTr="000206C3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 w:rsidP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Clothes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– domino, dlaždice </w:t>
            </w:r>
          </w:p>
        </w:tc>
      </w:tr>
      <w:tr w:rsidR="000206C3" w:rsidTr="000206C3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206C3" w:rsidRDefault="000206C3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0206C3" w:rsidRDefault="000206C3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9D7B83" w:rsidRDefault="009D7B83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157480</wp:posOffset>
            </wp:positionH>
            <wp:positionV relativeFrom="margin">
              <wp:posOffset>8792210</wp:posOffset>
            </wp:positionV>
            <wp:extent cx="5407025" cy="1047750"/>
            <wp:effectExtent l="1905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sz w:val="40"/>
          <w:szCs w:val="40"/>
        </w:rPr>
        <w:br w:type="page"/>
      </w: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D67405" w:rsidRDefault="00D67405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p w:rsidR="00C14718" w:rsidRPr="00B04042" w:rsidRDefault="00C14718" w:rsidP="00C14718">
      <w:pPr>
        <w:spacing w:after="0"/>
        <w:rPr>
          <w:sz w:val="28"/>
          <w:szCs w:val="28"/>
        </w:rPr>
      </w:pPr>
      <w:r w:rsidRPr="00B04042">
        <w:rPr>
          <w:bCs/>
          <w:sz w:val="28"/>
          <w:szCs w:val="28"/>
        </w:rPr>
        <w:t xml:space="preserve">Anotace: Pracovní list, ve kterém si žáci procvičí základní slovní zásobou AJ na téma </w:t>
      </w:r>
      <w:proofErr w:type="spellStart"/>
      <w:r w:rsidRPr="00B04042">
        <w:rPr>
          <w:b/>
          <w:bCs/>
          <w:sz w:val="28"/>
          <w:szCs w:val="28"/>
        </w:rPr>
        <w:t>clothes</w:t>
      </w:r>
      <w:proofErr w:type="spellEnd"/>
      <w:r w:rsidRPr="00B04042">
        <w:rPr>
          <w:bCs/>
          <w:sz w:val="28"/>
          <w:szCs w:val="28"/>
        </w:rPr>
        <w:t xml:space="preserve">. </w:t>
      </w:r>
      <w:r w:rsidRPr="00B04042">
        <w:rPr>
          <w:rFonts w:cstheme="minorHAnsi"/>
          <w:noProof/>
          <w:sz w:val="28"/>
          <w:szCs w:val="28"/>
        </w:rPr>
        <w:t xml:space="preserve">Soubor obsahuje sadu kartiček pro hru domino a dlaždice. Žáci rozstříhají kartičky podél dvojitých čar a dále hrají běžným způsobem domino. </w:t>
      </w:r>
      <w:r w:rsidRPr="00B04042">
        <w:rPr>
          <w:sz w:val="28"/>
          <w:szCs w:val="28"/>
        </w:rPr>
        <w:t>Stejně rozstříhají po tučně vytištěných čarách kartičky na dlaždice.  Jednotlivé dlaždice přikládají k sobě tak, aby text sousedících trojúhelníků tvořil dvojice českého a anglického slovíčka. Například:   KABÁT - COAT</w:t>
      </w:r>
      <w:r w:rsidRPr="00B04042">
        <w:rPr>
          <w:sz w:val="28"/>
          <w:szCs w:val="28"/>
        </w:rPr>
        <w:tab/>
        <w:t xml:space="preserve">KLOBOUK - HAT  </w:t>
      </w:r>
    </w:p>
    <w:p w:rsidR="00C14718" w:rsidRPr="00B04042" w:rsidRDefault="00C14718" w:rsidP="00B04042">
      <w:pPr>
        <w:spacing w:after="0" w:line="240" w:lineRule="auto"/>
        <w:rPr>
          <w:bCs/>
          <w:sz w:val="28"/>
          <w:szCs w:val="28"/>
        </w:rPr>
      </w:pPr>
      <w:r w:rsidRPr="00B04042">
        <w:rPr>
          <w:bCs/>
          <w:sz w:val="28"/>
          <w:szCs w:val="28"/>
        </w:rPr>
        <w:br/>
        <w:t>Vzdělávací oblast:  Jazyk a jazyková komunikace, cizí jazyk, angličtina</w:t>
      </w:r>
      <w:r w:rsidRPr="00B04042">
        <w:rPr>
          <w:bCs/>
          <w:sz w:val="28"/>
          <w:szCs w:val="28"/>
        </w:rPr>
        <w:br/>
      </w:r>
      <w:r w:rsidRPr="00B04042">
        <w:rPr>
          <w:bCs/>
          <w:sz w:val="28"/>
          <w:szCs w:val="28"/>
        </w:rPr>
        <w:br/>
        <w:t xml:space="preserve">Ročník: 4. </w:t>
      </w:r>
      <w:r w:rsidRPr="00B04042">
        <w:rPr>
          <w:bCs/>
          <w:sz w:val="28"/>
          <w:szCs w:val="28"/>
        </w:rPr>
        <w:br/>
      </w:r>
      <w:r w:rsidRPr="00B04042">
        <w:rPr>
          <w:bCs/>
          <w:sz w:val="28"/>
          <w:szCs w:val="28"/>
        </w:rPr>
        <w:br/>
        <w:t>Druh učebního materiálu: Pracovní list</w:t>
      </w:r>
    </w:p>
    <w:p w:rsidR="00C14718" w:rsidRPr="00B04042" w:rsidRDefault="00C14718" w:rsidP="00B04042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 w:rsidRPr="00B04042">
        <w:rPr>
          <w:bCs/>
          <w:sz w:val="28"/>
          <w:szCs w:val="28"/>
        </w:rPr>
        <w:t>Stupeň a typ vzdělávání:</w:t>
      </w:r>
      <w:r w:rsidRPr="00B04042">
        <w:rPr>
          <w:bCs/>
          <w:sz w:val="28"/>
          <w:szCs w:val="28"/>
        </w:rPr>
        <w:tab/>
        <w:t>základní vzdělávání – první stupeň</w:t>
      </w:r>
    </w:p>
    <w:p w:rsidR="00EC259B" w:rsidRDefault="00EC259B" w:rsidP="00B04042">
      <w:pPr>
        <w:spacing w:after="0" w:line="240" w:lineRule="auto"/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24"/>
          <w:szCs w:val="24"/>
        </w:rPr>
      </w:pPr>
    </w:p>
    <w:p w:rsidR="00603AFA" w:rsidRPr="00D67405" w:rsidRDefault="00603AFA" w:rsidP="00D67405">
      <w:pPr>
        <w:rPr>
          <w:rFonts w:asciiTheme="majorHAnsi" w:hAnsiTheme="majorHAnsi"/>
          <w:sz w:val="24"/>
          <w:szCs w:val="24"/>
        </w:rPr>
      </w:pPr>
    </w:p>
    <w:tbl>
      <w:tblPr>
        <w:tblpPr w:leftFromText="141" w:rightFromText="141" w:vertAnchor="text" w:horzAnchor="margin" w:tblpY="603"/>
        <w:tblW w:w="9498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double" w:sz="6" w:space="0" w:color="auto"/>
          <w:insideV w:val="single" w:sz="4" w:space="0" w:color="auto"/>
        </w:tblBorders>
        <w:shd w:val="clear" w:color="auto" w:fill="FABF8F" w:themeFill="accent6" w:themeFillTint="99"/>
        <w:tblCellMar>
          <w:left w:w="70" w:type="dxa"/>
          <w:right w:w="70" w:type="dxa"/>
        </w:tblCellMar>
        <w:tblLook w:val="04A0"/>
      </w:tblPr>
      <w:tblGrid>
        <w:gridCol w:w="4606"/>
        <w:gridCol w:w="4892"/>
      </w:tblGrid>
      <w:tr w:rsidR="00573E27" w:rsidRPr="003F7DBA" w:rsidTr="00573E27">
        <w:trPr>
          <w:trHeight w:val="1332"/>
        </w:trPr>
        <w:tc>
          <w:tcPr>
            <w:tcW w:w="4606" w:type="dxa"/>
            <w:tcBorders>
              <w:top w:val="triple" w:sz="4" w:space="0" w:color="auto"/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399649" cy="581025"/>
                  <wp:effectExtent l="19050" t="0" r="401" b="0"/>
                  <wp:docPr id="33" name="obrázek 4" descr="coat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at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439" cy="579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kabát</w:t>
            </w:r>
          </w:p>
        </w:tc>
        <w:tc>
          <w:tcPr>
            <w:tcW w:w="4892" w:type="dxa"/>
            <w:tcBorders>
              <w:top w:val="triple" w:sz="4" w:space="0" w:color="auto"/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T - SHIRT</w:t>
            </w:r>
          </w:p>
        </w:tc>
      </w:tr>
      <w:tr w:rsidR="00573E27" w:rsidRPr="003F7DBA" w:rsidTr="00573E27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lastRenderedPageBreak/>
              <w:drawing>
                <wp:inline distT="0" distB="0" distL="0" distR="0">
                  <wp:extent cx="565819" cy="466725"/>
                  <wp:effectExtent l="19050" t="0" r="5681" b="0"/>
                  <wp:docPr id="36" name="obrázek 7" descr="green t shirt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een t shirt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59" cy="4682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tričko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JACKET</w:t>
            </w:r>
          </w:p>
        </w:tc>
      </w:tr>
      <w:tr w:rsidR="00573E27" w:rsidRPr="003F7DBA" w:rsidTr="00573E27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60798" cy="466725"/>
                  <wp:effectExtent l="19050" t="0" r="0" b="0"/>
                  <wp:docPr id="49" name="obrázek 13" descr="jacket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acket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731" cy="470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sako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HAT</w:t>
            </w:r>
          </w:p>
        </w:tc>
      </w:tr>
      <w:tr w:rsidR="00573E27" w:rsidRPr="003F7DBA" w:rsidTr="00573E27">
        <w:trPr>
          <w:trHeight w:val="1055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619125" cy="619125"/>
                  <wp:effectExtent l="19050" t="0" r="9525" b="0"/>
                  <wp:docPr id="50" name="obrázek 10" descr="hat1 clip ar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at1 clip ar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klobouk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SHIRT</w:t>
            </w:r>
          </w:p>
        </w:tc>
      </w:tr>
      <w:tr w:rsidR="00573E27" w:rsidRPr="003F7DBA" w:rsidTr="00573E27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55182" cy="466725"/>
                  <wp:effectExtent l="19050" t="0" r="2018" b="0"/>
                  <wp:docPr id="51" name="obrázek 19" descr="shirt folded 2 clip ar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hirt folded 2 clip ar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182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košile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SUNGLASSES</w:t>
            </w:r>
          </w:p>
        </w:tc>
      </w:tr>
      <w:tr w:rsidR="00573E27" w:rsidRPr="003F7DBA" w:rsidTr="00573E27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noProof/>
                <w:lang w:eastAsia="cs-CZ"/>
              </w:rPr>
              <w:drawing>
                <wp:inline distT="0" distB="0" distL="0" distR="0">
                  <wp:extent cx="552450" cy="552450"/>
                  <wp:effectExtent l="19050" t="0" r="0" b="0"/>
                  <wp:docPr id="52" name="obrázek 22" descr="sunglasses 3 clip ar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unglasses 3 clip ar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sluneční brýle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SHOES</w:t>
            </w:r>
          </w:p>
        </w:tc>
      </w:tr>
      <w:tr w:rsidR="00573E27" w:rsidRPr="003F7DBA" w:rsidTr="00573E27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noProof/>
                <w:lang w:eastAsia="cs-CZ"/>
              </w:rPr>
              <w:drawing>
                <wp:inline distT="0" distB="0" distL="0" distR="0">
                  <wp:extent cx="698500" cy="523875"/>
                  <wp:effectExtent l="19050" t="0" r="6350" b="0"/>
                  <wp:docPr id="53" name="obrázek 28" descr="sneakers clip art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neakers clip art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boty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TROUSERS</w:t>
            </w:r>
          </w:p>
        </w:tc>
      </w:tr>
      <w:tr w:rsidR="00573E27" w:rsidRPr="003F7DBA" w:rsidTr="00573E27">
        <w:trPr>
          <w:trHeight w:val="1219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77549" cy="647700"/>
                  <wp:effectExtent l="19050" t="0" r="0" b="0"/>
                  <wp:docPr id="54" name="obrázek 31" descr="trousers clip art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rousers clip art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49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kalhoty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JUMPER</w:t>
            </w:r>
          </w:p>
        </w:tc>
      </w:tr>
      <w:tr w:rsidR="00573E27" w:rsidRPr="003F7DBA" w:rsidTr="00573E27">
        <w:trPr>
          <w:trHeight w:val="954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noProof/>
                <w:lang w:eastAsia="cs-CZ"/>
              </w:rPr>
              <w:drawing>
                <wp:inline distT="0" distB="0" distL="0" distR="0">
                  <wp:extent cx="609600" cy="609600"/>
                  <wp:effectExtent l="19050" t="0" r="0" b="0"/>
                  <wp:docPr id="55" name="obrázek 34" descr="sweater2 clip art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weater2 clip art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839" cy="609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svetr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SOCKS</w:t>
            </w:r>
          </w:p>
        </w:tc>
      </w:tr>
      <w:tr w:rsidR="00573E27" w:rsidRPr="003F7DBA" w:rsidTr="00573E27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10020" cy="647700"/>
                  <wp:effectExtent l="19050" t="0" r="4330" b="0"/>
                  <wp:docPr id="56" name="obrázek 40" descr="sock pair clip art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sock pair clip art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60" cy="645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ponožky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3F7DBA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SKIRT</w:t>
            </w:r>
          </w:p>
        </w:tc>
      </w:tr>
      <w:tr w:rsidR="00573E27" w:rsidRPr="003F7DBA" w:rsidTr="00573E27">
        <w:trPr>
          <w:trHeight w:val="1332"/>
        </w:trPr>
        <w:tc>
          <w:tcPr>
            <w:tcW w:w="4606" w:type="dxa"/>
            <w:tcBorders>
              <w:left w:val="triple" w:sz="4" w:space="0" w:color="auto"/>
              <w:bottom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Pr="00573E27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</w:pPr>
            <w:r w:rsidRPr="00573E27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41722" cy="504825"/>
                  <wp:effectExtent l="19050" t="0" r="0" b="0"/>
                  <wp:docPr id="57" name="obrázek 25" descr="skirt clip art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kirt clip art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722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t xml:space="preserve">   </w:t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sukně</w:t>
            </w:r>
          </w:p>
        </w:tc>
        <w:tc>
          <w:tcPr>
            <w:tcW w:w="4892" w:type="dxa"/>
            <w:tcBorders>
              <w:bottom w:val="triple" w:sz="4" w:space="0" w:color="auto"/>
              <w:right w:val="trip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573E27" w:rsidRDefault="00573E27" w:rsidP="00573E2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COAT</w:t>
            </w:r>
          </w:p>
        </w:tc>
      </w:tr>
    </w:tbl>
    <w:p w:rsidR="00104042" w:rsidRDefault="00104042" w:rsidP="00FE3799">
      <w:pPr>
        <w:rPr>
          <w:rFonts w:asciiTheme="majorHAnsi" w:hAnsiTheme="majorHAnsi"/>
          <w:sz w:val="40"/>
          <w:szCs w:val="40"/>
        </w:rPr>
      </w:pPr>
    </w:p>
    <w:p w:rsidR="00FE3799" w:rsidRDefault="00FE3799" w:rsidP="00FE3799">
      <w:pPr>
        <w:rPr>
          <w:rFonts w:asciiTheme="majorHAnsi" w:hAnsiTheme="majorHAnsi"/>
          <w:sz w:val="24"/>
          <w:szCs w:val="24"/>
        </w:rPr>
      </w:pPr>
    </w:p>
    <w:tbl>
      <w:tblPr>
        <w:tblStyle w:val="Mkatabulky"/>
        <w:tblW w:w="6875" w:type="dxa"/>
        <w:tblInd w:w="1101" w:type="dxa"/>
        <w:shd w:val="clear" w:color="auto" w:fill="E5B8B7" w:themeFill="accent2" w:themeFillTint="66"/>
        <w:tblLook w:val="04A0"/>
      </w:tblPr>
      <w:tblGrid>
        <w:gridCol w:w="3402"/>
        <w:gridCol w:w="3473"/>
      </w:tblGrid>
      <w:tr w:rsidR="00FE3799" w:rsidTr="000F3129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FE3799" w:rsidRDefault="00DB16C2" w:rsidP="000F3129"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7" type="#_x0000_t202" style="position:absolute;margin-left:27.95pt;margin-top:125.25pt;width:103.4pt;height:45.4pt;z-index:251687936;mso-width-relative:margin;mso-height-relative:margin" filled="f" stroked="f">
                  <v:textbox style="mso-next-textbox:#_x0000_s1057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ČEPICE, KLOBOUK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8" type="#_x0000_t202" style="position:absolute;margin-left:27.95pt;margin-top:12.75pt;width:103.4pt;height:54.4pt;z-index:251688960;mso-width-relative:margin;mso-height-relative:margin" filled="f" stroked="f">
                  <v:textbox style="mso-next-textbox:#_x0000_s1058">
                    <w:txbxContent>
                      <w:p w:rsidR="00FE3799" w:rsidRPr="00AA7065" w:rsidRDefault="00FE3799" w:rsidP="00FE3799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SLUNEČNÍ BRÝLE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-26.05pt;margin-top:573pt;width:103.4pt;height:28.15pt;z-index:251661312;mso-width-relative:margin;mso-height-relative:margin" filled="f" stroked="f">
                  <v:textbox style="mso-next-textbox:#_x0000_s1031">
                    <w:txbxContent>
                      <w:p w:rsidR="00FE3799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81.2pt;margin-top:573pt;width:103.4pt;height:28.15pt;z-index:251662336;mso-width-relative:margin;mso-height-relative:margin" filled="f" stroked="f">
                  <v:textbox style="mso-next-textbox:#_x0000_s1032">
                    <w:txbxContent>
                      <w:p w:rsidR="00FE3799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151.7pt;margin-top:573pt;width:103.4pt;height:28.15pt;z-index:251663360;mso-width-relative:margin;mso-height-relative:margin" filled="f" stroked="f">
                  <v:textbox style="mso-next-textbox:#_x0000_s1033">
                    <w:txbxContent>
                      <w:p w:rsidR="00FE3799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4" type="#_x0000_t202" style="position:absolute;margin-left:246.85pt;margin-top:573pt;width:103.4pt;height:28.15pt;z-index:251664384;mso-width-relative:margin;mso-height-relative:margin" filled="f" stroked="f">
                  <v:textbox style="mso-next-textbox:#_x0000_s1034">
                    <w:txbxContent>
                      <w:p w:rsidR="00FE3799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202" style="position:absolute;margin-left:191.45pt;margin-top:636.4pt;width:103.4pt;height:28.15pt;z-index:251665408;mso-width-relative:margin;mso-height-relative:margin" filled="f" stroked="f">
                  <v:textbox style="mso-next-textbox:#_x0000_s1035">
                    <w:txbxContent>
                      <w:p w:rsidR="00FE3799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6" type="#_x0000_t202" style="position:absolute;margin-left:198.95pt;margin-top:475.9pt;width:103.4pt;height:28.15pt;z-index:251666432;mso-width-relative:margin;mso-height-relative:margin" filled="f" stroked="f">
                  <v:textbox style="mso-next-textbox:#_x0000_s1036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 - SHIRT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7" type="#_x0000_t202" style="position:absolute;margin-left:246.85pt;margin-top:405.4pt;width:103.4pt;height:28.15pt;z-index:251667456;mso-width-relative:margin;mso-height-relative:margin" filled="f" stroked="f">
                  <v:textbox style="mso-next-textbox:#_x0000_s1037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JEANS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8" type="#_x0000_t202" style="position:absolute;margin-left:195.2pt;margin-top:347.65pt;width:103.4pt;height:28.15pt;z-index:251668480;mso-width-relative:margin;mso-height-relative:margin" filled="f" stroked="f">
                  <v:textbox style="mso-next-textbox:#_x0000_s1038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SHOES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151.7pt;margin-top:409.9pt;width:103.4pt;height:28.15pt;z-index:251669504;mso-width-relative:margin;mso-height-relative:margin" filled="f" stroked="f">
                  <v:textbox style="mso-next-textbox:#_x0000_s1039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SOCKS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-26.05pt;margin-top:405.4pt;width:103.4pt;height:28.15pt;z-index:251670528;mso-width-relative:margin;mso-height-relative:margin" filled="f" stroked="f">
                  <v:textbox style="mso-next-textbox:#_x0000_s1040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DŽÍNY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1" type="#_x0000_t202" style="position:absolute;margin-left:77.35pt;margin-top:405.4pt;width:103.4pt;height:28.15pt;z-index:251671552;mso-width-relative:margin;mso-height-relative:margin" filled="f" stroked="f">
                  <v:textbox style="mso-next-textbox:#_x0000_s1041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PONOŽKY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2" type="#_x0000_t202" style="position:absolute;margin-left:27.95pt;margin-top:471.4pt;width:103.4pt;height:28.15pt;z-index:251672576;mso-width-relative:margin;mso-height-relative:margin" filled="f" stroked="f">
                  <v:textbox style="mso-next-textbox:#_x0000_s1042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SUNGLASSES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3" type="#_x0000_t202" style="position:absolute;margin-left:27.95pt;margin-top:341.65pt;width:103.4pt;height:28.15pt;z-index:251673600;mso-width-relative:margin;mso-height-relative:margin" filled="f" stroked="f">
                  <v:textbox style="mso-next-textbox:#_x0000_s1043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JACKET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4" type="#_x0000_t202" style="position:absolute;margin-left:-17.9pt;margin-top:235.15pt;width:103.4pt;height:28.15pt;z-index:251674624;mso-width-relative:margin;mso-height-relative:margin" filled="f" stroked="f">
                  <v:textbox style="mso-next-textbox:#_x0000_s1044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KALHOTY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203.35pt;margin-top:301.9pt;width:103.4pt;height:28.15pt;z-index:251675648;mso-width-relative:margin;mso-height-relative:margin" filled="f" stroked="f">
                  <v:textbox style="mso-next-textbox:#_x0000_s1045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BOTY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6" type="#_x0000_t202" style="position:absolute;margin-left:250.6pt;margin-top:235.15pt;width:103.4pt;height:28.15pt;z-index:251676672;mso-width-relative:margin;mso-height-relative:margin" filled="f" stroked="f">
                  <v:textbox style="mso-next-textbox:#_x0000_s1046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TROUSERS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7" type="#_x0000_t202" style="position:absolute;margin-left:246.85pt;margin-top:67.15pt;width:103.4pt;height:28.15pt;z-index:251677696;mso-width-relative:margin;mso-height-relative:margin" filled="f" stroked="f">
                  <v:textbox style="mso-next-textbox:#_x0000_s1047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SHIRT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202" style="position:absolute;margin-left:195.2pt;margin-top:170.65pt;width:103.4pt;height:28.15pt;z-index:251678720;mso-width-relative:margin;mso-height-relative:margin" filled="f" stroked="f">
                  <v:textbox style="mso-next-textbox:#_x0000_s1048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JUMPER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9" type="#_x0000_t202" style="position:absolute;margin-left:72.95pt;margin-top:235.15pt;width:103.4pt;height:28.15pt;z-index:251679744;mso-width-relative:margin;mso-height-relative:margin" filled="f" stroked="f">
                  <v:textbox style="mso-next-textbox:#_x0000_s1049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SUKNĚ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0" type="#_x0000_t202" style="position:absolute;margin-left:27.95pt;margin-top:301.9pt;width:103.4pt;height:28.15pt;z-index:251680768;mso-width-relative:margin;mso-height-relative:margin" filled="f" stroked="f">
                  <v:textbox style="mso-next-textbox:#_x0000_s1050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SAKO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202" style="position:absolute;margin-left:27.95pt;margin-top:170.65pt;width:103.4pt;height:28.15pt;z-index:251681792;mso-width-relative:margin;mso-height-relative:margin" filled="f" stroked="f">
                  <v:textbox style="mso-next-textbox:#_x0000_s1051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HAT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2" type="#_x0000_t202" style="position:absolute;margin-left:-26.05pt;margin-top:67.15pt;width:103.4pt;height:28.15pt;z-index:251682816;mso-width-relative:margin;mso-height-relative:margin" filled="f" stroked="f">
                  <v:textbox style="mso-next-textbox:#_x0000_s1052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KOŠILE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3" type="#_x0000_t202" style="position:absolute;margin-left:72.95pt;margin-top:67.15pt;width:103.4pt;height:28.15pt;z-index:251683840;mso-width-relative:margin;mso-height-relative:margin" filled="f" stroked="f">
                  <v:textbox style="mso-next-textbox:#_x0000_s1053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KABÁT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202" style="position:absolute;margin-left:151.7pt;margin-top:67.15pt;width:103.4pt;height:28.15pt;z-index:251684864;mso-width-relative:margin;mso-height-relative:margin" filled="f" stroked="f">
                  <v:textbox style="mso-next-textbox:#_x0000_s1054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COAT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5" type="#_x0000_t202" style="position:absolute;margin-left:195.2pt;margin-top:8.65pt;width:103.4pt;height:28.15pt;z-index:251685888;mso-width-relative:margin;mso-height-relative:margin" filled="f" stroked="f">
                  <v:textbox style="mso-next-textbox:#_x0000_s1055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TRIČKO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6" type="#_x0000_t202" style="position:absolute;margin-left:198.95pt;margin-top:132pt;width:103.4pt;height:28.15pt;z-index:251686912;mso-width-relative:margin;mso-height-relative:margin" filled="f" stroked="f">
                  <v:textbox style="mso-next-textbox:#_x0000_s1056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SVETR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8" w:space="0" w:color="auto"/>
            </w:tcBorders>
            <w:shd w:val="clear" w:color="auto" w:fill="E5B8B7" w:themeFill="accent2" w:themeFillTint="66"/>
          </w:tcPr>
          <w:p w:rsidR="00FE3799" w:rsidRDefault="00FE3799" w:rsidP="000F3129"/>
        </w:tc>
      </w:tr>
      <w:tr w:rsidR="00FE3799" w:rsidTr="000F3129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FE3799" w:rsidRDefault="00DB16C2" w:rsidP="000F3129">
            <w:r>
              <w:rPr>
                <w:noProof/>
                <w:lang w:eastAsia="cs-CZ"/>
              </w:rPr>
              <w:pict>
                <v:shape id="_x0000_s1059" type="#_x0000_t202" style="position:absolute;margin-left:143.45pt;margin-top:65.25pt;width:103.4pt;height:23.65pt;z-index:251689984;mso-position-horizontal-relative:text;mso-position-vertical-relative:text;mso-width-relative:margin;mso-height-relative:margin" filled="f" stroked="f">
                  <v:textbox style="mso-next-textbox:#_x0000_s1059">
                    <w:txbxContent>
                      <w:p w:rsidR="00FE3799" w:rsidRPr="00D043E0" w:rsidRDefault="00FE3799" w:rsidP="00FE3799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SKIRT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FE3799" w:rsidRDefault="00FE3799" w:rsidP="000F3129"/>
        </w:tc>
      </w:tr>
      <w:tr w:rsidR="00FE3799" w:rsidTr="000F3129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FE3799" w:rsidRDefault="00FE3799" w:rsidP="000F3129"/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FE3799" w:rsidRDefault="00FE3799" w:rsidP="000F3129"/>
        </w:tc>
      </w:tr>
    </w:tbl>
    <w:p w:rsidR="00104042" w:rsidRDefault="00104042" w:rsidP="00351CFF">
      <w:pPr>
        <w:jc w:val="center"/>
        <w:rPr>
          <w:rFonts w:asciiTheme="majorHAnsi" w:hAnsiTheme="majorHAnsi"/>
          <w:sz w:val="24"/>
          <w:szCs w:val="24"/>
        </w:rPr>
      </w:pPr>
    </w:p>
    <w:p w:rsidR="00FE3799" w:rsidRPr="00FE3799" w:rsidRDefault="00FE3799" w:rsidP="00FE37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Dlaždice  </w:t>
      </w:r>
      <w:proofErr w:type="spellStart"/>
      <w:r>
        <w:rPr>
          <w:b/>
          <w:sz w:val="28"/>
          <w:szCs w:val="28"/>
        </w:rPr>
        <w:t>clothes</w:t>
      </w:r>
      <w:proofErr w:type="spellEnd"/>
    </w:p>
    <w:p w:rsidR="00FE3799" w:rsidRDefault="00FE3799" w:rsidP="00FE3799">
      <w:pPr>
        <w:jc w:val="center"/>
        <w:rPr>
          <w:rFonts w:asciiTheme="majorHAnsi" w:hAnsiTheme="majorHAnsi"/>
          <w:b/>
          <w:sz w:val="40"/>
          <w:szCs w:val="40"/>
        </w:rPr>
      </w:pPr>
    </w:p>
    <w:p w:rsidR="00FE3799" w:rsidRDefault="00FE3799" w:rsidP="00FE3799">
      <w:pPr>
        <w:jc w:val="center"/>
        <w:rPr>
          <w:rFonts w:asciiTheme="majorHAnsi" w:hAnsiTheme="majorHAnsi"/>
          <w:b/>
          <w:sz w:val="40"/>
          <w:szCs w:val="40"/>
        </w:rPr>
      </w:pPr>
    </w:p>
    <w:p w:rsidR="00FE3799" w:rsidRDefault="00FE3799" w:rsidP="00573E27">
      <w:pPr>
        <w:rPr>
          <w:sz w:val="28"/>
          <w:szCs w:val="28"/>
        </w:rPr>
      </w:pPr>
    </w:p>
    <w:p w:rsidR="00FE3799" w:rsidRDefault="00FE3799" w:rsidP="00573E27">
      <w:pPr>
        <w:rPr>
          <w:sz w:val="28"/>
          <w:szCs w:val="28"/>
        </w:rPr>
      </w:pPr>
    </w:p>
    <w:p w:rsidR="00FE3799" w:rsidRDefault="00FE3799" w:rsidP="00573E27">
      <w:pPr>
        <w:rPr>
          <w:sz w:val="28"/>
          <w:szCs w:val="28"/>
        </w:rPr>
      </w:pPr>
    </w:p>
    <w:p w:rsidR="00573E27" w:rsidRDefault="00573E27" w:rsidP="00573E27">
      <w:pPr>
        <w:rPr>
          <w:sz w:val="28"/>
          <w:szCs w:val="28"/>
        </w:rPr>
      </w:pPr>
      <w:r>
        <w:rPr>
          <w:sz w:val="28"/>
          <w:szCs w:val="28"/>
        </w:rPr>
        <w:t>Zdroje obrázků:</w:t>
      </w:r>
    </w:p>
    <w:p w:rsidR="00573E27" w:rsidRDefault="00573E27" w:rsidP="00573E2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399649" cy="581025"/>
            <wp:effectExtent l="19050" t="0" r="401" b="0"/>
            <wp:docPr id="38" name="obrázek 4" descr="coat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at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39" cy="57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84988" cy="400050"/>
            <wp:effectExtent l="19050" t="0" r="0" b="0"/>
            <wp:docPr id="39" name="obrázek 7" descr="green t shirt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een t shirt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65" cy="40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60798" cy="466725"/>
            <wp:effectExtent l="19050" t="0" r="0" b="0"/>
            <wp:docPr id="8" name="obrázek 13" descr="jacket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acket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31" cy="47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619125" cy="619125"/>
            <wp:effectExtent l="19050" t="0" r="9525" b="0"/>
            <wp:docPr id="41" name="obrázek 10" descr="hat1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t1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55182" cy="466725"/>
            <wp:effectExtent l="19050" t="0" r="2018" b="0"/>
            <wp:docPr id="42" name="obrázek 19" descr="shirt folded 2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irt folded 2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82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E27" w:rsidRPr="00054D88" w:rsidRDefault="00DB16C2" w:rsidP="00573E27">
      <w:pPr>
        <w:rPr>
          <w:color w:val="4A442A" w:themeColor="background2" w:themeShade="40"/>
          <w:u w:val="single"/>
        </w:rPr>
      </w:pPr>
      <w:hyperlink r:id="rId28" w:history="1">
        <w:r w:rsidR="00573E27" w:rsidRPr="00054D88">
          <w:rPr>
            <w:rStyle w:val="Hypertextovodkaz"/>
            <w:color w:val="4A442A" w:themeColor="background2" w:themeShade="40"/>
          </w:rPr>
          <w:t>http://www.pdclipart.org/thumbnails.php?album=33</w:t>
        </w:r>
      </w:hyperlink>
    </w:p>
    <w:p w:rsidR="00573E27" w:rsidRDefault="00573E27" w:rsidP="00573E27">
      <w:pPr>
        <w:rPr>
          <w:color w:val="4A442A" w:themeColor="background2" w:themeShade="40"/>
        </w:rPr>
      </w:pPr>
    </w:p>
    <w:p w:rsidR="00573E27" w:rsidRDefault="00573E27" w:rsidP="00573E27">
      <w:pPr>
        <w:rPr>
          <w:color w:val="4A442A" w:themeColor="background2" w:themeShade="40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704850" cy="704850"/>
            <wp:effectExtent l="19050" t="0" r="0" b="0"/>
            <wp:docPr id="10" name="obrázek 22" descr="sunglasses 3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unglasses 3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98500" cy="523875"/>
            <wp:effectExtent l="19050" t="0" r="6350" b="0"/>
            <wp:docPr id="44" name="obrázek 28" descr="sneakers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akers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77549" cy="647700"/>
            <wp:effectExtent l="19050" t="0" r="0" b="0"/>
            <wp:docPr id="13" name="obrázek 31" descr="trousers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ousers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9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09600" cy="609600"/>
            <wp:effectExtent l="19050" t="0" r="0" b="0"/>
            <wp:docPr id="46" name="obrázek 34" descr="sweater2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eater2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9" cy="60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510020" cy="647700"/>
            <wp:effectExtent l="19050" t="0" r="4330" b="0"/>
            <wp:docPr id="47" name="obrázek 40" descr="sock pair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ck pair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60" cy="64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E27" w:rsidRPr="00054D88" w:rsidRDefault="00DB16C2" w:rsidP="00573E27">
      <w:pPr>
        <w:rPr>
          <w:color w:val="4A442A" w:themeColor="background2" w:themeShade="40"/>
          <w:u w:val="single"/>
        </w:rPr>
      </w:pPr>
      <w:hyperlink r:id="rId29" w:history="1">
        <w:r w:rsidR="00573E27" w:rsidRPr="00054D88">
          <w:rPr>
            <w:rStyle w:val="Hypertextovodkaz"/>
            <w:color w:val="4A442A" w:themeColor="background2" w:themeShade="40"/>
          </w:rPr>
          <w:t>http://www.pdclipart.org/thumbnails.php?album=33&amp;page=2</w:t>
        </w:r>
      </w:hyperlink>
    </w:p>
    <w:p w:rsidR="00573E27" w:rsidRPr="00054D88" w:rsidRDefault="00573E27" w:rsidP="00573E27">
      <w:pPr>
        <w:rPr>
          <w:color w:val="4A442A" w:themeColor="background2" w:themeShade="40"/>
          <w:u w:val="single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41722" cy="504825"/>
            <wp:effectExtent l="19050" t="0" r="0" b="0"/>
            <wp:docPr id="48" name="obrázek 25" descr="skirt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irt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22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6E10">
        <w:rPr>
          <w:color w:val="4A442A" w:themeColor="background2" w:themeShade="40"/>
        </w:rPr>
        <w:t xml:space="preserve">  </w:t>
      </w:r>
      <w:hyperlink r:id="rId30" w:history="1">
        <w:r w:rsidRPr="00054D88">
          <w:rPr>
            <w:rStyle w:val="Hypertextovodkaz"/>
            <w:color w:val="4A442A" w:themeColor="background2" w:themeShade="40"/>
          </w:rPr>
          <w:t>http://www.pdclipart.org/thumbnails.php</w:t>
        </w:r>
      </w:hyperlink>
    </w:p>
    <w:p w:rsidR="00573E27" w:rsidRPr="005F6E10" w:rsidRDefault="00573E27" w:rsidP="00573E27">
      <w:pPr>
        <w:rPr>
          <w:color w:val="4A442A" w:themeColor="background2" w:themeShade="40"/>
        </w:rPr>
      </w:pPr>
    </w:p>
    <w:p w:rsidR="0084653E" w:rsidRDefault="0084653E" w:rsidP="0084653E">
      <w:pPr>
        <w:pStyle w:val="Odstavecseseznamem"/>
        <w:spacing w:after="0"/>
        <w:rPr>
          <w:b/>
          <w:sz w:val="32"/>
          <w:szCs w:val="32"/>
          <w:u w:val="single"/>
        </w:rPr>
      </w:pPr>
    </w:p>
    <w:sectPr w:rsidR="0084653E" w:rsidSect="00D67405">
      <w:pgSz w:w="11906" w:h="16838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02D5"/>
    <w:rsid w:val="00011025"/>
    <w:rsid w:val="000169E9"/>
    <w:rsid w:val="000206C3"/>
    <w:rsid w:val="00090C11"/>
    <w:rsid w:val="00104042"/>
    <w:rsid w:val="00351CFF"/>
    <w:rsid w:val="003E0D0E"/>
    <w:rsid w:val="003F2168"/>
    <w:rsid w:val="003F7DBA"/>
    <w:rsid w:val="00543498"/>
    <w:rsid w:val="00546389"/>
    <w:rsid w:val="00573E27"/>
    <w:rsid w:val="00587E2A"/>
    <w:rsid w:val="005A4B93"/>
    <w:rsid w:val="005E2D2B"/>
    <w:rsid w:val="00603AFA"/>
    <w:rsid w:val="00681D4B"/>
    <w:rsid w:val="006B1F8D"/>
    <w:rsid w:val="007B14FC"/>
    <w:rsid w:val="0084653E"/>
    <w:rsid w:val="00870FFD"/>
    <w:rsid w:val="0092778C"/>
    <w:rsid w:val="009602D5"/>
    <w:rsid w:val="0096473E"/>
    <w:rsid w:val="009858DB"/>
    <w:rsid w:val="009D7B83"/>
    <w:rsid w:val="009F5935"/>
    <w:rsid w:val="00A331F4"/>
    <w:rsid w:val="00AB6514"/>
    <w:rsid w:val="00B04042"/>
    <w:rsid w:val="00B67868"/>
    <w:rsid w:val="00B76C01"/>
    <w:rsid w:val="00C10374"/>
    <w:rsid w:val="00C14718"/>
    <w:rsid w:val="00C447C2"/>
    <w:rsid w:val="00D67405"/>
    <w:rsid w:val="00DA458C"/>
    <w:rsid w:val="00DB16C2"/>
    <w:rsid w:val="00E66F4B"/>
    <w:rsid w:val="00EC259B"/>
    <w:rsid w:val="00EE79BF"/>
    <w:rsid w:val="00EF71DF"/>
    <w:rsid w:val="00FE3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960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1F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040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2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33&amp;pos=44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pdclipart.org/displayimage.php?album=33&amp;pos=114" TargetMode="External"/><Relationship Id="rId26" Type="http://schemas.openxmlformats.org/officeDocument/2006/relationships/hyperlink" Target="http://www.pdclipart.org/displayimage.php?album=search&amp;cat=0&amp;pos=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hyperlink" Target="http://www.pdclipart.org/displayimage.php?album=33&amp;pos=48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://www.pdclipart.org/displayimage.php?album=33&amp;pos=128" TargetMode="External"/><Relationship Id="rId20" Type="http://schemas.openxmlformats.org/officeDocument/2006/relationships/hyperlink" Target="http://www.pdclipart.org/displayimage.php?album=33&amp;pos=147" TargetMode="External"/><Relationship Id="rId29" Type="http://schemas.openxmlformats.org/officeDocument/2006/relationships/hyperlink" Target="http://www.pdclipart.org/thumbnails.php?album=33&amp;page=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pdclipart.org/displayimage.php?album=33&amp;pos=22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pdclipart.org/displayimage.php?album=33&amp;pos=120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www.pdclipart.org/thumbnails.php?album=33" TargetMode="External"/><Relationship Id="rId10" Type="http://schemas.openxmlformats.org/officeDocument/2006/relationships/hyperlink" Target="http://www.pdclipart.org/displayimage.php?album=33&amp;pos=61" TargetMode="External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displayimage.php?album=33&amp;pos=105" TargetMode="External"/><Relationship Id="rId22" Type="http://schemas.openxmlformats.org/officeDocument/2006/relationships/hyperlink" Target="http://www.pdclipart.org/displayimage.php?album=33&amp;pos=132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://www.pdclipart.org/thumbnails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8276C-F200-4A75-ACAC-6A765814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</dc:creator>
  <cp:lastModifiedBy>Eva</cp:lastModifiedBy>
  <cp:revision>7</cp:revision>
  <dcterms:created xsi:type="dcterms:W3CDTF">2012-03-06T11:48:00Z</dcterms:created>
  <dcterms:modified xsi:type="dcterms:W3CDTF">2012-03-19T07:59:00Z</dcterms:modified>
</cp:coreProperties>
</file>