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64D" w:rsidRPr="00E2364D" w:rsidRDefault="00A94C7E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42208" behindDoc="0" locked="0" layoutInCell="1" allowOverlap="1" wp14:anchorId="339425DA" wp14:editId="557CE3AD">
            <wp:simplePos x="0" y="0"/>
            <wp:positionH relativeFrom="column">
              <wp:posOffset>224155</wp:posOffset>
            </wp:positionH>
            <wp:positionV relativeFrom="paragraph">
              <wp:posOffset>-743585</wp:posOffset>
            </wp:positionV>
            <wp:extent cx="5479415" cy="1339215"/>
            <wp:effectExtent l="0" t="0" r="6985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339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4C7E" w:rsidRDefault="00A94C7E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E2364D" w:rsidRPr="00E2364D" w:rsidRDefault="00E2364D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E2364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E2364D" w:rsidRPr="00E2364D" w:rsidRDefault="00E2364D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E2364D" w:rsidRPr="00E2364D" w:rsidRDefault="00E2364D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E2364D" w:rsidRPr="00E2364D" w:rsidRDefault="00A94C7E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VY_12_INOVACE_29</w:t>
      </w:r>
      <w:r w:rsidR="00E2364D" w:rsidRPr="00E2364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 xml:space="preserve">Já </w:t>
      </w:r>
      <w:proofErr w:type="spellStart"/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Baryk</w:t>
      </w:r>
      <w:proofErr w:type="spellEnd"/>
    </w:p>
    <w:p w:rsidR="00E2364D" w:rsidRPr="00E2364D" w:rsidRDefault="00E2364D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E2364D" w:rsidRPr="00E2364D" w:rsidRDefault="00E2364D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plní žáci zábavnou formou, součástí listu je i sebehodnocení žáků.</w:t>
            </w:r>
          </w:p>
        </w:tc>
      </w:tr>
      <w:tr w:rsidR="00E2364D" w:rsidRPr="00E2364D" w:rsidTr="00D875EF">
        <w:tc>
          <w:tcPr>
            <w:tcW w:w="2777" w:type="dxa"/>
          </w:tcPr>
          <w:p w:rsidR="00A94C7E" w:rsidRDefault="00A94C7E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A94C7E" w:rsidRDefault="00A94C7E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náročnosti, </w:t>
            </w:r>
            <w:proofErr w:type="gramStart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porozumět  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</w:t>
            </w:r>
            <w:proofErr w:type="gramEnd"/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pokynům přiměřené složitosti, dokázat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        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pracovat se 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získanými informacemi z přečteného textu, sledovat čtený text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E2364D" w:rsidRPr="00E2364D" w:rsidRDefault="00E2364D" w:rsidP="00A94C7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vatel, ilustrátor, kniha, příběh, pes, vlaštovka, stěhovaví ptáci.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A94C7E" w:rsidRDefault="00E2364D" w:rsidP="00A94C7E">
            <w:pPr>
              <w:rPr>
                <w:sz w:val="24"/>
                <w:szCs w:val="24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 w:rsidR="00A94C7E" w:rsidRPr="00930892">
              <w:rPr>
                <w:sz w:val="24"/>
                <w:szCs w:val="24"/>
              </w:rPr>
              <w:t xml:space="preserve">Nepil, F. </w:t>
            </w:r>
            <w:r w:rsidR="00A94C7E" w:rsidRPr="00930892">
              <w:rPr>
                <w:i/>
                <w:sz w:val="24"/>
                <w:szCs w:val="24"/>
              </w:rPr>
              <w:t xml:space="preserve">Já </w:t>
            </w:r>
            <w:proofErr w:type="spellStart"/>
            <w:r w:rsidR="00A94C7E" w:rsidRPr="00930892">
              <w:rPr>
                <w:i/>
                <w:sz w:val="24"/>
                <w:szCs w:val="24"/>
              </w:rPr>
              <w:t>Baryk</w:t>
            </w:r>
            <w:proofErr w:type="spellEnd"/>
            <w:r w:rsidR="00A94C7E" w:rsidRPr="00930892">
              <w:rPr>
                <w:sz w:val="24"/>
                <w:szCs w:val="24"/>
              </w:rPr>
              <w:t xml:space="preserve">. 5. </w:t>
            </w:r>
            <w:r w:rsidR="00A94C7E">
              <w:rPr>
                <w:sz w:val="24"/>
                <w:szCs w:val="24"/>
              </w:rPr>
              <w:t>v</w:t>
            </w:r>
            <w:r w:rsidR="00A94C7E" w:rsidRPr="00930892">
              <w:rPr>
                <w:sz w:val="24"/>
                <w:szCs w:val="24"/>
              </w:rPr>
              <w:t xml:space="preserve">yd. Praha: Knižní klub, 2009. ISBN: 978-80-242-2510-4. </w:t>
            </w:r>
            <w:r w:rsidR="00A94C7E">
              <w:rPr>
                <w:sz w:val="24"/>
                <w:szCs w:val="24"/>
              </w:rPr>
              <w:t>s. 7 – 10.</w:t>
            </w:r>
          </w:p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Já </w:t>
            </w:r>
            <w:proofErr w:type="spellStart"/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Baryk</w:t>
            </w:r>
            <w:proofErr w:type="spellEnd"/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moje vlaštovka, s. 7 – 10.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 w:rsidR="00A94C7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E2364D" w:rsidRPr="00E2364D" w:rsidTr="00D875EF">
        <w:tc>
          <w:tcPr>
            <w:tcW w:w="2777" w:type="dxa"/>
          </w:tcPr>
          <w:p w:rsidR="00E2364D" w:rsidRPr="00E2364D" w:rsidRDefault="00E2364D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E2364D" w:rsidRPr="00E2364D" w:rsidRDefault="00A94C7E" w:rsidP="00E2364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11 – 12 let</w:t>
            </w:r>
          </w:p>
        </w:tc>
      </w:tr>
    </w:tbl>
    <w:p w:rsidR="00E2364D" w:rsidRDefault="00E2364D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D875EF" w:rsidRDefault="00D875EF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bookmarkStart w:id="0" w:name="_GoBack"/>
      <w:bookmarkEnd w:id="0"/>
    </w:p>
    <w:p w:rsidR="00A94C7E" w:rsidRDefault="00A94C7E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A94C7E" w:rsidRDefault="00A94C7E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A94C7E" w:rsidRPr="00E2364D" w:rsidRDefault="00A94C7E" w:rsidP="00E2364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E2364D" w:rsidRDefault="00E2364D"/>
    <w:p w:rsidR="0097480A" w:rsidRDefault="003E3F5F">
      <w:r>
        <w:lastRenderedPageBreak/>
        <w:t xml:space="preserve">Pracovní list ke knize Já </w:t>
      </w:r>
      <w:proofErr w:type="spellStart"/>
      <w:r>
        <w:t>B</w:t>
      </w:r>
      <w:r w:rsidR="00E545A7">
        <w:t>aryk</w:t>
      </w:r>
      <w:proofErr w:type="spellEnd"/>
      <w:r w:rsidR="00E545A7">
        <w:t xml:space="preserve">, kapitola Já </w:t>
      </w:r>
      <w:proofErr w:type="spellStart"/>
      <w:r w:rsidR="00E545A7">
        <w:t>Baryk</w:t>
      </w:r>
      <w:proofErr w:type="spellEnd"/>
      <w:r w:rsidR="00E545A7">
        <w:t xml:space="preserve"> a moje vlaštovka, s. 7 – 1</w:t>
      </w:r>
      <w:r w:rsidR="00A94C7E">
        <w:t>0</w:t>
      </w:r>
      <w:r w:rsidR="00E545A7">
        <w:t>.</w:t>
      </w:r>
    </w:p>
    <w:p w:rsidR="003E3F5F" w:rsidRDefault="003E3F5F"/>
    <w:p w:rsidR="00E545A7" w:rsidRDefault="00E545A7" w:rsidP="00E545A7">
      <w:r>
        <w:t xml:space="preserve">                                                                                                           </w:t>
      </w:r>
      <w:r w:rsidR="003E3F5F">
        <w:t xml:space="preserve">Jméno:…………………………………………………….                 </w:t>
      </w:r>
    </w:p>
    <w:p w:rsidR="003E3F5F" w:rsidRPr="00E545A7" w:rsidRDefault="003E3F5F" w:rsidP="00E545A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E545A7">
        <w:rPr>
          <w:b/>
          <w:sz w:val="32"/>
          <w:szCs w:val="32"/>
        </w:rPr>
        <w:t>Doplň:</w:t>
      </w:r>
    </w:p>
    <w:p w:rsidR="003E3F5F" w:rsidRPr="00A94C7E" w:rsidRDefault="003E3F5F">
      <w:pPr>
        <w:rPr>
          <w:sz w:val="28"/>
          <w:szCs w:val="28"/>
        </w:rPr>
      </w:pPr>
      <w:r w:rsidRPr="00A94C7E">
        <w:rPr>
          <w:sz w:val="28"/>
          <w:szCs w:val="28"/>
        </w:rPr>
        <w:t>Autor:…………………………………………………………………</w:t>
      </w:r>
      <w:proofErr w:type="gramStart"/>
      <w:r w:rsidRPr="00A94C7E">
        <w:rPr>
          <w:sz w:val="28"/>
          <w:szCs w:val="28"/>
        </w:rPr>
        <w:t>…..</w:t>
      </w:r>
      <w:proofErr w:type="gramEnd"/>
    </w:p>
    <w:p w:rsidR="003E3F5F" w:rsidRPr="00A94C7E" w:rsidRDefault="003E3F5F">
      <w:pPr>
        <w:rPr>
          <w:sz w:val="28"/>
          <w:szCs w:val="28"/>
        </w:rPr>
      </w:pPr>
      <w:r w:rsidRPr="00A94C7E">
        <w:rPr>
          <w:sz w:val="28"/>
          <w:szCs w:val="28"/>
        </w:rPr>
        <w:t>Název knihy:………………………………………………………</w:t>
      </w:r>
      <w:proofErr w:type="gramStart"/>
      <w:r w:rsidRPr="00A94C7E">
        <w:rPr>
          <w:sz w:val="28"/>
          <w:szCs w:val="28"/>
        </w:rPr>
        <w:t>…..</w:t>
      </w:r>
      <w:proofErr w:type="gramEnd"/>
    </w:p>
    <w:p w:rsidR="003E3F5F" w:rsidRPr="00A94C7E" w:rsidRDefault="003E3F5F">
      <w:pPr>
        <w:rPr>
          <w:sz w:val="28"/>
          <w:szCs w:val="28"/>
        </w:rPr>
      </w:pPr>
      <w:r w:rsidRPr="00A94C7E">
        <w:rPr>
          <w:sz w:val="28"/>
          <w:szCs w:val="28"/>
        </w:rPr>
        <w:t>Ilustrovala:………………………………………………………………</w:t>
      </w:r>
    </w:p>
    <w:p w:rsidR="003E3F5F" w:rsidRPr="00A94C7E" w:rsidRDefault="003E3F5F">
      <w:pPr>
        <w:rPr>
          <w:sz w:val="28"/>
          <w:szCs w:val="28"/>
        </w:rPr>
      </w:pPr>
      <w:r w:rsidRPr="00A94C7E">
        <w:rPr>
          <w:sz w:val="28"/>
          <w:szCs w:val="28"/>
        </w:rPr>
        <w:t>Kapitola:………………………………………………………………….</w:t>
      </w:r>
    </w:p>
    <w:p w:rsidR="00930892" w:rsidRDefault="00E545A7" w:rsidP="00930892">
      <w:pPr>
        <w:rPr>
          <w:b/>
          <w:sz w:val="28"/>
          <w:szCs w:val="28"/>
        </w:rPr>
      </w:pPr>
      <w:r>
        <w:rPr>
          <w:b/>
          <w:sz w:val="28"/>
          <w:szCs w:val="28"/>
        </w:rPr>
        <w:t>Tak už je ……………………………., měsíc……………………………………</w:t>
      </w:r>
      <w:proofErr w:type="gramStart"/>
      <w:r>
        <w:rPr>
          <w:b/>
          <w:sz w:val="28"/>
          <w:szCs w:val="28"/>
        </w:rPr>
        <w:t>….. .</w:t>
      </w:r>
      <w:proofErr w:type="gramEnd"/>
    </w:p>
    <w:p w:rsidR="00E545A7" w:rsidRDefault="00E545A7" w:rsidP="00930892">
      <w:pPr>
        <w:rPr>
          <w:b/>
          <w:sz w:val="28"/>
          <w:szCs w:val="28"/>
        </w:rPr>
      </w:pPr>
    </w:p>
    <w:p w:rsidR="00E545A7" w:rsidRPr="00E545A7" w:rsidRDefault="00E545A7" w:rsidP="00E545A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E545A7">
        <w:rPr>
          <w:b/>
          <w:sz w:val="32"/>
          <w:szCs w:val="32"/>
        </w:rPr>
        <w:t>Stručně odpověz na otázky:</w:t>
      </w:r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Kteří ptáci táhnou do teplých </w:t>
      </w:r>
      <w:proofErr w:type="gramStart"/>
      <w:r>
        <w:rPr>
          <w:sz w:val="28"/>
          <w:szCs w:val="28"/>
        </w:rPr>
        <w:t>krajin?.....................................................................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Koho </w:t>
      </w: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už </w:t>
      </w:r>
      <w:proofErr w:type="gramStart"/>
      <w:r>
        <w:rPr>
          <w:sz w:val="28"/>
          <w:szCs w:val="28"/>
        </w:rPr>
        <w:t>kousl?..............................................................................................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Kolikrát do roka nejčastěji vlaštovky vysedí </w:t>
      </w:r>
      <w:proofErr w:type="gramStart"/>
      <w:r>
        <w:rPr>
          <w:sz w:val="28"/>
          <w:szCs w:val="28"/>
        </w:rPr>
        <w:t>mladé?..............................................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Do čeho spadla </w:t>
      </w:r>
      <w:proofErr w:type="spellStart"/>
      <w:r>
        <w:rPr>
          <w:sz w:val="28"/>
          <w:szCs w:val="28"/>
        </w:rPr>
        <w:t>Barykovi</w:t>
      </w:r>
      <w:proofErr w:type="spellEnd"/>
      <w:r>
        <w:rPr>
          <w:sz w:val="28"/>
          <w:szCs w:val="28"/>
        </w:rPr>
        <w:t xml:space="preserve"> malá </w:t>
      </w:r>
      <w:proofErr w:type="gramStart"/>
      <w:r>
        <w:rPr>
          <w:sz w:val="28"/>
          <w:szCs w:val="28"/>
        </w:rPr>
        <w:t>vlaštovka?.............................................................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Kde jsou teplé </w:t>
      </w:r>
      <w:proofErr w:type="gramStart"/>
      <w:r>
        <w:rPr>
          <w:sz w:val="28"/>
          <w:szCs w:val="28"/>
        </w:rPr>
        <w:t>krajiny?...........................................................................................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Koho chtěl </w:t>
      </w: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vychovat z mladé </w:t>
      </w:r>
      <w:proofErr w:type="gramStart"/>
      <w:r>
        <w:rPr>
          <w:sz w:val="28"/>
          <w:szCs w:val="28"/>
        </w:rPr>
        <w:t>vlaštovky?......................................................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Co dělá </w:t>
      </w:r>
      <w:proofErr w:type="gramStart"/>
      <w:r>
        <w:rPr>
          <w:sz w:val="28"/>
          <w:szCs w:val="28"/>
        </w:rPr>
        <w:t>norník?.......................................................................................................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Jaké místo našel </w:t>
      </w: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pro vlaštovku na </w:t>
      </w:r>
      <w:proofErr w:type="gramStart"/>
      <w:r>
        <w:rPr>
          <w:sz w:val="28"/>
          <w:szCs w:val="28"/>
        </w:rPr>
        <w:t>přezimování?..........................................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Co potřebuje vlaštovka, aby se dočkala </w:t>
      </w:r>
      <w:proofErr w:type="gramStart"/>
      <w:r>
        <w:rPr>
          <w:sz w:val="28"/>
          <w:szCs w:val="28"/>
        </w:rPr>
        <w:t>jara?........................................................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Jak měly krávy hlásit, že na nich sedí </w:t>
      </w:r>
      <w:proofErr w:type="gramStart"/>
      <w:r>
        <w:rPr>
          <w:sz w:val="28"/>
          <w:szCs w:val="28"/>
        </w:rPr>
        <w:t>moucha?.....................................................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Kdy se </w:t>
      </w:r>
      <w:proofErr w:type="spellStart"/>
      <w:r>
        <w:rPr>
          <w:sz w:val="28"/>
          <w:szCs w:val="28"/>
        </w:rPr>
        <w:t>Barykova</w:t>
      </w:r>
      <w:proofErr w:type="spellEnd"/>
      <w:r>
        <w:rPr>
          <w:sz w:val="28"/>
          <w:szCs w:val="28"/>
        </w:rPr>
        <w:t xml:space="preserve"> vlaštovka vypravila za </w:t>
      </w:r>
      <w:proofErr w:type="gramStart"/>
      <w:r>
        <w:rPr>
          <w:sz w:val="28"/>
          <w:szCs w:val="28"/>
        </w:rPr>
        <w:t>moře?.......................................................</w:t>
      </w:r>
      <w:proofErr w:type="gramEnd"/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4C7E" w:rsidRPr="00E545A7" w:rsidRDefault="00A94C7E" w:rsidP="00E545A7">
      <w:pPr>
        <w:rPr>
          <w:sz w:val="28"/>
          <w:szCs w:val="28"/>
        </w:rPr>
      </w:pPr>
    </w:p>
    <w:p w:rsidR="00E545A7" w:rsidRPr="00E545A7" w:rsidRDefault="00E545A7" w:rsidP="00E545A7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E545A7">
        <w:rPr>
          <w:b/>
          <w:sz w:val="32"/>
          <w:szCs w:val="32"/>
        </w:rPr>
        <w:lastRenderedPageBreak/>
        <w:t xml:space="preserve">Napiš, jak </w:t>
      </w:r>
      <w:proofErr w:type="spellStart"/>
      <w:r w:rsidRPr="00E545A7">
        <w:rPr>
          <w:b/>
          <w:sz w:val="32"/>
          <w:szCs w:val="32"/>
        </w:rPr>
        <w:t>Baryk</w:t>
      </w:r>
      <w:proofErr w:type="spellEnd"/>
      <w:r w:rsidRPr="00E545A7">
        <w:rPr>
          <w:b/>
          <w:sz w:val="32"/>
          <w:szCs w:val="32"/>
        </w:rPr>
        <w:t xml:space="preserve"> popisuje září:</w:t>
      </w:r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E545A7" w:rsidRDefault="00E545A7" w:rsidP="00E545A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F535DD" w:rsidRDefault="00F535DD" w:rsidP="00E545A7">
      <w:pPr>
        <w:rPr>
          <w:sz w:val="28"/>
          <w:szCs w:val="28"/>
        </w:rPr>
      </w:pPr>
    </w:p>
    <w:p w:rsidR="00F535DD" w:rsidRPr="00F535DD" w:rsidRDefault="00F535DD" w:rsidP="00F535DD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F535DD">
        <w:rPr>
          <w:b/>
          <w:sz w:val="32"/>
          <w:szCs w:val="32"/>
        </w:rPr>
        <w:t>Doplň názvy zvířátek, o kterých je v kapitole zmínka:</w:t>
      </w:r>
    </w:p>
    <w:p w:rsidR="00E545A7" w:rsidRPr="00E545A7" w:rsidRDefault="00F535DD" w:rsidP="00F535DD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080F05" wp14:editId="30351FB0">
                <wp:simplePos x="0" y="0"/>
                <wp:positionH relativeFrom="column">
                  <wp:posOffset>1071879</wp:posOffset>
                </wp:positionH>
                <wp:positionV relativeFrom="paragraph">
                  <wp:posOffset>187325</wp:posOffset>
                </wp:positionV>
                <wp:extent cx="1457325" cy="361950"/>
                <wp:effectExtent l="0" t="0" r="28575" b="19050"/>
                <wp:wrapNone/>
                <wp:docPr id="36" name="Vývojový diagram: dokumen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619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Vývojový diagram: dokument 36" o:spid="_x0000_s1026" type="#_x0000_t114" style="position:absolute;margin-left:84.4pt;margin-top:14.75pt;width:114.75pt;height:2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021A164" wp14:editId="65393DE3">
                <wp:simplePos x="0" y="0"/>
                <wp:positionH relativeFrom="column">
                  <wp:posOffset>3367405</wp:posOffset>
                </wp:positionH>
                <wp:positionV relativeFrom="paragraph">
                  <wp:posOffset>177800</wp:posOffset>
                </wp:positionV>
                <wp:extent cx="1695450" cy="371475"/>
                <wp:effectExtent l="0" t="0" r="19050" b="28575"/>
                <wp:wrapNone/>
                <wp:docPr id="38" name="Vývojový diagram: dokumen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371475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38" o:spid="_x0000_s1026" type="#_x0000_t114" style="position:absolute;margin-left:265.15pt;margin-top:14pt;width:133.5pt;height:29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inline distT="0" distB="0" distL="0" distR="0" wp14:anchorId="4156B7A2" wp14:editId="36CF90C0">
            <wp:extent cx="499707" cy="352425"/>
            <wp:effectExtent l="0" t="0" r="0" b="0"/>
            <wp:docPr id="1" name="Obrázek 1" descr="C:\Users\Speciální školy\AppData\Local\Microsoft\Windows\Temporary Internet Files\Content.IE5\P2IZVGA1\MC9002169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ciální školy\AppData\Local\Microsoft\Windows\Temporary Internet Files\Content.IE5\P2IZVGA1\MC90021694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07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                           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53F0F9DA" wp14:editId="5EAE13CF">
            <wp:extent cx="367422" cy="352425"/>
            <wp:effectExtent l="0" t="0" r="0" b="0"/>
            <wp:docPr id="31" name="Obrázek 31" descr="C:\Users\Speciální školy\AppData\Local\Microsoft\Windows\Temporary Internet Files\Content.IE5\C18QAIVF\MC9003256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IE5\C18QAIVF\MC9003256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22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5A7" w:rsidRDefault="00F535DD" w:rsidP="00930892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9367D68" wp14:editId="1A75DE15">
                <wp:simplePos x="0" y="0"/>
                <wp:positionH relativeFrom="column">
                  <wp:posOffset>3367405</wp:posOffset>
                </wp:positionH>
                <wp:positionV relativeFrom="paragraph">
                  <wp:posOffset>389890</wp:posOffset>
                </wp:positionV>
                <wp:extent cx="1695450" cy="381000"/>
                <wp:effectExtent l="0" t="0" r="19050" b="19050"/>
                <wp:wrapNone/>
                <wp:docPr id="39" name="Vývojový diagram: dokumen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38100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39" o:spid="_x0000_s1026" type="#_x0000_t114" style="position:absolute;margin-left:265.15pt;margin-top:30.7pt;width:133.5pt;height:3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21F68CC" wp14:editId="0A041216">
                <wp:simplePos x="0" y="0"/>
                <wp:positionH relativeFrom="column">
                  <wp:posOffset>452755</wp:posOffset>
                </wp:positionH>
                <wp:positionV relativeFrom="paragraph">
                  <wp:posOffset>313690</wp:posOffset>
                </wp:positionV>
                <wp:extent cx="1590675" cy="457200"/>
                <wp:effectExtent l="0" t="0" r="28575" b="19050"/>
                <wp:wrapNone/>
                <wp:docPr id="37" name="Vývojový diagram: dokumen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45720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37" o:spid="_x0000_s1026" type="#_x0000_t114" style="position:absolute;margin-left:35.65pt;margin-top:24.7pt;width:125.25pt;height:3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" fillcolor="white [3201]" strokecolor="#f79646 [3209]" strokeweight="2pt"/>
            </w:pict>
          </mc:Fallback>
        </mc:AlternateContent>
      </w:r>
      <w:r>
        <w:rPr>
          <w:b/>
          <w:sz w:val="28"/>
          <w:szCs w:val="28"/>
        </w:rPr>
        <w:t xml:space="preserve">          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1A1FA27" wp14:editId="2E067672">
            <wp:extent cx="447675" cy="318085"/>
            <wp:effectExtent l="0" t="0" r="0" b="6350"/>
            <wp:docPr id="33" name="Obrázek 33" descr="Q:\140066.csy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:\140066.csy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1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                                    </w:t>
      </w:r>
    </w:p>
    <w:p w:rsidR="00F535DD" w:rsidRDefault="00F535DD" w:rsidP="00930892">
      <w:pPr>
        <w:rPr>
          <w:b/>
          <w:noProof/>
          <w:sz w:val="28"/>
          <w:szCs w:val="28"/>
          <w:lang w:eastAsia="cs-CZ"/>
        </w:rPr>
      </w:pPr>
    </w:p>
    <w:p w:rsidR="00E545A7" w:rsidRDefault="00F535DD" w:rsidP="00930892">
      <w:pPr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8FAC9CE" wp14:editId="581CCE3C">
                <wp:simplePos x="0" y="0"/>
                <wp:positionH relativeFrom="column">
                  <wp:posOffset>2043430</wp:posOffset>
                </wp:positionH>
                <wp:positionV relativeFrom="paragraph">
                  <wp:posOffset>15875</wp:posOffset>
                </wp:positionV>
                <wp:extent cx="1600200" cy="390525"/>
                <wp:effectExtent l="0" t="0" r="19050" b="28575"/>
                <wp:wrapNone/>
                <wp:docPr id="40" name="Vývojový diagram: dokumen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90525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40" o:spid="_x0000_s1026" type="#_x0000_t114" style="position:absolute;margin-left:160.9pt;margin-top:1.25pt;width:126pt;height:30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420AAF0" wp14:editId="544A9C8B">
                <wp:simplePos x="0" y="0"/>
                <wp:positionH relativeFrom="column">
                  <wp:posOffset>4100195</wp:posOffset>
                </wp:positionH>
                <wp:positionV relativeFrom="paragraph">
                  <wp:posOffset>92075</wp:posOffset>
                </wp:positionV>
                <wp:extent cx="1724025" cy="361950"/>
                <wp:effectExtent l="0" t="0" r="28575" b="19050"/>
                <wp:wrapNone/>
                <wp:docPr id="43" name="Vývojový diagram: dokumen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619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43" o:spid="_x0000_s1026" type="#_x0000_t114" style="position:absolute;margin-left:322.85pt;margin-top:7.25pt;width:135.75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" fillcolor="white [3201]" strokecolor="#f79646 [3209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6454CA" wp14:editId="1D15B07D">
                <wp:simplePos x="0" y="0"/>
                <wp:positionH relativeFrom="column">
                  <wp:posOffset>119380</wp:posOffset>
                </wp:positionH>
                <wp:positionV relativeFrom="paragraph">
                  <wp:posOffset>406400</wp:posOffset>
                </wp:positionV>
                <wp:extent cx="1600200" cy="361950"/>
                <wp:effectExtent l="0" t="0" r="19050" b="19050"/>
                <wp:wrapNone/>
                <wp:docPr id="42" name="Vývojový diagram: dokumen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619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42" o:spid="_x0000_s1026" type="#_x0000_t114" style="position:absolute;margin-left:9.4pt;margin-top:32pt;width:126pt;height:28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" fillcolor="white [3201]" strokecolor="#f79646 [3209]" strokeweight="2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w:t xml:space="preserve">        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64205C7C" wp14:editId="48890046">
            <wp:extent cx="411697" cy="409575"/>
            <wp:effectExtent l="0" t="0" r="7620" b="0"/>
            <wp:docPr id="34" name="Obrázek 34" descr="C:\Users\Speciální školy\AppData\Local\Microsoft\Windows\Temporary Internet Files\Content.IE5\C18QAIVF\MC900299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peciální školy\AppData\Local\Microsoft\Windows\Temporary Internet Files\Content.IE5\C18QAIVF\MC90029925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97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5DD" w:rsidRDefault="00F535DD" w:rsidP="00930892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45B3DB2" wp14:editId="7B5AA95B">
                <wp:simplePos x="0" y="0"/>
                <wp:positionH relativeFrom="column">
                  <wp:posOffset>2662555</wp:posOffset>
                </wp:positionH>
                <wp:positionV relativeFrom="paragraph">
                  <wp:posOffset>93980</wp:posOffset>
                </wp:positionV>
                <wp:extent cx="1733550" cy="361950"/>
                <wp:effectExtent l="0" t="0" r="19050" b="19050"/>
                <wp:wrapNone/>
                <wp:docPr id="41" name="Vývojový diagram: dokument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61950"/>
                        </a:xfrm>
                        <a:prstGeom prst="flowChartDocumen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dokument 41" o:spid="_x0000_s1026" type="#_x0000_t114" style="position:absolute;margin-left:209.65pt;margin-top:7.4pt;width:136.5pt;height:28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" fillcolor="white [3201]" strokecolor="#f79646 [3209]" strokeweight="2pt"/>
            </w:pict>
          </mc:Fallback>
        </mc:AlternateConten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06281FA" wp14:editId="2E2108CC">
            <wp:extent cx="368062" cy="333375"/>
            <wp:effectExtent l="0" t="0" r="0" b="0"/>
            <wp:docPr id="32" name="Obrázek 32" descr="C:\Users\Speciální školy\AppData\Local\Microsoft\Windows\Temporary Internet Files\Content.IE5\4F04F5JU\MC9002408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peciální školy\AppData\Local\Microsoft\Windows\Temporary Internet Files\Content.IE5\4F04F5JU\MC90024082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71774" cy="336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5DD" w:rsidRDefault="00F535DD" w:rsidP="00930892">
      <w:pPr>
        <w:rPr>
          <w:b/>
          <w:sz w:val="28"/>
          <w:szCs w:val="28"/>
        </w:rPr>
      </w:pPr>
    </w:p>
    <w:p w:rsidR="008C162D" w:rsidRPr="003E225F" w:rsidRDefault="003E225F" w:rsidP="003E225F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3E225F">
        <w:rPr>
          <w:b/>
          <w:sz w:val="32"/>
          <w:szCs w:val="32"/>
        </w:rPr>
        <w:t>Vystříhej si čísla a očísluj jimi věty podle toho, jak se příběh stal:</w:t>
      </w:r>
    </w:p>
    <w:p w:rsidR="003E225F" w:rsidRPr="00FC3E55" w:rsidRDefault="003E225F" w:rsidP="003E225F">
      <w:pPr>
        <w:rPr>
          <w:sz w:val="36"/>
          <w:szCs w:val="36"/>
        </w:rPr>
      </w:pPr>
      <w:r w:rsidRPr="00FC3E55">
        <w:rPr>
          <w:sz w:val="36"/>
          <w:szCs w:val="36"/>
        </w:rPr>
        <w:t>Krávy jí bučením hlásily, na které z nich sedí moucha.</w:t>
      </w:r>
    </w:p>
    <w:p w:rsidR="003E225F" w:rsidRPr="00FC3E55" w:rsidRDefault="003E225F" w:rsidP="003E225F">
      <w:pPr>
        <w:rPr>
          <w:sz w:val="36"/>
          <w:szCs w:val="36"/>
        </w:rPr>
      </w:pPr>
      <w:r w:rsidRPr="00FC3E55">
        <w:rPr>
          <w:sz w:val="36"/>
          <w:szCs w:val="36"/>
        </w:rPr>
        <w:t>Před odletem do teplých krajin se ale už nestihla naučit pořádně létat.</w:t>
      </w:r>
    </w:p>
    <w:p w:rsidR="003E225F" w:rsidRPr="00FC3E55" w:rsidRDefault="003E225F" w:rsidP="003E225F">
      <w:pPr>
        <w:rPr>
          <w:sz w:val="36"/>
          <w:szCs w:val="36"/>
        </w:rPr>
      </w:pPr>
      <w:proofErr w:type="spellStart"/>
      <w:r w:rsidRPr="00FC3E55">
        <w:rPr>
          <w:sz w:val="36"/>
          <w:szCs w:val="36"/>
        </w:rPr>
        <w:t>Baryk</w:t>
      </w:r>
      <w:proofErr w:type="spellEnd"/>
      <w:r w:rsidRPr="00FC3E55">
        <w:rPr>
          <w:sz w:val="36"/>
          <w:szCs w:val="36"/>
        </w:rPr>
        <w:t xml:space="preserve"> se jí ujal a chtěl z ní vychovat hlídací vlaštovku nebo norníka.</w:t>
      </w:r>
    </w:p>
    <w:p w:rsidR="003E225F" w:rsidRPr="00FC3E55" w:rsidRDefault="003E225F" w:rsidP="003E225F">
      <w:pPr>
        <w:rPr>
          <w:sz w:val="36"/>
          <w:szCs w:val="36"/>
        </w:rPr>
      </w:pPr>
      <w:r w:rsidRPr="00FC3E55">
        <w:rPr>
          <w:sz w:val="36"/>
          <w:szCs w:val="36"/>
        </w:rPr>
        <w:t xml:space="preserve">Ze třetího sezení se na sklonku léta vylíhla jedna vlaštovka. </w:t>
      </w:r>
    </w:p>
    <w:p w:rsidR="00FC3E55" w:rsidRDefault="00FC3E55" w:rsidP="00FC3E5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08C35E0" wp14:editId="1DFB8F38">
                <wp:simplePos x="0" y="0"/>
                <wp:positionH relativeFrom="column">
                  <wp:posOffset>3643630</wp:posOffset>
                </wp:positionH>
                <wp:positionV relativeFrom="paragraph">
                  <wp:posOffset>29845</wp:posOffset>
                </wp:positionV>
                <wp:extent cx="857250" cy="771525"/>
                <wp:effectExtent l="19050" t="19050" r="19050" b="47625"/>
                <wp:wrapNone/>
                <wp:docPr id="51" name="12cípá hvězda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77152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55" w:rsidRPr="0000617C" w:rsidRDefault="00FC3E55" w:rsidP="00FC3E5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00617C">
                              <w:rPr>
                                <w:b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cípá hvězda 51" o:spid="_x0000_s1026" style="position:absolute;margin-left:286.9pt;margin-top:2.35pt;width:67.5pt;height:60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" adj="-11796480,,5400" path="m,385763l118110,310880,57425,192881,201312,181181,214313,51682r131110,54617l428625,r83202,106299l642938,51682r13000,129499l799825,192881,739140,310880r118110,74883l739140,460645r60685,117999l655938,590344,642938,719843,511827,665226,428625,771525,345423,665226,214313,719843,201312,590344,57425,578644,118110,460645,,385763xe" fillcolor="white [3201]" strokecolor="#f79646 [3209]" strokeweight="2pt">
                <v:stroke joinstyle="miter"/>
                <v:formulas/>
                <v:path arrowok="t" o:connecttype="custom" o:connectlocs="0,385763;118110,310880;57425,192881;201312,181181;214313,51682;345423,106299;428625,0;511827,106299;642938,51682;655938,181181;799825,192881;739140,310880;857250,385763;739140,460645;799825,578644;655938,590344;642938,719843;511827,665226;428625,771525;345423,665226;214313,719843;201312,590344;57425,578644;118110,460645;0,385763" o:connectangles="0,0,0,0,0,0,0,0,0,0,0,0,0,0,0,0,0,0,0,0,0,0,0,0,0" textboxrect="0,0,857250,771525"/>
                <v:textbox>
                  <w:txbxContent>
                    <w:p w:rsidR="00FC3E55" w:rsidRPr="0000617C" w:rsidRDefault="00FC3E55" w:rsidP="00FC3E5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00617C">
                        <w:rPr>
                          <w:b/>
                          <w:sz w:val="48"/>
                          <w:szCs w:val="4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6B21DB4" wp14:editId="0A2A56E0">
                <wp:simplePos x="0" y="0"/>
                <wp:positionH relativeFrom="column">
                  <wp:posOffset>-52070</wp:posOffset>
                </wp:positionH>
                <wp:positionV relativeFrom="paragraph">
                  <wp:posOffset>125095</wp:posOffset>
                </wp:positionV>
                <wp:extent cx="857250" cy="838200"/>
                <wp:effectExtent l="19050" t="19050" r="19050" b="38100"/>
                <wp:wrapNone/>
                <wp:docPr id="52" name="12cípá hvězda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838200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55" w:rsidRPr="0000617C" w:rsidRDefault="00FC3E55" w:rsidP="00FC3E55">
                            <w:pPr>
                              <w:jc w:val="center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00617C">
                              <w:rPr>
                                <w:b/>
                                <w:sz w:val="52"/>
                                <w:szCs w:val="5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52" o:spid="_x0000_s1027" style="position:absolute;margin-left:-4.1pt;margin-top:9.85pt;width:67.5pt;height:66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857250,838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" adj="-11796480,,5400" path="m,419100l118110,337747,57425,209550,201312,196839,214313,56149r131110,59336l428625,r83202,115485l642938,56149r13000,140690l799825,209550,739140,337747r118110,81353l739140,500453r60685,128197l655938,641361,642938,782051,511827,722715,428625,838200,345423,722715,214313,782051,201312,641361,57425,628650,118110,500453,,419100xe" fillcolor="white [3201]" strokecolor="#f79646 [3209]" strokeweight="2pt">
                <v:stroke joinstyle="miter"/>
                <v:formulas/>
                <v:path arrowok="t" o:connecttype="custom" o:connectlocs="0,419100;118110,337747;57425,209550;201312,196839;214313,56149;345423,115485;428625,0;511827,115485;642938,56149;655938,196839;799825,209550;739140,337747;857250,419100;739140,500453;799825,628650;655938,641361;642938,782051;511827,722715;428625,838200;345423,722715;214313,782051;201312,641361;57425,628650;118110,500453;0,419100" o:connectangles="0,0,0,0,0,0,0,0,0,0,0,0,0,0,0,0,0,0,0,0,0,0,0,0,0" textboxrect="0,0,857250,838200"/>
                <v:textbox>
                  <w:txbxContent>
                    <w:p w:rsidR="00FC3E55" w:rsidRPr="0000617C" w:rsidRDefault="00FC3E55" w:rsidP="00FC3E55">
                      <w:pPr>
                        <w:jc w:val="center"/>
                        <w:rPr>
                          <w:b/>
                          <w:sz w:val="52"/>
                          <w:szCs w:val="52"/>
                        </w:rPr>
                      </w:pPr>
                      <w:r w:rsidRPr="0000617C">
                        <w:rPr>
                          <w:b/>
                          <w:sz w:val="52"/>
                          <w:szCs w:val="5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5538E51" wp14:editId="41878315">
                <wp:simplePos x="0" y="0"/>
                <wp:positionH relativeFrom="column">
                  <wp:posOffset>4500880</wp:posOffset>
                </wp:positionH>
                <wp:positionV relativeFrom="paragraph">
                  <wp:posOffset>306070</wp:posOffset>
                </wp:positionV>
                <wp:extent cx="857250" cy="771525"/>
                <wp:effectExtent l="19050" t="19050" r="19050" b="47625"/>
                <wp:wrapNone/>
                <wp:docPr id="53" name="12cípá hvězda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77152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55" w:rsidRPr="0000617C" w:rsidRDefault="00FC3E55" w:rsidP="00FC3E5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00617C">
                              <w:rPr>
                                <w:b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cípá hvězda 53" o:spid="_x0000_s1028" style="position:absolute;margin-left:354.4pt;margin-top:24.1pt;width:67.5pt;height:60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" adj="-11796480,,5400" path="m,385763l118110,310880,57425,192881,201312,181181,214313,51682r131110,54617l428625,r83202,106299l642938,51682r13000,129499l799825,192881,739140,310880r118110,74883l739140,460645r60685,117999l655938,590344,642938,719843,511827,665226,428625,771525,345423,665226,214313,719843,201312,590344,57425,578644,118110,460645,,385763xe" fillcolor="white [3201]" strokecolor="#f79646 [3209]" strokeweight="2pt">
                <v:stroke joinstyle="miter"/>
                <v:formulas/>
                <v:path arrowok="t" o:connecttype="custom" o:connectlocs="0,385763;118110,310880;57425,192881;201312,181181;214313,51682;345423,106299;428625,0;511827,106299;642938,51682;655938,181181;799825,192881;739140,310880;857250,385763;739140,460645;799825,578644;655938,590344;642938,719843;511827,665226;428625,771525;345423,665226;214313,719843;201312,590344;57425,578644;118110,460645;0,385763" o:connectangles="0,0,0,0,0,0,0,0,0,0,0,0,0,0,0,0,0,0,0,0,0,0,0,0,0" textboxrect="0,0,857250,771525"/>
                <v:textbox>
                  <w:txbxContent>
                    <w:p w:rsidR="00FC3E55" w:rsidRPr="0000617C" w:rsidRDefault="00FC3E55" w:rsidP="00FC3E5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00617C">
                        <w:rPr>
                          <w:b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6BC8550" wp14:editId="095308E3">
                <wp:simplePos x="0" y="0"/>
                <wp:positionH relativeFrom="column">
                  <wp:posOffset>1891030</wp:posOffset>
                </wp:positionH>
                <wp:positionV relativeFrom="paragraph">
                  <wp:posOffset>67945</wp:posOffset>
                </wp:positionV>
                <wp:extent cx="857250" cy="771525"/>
                <wp:effectExtent l="19050" t="19050" r="19050" b="47625"/>
                <wp:wrapNone/>
                <wp:docPr id="54" name="12cípá hvězda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77152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55" w:rsidRPr="0000617C" w:rsidRDefault="00FC3E55" w:rsidP="00FC3E5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00617C">
                              <w:rPr>
                                <w:b/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cípá hvězda 54" o:spid="_x0000_s1029" style="position:absolute;margin-left:148.9pt;margin-top:5.35pt;width:67.5pt;height:60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" adj="-11796480,,5400" path="m,385763l118110,310880,57425,192881,201312,181181,214313,51682r131110,54617l428625,r83202,106299l642938,51682r13000,129499l799825,192881,739140,310880r118110,74883l739140,460645r60685,117999l655938,590344,642938,719843,511827,665226,428625,771525,345423,665226,214313,719843,201312,590344,57425,578644,118110,460645,,385763xe" fillcolor="white [3201]" strokecolor="#f79646 [3209]" strokeweight="2pt">
                <v:stroke joinstyle="miter"/>
                <v:formulas/>
                <v:path arrowok="t" o:connecttype="custom" o:connectlocs="0,385763;118110,310880;57425,192881;201312,181181;214313,51682;345423,106299;428625,0;511827,106299;642938,51682;655938,181181;799825,192881;739140,310880;857250,385763;739140,460645;799825,578644;655938,590344;642938,719843;511827,665226;428625,771525;345423,665226;214313,719843;201312,590344;57425,578644;118110,460645;0,385763" o:connectangles="0,0,0,0,0,0,0,0,0,0,0,0,0,0,0,0,0,0,0,0,0,0,0,0,0" textboxrect="0,0,857250,771525"/>
                <v:textbox>
                  <w:txbxContent>
                    <w:p w:rsidR="00FC3E55" w:rsidRPr="0000617C" w:rsidRDefault="00FC3E55" w:rsidP="00FC3E5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00617C">
                        <w:rPr>
                          <w:b/>
                          <w:sz w:val="48"/>
                          <w:szCs w:val="4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1889021" wp14:editId="7F0E2D82">
                <wp:simplePos x="0" y="0"/>
                <wp:positionH relativeFrom="column">
                  <wp:posOffset>909955</wp:posOffset>
                </wp:positionH>
                <wp:positionV relativeFrom="paragraph">
                  <wp:posOffset>353695</wp:posOffset>
                </wp:positionV>
                <wp:extent cx="857250" cy="771525"/>
                <wp:effectExtent l="19050" t="19050" r="19050" b="47625"/>
                <wp:wrapNone/>
                <wp:docPr id="55" name="12cípá hvězda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77152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55" w:rsidRPr="0000617C" w:rsidRDefault="00FC3E55" w:rsidP="00FC3E5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00617C">
                              <w:rPr>
                                <w:b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cípá hvězda 55" o:spid="_x0000_s1030" style="position:absolute;margin-left:71.65pt;margin-top:27.85pt;width:67.5pt;height:60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" adj="-11796480,,5400" path="m,385763l118110,310880,57425,192881,201312,181181,214313,51682r131110,54617l428625,r83202,106299l642938,51682r13000,129499l799825,192881,739140,310880r118110,74883l739140,460645r60685,117999l655938,590344,642938,719843,511827,665226,428625,771525,345423,665226,214313,719843,201312,590344,57425,578644,118110,460645,,385763xe" fillcolor="white [3201]" strokecolor="#f79646 [3209]" strokeweight="2pt">
                <v:stroke joinstyle="miter"/>
                <v:formulas/>
                <v:path arrowok="t" o:connecttype="custom" o:connectlocs="0,385763;118110,310880;57425,192881;201312,181181;214313,51682;345423,106299;428625,0;511827,106299;642938,51682;655938,181181;799825,192881;739140,310880;857250,385763;739140,460645;799825,578644;655938,590344;642938,719843;511827,665226;428625,771525;345423,665226;214313,719843;201312,590344;57425,578644;118110,460645;0,385763" o:connectangles="0,0,0,0,0,0,0,0,0,0,0,0,0,0,0,0,0,0,0,0,0,0,0,0,0" textboxrect="0,0,857250,771525"/>
                <v:textbox>
                  <w:txbxContent>
                    <w:p w:rsidR="00FC3E55" w:rsidRPr="0000617C" w:rsidRDefault="00FC3E55" w:rsidP="00FC3E5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00617C">
                        <w:rPr>
                          <w:b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FC3E55" w:rsidRDefault="00FC3E55" w:rsidP="00FC3E5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DF4C72A" wp14:editId="128988AD">
                <wp:simplePos x="0" y="0"/>
                <wp:positionH relativeFrom="column">
                  <wp:posOffset>2834005</wp:posOffset>
                </wp:positionH>
                <wp:positionV relativeFrom="paragraph">
                  <wp:posOffset>34290</wp:posOffset>
                </wp:positionV>
                <wp:extent cx="857250" cy="771525"/>
                <wp:effectExtent l="19050" t="19050" r="19050" b="47625"/>
                <wp:wrapNone/>
                <wp:docPr id="56" name="12cípá hvězda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77152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3E55" w:rsidRPr="0000617C" w:rsidRDefault="00FC3E55" w:rsidP="00FC3E5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00617C">
                              <w:rPr>
                                <w:b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2cípá hvězda 56" o:spid="_x0000_s1031" style="position:absolute;margin-left:223.15pt;margin-top:2.7pt;width:67.5pt;height:60.7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0,771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" adj="-11796480,,5400" path="m,385763l118110,310880,57425,192881,201312,181181,214313,51682r131110,54617l428625,r83202,106299l642938,51682r13000,129499l799825,192881,739140,310880r118110,74883l739140,460645r60685,117999l655938,590344,642938,719843,511827,665226,428625,771525,345423,665226,214313,719843,201312,590344,57425,578644,118110,460645,,385763xe" fillcolor="white [3201]" strokecolor="#f79646 [3209]" strokeweight="2pt">
                <v:stroke joinstyle="miter"/>
                <v:formulas/>
                <v:path arrowok="t" o:connecttype="custom" o:connectlocs="0,385763;118110,310880;57425,192881;201312,181181;214313,51682;345423,106299;428625,0;511827,106299;642938,51682;655938,181181;799825,192881;739140,310880;857250,385763;739140,460645;799825,578644;655938,590344;642938,719843;511827,665226;428625,771525;345423,665226;214313,719843;201312,590344;57425,578644;118110,460645;0,385763" o:connectangles="0,0,0,0,0,0,0,0,0,0,0,0,0,0,0,0,0,0,0,0,0,0,0,0,0" textboxrect="0,0,857250,771525"/>
                <v:textbox>
                  <w:txbxContent>
                    <w:p w:rsidR="00FC3E55" w:rsidRPr="0000617C" w:rsidRDefault="00FC3E55" w:rsidP="00FC3E5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00617C">
                        <w:rPr>
                          <w:b/>
                          <w:sz w:val="48"/>
                          <w:szCs w:val="4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FC3E55" w:rsidRDefault="00FC3E55" w:rsidP="00FC3E55">
      <w:pPr>
        <w:rPr>
          <w:sz w:val="28"/>
          <w:szCs w:val="28"/>
        </w:rPr>
      </w:pPr>
    </w:p>
    <w:p w:rsidR="003E225F" w:rsidRPr="00FC3E55" w:rsidRDefault="003E225F" w:rsidP="003E225F">
      <w:pPr>
        <w:rPr>
          <w:sz w:val="36"/>
          <w:szCs w:val="36"/>
        </w:rPr>
      </w:pPr>
      <w:proofErr w:type="spellStart"/>
      <w:r w:rsidRPr="00FC3E55">
        <w:rPr>
          <w:sz w:val="36"/>
          <w:szCs w:val="36"/>
        </w:rPr>
        <w:lastRenderedPageBreak/>
        <w:t>Barykova</w:t>
      </w:r>
      <w:proofErr w:type="spellEnd"/>
      <w:r w:rsidRPr="00FC3E55">
        <w:rPr>
          <w:sz w:val="36"/>
          <w:szCs w:val="36"/>
        </w:rPr>
        <w:t xml:space="preserve"> vlaštovka přečkala zimu a předevčírem odlétla za moře. </w:t>
      </w:r>
    </w:p>
    <w:p w:rsidR="003E225F" w:rsidRPr="00FC3E55" w:rsidRDefault="003E225F" w:rsidP="003E225F">
      <w:pPr>
        <w:rPr>
          <w:sz w:val="36"/>
          <w:szCs w:val="36"/>
        </w:rPr>
      </w:pPr>
      <w:r w:rsidRPr="00FC3E55">
        <w:rPr>
          <w:sz w:val="36"/>
          <w:szCs w:val="36"/>
        </w:rPr>
        <w:t xml:space="preserve">Když </w:t>
      </w:r>
      <w:proofErr w:type="spellStart"/>
      <w:r w:rsidRPr="00FC3E55">
        <w:rPr>
          <w:sz w:val="36"/>
          <w:szCs w:val="36"/>
        </w:rPr>
        <w:t>Baryk</w:t>
      </w:r>
      <w:proofErr w:type="spellEnd"/>
      <w:r w:rsidRPr="00FC3E55">
        <w:rPr>
          <w:sz w:val="36"/>
          <w:szCs w:val="36"/>
        </w:rPr>
        <w:t xml:space="preserve"> poznal, že to nepůjde, našel jí na zimu bydlení v </w:t>
      </w:r>
      <w:proofErr w:type="spellStart"/>
      <w:r w:rsidRPr="00FC3E55">
        <w:rPr>
          <w:sz w:val="36"/>
          <w:szCs w:val="36"/>
        </w:rPr>
        <w:t>kravíně</w:t>
      </w:r>
      <w:proofErr w:type="spellEnd"/>
      <w:r w:rsidRPr="00FC3E55">
        <w:rPr>
          <w:sz w:val="36"/>
          <w:szCs w:val="36"/>
        </w:rPr>
        <w:t>.</w:t>
      </w: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Pr="00FC3E55" w:rsidRDefault="00FC3E55" w:rsidP="00FC3E55">
      <w:pPr>
        <w:pStyle w:val="Odstavecseseznamem"/>
        <w:numPr>
          <w:ilvl w:val="0"/>
          <w:numId w:val="2"/>
        </w:numPr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 xml:space="preserve">Zkus namalovat </w:t>
      </w:r>
      <w:r w:rsidRPr="00FC3E55">
        <w:rPr>
          <w:rFonts w:ascii="Verdana" w:hAnsi="Verdana"/>
          <w:b/>
          <w:sz w:val="32"/>
          <w:szCs w:val="32"/>
        </w:rPr>
        <w:t>vlaštovky, jak se před odletem do teplých krajin houfují na drátech.</w:t>
      </w: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A94C7E" w:rsidRDefault="00A94C7E" w:rsidP="0091608D">
      <w:pPr>
        <w:rPr>
          <w:rFonts w:ascii="Verdana" w:hAnsi="Verdana"/>
          <w:u w:val="single"/>
        </w:rPr>
      </w:pPr>
    </w:p>
    <w:p w:rsidR="00A94C7E" w:rsidRDefault="00A94C7E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FC3E55" w:rsidRDefault="00FC3E55" w:rsidP="0091608D">
      <w:pPr>
        <w:rPr>
          <w:rFonts w:ascii="Verdana" w:hAnsi="Verdana"/>
          <w:u w:val="single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99.35pt;margin-top:9.65pt;width:24.95pt;height:14.3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QH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AgdBQH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99.35pt;margin-top:9.35pt;width:24.9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24.8pt;margin-top:12.4pt;width:36.5pt;height:21.5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24.8pt;margin-top:8.6pt;width:36.5pt;height:20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Uz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arVM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224.8pt;margin-top:8.6pt;width:36.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fN+zg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C09fN+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91608D" w:rsidRDefault="0091608D" w:rsidP="0091608D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93.85pt;margin-top:10.4pt;width:30.95pt;height:23.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UQ2w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93.85pt;margin-top:8.55pt;width:26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UyJ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61.3pt;margin-top:12.55pt;width:31.7pt;height:15.7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61.3pt;margin-top:6.65pt;width:31.7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Dgr0g/PAgAAuQ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61.3pt;margin-top:10.4pt;width:38.5pt;height:19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dv1AIAALw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82.9pt;margin-top:8.3pt;width:37.45pt;height:21.2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82.9pt;margin-top:9.2pt;width:37.45pt;height: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63.85pt;margin-top:8.3pt;width:30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ABLm/7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12.1pt;margin-top:14.15pt;width:20.45pt;height:15.9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8.75pt;width:20.4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A94C7E" w:rsidRDefault="00A94C7E" w:rsidP="002611E9">
      <w:pPr>
        <w:rPr>
          <w:sz w:val="24"/>
          <w:szCs w:val="24"/>
        </w:rPr>
      </w:pPr>
    </w:p>
    <w:p w:rsidR="002611E9" w:rsidRPr="00930892" w:rsidRDefault="002611E9" w:rsidP="002611E9">
      <w:pPr>
        <w:rPr>
          <w:sz w:val="24"/>
          <w:szCs w:val="24"/>
        </w:rPr>
      </w:pPr>
      <w:r w:rsidRPr="00930892">
        <w:rPr>
          <w:sz w:val="24"/>
          <w:szCs w:val="24"/>
        </w:rPr>
        <w:t>Zdroje:</w:t>
      </w:r>
    </w:p>
    <w:p w:rsidR="0091608D" w:rsidRPr="00930892" w:rsidRDefault="002611E9" w:rsidP="00930892">
      <w:pPr>
        <w:rPr>
          <w:sz w:val="24"/>
          <w:szCs w:val="24"/>
        </w:rPr>
      </w:pPr>
      <w:r w:rsidRPr="00930892">
        <w:rPr>
          <w:sz w:val="24"/>
          <w:szCs w:val="24"/>
        </w:rPr>
        <w:t xml:space="preserve">Nepil, F. </w:t>
      </w:r>
      <w:r w:rsidRPr="00930892">
        <w:rPr>
          <w:i/>
          <w:sz w:val="24"/>
          <w:szCs w:val="24"/>
        </w:rPr>
        <w:t xml:space="preserve">Já </w:t>
      </w:r>
      <w:proofErr w:type="spellStart"/>
      <w:r w:rsidRPr="00930892">
        <w:rPr>
          <w:i/>
          <w:sz w:val="24"/>
          <w:szCs w:val="24"/>
        </w:rPr>
        <w:t>Baryk</w:t>
      </w:r>
      <w:proofErr w:type="spellEnd"/>
      <w:r w:rsidRPr="00930892">
        <w:rPr>
          <w:sz w:val="24"/>
          <w:szCs w:val="24"/>
        </w:rPr>
        <w:t xml:space="preserve">. 5. </w:t>
      </w:r>
      <w:r>
        <w:rPr>
          <w:sz w:val="24"/>
          <w:szCs w:val="24"/>
        </w:rPr>
        <w:t>v</w:t>
      </w:r>
      <w:r w:rsidRPr="00930892">
        <w:rPr>
          <w:sz w:val="24"/>
          <w:szCs w:val="24"/>
        </w:rPr>
        <w:t xml:space="preserve">yd. Praha: Knižní klub, 2009. ISBN: 978-80-242-2510-4. </w:t>
      </w:r>
      <w:r>
        <w:rPr>
          <w:sz w:val="24"/>
          <w:szCs w:val="24"/>
        </w:rPr>
        <w:t>s. 7 – 10.</w:t>
      </w:r>
    </w:p>
    <w:sectPr w:rsidR="0091608D" w:rsidRPr="00930892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C03" w:rsidRDefault="00151C03" w:rsidP="003E3F5F">
      <w:pPr>
        <w:spacing w:after="0" w:line="240" w:lineRule="auto"/>
      </w:pPr>
      <w:r>
        <w:separator/>
      </w:r>
    </w:p>
  </w:endnote>
  <w:endnote w:type="continuationSeparator" w:id="0">
    <w:p w:rsidR="00151C03" w:rsidRDefault="00151C03" w:rsidP="003E3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F5F" w:rsidRPr="003E3F5F" w:rsidRDefault="003E3F5F" w:rsidP="003E3F5F">
    <w:pPr>
      <w:pStyle w:val="Zpat"/>
      <w:jc w:val="center"/>
      <w:rPr>
        <w:i/>
        <w:color w:val="808080" w:themeColor="background1" w:themeShade="80"/>
        <w:sz w:val="20"/>
        <w:szCs w:val="20"/>
      </w:rPr>
    </w:pPr>
    <w:r w:rsidRPr="003E3F5F">
      <w:rPr>
        <w:i/>
        <w:color w:val="808080" w:themeColor="background1" w:themeShade="80"/>
        <w:sz w:val="20"/>
        <w:szCs w:val="20"/>
      </w:rPr>
      <w:t xml:space="preserve">Autorem materiálu a všech jeho částí, není-li uvedeno </w:t>
    </w:r>
    <w:proofErr w:type="gramStart"/>
    <w:r w:rsidRPr="003E3F5F">
      <w:rPr>
        <w:i/>
        <w:color w:val="808080" w:themeColor="background1" w:themeShade="80"/>
        <w:sz w:val="20"/>
        <w:szCs w:val="20"/>
      </w:rPr>
      <w:t>jin</w:t>
    </w:r>
    <w:r w:rsidR="00320999">
      <w:rPr>
        <w:i/>
        <w:color w:val="808080" w:themeColor="background1" w:themeShade="80"/>
        <w:sz w:val="20"/>
        <w:szCs w:val="20"/>
      </w:rPr>
      <w:t>a</w:t>
    </w:r>
    <w:r w:rsidRPr="003E3F5F">
      <w:rPr>
        <w:i/>
        <w:color w:val="808080" w:themeColor="background1" w:themeShade="80"/>
        <w:sz w:val="20"/>
        <w:szCs w:val="20"/>
      </w:rPr>
      <w:t>k,  je</w:t>
    </w:r>
    <w:proofErr w:type="gramEnd"/>
    <w:r w:rsidRPr="003E3F5F">
      <w:rPr>
        <w:i/>
        <w:color w:val="808080" w:themeColor="background1" w:themeShade="80"/>
        <w:sz w:val="20"/>
        <w:szCs w:val="20"/>
      </w:rPr>
      <w:t xml:space="preserve"> Magdaléna </w:t>
    </w:r>
    <w:proofErr w:type="spellStart"/>
    <w:r w:rsidRPr="003E3F5F">
      <w:rPr>
        <w:i/>
        <w:color w:val="808080" w:themeColor="background1" w:themeShade="80"/>
        <w:sz w:val="20"/>
        <w:szCs w:val="20"/>
      </w:rPr>
      <w:t>Rychtrová</w:t>
    </w:r>
    <w:proofErr w:type="spellEnd"/>
    <w:r w:rsidRPr="003E3F5F">
      <w:rPr>
        <w:i/>
        <w:color w:val="808080" w:themeColor="background1" w:themeShade="80"/>
        <w:sz w:val="20"/>
        <w:szCs w:val="20"/>
      </w:rPr>
      <w:t>.</w:t>
    </w:r>
  </w:p>
  <w:p w:rsidR="003E3F5F" w:rsidRDefault="003E3F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C03" w:rsidRDefault="00151C03" w:rsidP="003E3F5F">
      <w:pPr>
        <w:spacing w:after="0" w:line="240" w:lineRule="auto"/>
      </w:pPr>
      <w:r>
        <w:separator/>
      </w:r>
    </w:p>
  </w:footnote>
  <w:footnote w:type="continuationSeparator" w:id="0">
    <w:p w:rsidR="00151C03" w:rsidRDefault="00151C03" w:rsidP="003E3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B507E"/>
    <w:multiLevelType w:val="hybridMultilevel"/>
    <w:tmpl w:val="348C67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03826"/>
    <w:multiLevelType w:val="hybridMultilevel"/>
    <w:tmpl w:val="25660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F5F"/>
    <w:rsid w:val="0000617C"/>
    <w:rsid w:val="00151C03"/>
    <w:rsid w:val="001A3E73"/>
    <w:rsid w:val="002611E9"/>
    <w:rsid w:val="00320999"/>
    <w:rsid w:val="003E225F"/>
    <w:rsid w:val="003E3F5F"/>
    <w:rsid w:val="00434B7D"/>
    <w:rsid w:val="004D7D5F"/>
    <w:rsid w:val="00686082"/>
    <w:rsid w:val="00835C48"/>
    <w:rsid w:val="008C162D"/>
    <w:rsid w:val="00903A39"/>
    <w:rsid w:val="0091608D"/>
    <w:rsid w:val="00930892"/>
    <w:rsid w:val="0097480A"/>
    <w:rsid w:val="0099506C"/>
    <w:rsid w:val="009A7599"/>
    <w:rsid w:val="00A07E04"/>
    <w:rsid w:val="00A94C7E"/>
    <w:rsid w:val="00C03813"/>
    <w:rsid w:val="00D875EF"/>
    <w:rsid w:val="00DE316A"/>
    <w:rsid w:val="00E2364D"/>
    <w:rsid w:val="00E36E7B"/>
    <w:rsid w:val="00E545A7"/>
    <w:rsid w:val="00EF4911"/>
    <w:rsid w:val="00F535DD"/>
    <w:rsid w:val="00FC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3F5F"/>
  </w:style>
  <w:style w:type="paragraph" w:styleId="Zpat">
    <w:name w:val="footer"/>
    <w:basedOn w:val="Normln"/>
    <w:link w:val="Zpat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3F5F"/>
  </w:style>
  <w:style w:type="paragraph" w:styleId="Textbubliny">
    <w:name w:val="Balloon Text"/>
    <w:basedOn w:val="Normln"/>
    <w:link w:val="TextbublinyChar"/>
    <w:uiPriority w:val="99"/>
    <w:semiHidden/>
    <w:unhideWhenUsed/>
    <w:rsid w:val="003E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7E04"/>
    <w:pPr>
      <w:ind w:left="720"/>
      <w:contextualSpacing/>
    </w:pPr>
  </w:style>
  <w:style w:type="table" w:styleId="Mkatabulky">
    <w:name w:val="Table Grid"/>
    <w:basedOn w:val="Normlntabulka"/>
    <w:uiPriority w:val="59"/>
    <w:rsid w:val="0068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3F5F"/>
  </w:style>
  <w:style w:type="paragraph" w:styleId="Zpat">
    <w:name w:val="footer"/>
    <w:basedOn w:val="Normln"/>
    <w:link w:val="Zpat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3F5F"/>
  </w:style>
  <w:style w:type="paragraph" w:styleId="Textbubliny">
    <w:name w:val="Balloon Text"/>
    <w:basedOn w:val="Normln"/>
    <w:link w:val="TextbublinyChar"/>
    <w:uiPriority w:val="99"/>
    <w:semiHidden/>
    <w:unhideWhenUsed/>
    <w:rsid w:val="003E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7E04"/>
    <w:pPr>
      <w:ind w:left="720"/>
      <w:contextualSpacing/>
    </w:pPr>
  </w:style>
  <w:style w:type="table" w:styleId="Mkatabulky">
    <w:name w:val="Table Grid"/>
    <w:basedOn w:val="Normlntabulka"/>
    <w:uiPriority w:val="59"/>
    <w:rsid w:val="0068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765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2011-05-17T13:44:00Z</cp:lastPrinted>
  <dcterms:created xsi:type="dcterms:W3CDTF">2011-05-03T17:09:00Z</dcterms:created>
  <dcterms:modified xsi:type="dcterms:W3CDTF">2011-05-17T13:44:00Z</dcterms:modified>
</cp:coreProperties>
</file>